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F624" w14:textId="082174E6" w:rsidR="00461657" w:rsidRPr="00822D92" w:rsidRDefault="00461657" w:rsidP="00822D92">
      <w:pPr>
        <w:pStyle w:val="TOC1"/>
        <w:spacing w:before="0" w:after="0" w:line="410" w:lineRule="exac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สารบัญ</w:t>
      </w:r>
    </w:p>
    <w:p w14:paraId="37A67355" w14:textId="77777777" w:rsidR="00461657" w:rsidRPr="00822D92" w:rsidRDefault="00461657" w:rsidP="00BC39A7">
      <w:pPr>
        <w:spacing w:after="240" w:line="410" w:lineRule="exact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0DDF3F0F" w14:textId="1A93CFD7" w:rsidR="00A0445C" w:rsidRPr="00822D92" w:rsidRDefault="00A0445C" w:rsidP="00A0445C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บทที่ 1</w:t>
      </w: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ความก้าวหน้าของงานแต่ละด้าน</w:t>
      </w: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</w:rPr>
        <w:t>1-</w:t>
      </w: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</w:t>
      </w:r>
    </w:p>
    <w:p w14:paraId="10673C08" w14:textId="1973C186" w:rsidR="008A13D9" w:rsidRPr="00822D92" w:rsidRDefault="008A13D9" w:rsidP="008A13D9">
      <w:pPr>
        <w:tabs>
          <w:tab w:val="left" w:pos="2340"/>
          <w:tab w:val="right" w:leader="dot" w:pos="9000"/>
        </w:tabs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>1.1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ขั้นตอนการดำเนินงาน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1-1</w:t>
      </w:r>
    </w:p>
    <w:p w14:paraId="6376BC92" w14:textId="45023615" w:rsidR="008A13D9" w:rsidRPr="00822D92" w:rsidRDefault="008A13D9" w:rsidP="008A13D9">
      <w:pPr>
        <w:tabs>
          <w:tab w:val="left" w:pos="2340"/>
          <w:tab w:val="right" w:leader="dot" w:pos="9000"/>
        </w:tabs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>1.2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แผนผังการดำเนินงาน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1-5</w:t>
      </w:r>
    </w:p>
    <w:p w14:paraId="5D2D19AF" w14:textId="68F2E6D1" w:rsidR="008A13D9" w:rsidRPr="00822D92" w:rsidRDefault="008A13D9" w:rsidP="008A13D9">
      <w:pPr>
        <w:tabs>
          <w:tab w:val="left" w:pos="2340"/>
          <w:tab w:val="right" w:leader="dot" w:pos="9000"/>
        </w:tabs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>1.3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ความก้าวหน้าการดำเนินงาน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1-6</w:t>
      </w:r>
    </w:p>
    <w:p w14:paraId="218AA9C0" w14:textId="615B0074" w:rsidR="00681FFA" w:rsidRPr="00822D92" w:rsidRDefault="008A13D9" w:rsidP="008A13D9">
      <w:pPr>
        <w:tabs>
          <w:tab w:val="left" w:pos="2340"/>
          <w:tab w:val="right" w:leader="dot" w:pos="9000"/>
        </w:tabs>
        <w:spacing w:after="240"/>
        <w:ind w:left="1166" w:hanging="446"/>
        <w:rPr>
          <w:rFonts w:ascii="TH SarabunPSK" w:hAnsi="TH SarabunPSK" w:cs="TH SarabunPSK"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>1.4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แผนและผลการดำเนินการในโครงการ</w:t>
      </w:r>
      <w:r w:rsidRPr="00822D92">
        <w:rPr>
          <w:rFonts w:ascii="TH SarabunPSK" w:hAnsi="TH SarabunPSK" w:cs="TH SarabunPSK"/>
          <w:color w:val="auto"/>
          <w:sz w:val="32"/>
          <w:szCs w:val="32"/>
          <w:cs/>
        </w:rPr>
        <w:tab/>
        <w:t>1-12</w:t>
      </w:r>
    </w:p>
    <w:p w14:paraId="68032102" w14:textId="15D08234" w:rsidR="00EA3AD8" w:rsidRPr="004E54B8" w:rsidRDefault="00EA3AD8" w:rsidP="005C67D1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4E54B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บทที่ 2</w:t>
      </w:r>
      <w:r w:rsidRPr="004E54B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ผลสรุปการปฏิบัติงานช่วงที่ผ่านมา</w:t>
      </w:r>
      <w:r w:rsidRPr="004E54B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5C67D1" w:rsidRPr="004E54B8">
        <w:rPr>
          <w:rFonts w:ascii="TH SarabunPSK" w:hAnsi="TH SarabunPSK" w:cs="TH SarabunPSK"/>
          <w:b/>
          <w:bCs/>
          <w:color w:val="auto"/>
          <w:sz w:val="32"/>
          <w:szCs w:val="32"/>
        </w:rPr>
        <w:t>2-1</w:t>
      </w:r>
    </w:p>
    <w:p w14:paraId="4E8FB588" w14:textId="77777777" w:rsidR="00EC6CC6" w:rsidRPr="002E34A3" w:rsidRDefault="00EC6CC6" w:rsidP="00A20C3B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2E34A3">
        <w:rPr>
          <w:rFonts w:ascii="TH SarabunPSK" w:hAnsi="TH SarabunPSK" w:cs="TH SarabunPSK"/>
          <w:color w:val="auto"/>
          <w:sz w:val="32"/>
          <w:szCs w:val="32"/>
          <w:cs/>
        </w:rPr>
        <w:t>งานที่ 1 ศึกษาเพื่อเพิ่มประสิทธิภาพระบบสารสนเทศโครงข่ายทางหลวง (</w:t>
      </w:r>
      <w:r w:rsidRPr="002E34A3">
        <w:rPr>
          <w:rFonts w:ascii="TH SarabunPSK" w:hAnsi="TH SarabunPSK" w:cs="TH SarabunPSK"/>
          <w:color w:val="auto"/>
          <w:sz w:val="32"/>
          <w:szCs w:val="32"/>
        </w:rPr>
        <w:t>Roadnet)</w:t>
      </w:r>
      <w:r w:rsidRPr="002E34A3">
        <w:rPr>
          <w:rFonts w:ascii="TH SarabunPSK" w:hAnsi="TH SarabunPSK" w:cs="TH SarabunPSK"/>
          <w:color w:val="auto"/>
          <w:sz w:val="32"/>
          <w:szCs w:val="32"/>
        </w:rPr>
        <w:tab/>
      </w:r>
      <w:r w:rsidRPr="002E34A3">
        <w:rPr>
          <w:rFonts w:ascii="TH SarabunPSK" w:hAnsi="TH SarabunPSK" w:cs="TH SarabunPSK"/>
          <w:color w:val="auto"/>
          <w:sz w:val="32"/>
          <w:szCs w:val="32"/>
          <w:cs/>
        </w:rPr>
        <w:t>2-1</w:t>
      </w:r>
    </w:p>
    <w:p w14:paraId="7A33F25A" w14:textId="6CC89AA6" w:rsidR="00EC6CC6" w:rsidRPr="00EC6CC6" w:rsidRDefault="00EC6CC6" w:rsidP="00A20C3B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1.1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ศึกษา วิเคราะห์ กระบวนการทำงานของระบบเดิม รวบรวมปัญหาอุปสรรคผลกระทบข้อเสนอแนะต่าง ๆ จากผู้ใช้งานระบบ (</w:t>
      </w:r>
      <w:r w:rsidRPr="00EC6CC6">
        <w:rPr>
          <w:rFonts w:ascii="TH SarabunPSK" w:hAnsi="TH SarabunPSK" w:cs="TH SarabunPSK"/>
          <w:color w:val="auto"/>
          <w:sz w:val="32"/>
          <w:szCs w:val="32"/>
        </w:rPr>
        <w:t>Focus group)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2-1</w:t>
      </w:r>
    </w:p>
    <w:p w14:paraId="35E55FA1" w14:textId="5CFD7CA9" w:rsidR="00EC6CC6" w:rsidRPr="00EC6CC6" w:rsidRDefault="00EC6CC6" w:rsidP="00A20C3B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1.2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ที่ปรึกษาจะต้องศึกษาเทคโนโลยีสารสนเทศที่เหมาะสม</w:t>
      </w:r>
      <w:r w:rsidR="00A20C3B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และเป็นมาตรฐานสากลในการพัฒนาระบบสารสนเทศ</w:t>
      </w:r>
      <w:r w:rsidR="00A20C3B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สำหรับใช้ในการปรับปรุงสถาปัตยกรรมระบบ (</w:t>
      </w:r>
      <w:r w:rsidRPr="00EC6CC6">
        <w:rPr>
          <w:rFonts w:ascii="TH SarabunPSK" w:hAnsi="TH SarabunPSK" w:cs="TH SarabunPSK"/>
          <w:color w:val="auto"/>
          <w:sz w:val="32"/>
          <w:szCs w:val="32"/>
        </w:rPr>
        <w:t>System Architecture)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2-18</w:t>
      </w:r>
    </w:p>
    <w:p w14:paraId="3B9283EC" w14:textId="03A443F4" w:rsidR="00EC6CC6" w:rsidRPr="00EC6CC6" w:rsidRDefault="00EC6CC6" w:rsidP="00A20C3B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1.3.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ที่ปรึกษาจะต้องศึกษางานวิเคราะห์ข้อมูลงานทางด้วยโปรแกรม </w:t>
      </w:r>
      <w:r w:rsidRPr="00EC6CC6">
        <w:rPr>
          <w:rFonts w:ascii="TH SarabunPSK" w:hAnsi="TH SarabunPSK" w:cs="TH SarabunPSK"/>
          <w:color w:val="auto"/>
          <w:sz w:val="32"/>
          <w:szCs w:val="32"/>
        </w:rPr>
        <w:t>Business Intelligence (BI)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2-28</w:t>
      </w:r>
    </w:p>
    <w:p w14:paraId="7EDBC5CE" w14:textId="4FCF91F9" w:rsidR="00EC6CC6" w:rsidRPr="00EC6CC6" w:rsidRDefault="00EC6CC6" w:rsidP="00A20C3B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1.4.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ที่ปรึกษาจะต้องวิเคราะห์ระบบเครือข่ายคอมพิวเตอร์ (</w:t>
      </w:r>
      <w:r w:rsidRPr="00EC6CC6">
        <w:rPr>
          <w:rFonts w:ascii="TH SarabunPSK" w:hAnsi="TH SarabunPSK" w:cs="TH SarabunPSK"/>
          <w:color w:val="auto"/>
          <w:sz w:val="32"/>
          <w:szCs w:val="32"/>
        </w:rPr>
        <w:t xml:space="preserve">Computer Network System)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ที่เกี่ยวข้องกับระบบสารสนเทศโครงข่ายทางหลวง (</w:t>
      </w:r>
      <w:r w:rsidRPr="00EC6CC6">
        <w:rPr>
          <w:rFonts w:ascii="TH SarabunPSK" w:hAnsi="TH SarabunPSK" w:cs="TH SarabunPSK"/>
          <w:color w:val="auto"/>
          <w:sz w:val="32"/>
          <w:szCs w:val="32"/>
        </w:rPr>
        <w:t>Roadnet)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2-34</w:t>
      </w:r>
    </w:p>
    <w:p w14:paraId="50405E34" w14:textId="2160B829" w:rsidR="00EC6CC6" w:rsidRPr="00EC6CC6" w:rsidRDefault="00EC6CC6" w:rsidP="00A20C3B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1.5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ศึกษา วิเคราะห์รายการข้อมูลต่าง ๆ และระบบให้บริการข้อมูลที่เกี่ยวข้อง</w:t>
      </w:r>
      <w:r w:rsidR="00005F9F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กับโครงสร้างข้อมูลพื้นฐานดิจิทัลด้านภูมิสารสนเทศ </w:t>
      </w:r>
      <w:r w:rsidRPr="00EC6CC6">
        <w:rPr>
          <w:rFonts w:ascii="TH SarabunPSK" w:hAnsi="TH SarabunPSK" w:cs="TH SarabunPSK"/>
          <w:color w:val="auto"/>
          <w:sz w:val="32"/>
          <w:szCs w:val="32"/>
        </w:rPr>
        <w:t>GIS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2-43</w:t>
      </w:r>
    </w:p>
    <w:p w14:paraId="506AE029" w14:textId="77777777" w:rsidR="00EC6CC6" w:rsidRPr="00EC6CC6" w:rsidRDefault="00EC6CC6" w:rsidP="00BF3A45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งานที่ 2 วิเคราะห์และออกแบบระบบ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2-69</w:t>
      </w:r>
    </w:p>
    <w:p w14:paraId="4C18F060" w14:textId="06B52142" w:rsidR="004E54B8" w:rsidRDefault="00EC6CC6" w:rsidP="004E54B8">
      <w:pPr>
        <w:tabs>
          <w:tab w:val="right" w:leader="dot" w:pos="9000"/>
        </w:tabs>
        <w:ind w:left="2160" w:hanging="675"/>
        <w:rPr>
          <w:rFonts w:ascii="TH SarabunPSK" w:hAnsi="TH SarabunPSK" w:cs="TH SarabunPSK" w:hint="cs"/>
          <w:color w:val="auto"/>
          <w:sz w:val="32"/>
          <w:szCs w:val="32"/>
          <w:cs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2.1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ที่ปรึกษาจะต้องวิเคราะห์ และออกแบบแนวทางการพัฒนาระบบสารสนเทศโครงข่ายทางหลวง (</w:t>
      </w:r>
      <w:r w:rsidRPr="00EC6CC6">
        <w:rPr>
          <w:rFonts w:ascii="TH SarabunPSK" w:hAnsi="TH SarabunPSK" w:cs="TH SarabunPSK"/>
          <w:color w:val="auto"/>
          <w:sz w:val="32"/>
          <w:szCs w:val="32"/>
        </w:rPr>
        <w:t xml:space="preserve">Roadnet)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เพื่อให้บริการข้อมูล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2-69</w:t>
      </w:r>
    </w:p>
    <w:p w14:paraId="6C89156D" w14:textId="6761E9EB" w:rsidR="00EC6CC6" w:rsidRPr="00EC6CC6" w:rsidRDefault="00EC6CC6" w:rsidP="00BF3A45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2.2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ที่ปรึกษาจะต้องวิเคราะห์ และออกแบบโครงสร้างฐานข้อมูล</w:t>
      </w:r>
      <w:r w:rsidR="004E54B8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บัญชีลักษณะผิวทาง ข้อมูลลักษณะทางกายภาพของแต่ละสายทาง </w:t>
      </w:r>
      <w:r w:rsidR="004E54B8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ให้สอดคล้องกับการใช้งานในปัจจุบัน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2-81</w:t>
      </w:r>
    </w:p>
    <w:p w14:paraId="6207E33E" w14:textId="671AB14A" w:rsidR="00EC6CC6" w:rsidRPr="00EC6CC6" w:rsidRDefault="00EC6CC6" w:rsidP="00BF3A45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2.3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ที่ปรึกษาจะต้องวิเคราะห์ และออกแบบโครงสร้างฐานข้อมูลบัญชีสายทาง </w:t>
      </w:r>
      <w:r w:rsidR="004E54B8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บัญชีลักษณะผิวทาง ข้อมูลสำรวจสภาพทาง ให้สามารถสรุปข้อมูล</w:t>
      </w:r>
      <w:r w:rsidR="004E54B8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ตามความต้องการของผู้ใช้งานและตามที่กรมทางหลวงกำหนด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2-85</w:t>
      </w:r>
    </w:p>
    <w:p w14:paraId="6342F312" w14:textId="77777777" w:rsidR="00F67955" w:rsidRDefault="00F67955" w:rsidP="00F67955">
      <w:pPr>
        <w:pStyle w:val="TOC1"/>
        <w:spacing w:before="0" w:after="0" w:line="410" w:lineRule="exac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862D765" w14:textId="7EC6A928" w:rsidR="00F67955" w:rsidRPr="00822D92" w:rsidRDefault="00F67955" w:rsidP="00F67955">
      <w:pPr>
        <w:pStyle w:val="TOC1"/>
        <w:spacing w:before="0" w:after="0" w:line="410" w:lineRule="exac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(ต่อ)</w:t>
      </w:r>
    </w:p>
    <w:p w14:paraId="63888BAA" w14:textId="2D4E20EC" w:rsidR="00F67955" w:rsidRPr="00F67955" w:rsidRDefault="00F67955" w:rsidP="00F67955">
      <w:pPr>
        <w:spacing w:after="240" w:line="410" w:lineRule="exact"/>
        <w:jc w:val="right"/>
        <w:rPr>
          <w:rFonts w:ascii="TH SarabunPSK" w:hAnsi="TH SarabunPSK" w:cs="TH SarabunPSK" w:hint="cs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63A5AA0C" w14:textId="1DAF276F" w:rsidR="00EC6CC6" w:rsidRPr="00EC6CC6" w:rsidRDefault="00EC6CC6" w:rsidP="00BF3A45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2.4.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ที่ปรึกษาจะต้องกำหนดรูปแบบการให้บริการข้อมูลบัญชีลักษณะผิวทาง </w:t>
      </w:r>
      <w:r w:rsidR="005D3A2D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ข้อมูลลักษณะทางกายภาพของแต่ละสายทาง ข้อมูลสำรวจสภาพทาง </w:t>
      </w:r>
      <w:r w:rsidR="005D3A2D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พร้อมระบุค่าพิกัดอ้างอิงบนพื้นผิวโลก เพื่อรองรับแลกเปลี่ยน เชื่อมโยงข้อมูล พร้อมคำอธิบายข้อมูล (</w:t>
      </w:r>
      <w:r w:rsidRPr="00EC6CC6">
        <w:rPr>
          <w:rFonts w:ascii="TH SarabunPSK" w:hAnsi="TH SarabunPSK" w:cs="TH SarabunPSK"/>
          <w:color w:val="auto"/>
          <w:sz w:val="32"/>
          <w:szCs w:val="32"/>
        </w:rPr>
        <w:t xml:space="preserve">Metadata Standard)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อย่างเป็นระบบ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2-89</w:t>
      </w:r>
    </w:p>
    <w:p w14:paraId="6579771B" w14:textId="77777777" w:rsidR="00EC6CC6" w:rsidRPr="00EC6CC6" w:rsidRDefault="00EC6CC6" w:rsidP="005D3A2D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งานที่ 3 พัฒนาระบบและปรับปรุงฐานข้อมูล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2-103</w:t>
      </w:r>
    </w:p>
    <w:p w14:paraId="7FDB4476" w14:textId="0ECCF05F" w:rsidR="00EC6CC6" w:rsidRPr="00EC6CC6" w:rsidRDefault="00EC6CC6" w:rsidP="005D3A2D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3.1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ที่ปรึกษาจะต้องพัฒนาระบบส่วนฟังก์ชันการสืบค้น</w:t>
      </w:r>
      <w:r w:rsidR="00A92F8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และแสดงผลข้อมูลให้รองรับการใช้งาน สามารถสืบค้นข้อมูลบัญชีสายทาง </w:t>
      </w:r>
      <w:r w:rsidR="00A92F8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ตามหน่วยงานของกรมทางหลวง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2-103</w:t>
      </w:r>
    </w:p>
    <w:p w14:paraId="19DE5429" w14:textId="0FB5F39A" w:rsidR="00EC6CC6" w:rsidRPr="00EC6CC6" w:rsidRDefault="00EC6CC6" w:rsidP="005D3A2D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3.2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ที่ปรึกษาจะต้องจัดทำรายงานสรุปข้อมูลบัญชีสายทาง </w:t>
      </w:r>
      <w:r w:rsidR="006D11D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ข้อมูลบัญชีลักษณะผิวทาง ข้อมูลลักษณะทางกายภาพของสายทาง </w:t>
      </w:r>
      <w:r w:rsidR="006D11D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และแสดงผลในลักษณะหน้าจอสรุปภาพรวม </w:t>
      </w:r>
      <w:r w:rsidRPr="00EC6CC6">
        <w:rPr>
          <w:rFonts w:ascii="TH SarabunPSK" w:hAnsi="TH SarabunPSK" w:cs="TH SarabunPSK"/>
          <w:color w:val="auto"/>
          <w:sz w:val="32"/>
          <w:szCs w:val="32"/>
        </w:rPr>
        <w:t>Dashboard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2-106</w:t>
      </w:r>
    </w:p>
    <w:p w14:paraId="7BAA5894" w14:textId="524F0E92" w:rsidR="00EC6CC6" w:rsidRPr="00EC6CC6" w:rsidRDefault="00EC6CC6" w:rsidP="005D3A2D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3.3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ระบบที่พัฒนาขึ้นนอกจากโปรแกรม </w:t>
      </w:r>
      <w:r w:rsidRPr="00EC6CC6">
        <w:rPr>
          <w:rFonts w:ascii="TH SarabunPSK" w:hAnsi="TH SarabunPSK" w:cs="TH SarabunPSK"/>
          <w:color w:val="auto"/>
          <w:sz w:val="32"/>
          <w:szCs w:val="32"/>
        </w:rPr>
        <w:t xml:space="preserve">BI (Business Intelligent) </w:t>
      </w:r>
      <w:r w:rsidR="006D11D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สามารถใช้งาน </w:t>
      </w:r>
      <w:r w:rsidRPr="00EC6CC6">
        <w:rPr>
          <w:rFonts w:ascii="TH SarabunPSK" w:hAnsi="TH SarabunPSK" w:cs="TH SarabunPSK"/>
          <w:color w:val="auto"/>
          <w:sz w:val="32"/>
          <w:szCs w:val="32"/>
        </w:rPr>
        <w:t xml:space="preserve">Drill Down/ Bottom Up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ได้ผ่านระบบ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2-122</w:t>
      </w:r>
    </w:p>
    <w:p w14:paraId="51152E49" w14:textId="3DEED6A6" w:rsidR="00EC6CC6" w:rsidRPr="00EC6CC6" w:rsidRDefault="00EC6CC6" w:rsidP="005D3A2D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3.4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ที่ปรึกษาจะต้องพัฒนาระบบเชื่อมโยงข้อมูลต่าง ๆ ที่เกี่ยวข้อง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2-138</w:t>
      </w:r>
    </w:p>
    <w:p w14:paraId="349D7E90" w14:textId="2E99841E" w:rsidR="00EC6CC6" w:rsidRPr="00EC6CC6" w:rsidRDefault="00EC6CC6" w:rsidP="005D3A2D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3.5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ที่ปรึกษาจะต้องมีการเพิ่มประสิทธิภาพระบบฐานข้อมูลบัญชีลักษณะผิวทาง </w:t>
      </w:r>
      <w:r w:rsidR="006D11D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ข้อมูลลักษณะ ทางกายภาพ ให้สอดคล้องกับการใช้งานในปัจจุบัน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2-154</w:t>
      </w:r>
    </w:p>
    <w:p w14:paraId="190D1E33" w14:textId="77777777" w:rsidR="00EC6CC6" w:rsidRPr="00EC6CC6" w:rsidRDefault="00EC6CC6" w:rsidP="005D3A2D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3.6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ที่ปรึกษาจะต้องพัฒนาฟังก์ชันที่สามารถวิเคราะห์ข้อมูลรัศมีโค้งแนวราบ (</w:t>
      </w:r>
      <w:r w:rsidRPr="00EC6CC6">
        <w:rPr>
          <w:rFonts w:ascii="TH SarabunPSK" w:hAnsi="TH SarabunPSK" w:cs="TH SarabunPSK"/>
          <w:color w:val="auto"/>
          <w:sz w:val="32"/>
          <w:szCs w:val="32"/>
        </w:rPr>
        <w:t xml:space="preserve">Horizontal Alignment Curve)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ตามแนวสายทางที่เลือกได้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2-163</w:t>
      </w:r>
    </w:p>
    <w:p w14:paraId="274C53BC" w14:textId="7588B119" w:rsidR="00EC6CC6" w:rsidRPr="00EC6CC6" w:rsidRDefault="00EC6CC6" w:rsidP="005D3A2D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3.7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ที่ปรึกษาจะต้องพัฒนาระบบให้รองรับการนำเข้าข้อมูลสำรวจสภาพทาง </w:t>
      </w:r>
      <w:r w:rsidR="006D11D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จากอุปกรณ์สำรวจสภาพทางในรูปแบบอื่น ๆ </w:t>
      </w:r>
      <w:r w:rsidR="006D11D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ตามแบบโครงสร้างระบบฐานข้อมูล</w:t>
      </w:r>
      <w:r w:rsidRPr="00EC6CC6">
        <w:rPr>
          <w:rFonts w:ascii="TH SarabunPSK" w:hAnsi="TH SarabunPSK" w:cs="TH SarabunPSK"/>
          <w:color w:val="auto"/>
          <w:sz w:val="32"/>
          <w:szCs w:val="32"/>
        </w:rPr>
        <w:tab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2-173</w:t>
      </w:r>
    </w:p>
    <w:p w14:paraId="36351888" w14:textId="18D43EEE" w:rsidR="00EC6CC6" w:rsidRPr="00EC6CC6" w:rsidRDefault="00EC6CC6" w:rsidP="005D3A2D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3.8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ที่ปรึกษาจะต้องปรับปรุงระบบให้สามารถพิมพ์แผนที่ระยะทาง</w:t>
      </w:r>
      <w:r w:rsidR="006D11D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ควบคุมตามพื้นที่รับผิดชอบได้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2-177</w:t>
      </w:r>
    </w:p>
    <w:p w14:paraId="2DFAECF4" w14:textId="6B164CB5" w:rsidR="00EC6CC6" w:rsidRPr="00EC6CC6" w:rsidRDefault="00EC6CC6" w:rsidP="005D3A2D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3.9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ที่ปรึกษาจะต้องพัฒนาระบบให้สามารถส่งออกรายงาน</w:t>
      </w:r>
      <w:r w:rsidR="006D11D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และสรุปผลในรูปแบบไฟล์เอกสารดิจิทัล </w:t>
      </w:r>
      <w:r w:rsidR="006D11D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ตารางแสดงข้อมูลตามกรมทางหลวงกำหนด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2-179</w:t>
      </w:r>
    </w:p>
    <w:p w14:paraId="0E61146D" w14:textId="51899FEF" w:rsidR="00EC6CC6" w:rsidRPr="00EC6CC6" w:rsidRDefault="00EC6CC6" w:rsidP="005D3A2D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3.10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สามารถใช้งานบนเครือข่ายผ่าน </w:t>
      </w:r>
      <w:r w:rsidRPr="00EC6CC6">
        <w:rPr>
          <w:rFonts w:ascii="TH SarabunPSK" w:hAnsi="TH SarabunPSK" w:cs="TH SarabunPSK"/>
          <w:color w:val="auto"/>
          <w:sz w:val="32"/>
          <w:szCs w:val="32"/>
        </w:rPr>
        <w:t xml:space="preserve">Web browser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ที่เป็นมาตรฐานบนเครื่องคอมพิวเตอร์ (</w:t>
      </w:r>
      <w:r w:rsidRPr="00EC6CC6">
        <w:rPr>
          <w:rFonts w:ascii="TH SarabunPSK" w:hAnsi="TH SarabunPSK" w:cs="TH SarabunPSK"/>
          <w:color w:val="auto"/>
          <w:sz w:val="32"/>
          <w:szCs w:val="32"/>
        </w:rPr>
        <w:t>PC)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2-182</w:t>
      </w:r>
    </w:p>
    <w:p w14:paraId="32CD49D5" w14:textId="77777777" w:rsidR="00F67955" w:rsidRPr="00822D92" w:rsidRDefault="00F67955" w:rsidP="00F67955">
      <w:pPr>
        <w:pStyle w:val="TOC1"/>
        <w:spacing w:before="0" w:after="0" w:line="410" w:lineRule="exac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(ต่อ)</w:t>
      </w:r>
    </w:p>
    <w:p w14:paraId="5ADEDCE6" w14:textId="66628300" w:rsidR="00F67955" w:rsidRPr="00F67955" w:rsidRDefault="00F67955" w:rsidP="00F67955">
      <w:pPr>
        <w:spacing w:after="240" w:line="410" w:lineRule="exact"/>
        <w:jc w:val="right"/>
        <w:rPr>
          <w:rFonts w:ascii="TH SarabunPSK" w:hAnsi="TH SarabunPSK" w:cs="TH SarabunPSK" w:hint="cs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3D594D86" w14:textId="33DDB112" w:rsidR="00EC6CC6" w:rsidRPr="00EC6CC6" w:rsidRDefault="00EC6CC6" w:rsidP="00F67955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งานที่ 4 นำเข้าข้อมูลการสำรวจ และวิเคราะห์ข้อมูลงานทาง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2-185</w:t>
      </w:r>
    </w:p>
    <w:p w14:paraId="25FFE2CD" w14:textId="18B6ACFE" w:rsidR="00EC6CC6" w:rsidRPr="00EC6CC6" w:rsidRDefault="00EC6CC6" w:rsidP="00F67955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4.1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การนำเข้าข้อมูลสำรวจสภาพทาง จากอุปกรณ์สำรวจสภาพทาง</w:t>
      </w:r>
      <w:r w:rsidR="00F6795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ในรูปแบบอื่น ๆ ได้แก่ เครื่องวัด </w:t>
      </w:r>
      <w:r w:rsidRPr="00EC6CC6">
        <w:rPr>
          <w:rFonts w:ascii="TH SarabunPSK" w:hAnsi="TH SarabunPSK" w:cs="TH SarabunPSK"/>
          <w:color w:val="auto"/>
          <w:sz w:val="32"/>
          <w:szCs w:val="32"/>
        </w:rPr>
        <w:t xml:space="preserve">SSI Waking Profiler </w:t>
      </w:r>
      <w:r w:rsidR="00F6795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หรืออุปกรณ์สำรวจด้วย </w:t>
      </w:r>
      <w:r w:rsidRPr="00EC6CC6">
        <w:rPr>
          <w:rFonts w:ascii="TH SarabunPSK" w:hAnsi="TH SarabunPSK" w:cs="TH SarabunPSK"/>
          <w:color w:val="auto"/>
          <w:sz w:val="32"/>
          <w:szCs w:val="32"/>
        </w:rPr>
        <w:t xml:space="preserve">Mobile Application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ในพื้นที่ 3 จังหวัดชายแดนใต้</w:t>
      </w:r>
      <w:r w:rsidR="00F6795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หรือพื้นที่ที่ไม่สามารถสำรวจได้ หรืออุปกรณ์สำรวจประเภทอื่น ๆ </w:t>
      </w:r>
      <w:r w:rsidR="00F6795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ที่มีมาตรฐานเทียบเท่า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2-185</w:t>
      </w:r>
    </w:p>
    <w:p w14:paraId="64AC9322" w14:textId="74EF429B" w:rsidR="00EC6CC6" w:rsidRPr="00EC6CC6" w:rsidRDefault="00EC6CC6" w:rsidP="00F67955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4.2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การนำเข้าข้อมูลภาพกล้องสำรวจภาพถ่าย 2 ข้างทาง </w:t>
      </w:r>
      <w:r w:rsidR="00F6795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ที่ได้จากการสำรวจสภาพทางด้วยอุปกรณ์สำรวจสภาพทางในรูปแบบอื่น ๆ </w:t>
      </w:r>
      <w:r w:rsidR="00F6795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สามารถจัดโครงการการจัดเก็บข้อมูลได้อย่างเหมาะสม </w:t>
      </w:r>
      <w:r w:rsidR="00F6795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โดยขนาดของภาพไม่ควรเกิน 1</w:t>
      </w:r>
      <w:r w:rsidRPr="00EC6CC6">
        <w:rPr>
          <w:rFonts w:ascii="TH SarabunPSK" w:hAnsi="TH SarabunPSK" w:cs="TH SarabunPSK"/>
          <w:color w:val="auto"/>
          <w:sz w:val="32"/>
          <w:szCs w:val="32"/>
        </w:rPr>
        <w:t xml:space="preserve"> MB</w:t>
      </w:r>
      <w:r w:rsidRPr="00EC6CC6">
        <w:rPr>
          <w:rFonts w:ascii="TH SarabunPSK" w:hAnsi="TH SarabunPSK" w:cs="TH SarabunPSK"/>
          <w:color w:val="auto"/>
          <w:sz w:val="32"/>
          <w:szCs w:val="32"/>
        </w:rPr>
        <w:tab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2-190</w:t>
      </w:r>
    </w:p>
    <w:p w14:paraId="4B957630" w14:textId="207F1D32" w:rsidR="00EC6CC6" w:rsidRPr="00EC6CC6" w:rsidRDefault="00EC6CC6" w:rsidP="00F67955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4.3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การนำเข้าข้อมูลภาพถ่ายสภาพผิวทาง </w:t>
      </w:r>
      <w:r w:rsidR="00F6795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สามารถแสดงผลร่วมกับข้อมูลสภาพทางได้อย่างเหมาะสม </w:t>
      </w:r>
      <w:r w:rsidR="00F6795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และจัดเก็บข้อมูลอย่างเป็นระบบ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2-191</w:t>
      </w:r>
    </w:p>
    <w:p w14:paraId="3FE3EC6D" w14:textId="77777777" w:rsidR="00EC6CC6" w:rsidRPr="00EC6CC6" w:rsidRDefault="00EC6CC6" w:rsidP="00F67955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งานที่ 5 การจัดหาและติดตั้งระบบ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2-193</w:t>
      </w:r>
    </w:p>
    <w:p w14:paraId="25F1D509" w14:textId="53F8C4C6" w:rsidR="00EC6CC6" w:rsidRPr="00EC6CC6" w:rsidRDefault="00EC6CC6" w:rsidP="00F67955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5.1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ที่ปรึกษาจะต้องจัดหาเครื่องคอมพิวเตอร์แม่ข่าย เครื่องคอมพิวเตอร์แม่ข่าย </w:t>
      </w:r>
      <w:r w:rsidR="00F6795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แบบที่ 2 ทำหน้าที่เป็น </w:t>
      </w:r>
      <w:r w:rsidRPr="00EC6CC6">
        <w:rPr>
          <w:rFonts w:ascii="TH SarabunPSK" w:hAnsi="TH SarabunPSK" w:cs="TH SarabunPSK"/>
          <w:color w:val="auto"/>
          <w:sz w:val="32"/>
          <w:szCs w:val="32"/>
        </w:rPr>
        <w:t xml:space="preserve">Application Server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และ </w:t>
      </w:r>
      <w:r w:rsidRPr="00EC6CC6">
        <w:rPr>
          <w:rFonts w:ascii="TH SarabunPSK" w:hAnsi="TH SarabunPSK" w:cs="TH SarabunPSK"/>
          <w:color w:val="auto"/>
          <w:sz w:val="32"/>
          <w:szCs w:val="32"/>
        </w:rPr>
        <w:t xml:space="preserve">Database Server </w:t>
      </w:r>
      <w:r w:rsidR="00F6795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จำนวน 1 ชุด ตามเกณฑ์ราคากลางครุภัณฑ์คอมพิวเตอร์ ธ.ค. 2564 </w:t>
      </w:r>
      <w:r w:rsidR="00F6795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กำหนด โดยมีคุณลักษณะพื้นฐานดังต่อไปนี้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2-193</w:t>
      </w:r>
    </w:p>
    <w:p w14:paraId="49868007" w14:textId="09A1BAAC" w:rsidR="00EC6CC6" w:rsidRPr="00EC6CC6" w:rsidRDefault="00EC6CC6" w:rsidP="00F67955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5.2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ที่ปรึกษาจะต้องจัดหาโปรแกรมสำหรับแสดงข้อมูลภาพรวม โดยการปรับแต่งเงื่อนไขการสืบค้นข้อมูลให้มีความยืดหยุ่นต่อการปรับเปลี่ยนตัวแปรต่าง ๆ </w:t>
      </w:r>
      <w:r w:rsidR="00F6795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ในอนาคต (</w:t>
      </w:r>
      <w:r w:rsidRPr="00EC6CC6">
        <w:rPr>
          <w:rFonts w:ascii="TH SarabunPSK" w:hAnsi="TH SarabunPSK" w:cs="TH SarabunPSK"/>
          <w:color w:val="auto"/>
          <w:sz w:val="32"/>
          <w:szCs w:val="32"/>
        </w:rPr>
        <w:t xml:space="preserve">Pivot Table)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โดยมีคุณลักษณะพื้นฐานดังต่อไปนี้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2-195</w:t>
      </w:r>
    </w:p>
    <w:p w14:paraId="47EA6A81" w14:textId="77777777" w:rsidR="00EC6CC6" w:rsidRPr="00EC6CC6" w:rsidRDefault="00EC6CC6" w:rsidP="00F67955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งานที่ 6 การโอนย้ายข้อมูลและพัฒนาเว็บเซอร์วิสเพื่อรองรับการเชื่อมโยงข้อมูล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2-196</w:t>
      </w:r>
    </w:p>
    <w:p w14:paraId="0704A82A" w14:textId="6A3DD03C" w:rsidR="00EC6CC6" w:rsidRPr="00EC6CC6" w:rsidRDefault="00EC6CC6" w:rsidP="00F67955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6.1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ที่ปรึกษาจะต้องดำเนินการโอนย้ายข้อมูล (</w:t>
      </w:r>
      <w:r w:rsidRPr="00EC6CC6">
        <w:rPr>
          <w:rFonts w:ascii="TH SarabunPSK" w:hAnsi="TH SarabunPSK" w:cs="TH SarabunPSK"/>
          <w:color w:val="auto"/>
          <w:sz w:val="32"/>
          <w:szCs w:val="32"/>
        </w:rPr>
        <w:t xml:space="preserve">Data Migration) </w:t>
      </w:r>
      <w:r w:rsidR="00F6795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ในระบบสารสนเทศโครงข่ายทางหลวง (</w:t>
      </w:r>
      <w:r w:rsidRPr="00EC6CC6">
        <w:rPr>
          <w:rFonts w:ascii="TH SarabunPSK" w:hAnsi="TH SarabunPSK" w:cs="TH SarabunPSK"/>
          <w:color w:val="auto"/>
          <w:sz w:val="32"/>
          <w:szCs w:val="32"/>
        </w:rPr>
        <w:t>Roadnet)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2-196</w:t>
      </w:r>
    </w:p>
    <w:p w14:paraId="58B409CE" w14:textId="30239318" w:rsidR="00EC6CC6" w:rsidRPr="00EC6CC6" w:rsidRDefault="00EC6CC6" w:rsidP="00F67955">
      <w:pPr>
        <w:tabs>
          <w:tab w:val="right" w:leader="dot" w:pos="9000"/>
        </w:tabs>
        <w:ind w:left="2160" w:hanging="675"/>
        <w:rPr>
          <w:rFonts w:ascii="TH SarabunPSK" w:hAnsi="TH SarabunPSK" w:cs="TH SarabunPSK"/>
          <w:color w:val="auto"/>
          <w:sz w:val="32"/>
          <w:szCs w:val="32"/>
        </w:rPr>
      </w:pP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6.2 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ที่ปรึกษาจะต้องติดตั้ง ทดสอบและปรับปรุงแก้ไขระบบ </w:t>
      </w:r>
      <w:r w:rsidR="00F6795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 xml:space="preserve">ดำเนินการติดตั้งระบบที่ได้ดำเนินการ เพิ่มประสิทธิภาพ </w:t>
      </w:r>
      <w:r w:rsidR="00F6795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ทดสอบข้อผิดพลาดของการเขียนโปรแกรมพัฒนาระบบ</w:t>
      </w:r>
      <w:r w:rsidR="00F67955">
        <w:rPr>
          <w:rFonts w:ascii="TH SarabunPSK" w:hAnsi="TH SarabunPSK" w:cs="TH SarabunPSK"/>
          <w:color w:val="auto"/>
          <w:sz w:val="32"/>
          <w:szCs w:val="32"/>
          <w:cs/>
        </w:rPr>
        <w:br/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>และทดสอบการใช้งาน</w:t>
      </w:r>
      <w:r w:rsidR="00F6795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EC6CC6">
        <w:rPr>
          <w:rFonts w:ascii="TH SarabunPSK" w:hAnsi="TH SarabunPSK" w:cs="TH SarabunPSK"/>
          <w:color w:val="auto"/>
          <w:sz w:val="32"/>
          <w:szCs w:val="32"/>
        </w:rPr>
        <w:t>User Acceptance Test (UAT)</w:t>
      </w:r>
      <w:r w:rsidRPr="00EC6CC6">
        <w:rPr>
          <w:rFonts w:ascii="TH SarabunPSK" w:hAnsi="TH SarabunPSK" w:cs="TH SarabunPSK"/>
          <w:color w:val="auto"/>
          <w:sz w:val="32"/>
          <w:szCs w:val="32"/>
          <w:cs/>
        </w:rPr>
        <w:tab/>
        <w:t>2-199</w:t>
      </w:r>
    </w:p>
    <w:p w14:paraId="6C487B40" w14:textId="77777777" w:rsidR="00F67955" w:rsidRPr="00822D92" w:rsidRDefault="00F67955" w:rsidP="00F67955">
      <w:pPr>
        <w:pStyle w:val="TOC1"/>
        <w:spacing w:before="0" w:after="0" w:line="410" w:lineRule="exact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(ต่อ)</w:t>
      </w:r>
    </w:p>
    <w:p w14:paraId="33AD47CD" w14:textId="77777777" w:rsidR="00F67955" w:rsidRPr="00F67955" w:rsidRDefault="00F67955" w:rsidP="00F67955">
      <w:pPr>
        <w:spacing w:after="240" w:line="410" w:lineRule="exact"/>
        <w:jc w:val="right"/>
        <w:rPr>
          <w:rFonts w:ascii="TH SarabunPSK" w:hAnsi="TH SarabunPSK" w:cs="TH SarabunPSK" w:hint="cs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7D9B1C0E" w14:textId="77777777" w:rsidR="00CB74B8" w:rsidRPr="00CB74B8" w:rsidRDefault="00CB74B8" w:rsidP="00CB74B8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B74B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บทที่ 3 แผนการดำเนินงานขั้นถัดไป</w:t>
      </w:r>
      <w:r w:rsidRPr="00CB74B8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>3-1</w:t>
      </w:r>
    </w:p>
    <w:p w14:paraId="42903255" w14:textId="77777777" w:rsidR="00CB74B8" w:rsidRPr="00CB74B8" w:rsidRDefault="00CB74B8" w:rsidP="00CB74B8">
      <w:pPr>
        <w:tabs>
          <w:tab w:val="left" w:pos="2340"/>
          <w:tab w:val="right" w:leader="dot" w:pos="9000"/>
        </w:tabs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>3.1</w:t>
      </w: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ab/>
        <w:t>รายการเอกสาร รายงาน และวัสดุอุปกรณ์ที่ต้องดำเนินการส่งมอบ</w:t>
      </w: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ab/>
        <w:t>3-1</w:t>
      </w:r>
    </w:p>
    <w:p w14:paraId="30E7BA6D" w14:textId="77777777" w:rsidR="00CB74B8" w:rsidRPr="00CB74B8" w:rsidRDefault="00CB74B8" w:rsidP="00CB74B8">
      <w:pPr>
        <w:tabs>
          <w:tab w:val="left" w:pos="2340"/>
          <w:tab w:val="right" w:leader="dot" w:pos="9000"/>
        </w:tabs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>3.2</w:t>
      </w: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ab/>
        <w:t>สถานะปัจจุบัน</w:t>
      </w: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ab/>
        <w:t>3-3</w:t>
      </w:r>
    </w:p>
    <w:p w14:paraId="2D46009E" w14:textId="77777777" w:rsidR="00D06C9F" w:rsidRDefault="00CB74B8" w:rsidP="00CB74B8">
      <w:pPr>
        <w:tabs>
          <w:tab w:val="left" w:pos="2340"/>
          <w:tab w:val="right" w:leader="dot" w:pos="9000"/>
        </w:tabs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>3.3</w:t>
      </w: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ab/>
        <w:t>รายละเอียดแผนการดำเนินงานขั้นถัดไป</w:t>
      </w:r>
      <w:r w:rsidRPr="00CB74B8">
        <w:rPr>
          <w:rFonts w:ascii="TH SarabunPSK" w:hAnsi="TH SarabunPSK" w:cs="TH SarabunPSK"/>
          <w:color w:val="auto"/>
          <w:sz w:val="32"/>
          <w:szCs w:val="32"/>
          <w:cs/>
        </w:rPr>
        <w:tab/>
        <w:t>3-4</w:t>
      </w:r>
    </w:p>
    <w:p w14:paraId="0EA52A4D" w14:textId="7EA279C5" w:rsidR="0034698F" w:rsidRPr="00FB40E6" w:rsidRDefault="00FB40E6" w:rsidP="00FB40E6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FB40E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บทที่ 4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FB40E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บทสื่อวีดิทัศน์ประชาสัมพันธ์โครงการ (</w:t>
      </w:r>
      <w:r w:rsidRPr="00FB40E6">
        <w:rPr>
          <w:rFonts w:ascii="TH SarabunPSK" w:hAnsi="TH SarabunPSK" w:cs="TH SarabunPSK"/>
          <w:b/>
          <w:bCs/>
          <w:color w:val="auto"/>
          <w:sz w:val="32"/>
          <w:szCs w:val="32"/>
        </w:rPr>
        <w:t>Script VDO)</w:t>
      </w:r>
      <w:r w:rsidRPr="00FB40E6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FB40E6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4-1</w:t>
      </w:r>
    </w:p>
    <w:p w14:paraId="2E34B764" w14:textId="2F7740AD" w:rsidR="00D06C9F" w:rsidRPr="00D06C9F" w:rsidRDefault="00D06C9F" w:rsidP="00D06C9F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D06C9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บทที่ 5 ปัญหาและอุปสรรค</w:t>
      </w:r>
      <w:r w:rsidRPr="00D06C9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="001F65A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5-</w:t>
      </w:r>
      <w:r w:rsidRPr="00D06C9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1</w:t>
      </w:r>
    </w:p>
    <w:p w14:paraId="376C38BE" w14:textId="44944CE0" w:rsidR="00D06C9F" w:rsidRPr="00D06C9F" w:rsidRDefault="00D06C9F" w:rsidP="00D06C9F">
      <w:pPr>
        <w:tabs>
          <w:tab w:val="left" w:pos="2340"/>
          <w:tab w:val="right" w:leader="dot" w:pos="9000"/>
        </w:tabs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D06C9F">
        <w:rPr>
          <w:rFonts w:ascii="TH SarabunPSK" w:hAnsi="TH SarabunPSK" w:cs="TH SarabunPSK"/>
          <w:color w:val="auto"/>
          <w:sz w:val="32"/>
          <w:szCs w:val="32"/>
          <w:cs/>
        </w:rPr>
        <w:t>5.1</w:t>
      </w:r>
      <w:r w:rsidRPr="00D06C9F">
        <w:rPr>
          <w:rFonts w:ascii="TH SarabunPSK" w:hAnsi="TH SarabunPSK" w:cs="TH SarabunPSK"/>
          <w:color w:val="auto"/>
          <w:sz w:val="32"/>
          <w:szCs w:val="32"/>
          <w:cs/>
        </w:rPr>
        <w:tab/>
        <w:t>รายงานความล่าช้า</w:t>
      </w:r>
      <w:r w:rsidRPr="00D06C9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F65A4">
        <w:rPr>
          <w:rFonts w:ascii="TH SarabunPSK" w:hAnsi="TH SarabunPSK" w:cs="TH SarabunPSK" w:hint="cs"/>
          <w:color w:val="auto"/>
          <w:sz w:val="32"/>
          <w:szCs w:val="32"/>
          <w:cs/>
        </w:rPr>
        <w:t>5-</w:t>
      </w:r>
      <w:r w:rsidRPr="00D06C9F">
        <w:rPr>
          <w:rFonts w:ascii="TH SarabunPSK" w:hAnsi="TH SarabunPSK" w:cs="TH SarabunPSK"/>
          <w:color w:val="auto"/>
          <w:sz w:val="32"/>
          <w:szCs w:val="32"/>
          <w:cs/>
        </w:rPr>
        <w:t>1</w:t>
      </w:r>
    </w:p>
    <w:p w14:paraId="4DC99A74" w14:textId="64FE3611" w:rsidR="00D06C9F" w:rsidRPr="00D06C9F" w:rsidRDefault="00D06C9F" w:rsidP="00D06C9F">
      <w:pPr>
        <w:tabs>
          <w:tab w:val="left" w:pos="2340"/>
          <w:tab w:val="right" w:leader="dot" w:pos="9000"/>
        </w:tabs>
        <w:ind w:left="1170" w:hanging="450"/>
        <w:rPr>
          <w:rFonts w:ascii="TH SarabunPSK" w:hAnsi="TH SarabunPSK" w:cs="TH SarabunPSK"/>
          <w:color w:val="auto"/>
          <w:sz w:val="32"/>
          <w:szCs w:val="32"/>
        </w:rPr>
      </w:pPr>
      <w:r w:rsidRPr="00D06C9F">
        <w:rPr>
          <w:rFonts w:ascii="TH SarabunPSK" w:hAnsi="TH SarabunPSK" w:cs="TH SarabunPSK"/>
          <w:color w:val="auto"/>
          <w:sz w:val="32"/>
          <w:szCs w:val="32"/>
          <w:cs/>
        </w:rPr>
        <w:t>5.2</w:t>
      </w:r>
      <w:r w:rsidRPr="00D06C9F">
        <w:rPr>
          <w:rFonts w:ascii="TH SarabunPSK" w:hAnsi="TH SarabunPSK" w:cs="TH SarabunPSK"/>
          <w:color w:val="auto"/>
          <w:sz w:val="32"/>
          <w:szCs w:val="32"/>
          <w:cs/>
        </w:rPr>
        <w:tab/>
        <w:t>ปัญหาและอุปสรรคในการดำเนินงาน</w:t>
      </w:r>
      <w:r w:rsidRPr="00D06C9F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F65A4">
        <w:rPr>
          <w:rFonts w:ascii="TH SarabunPSK" w:hAnsi="TH SarabunPSK" w:cs="TH SarabunPSK" w:hint="cs"/>
          <w:color w:val="auto"/>
          <w:sz w:val="32"/>
          <w:szCs w:val="32"/>
          <w:cs/>
        </w:rPr>
        <w:t>5-</w:t>
      </w:r>
      <w:r w:rsidRPr="00D06C9F">
        <w:rPr>
          <w:rFonts w:ascii="TH SarabunPSK" w:hAnsi="TH SarabunPSK" w:cs="TH SarabunPSK"/>
          <w:color w:val="auto"/>
          <w:sz w:val="32"/>
          <w:szCs w:val="32"/>
          <w:cs/>
        </w:rPr>
        <w:t>1</w:t>
      </w:r>
    </w:p>
    <w:p w14:paraId="5CD339C0" w14:textId="4D006EA3" w:rsidR="00D97F3D" w:rsidRDefault="00D97F3D" w:rsidP="001F65A4">
      <w:pPr>
        <w:tabs>
          <w:tab w:val="left" w:pos="2340"/>
          <w:tab w:val="right" w:leader="dot" w:pos="9000"/>
        </w:tabs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br w:type="page"/>
      </w:r>
    </w:p>
    <w:p w14:paraId="1F9D60D7" w14:textId="12096708" w:rsidR="00461657" w:rsidRPr="00822D92" w:rsidRDefault="00461657" w:rsidP="00822D92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สารบัญตาราง</w:t>
      </w:r>
    </w:p>
    <w:p w14:paraId="116D6CA3" w14:textId="760CA10F" w:rsidR="00CC22BF" w:rsidRPr="00822D92" w:rsidRDefault="00461657" w:rsidP="00BC39A7">
      <w:pPr>
        <w:tabs>
          <w:tab w:val="left" w:pos="1440"/>
          <w:tab w:val="left" w:pos="2340"/>
        </w:tabs>
        <w:spacing w:after="240"/>
        <w:ind w:left="1800"/>
        <w:jc w:val="righ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1D80ACFA" w14:textId="2A1A0C11" w:rsidR="005E6A2C" w:rsidRPr="00822D92" w:rsidRDefault="005E6A2C" w:rsidP="005E6A2C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822D92">
        <w:rPr>
          <w:rFonts w:ascii="TH SarabunPSK" w:hAnsi="TH SarabunPSK" w:cs="TH SarabunPSK"/>
          <w:sz w:val="32"/>
          <w:szCs w:val="32"/>
          <w:cs/>
        </w:rPr>
        <w:t xml:space="preserve">ตารางที่ 1-1 </w:t>
      </w:r>
      <w:r w:rsidR="00305548" w:rsidRPr="00822D92">
        <w:rPr>
          <w:rFonts w:ascii="TH SarabunPSK" w:hAnsi="TH SarabunPSK" w:cs="TH SarabunPSK"/>
          <w:sz w:val="32"/>
          <w:szCs w:val="32"/>
          <w:cs/>
        </w:rPr>
        <w:tab/>
      </w:r>
      <w:r w:rsidRPr="00822D92">
        <w:rPr>
          <w:rFonts w:ascii="TH SarabunPSK" w:hAnsi="TH SarabunPSK" w:cs="TH SarabunPSK"/>
          <w:sz w:val="32"/>
          <w:szCs w:val="32"/>
          <w:cs/>
        </w:rPr>
        <w:t>สรุปผลการดำเนินงานแต่ละด้าน</w:t>
      </w:r>
      <w:r w:rsidRPr="00822D92">
        <w:rPr>
          <w:rFonts w:ascii="TH SarabunPSK" w:hAnsi="TH SarabunPSK" w:cs="TH SarabunPSK"/>
          <w:sz w:val="32"/>
          <w:szCs w:val="32"/>
          <w:cs/>
        </w:rPr>
        <w:tab/>
      </w:r>
      <w:r w:rsidR="00305548" w:rsidRPr="00822D92">
        <w:rPr>
          <w:rFonts w:ascii="TH SarabunPSK" w:hAnsi="TH SarabunPSK" w:cs="TH SarabunPSK"/>
          <w:sz w:val="32"/>
          <w:szCs w:val="32"/>
          <w:cs/>
        </w:rPr>
        <w:t>1-</w:t>
      </w:r>
      <w:r w:rsidRPr="00822D92">
        <w:rPr>
          <w:rFonts w:ascii="TH SarabunPSK" w:hAnsi="TH SarabunPSK" w:cs="TH SarabunPSK"/>
          <w:sz w:val="32"/>
          <w:szCs w:val="32"/>
          <w:cs/>
        </w:rPr>
        <w:t>6</w:t>
      </w:r>
    </w:p>
    <w:p w14:paraId="5E162B7E" w14:textId="71C636EA" w:rsidR="00305548" w:rsidRPr="00822D92" w:rsidRDefault="005E6A2C" w:rsidP="005E6A2C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822D92">
        <w:rPr>
          <w:rFonts w:ascii="TH SarabunPSK" w:hAnsi="TH SarabunPSK" w:cs="TH SarabunPSK"/>
          <w:sz w:val="32"/>
          <w:szCs w:val="32"/>
          <w:cs/>
        </w:rPr>
        <w:t xml:space="preserve">ตารางที่ 1-2 </w:t>
      </w:r>
      <w:r w:rsidR="00305548" w:rsidRPr="00822D92">
        <w:rPr>
          <w:rFonts w:ascii="TH SarabunPSK" w:hAnsi="TH SarabunPSK" w:cs="TH SarabunPSK"/>
          <w:sz w:val="32"/>
          <w:szCs w:val="32"/>
          <w:cs/>
        </w:rPr>
        <w:tab/>
      </w:r>
      <w:r w:rsidRPr="00822D92">
        <w:rPr>
          <w:rFonts w:ascii="TH SarabunPSK" w:hAnsi="TH SarabunPSK" w:cs="TH SarabunPSK"/>
          <w:sz w:val="32"/>
          <w:szCs w:val="32"/>
          <w:cs/>
        </w:rPr>
        <w:t>แผนและผลการดำเนินการในโครงการ</w:t>
      </w:r>
      <w:r w:rsidRPr="00822D92">
        <w:rPr>
          <w:rFonts w:ascii="TH SarabunPSK" w:hAnsi="TH SarabunPSK" w:cs="TH SarabunPSK"/>
          <w:sz w:val="32"/>
          <w:szCs w:val="32"/>
          <w:cs/>
        </w:rPr>
        <w:tab/>
      </w:r>
      <w:r w:rsidR="00305548" w:rsidRPr="00822D92">
        <w:rPr>
          <w:rFonts w:ascii="TH SarabunPSK" w:hAnsi="TH SarabunPSK" w:cs="TH SarabunPSK"/>
          <w:sz w:val="32"/>
          <w:szCs w:val="32"/>
          <w:cs/>
        </w:rPr>
        <w:t>1-</w:t>
      </w:r>
      <w:r w:rsidRPr="00822D92">
        <w:rPr>
          <w:rFonts w:ascii="TH SarabunPSK" w:hAnsi="TH SarabunPSK" w:cs="TH SarabunPSK"/>
          <w:sz w:val="32"/>
          <w:szCs w:val="32"/>
          <w:cs/>
        </w:rPr>
        <w:t>13</w:t>
      </w:r>
    </w:p>
    <w:p w14:paraId="77D98A02" w14:textId="7C9341AA" w:rsidR="003953D8" w:rsidRPr="003953D8" w:rsidRDefault="003953D8" w:rsidP="003953D8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3953D8">
        <w:rPr>
          <w:rFonts w:ascii="TH SarabunPSK" w:hAnsi="TH SarabunPSK" w:cs="TH SarabunPSK"/>
          <w:sz w:val="32"/>
          <w:szCs w:val="32"/>
          <w:cs/>
        </w:rPr>
        <w:t xml:space="preserve">ตารางที่ 2-1 </w:t>
      </w:r>
      <w:r w:rsidR="00C14B19">
        <w:rPr>
          <w:rFonts w:ascii="TH SarabunPSK" w:hAnsi="TH SarabunPSK" w:cs="TH SarabunPSK"/>
          <w:sz w:val="32"/>
          <w:szCs w:val="32"/>
          <w:cs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>กรอบการวางแผนการดำเนินการสัมมนารับฟังความเห็น (</w:t>
      </w:r>
      <w:r w:rsidRPr="003953D8">
        <w:rPr>
          <w:rFonts w:ascii="TH SarabunPSK" w:hAnsi="TH SarabunPSK" w:cs="TH SarabunPSK"/>
          <w:sz w:val="32"/>
          <w:szCs w:val="32"/>
        </w:rPr>
        <w:t>Focus Group)</w:t>
      </w:r>
      <w:r w:rsidRPr="003953D8">
        <w:rPr>
          <w:rFonts w:ascii="TH SarabunPSK" w:hAnsi="TH SarabunPSK" w:cs="TH SarabunPSK"/>
          <w:sz w:val="32"/>
          <w:szCs w:val="32"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>2-6</w:t>
      </w:r>
    </w:p>
    <w:p w14:paraId="6F905DC5" w14:textId="384B0640" w:rsidR="003953D8" w:rsidRPr="003953D8" w:rsidRDefault="003953D8" w:rsidP="003953D8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3953D8">
        <w:rPr>
          <w:rFonts w:ascii="TH SarabunPSK" w:hAnsi="TH SarabunPSK" w:cs="TH SarabunPSK"/>
          <w:sz w:val="32"/>
          <w:szCs w:val="32"/>
          <w:cs/>
        </w:rPr>
        <w:t xml:space="preserve">ตารางที่ 2-2 </w:t>
      </w:r>
      <w:r w:rsidR="00C14B19">
        <w:rPr>
          <w:rFonts w:ascii="TH SarabunPSK" w:hAnsi="TH SarabunPSK" w:cs="TH SarabunPSK"/>
          <w:sz w:val="32"/>
          <w:szCs w:val="32"/>
          <w:cs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>ผลสรุปการปฏิบัติงานการประสานหน่วยงานเพื่อเก็บความต้องการของผู้ใช้งานระบบ</w:t>
      </w:r>
      <w:r w:rsidRPr="003953D8">
        <w:rPr>
          <w:rFonts w:ascii="TH SarabunPSK" w:hAnsi="TH SarabunPSK" w:cs="TH SarabunPSK"/>
          <w:sz w:val="32"/>
          <w:szCs w:val="32"/>
          <w:cs/>
        </w:rPr>
        <w:tab/>
        <w:t>2-7</w:t>
      </w:r>
    </w:p>
    <w:p w14:paraId="106A2FE7" w14:textId="313BA9E1" w:rsidR="003953D8" w:rsidRPr="003953D8" w:rsidRDefault="003953D8" w:rsidP="003953D8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3953D8">
        <w:rPr>
          <w:rFonts w:ascii="TH SarabunPSK" w:hAnsi="TH SarabunPSK" w:cs="TH SarabunPSK"/>
          <w:sz w:val="32"/>
          <w:szCs w:val="32"/>
          <w:cs/>
        </w:rPr>
        <w:t xml:space="preserve">ตารางที่ 2-3 </w:t>
      </w:r>
      <w:r w:rsidR="00C14B19">
        <w:rPr>
          <w:rFonts w:ascii="TH SarabunPSK" w:hAnsi="TH SarabunPSK" w:cs="TH SarabunPSK"/>
          <w:sz w:val="32"/>
          <w:szCs w:val="32"/>
          <w:cs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>ซอฟต์แวร์ที่ใช้ในระบบ</w:t>
      </w:r>
      <w:r w:rsidRPr="003953D8">
        <w:rPr>
          <w:rFonts w:ascii="TH SarabunPSK" w:hAnsi="TH SarabunPSK" w:cs="TH SarabunPSK"/>
          <w:sz w:val="32"/>
          <w:szCs w:val="32"/>
          <w:cs/>
        </w:rPr>
        <w:tab/>
        <w:t>2-20</w:t>
      </w:r>
    </w:p>
    <w:p w14:paraId="54BC6298" w14:textId="58F0F467" w:rsidR="003953D8" w:rsidRPr="003953D8" w:rsidRDefault="003953D8" w:rsidP="003953D8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3953D8">
        <w:rPr>
          <w:rFonts w:ascii="TH SarabunPSK" w:hAnsi="TH SarabunPSK" w:cs="TH SarabunPSK"/>
          <w:sz w:val="32"/>
          <w:szCs w:val="32"/>
          <w:cs/>
        </w:rPr>
        <w:t xml:space="preserve">ตารางที่ 2-4 </w:t>
      </w:r>
      <w:r w:rsidR="00C14B19">
        <w:rPr>
          <w:rFonts w:ascii="TH SarabunPSK" w:hAnsi="TH SarabunPSK" w:cs="TH SarabunPSK"/>
          <w:sz w:val="32"/>
          <w:szCs w:val="32"/>
          <w:cs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 xml:space="preserve">แสดงข้อมูลสถานะความสามารถของระบบแม่ข่ายของระบบ </w:t>
      </w:r>
      <w:r w:rsidRPr="003953D8">
        <w:rPr>
          <w:rFonts w:ascii="TH SarabunPSK" w:hAnsi="TH SarabunPSK" w:cs="TH SarabunPSK"/>
          <w:sz w:val="32"/>
          <w:szCs w:val="32"/>
        </w:rPr>
        <w:t xml:space="preserve">Roadnet </w:t>
      </w:r>
      <w:r w:rsidRPr="003953D8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Pr="003953D8">
        <w:rPr>
          <w:rFonts w:ascii="TH SarabunPSK" w:hAnsi="TH SarabunPSK" w:cs="TH SarabunPSK"/>
          <w:sz w:val="32"/>
          <w:szCs w:val="32"/>
          <w:cs/>
        </w:rPr>
        <w:tab/>
        <w:t>2-35</w:t>
      </w:r>
    </w:p>
    <w:p w14:paraId="5A1F4B77" w14:textId="2EDD0130" w:rsidR="003953D8" w:rsidRPr="003953D8" w:rsidRDefault="003953D8" w:rsidP="003953D8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3953D8">
        <w:rPr>
          <w:rFonts w:ascii="TH SarabunPSK" w:hAnsi="TH SarabunPSK" w:cs="TH SarabunPSK"/>
          <w:sz w:val="32"/>
          <w:szCs w:val="32"/>
          <w:cs/>
        </w:rPr>
        <w:t xml:space="preserve">ตารางที่ 2-5 </w:t>
      </w:r>
      <w:r w:rsidR="00C14B19">
        <w:rPr>
          <w:rFonts w:ascii="TH SarabunPSK" w:hAnsi="TH SarabunPSK" w:cs="TH SarabunPSK"/>
          <w:sz w:val="32"/>
          <w:szCs w:val="32"/>
          <w:cs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>รายละเอียดการเชื่อมโยงข้อมูลจากระบบอื่น ๆ ในปัจจุบัน</w:t>
      </w:r>
      <w:r w:rsidRPr="003953D8">
        <w:rPr>
          <w:rFonts w:ascii="TH SarabunPSK" w:hAnsi="TH SarabunPSK" w:cs="TH SarabunPSK"/>
          <w:sz w:val="32"/>
          <w:szCs w:val="32"/>
          <w:cs/>
        </w:rPr>
        <w:tab/>
        <w:t>2-39</w:t>
      </w:r>
    </w:p>
    <w:p w14:paraId="7D9F03CC" w14:textId="6F836C3F" w:rsidR="003953D8" w:rsidRPr="003953D8" w:rsidRDefault="003953D8" w:rsidP="003953D8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3953D8">
        <w:rPr>
          <w:rFonts w:ascii="TH SarabunPSK" w:hAnsi="TH SarabunPSK" w:cs="TH SarabunPSK"/>
          <w:sz w:val="32"/>
          <w:szCs w:val="32"/>
          <w:cs/>
        </w:rPr>
        <w:t xml:space="preserve">ตารางที่ 2-6 </w:t>
      </w:r>
      <w:r w:rsidR="00C14B19">
        <w:rPr>
          <w:rFonts w:ascii="TH SarabunPSK" w:hAnsi="TH SarabunPSK" w:cs="TH SarabunPSK"/>
          <w:sz w:val="32"/>
          <w:szCs w:val="32"/>
          <w:cs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 xml:space="preserve">แสดงผลภาพรวมข้อมูลทรัพย์สินในระบบ </w:t>
      </w:r>
      <w:r w:rsidRPr="003953D8">
        <w:rPr>
          <w:rFonts w:ascii="TH SarabunPSK" w:hAnsi="TH SarabunPSK" w:cs="TH SarabunPSK"/>
          <w:sz w:val="32"/>
          <w:szCs w:val="32"/>
        </w:rPr>
        <w:t>RoadAsset</w:t>
      </w:r>
      <w:r w:rsidRPr="003953D8">
        <w:rPr>
          <w:rFonts w:ascii="TH SarabunPSK" w:hAnsi="TH SarabunPSK" w:cs="TH SarabunPSK"/>
          <w:sz w:val="32"/>
          <w:szCs w:val="32"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>2-50</w:t>
      </w:r>
    </w:p>
    <w:p w14:paraId="586194B5" w14:textId="415BD189" w:rsidR="003953D8" w:rsidRPr="003953D8" w:rsidRDefault="003953D8" w:rsidP="003953D8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3953D8">
        <w:rPr>
          <w:rFonts w:ascii="TH SarabunPSK" w:hAnsi="TH SarabunPSK" w:cs="TH SarabunPSK"/>
          <w:sz w:val="32"/>
          <w:szCs w:val="32"/>
          <w:cs/>
        </w:rPr>
        <w:t xml:space="preserve">ตารางที่ 2-7 </w:t>
      </w:r>
      <w:r w:rsidR="00C14B19">
        <w:rPr>
          <w:rFonts w:ascii="TH SarabunPSK" w:hAnsi="TH SarabunPSK" w:cs="TH SarabunPSK"/>
          <w:sz w:val="32"/>
          <w:szCs w:val="32"/>
          <w:cs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 xml:space="preserve">แสดงการจำแนกประเภทข้อมูลตามระบบที่ให้บริการ </w:t>
      </w:r>
      <w:r w:rsidR="00C14B19">
        <w:rPr>
          <w:rFonts w:ascii="TH SarabunPSK" w:hAnsi="TH SarabunPSK" w:cs="TH SarabunPSK"/>
          <w:sz w:val="32"/>
          <w:szCs w:val="32"/>
          <w:cs/>
        </w:rPr>
        <w:br/>
      </w:r>
      <w:r w:rsidRPr="003953D8">
        <w:rPr>
          <w:rFonts w:ascii="TH SarabunPSK" w:hAnsi="TH SarabunPSK" w:cs="TH SarabunPSK"/>
          <w:sz w:val="32"/>
          <w:szCs w:val="32"/>
          <w:cs/>
        </w:rPr>
        <w:t>และแสดงรายละเอียดของข้อมูลในแต่ละระบบ</w:t>
      </w:r>
      <w:r w:rsidRPr="003953D8">
        <w:rPr>
          <w:rFonts w:ascii="TH SarabunPSK" w:hAnsi="TH SarabunPSK" w:cs="TH SarabunPSK"/>
          <w:sz w:val="32"/>
          <w:szCs w:val="32"/>
          <w:cs/>
        </w:rPr>
        <w:tab/>
        <w:t>2-64</w:t>
      </w:r>
    </w:p>
    <w:p w14:paraId="3292B74D" w14:textId="6C8AC3E6" w:rsidR="003953D8" w:rsidRPr="003953D8" w:rsidRDefault="003953D8" w:rsidP="003953D8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3953D8">
        <w:rPr>
          <w:rFonts w:ascii="TH SarabunPSK" w:hAnsi="TH SarabunPSK" w:cs="TH SarabunPSK"/>
          <w:sz w:val="32"/>
          <w:szCs w:val="32"/>
          <w:cs/>
        </w:rPr>
        <w:t xml:space="preserve">ตารางที่ 2-8 </w:t>
      </w:r>
      <w:r w:rsidR="00C14B19">
        <w:rPr>
          <w:rFonts w:ascii="TH SarabunPSK" w:hAnsi="TH SarabunPSK" w:cs="TH SarabunPSK"/>
          <w:sz w:val="32"/>
          <w:szCs w:val="32"/>
          <w:cs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>ข้อกำหนดด้านคำอธิบายข้อมูล (</w:t>
      </w:r>
      <w:r w:rsidRPr="003953D8">
        <w:rPr>
          <w:rFonts w:ascii="TH SarabunPSK" w:hAnsi="TH SarabunPSK" w:cs="TH SarabunPSK"/>
          <w:sz w:val="32"/>
          <w:szCs w:val="32"/>
        </w:rPr>
        <w:t>Metadata)</w:t>
      </w:r>
      <w:r w:rsidRPr="003953D8">
        <w:rPr>
          <w:rFonts w:ascii="TH SarabunPSK" w:hAnsi="TH SarabunPSK" w:cs="TH SarabunPSK"/>
          <w:sz w:val="32"/>
          <w:szCs w:val="32"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>2-92</w:t>
      </w:r>
    </w:p>
    <w:p w14:paraId="418ECCC1" w14:textId="228A379B" w:rsidR="003953D8" w:rsidRPr="003953D8" w:rsidRDefault="003953D8" w:rsidP="003953D8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3953D8">
        <w:rPr>
          <w:rFonts w:ascii="TH SarabunPSK" w:hAnsi="TH SarabunPSK" w:cs="TH SarabunPSK"/>
          <w:sz w:val="32"/>
          <w:szCs w:val="32"/>
          <w:cs/>
        </w:rPr>
        <w:t>ตารางที่ 2-9</w:t>
      </w:r>
      <w:r w:rsidRPr="003953D8">
        <w:rPr>
          <w:rFonts w:ascii="TH SarabunPSK" w:hAnsi="TH SarabunPSK" w:cs="TH SarabunPSK"/>
          <w:sz w:val="32"/>
          <w:szCs w:val="32"/>
        </w:rPr>
        <w:t xml:space="preserve"> </w:t>
      </w:r>
      <w:r w:rsidR="00C14B19">
        <w:rPr>
          <w:rFonts w:ascii="TH SarabunPSK" w:hAnsi="TH SarabunPSK" w:cs="TH SarabunPSK"/>
          <w:sz w:val="32"/>
          <w:szCs w:val="32"/>
          <w:cs/>
        </w:rPr>
        <w:tab/>
      </w:r>
      <w:r w:rsidRPr="003953D8">
        <w:rPr>
          <w:rFonts w:ascii="TH SarabunPSK" w:hAnsi="TH SarabunPSK" w:cs="TH SarabunPSK"/>
          <w:sz w:val="32"/>
          <w:szCs w:val="32"/>
        </w:rPr>
        <w:t xml:space="preserve">Metadata </w:t>
      </w:r>
      <w:r w:rsidRPr="003953D8">
        <w:rPr>
          <w:rFonts w:ascii="TH SarabunPSK" w:hAnsi="TH SarabunPSK" w:cs="TH SarabunPSK"/>
          <w:sz w:val="32"/>
          <w:szCs w:val="32"/>
          <w:cs/>
        </w:rPr>
        <w:t>ข้อมูลบัญชีลักษณะผิวทาง (</w:t>
      </w:r>
      <w:r w:rsidRPr="003953D8">
        <w:rPr>
          <w:rFonts w:ascii="TH SarabunPSK" w:hAnsi="TH SarabunPSK" w:cs="TH SarabunPSK"/>
          <w:sz w:val="32"/>
          <w:szCs w:val="32"/>
        </w:rPr>
        <w:t>Road_Surface_Line)</w:t>
      </w:r>
      <w:r w:rsidRPr="003953D8">
        <w:rPr>
          <w:rFonts w:ascii="TH SarabunPSK" w:hAnsi="TH SarabunPSK" w:cs="TH SarabunPSK"/>
          <w:sz w:val="32"/>
          <w:szCs w:val="32"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>2-93</w:t>
      </w:r>
    </w:p>
    <w:p w14:paraId="1E51E267" w14:textId="2B840243" w:rsidR="003953D8" w:rsidRPr="003953D8" w:rsidRDefault="003953D8" w:rsidP="003953D8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3953D8">
        <w:rPr>
          <w:rFonts w:ascii="TH SarabunPSK" w:hAnsi="TH SarabunPSK" w:cs="TH SarabunPSK"/>
          <w:sz w:val="32"/>
          <w:szCs w:val="32"/>
          <w:cs/>
        </w:rPr>
        <w:t>ตารางที่ 2-10</w:t>
      </w:r>
      <w:r w:rsidRPr="003953D8">
        <w:rPr>
          <w:rFonts w:ascii="TH SarabunPSK" w:hAnsi="TH SarabunPSK" w:cs="TH SarabunPSK"/>
          <w:sz w:val="32"/>
          <w:szCs w:val="32"/>
        </w:rPr>
        <w:t xml:space="preserve"> </w:t>
      </w:r>
      <w:r w:rsidR="00C14B19">
        <w:rPr>
          <w:rFonts w:ascii="TH SarabunPSK" w:hAnsi="TH SarabunPSK" w:cs="TH SarabunPSK"/>
          <w:sz w:val="32"/>
          <w:szCs w:val="32"/>
          <w:cs/>
        </w:rPr>
        <w:tab/>
      </w:r>
      <w:r w:rsidRPr="003953D8">
        <w:rPr>
          <w:rFonts w:ascii="TH SarabunPSK" w:hAnsi="TH SarabunPSK" w:cs="TH SarabunPSK"/>
          <w:sz w:val="32"/>
          <w:szCs w:val="32"/>
        </w:rPr>
        <w:t xml:space="preserve">Metadata </w:t>
      </w:r>
      <w:r w:rsidRPr="003953D8">
        <w:rPr>
          <w:rFonts w:ascii="TH SarabunPSK" w:hAnsi="TH SarabunPSK" w:cs="TH SarabunPSK"/>
          <w:sz w:val="32"/>
          <w:szCs w:val="32"/>
          <w:cs/>
        </w:rPr>
        <w:t>ข้อมูลลักษณะทางกายภาพ</w:t>
      </w:r>
      <w:r w:rsidRPr="003953D8">
        <w:rPr>
          <w:rFonts w:ascii="TH SarabunPSK" w:hAnsi="TH SarabunPSK" w:cs="TH SarabunPSK"/>
          <w:sz w:val="32"/>
          <w:szCs w:val="32"/>
          <w:cs/>
        </w:rPr>
        <w:tab/>
        <w:t>2-94</w:t>
      </w:r>
    </w:p>
    <w:p w14:paraId="46675E89" w14:textId="02578CBA" w:rsidR="003953D8" w:rsidRPr="003953D8" w:rsidRDefault="003953D8" w:rsidP="003953D8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3953D8">
        <w:rPr>
          <w:rFonts w:ascii="TH SarabunPSK" w:hAnsi="TH SarabunPSK" w:cs="TH SarabunPSK"/>
          <w:sz w:val="32"/>
          <w:szCs w:val="32"/>
          <w:cs/>
        </w:rPr>
        <w:t>ตารางที่ 2-11</w:t>
      </w:r>
      <w:r w:rsidRPr="003953D8">
        <w:rPr>
          <w:rFonts w:ascii="TH SarabunPSK" w:hAnsi="TH SarabunPSK" w:cs="TH SarabunPSK"/>
          <w:sz w:val="32"/>
          <w:szCs w:val="32"/>
        </w:rPr>
        <w:t xml:space="preserve"> </w:t>
      </w:r>
      <w:r w:rsidR="00C14B19">
        <w:rPr>
          <w:rFonts w:ascii="TH SarabunPSK" w:hAnsi="TH SarabunPSK" w:cs="TH SarabunPSK"/>
          <w:sz w:val="32"/>
          <w:szCs w:val="32"/>
          <w:cs/>
        </w:rPr>
        <w:tab/>
      </w:r>
      <w:r w:rsidRPr="003953D8">
        <w:rPr>
          <w:rFonts w:ascii="TH SarabunPSK" w:hAnsi="TH SarabunPSK" w:cs="TH SarabunPSK"/>
          <w:sz w:val="32"/>
          <w:szCs w:val="32"/>
        </w:rPr>
        <w:t xml:space="preserve">Metadata </w:t>
      </w:r>
      <w:r w:rsidRPr="003953D8">
        <w:rPr>
          <w:rFonts w:ascii="TH SarabunPSK" w:hAnsi="TH SarabunPSK" w:cs="TH SarabunPSK"/>
          <w:sz w:val="32"/>
          <w:szCs w:val="32"/>
          <w:cs/>
        </w:rPr>
        <w:t>ข้อมูลสำรวจสภาพทาง</w:t>
      </w:r>
      <w:r w:rsidRPr="003953D8">
        <w:rPr>
          <w:rFonts w:ascii="TH SarabunPSK" w:hAnsi="TH SarabunPSK" w:cs="TH SarabunPSK"/>
          <w:sz w:val="32"/>
          <w:szCs w:val="32"/>
          <w:cs/>
        </w:rPr>
        <w:tab/>
        <w:t>2-95</w:t>
      </w:r>
    </w:p>
    <w:p w14:paraId="06A294CD" w14:textId="1E7A7157" w:rsidR="003953D8" w:rsidRPr="003953D8" w:rsidRDefault="003953D8" w:rsidP="003953D8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3953D8">
        <w:rPr>
          <w:rFonts w:ascii="TH SarabunPSK" w:hAnsi="TH SarabunPSK" w:cs="TH SarabunPSK"/>
          <w:sz w:val="32"/>
          <w:szCs w:val="32"/>
          <w:cs/>
        </w:rPr>
        <w:t xml:space="preserve">ตารางที่ 2-12 </w:t>
      </w:r>
      <w:r w:rsidR="00C14B19">
        <w:rPr>
          <w:rFonts w:ascii="TH SarabunPSK" w:hAnsi="TH SarabunPSK" w:cs="TH SarabunPSK"/>
          <w:sz w:val="32"/>
          <w:szCs w:val="32"/>
          <w:cs/>
        </w:rPr>
        <w:tab/>
      </w:r>
      <w:r w:rsidR="00C14B19">
        <w:rPr>
          <w:rFonts w:ascii="TH SarabunPSK" w:hAnsi="TH SarabunPSK" w:cs="TH SarabunPSK"/>
          <w:sz w:val="32"/>
          <w:szCs w:val="32"/>
          <w:cs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 xml:space="preserve">แบบสำรวจ </w:t>
      </w:r>
      <w:r w:rsidRPr="003953D8">
        <w:rPr>
          <w:rFonts w:ascii="TH SarabunPSK" w:hAnsi="TH SarabunPSK" w:cs="TH SarabunPSK"/>
          <w:sz w:val="32"/>
          <w:szCs w:val="32"/>
        </w:rPr>
        <w:t>c</w:t>
      </w:r>
      <w:r w:rsidRPr="003953D8">
        <w:rPr>
          <w:rFonts w:ascii="TH SarabunPSK" w:hAnsi="TH SarabunPSK" w:cs="TH SarabunPSK"/>
          <w:sz w:val="32"/>
          <w:szCs w:val="32"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>2-96</w:t>
      </w:r>
    </w:p>
    <w:p w14:paraId="26332696" w14:textId="68A35477" w:rsidR="003953D8" w:rsidRPr="003953D8" w:rsidRDefault="003953D8" w:rsidP="003953D8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3953D8">
        <w:rPr>
          <w:rFonts w:ascii="TH SarabunPSK" w:hAnsi="TH SarabunPSK" w:cs="TH SarabunPSK"/>
          <w:sz w:val="32"/>
          <w:szCs w:val="32"/>
          <w:cs/>
        </w:rPr>
        <w:t xml:space="preserve">ตารางที่ 2-13 </w:t>
      </w:r>
      <w:r w:rsidR="00C14B19">
        <w:rPr>
          <w:rFonts w:ascii="TH SarabunPSK" w:hAnsi="TH SarabunPSK" w:cs="TH SarabunPSK"/>
          <w:sz w:val="32"/>
          <w:szCs w:val="32"/>
          <w:cs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>แบบสำรวจข้อมูลภูมิสารสนเทศของหน่วยงาน (ข้อมูลลักษณะทางกายภาพ)</w:t>
      </w:r>
      <w:r w:rsidRPr="003953D8">
        <w:rPr>
          <w:rFonts w:ascii="TH SarabunPSK" w:hAnsi="TH SarabunPSK" w:cs="TH SarabunPSK"/>
          <w:sz w:val="32"/>
          <w:szCs w:val="32"/>
          <w:cs/>
        </w:rPr>
        <w:tab/>
        <w:t>2-98</w:t>
      </w:r>
    </w:p>
    <w:p w14:paraId="135BFF1E" w14:textId="5CEC5A55" w:rsidR="003953D8" w:rsidRPr="003953D8" w:rsidRDefault="003953D8" w:rsidP="003953D8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3953D8">
        <w:rPr>
          <w:rFonts w:ascii="TH SarabunPSK" w:hAnsi="TH SarabunPSK" w:cs="TH SarabunPSK"/>
          <w:sz w:val="32"/>
          <w:szCs w:val="32"/>
          <w:cs/>
        </w:rPr>
        <w:t xml:space="preserve">ตารางที่ 2-14 </w:t>
      </w:r>
      <w:r w:rsidR="00C14B19">
        <w:rPr>
          <w:rFonts w:ascii="TH SarabunPSK" w:hAnsi="TH SarabunPSK" w:cs="TH SarabunPSK"/>
          <w:sz w:val="32"/>
          <w:szCs w:val="32"/>
          <w:cs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>แบบสำรวจข้อมูลภูมิสารสนเทศของหน่วยงาน (ข้อมูลสำรวจสภาพทาง)</w:t>
      </w:r>
      <w:r w:rsidRPr="003953D8">
        <w:rPr>
          <w:rFonts w:ascii="TH SarabunPSK" w:hAnsi="TH SarabunPSK" w:cs="TH SarabunPSK"/>
          <w:sz w:val="32"/>
          <w:szCs w:val="32"/>
          <w:cs/>
        </w:rPr>
        <w:tab/>
        <w:t>2-100</w:t>
      </w:r>
    </w:p>
    <w:p w14:paraId="4B56E555" w14:textId="72524771" w:rsidR="003953D8" w:rsidRPr="003953D8" w:rsidRDefault="003953D8" w:rsidP="003953D8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3953D8">
        <w:rPr>
          <w:rFonts w:ascii="TH SarabunPSK" w:hAnsi="TH SarabunPSK" w:cs="TH SarabunPSK"/>
          <w:sz w:val="32"/>
          <w:szCs w:val="32"/>
          <w:cs/>
        </w:rPr>
        <w:t xml:space="preserve">ตารางที่ 2-15 </w:t>
      </w:r>
      <w:r w:rsidR="00C14B19">
        <w:rPr>
          <w:rFonts w:ascii="TH SarabunPSK" w:hAnsi="TH SarabunPSK" w:cs="TH SarabunPSK"/>
          <w:sz w:val="32"/>
          <w:szCs w:val="32"/>
          <w:cs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>แสดงข้อมูลจากระบบระบบทะเบียนทางหลวง (</w:t>
      </w:r>
      <w:r w:rsidRPr="003953D8">
        <w:rPr>
          <w:rFonts w:ascii="TH SarabunPSK" w:hAnsi="TH SarabunPSK" w:cs="TH SarabunPSK"/>
          <w:sz w:val="32"/>
          <w:szCs w:val="32"/>
        </w:rPr>
        <w:t xml:space="preserve">HRIS) </w:t>
      </w:r>
      <w:r w:rsidRPr="003953D8">
        <w:rPr>
          <w:rFonts w:ascii="TH SarabunPSK" w:hAnsi="TH SarabunPSK" w:cs="TH SarabunPSK"/>
          <w:sz w:val="32"/>
          <w:szCs w:val="32"/>
          <w:cs/>
        </w:rPr>
        <w:t>ที่ดำเนินการเชื่อมโยงข้อมูล</w:t>
      </w:r>
      <w:r w:rsidRPr="003953D8">
        <w:rPr>
          <w:rFonts w:ascii="TH SarabunPSK" w:hAnsi="TH SarabunPSK" w:cs="TH SarabunPSK"/>
          <w:sz w:val="32"/>
          <w:szCs w:val="32"/>
          <w:cs/>
        </w:rPr>
        <w:tab/>
        <w:t>2-138</w:t>
      </w:r>
    </w:p>
    <w:p w14:paraId="5FA8DA00" w14:textId="3231F39E" w:rsidR="003953D8" w:rsidRPr="003953D8" w:rsidRDefault="003953D8" w:rsidP="003953D8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3953D8">
        <w:rPr>
          <w:rFonts w:ascii="TH SarabunPSK" w:hAnsi="TH SarabunPSK" w:cs="TH SarabunPSK"/>
          <w:sz w:val="32"/>
          <w:szCs w:val="32"/>
          <w:cs/>
        </w:rPr>
        <w:t xml:space="preserve">ตารางที่ 2-16 </w:t>
      </w:r>
      <w:r w:rsidR="00C14B19">
        <w:rPr>
          <w:rFonts w:ascii="TH SarabunPSK" w:hAnsi="TH SarabunPSK" w:cs="TH SarabunPSK"/>
          <w:sz w:val="32"/>
          <w:szCs w:val="32"/>
          <w:cs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>แสดงข้อมูลจากจากระบบบริหารแผนงานทางหลวง (</w:t>
      </w:r>
      <w:r w:rsidRPr="003953D8">
        <w:rPr>
          <w:rFonts w:ascii="TH SarabunPSK" w:hAnsi="TH SarabunPSK" w:cs="TH SarabunPSK"/>
          <w:sz w:val="32"/>
          <w:szCs w:val="32"/>
        </w:rPr>
        <w:t xml:space="preserve">Plannet) </w:t>
      </w:r>
      <w:r w:rsidR="00C14B19">
        <w:rPr>
          <w:rFonts w:ascii="TH SarabunPSK" w:hAnsi="TH SarabunPSK" w:cs="TH SarabunPSK"/>
          <w:sz w:val="32"/>
          <w:szCs w:val="32"/>
          <w:cs/>
        </w:rPr>
        <w:br/>
      </w:r>
      <w:r w:rsidRPr="003953D8">
        <w:rPr>
          <w:rFonts w:ascii="TH SarabunPSK" w:hAnsi="TH SarabunPSK" w:cs="TH SarabunPSK"/>
          <w:sz w:val="32"/>
          <w:szCs w:val="32"/>
          <w:cs/>
        </w:rPr>
        <w:t>ที่ดำเนินการเชื่อมโยงข้อมูล</w:t>
      </w:r>
      <w:r w:rsidRPr="003953D8">
        <w:rPr>
          <w:rFonts w:ascii="TH SarabunPSK" w:hAnsi="TH SarabunPSK" w:cs="TH SarabunPSK"/>
          <w:sz w:val="32"/>
          <w:szCs w:val="32"/>
          <w:cs/>
        </w:rPr>
        <w:tab/>
        <w:t>2-139</w:t>
      </w:r>
    </w:p>
    <w:p w14:paraId="6BC00FF5" w14:textId="5EBA7546" w:rsidR="003953D8" w:rsidRPr="003953D8" w:rsidRDefault="003953D8" w:rsidP="003953D8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3953D8">
        <w:rPr>
          <w:rFonts w:ascii="TH SarabunPSK" w:hAnsi="TH SarabunPSK" w:cs="TH SarabunPSK"/>
          <w:sz w:val="32"/>
          <w:szCs w:val="32"/>
          <w:cs/>
        </w:rPr>
        <w:t xml:space="preserve">ตารางที่ 2-17 </w:t>
      </w:r>
      <w:r w:rsidR="00C14B19">
        <w:rPr>
          <w:rFonts w:ascii="TH SarabunPSK" w:hAnsi="TH SarabunPSK" w:cs="TH SarabunPSK"/>
          <w:sz w:val="32"/>
          <w:szCs w:val="32"/>
          <w:cs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>แสดงข้อมูลจากจากระบบสารสนเทศ ปริมาณจราจรบนทางหลวง (</w:t>
      </w:r>
      <w:r w:rsidRPr="003953D8">
        <w:rPr>
          <w:rFonts w:ascii="TH SarabunPSK" w:hAnsi="TH SarabunPSK" w:cs="TH SarabunPSK"/>
          <w:sz w:val="32"/>
          <w:szCs w:val="32"/>
        </w:rPr>
        <w:t xml:space="preserve">TIMS) </w:t>
      </w:r>
      <w:r w:rsidRPr="003953D8">
        <w:rPr>
          <w:rFonts w:ascii="TH SarabunPSK" w:hAnsi="TH SarabunPSK" w:cs="TH SarabunPSK"/>
          <w:sz w:val="32"/>
          <w:szCs w:val="32"/>
          <w:cs/>
        </w:rPr>
        <w:t>ที่ดำเนินการเชื่อมโยงข้อมูล</w:t>
      </w:r>
      <w:r w:rsidRPr="003953D8">
        <w:rPr>
          <w:rFonts w:ascii="TH SarabunPSK" w:hAnsi="TH SarabunPSK" w:cs="TH SarabunPSK"/>
          <w:sz w:val="32"/>
          <w:szCs w:val="32"/>
          <w:cs/>
        </w:rPr>
        <w:tab/>
        <w:t>2-140</w:t>
      </w:r>
    </w:p>
    <w:p w14:paraId="423121AA" w14:textId="46F94630" w:rsidR="003953D8" w:rsidRPr="003953D8" w:rsidRDefault="003953D8" w:rsidP="003953D8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3953D8">
        <w:rPr>
          <w:rFonts w:ascii="TH SarabunPSK" w:hAnsi="TH SarabunPSK" w:cs="TH SarabunPSK"/>
          <w:sz w:val="32"/>
          <w:szCs w:val="32"/>
          <w:cs/>
        </w:rPr>
        <w:t xml:space="preserve">ตารางที่ 2-18 </w:t>
      </w:r>
      <w:r w:rsidR="00C14B19">
        <w:rPr>
          <w:rFonts w:ascii="TH SarabunPSK" w:hAnsi="TH SarabunPSK" w:cs="TH SarabunPSK"/>
          <w:sz w:val="32"/>
          <w:szCs w:val="32"/>
          <w:cs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>แสดงข้อมูลจากจากระบบบริหารจัดการข้อมูลทรัพย์สินทางหลวง (</w:t>
      </w:r>
      <w:r w:rsidRPr="003953D8">
        <w:rPr>
          <w:rFonts w:ascii="TH SarabunPSK" w:hAnsi="TH SarabunPSK" w:cs="TH SarabunPSK"/>
          <w:sz w:val="32"/>
          <w:szCs w:val="32"/>
        </w:rPr>
        <w:t xml:space="preserve">Road Asset) </w:t>
      </w:r>
      <w:r w:rsidR="00C14B19">
        <w:rPr>
          <w:rFonts w:ascii="TH SarabunPSK" w:hAnsi="TH SarabunPSK" w:cs="TH SarabunPSK"/>
          <w:sz w:val="32"/>
          <w:szCs w:val="32"/>
          <w:cs/>
        </w:rPr>
        <w:br/>
      </w:r>
      <w:r w:rsidRPr="003953D8">
        <w:rPr>
          <w:rFonts w:ascii="TH SarabunPSK" w:hAnsi="TH SarabunPSK" w:cs="TH SarabunPSK"/>
          <w:sz w:val="32"/>
          <w:szCs w:val="32"/>
          <w:cs/>
        </w:rPr>
        <w:t>ที่ดำเนินการเชื่อมโยงข้อมูล</w:t>
      </w:r>
      <w:r w:rsidRPr="003953D8">
        <w:rPr>
          <w:rFonts w:ascii="TH SarabunPSK" w:hAnsi="TH SarabunPSK" w:cs="TH SarabunPSK"/>
          <w:sz w:val="32"/>
          <w:szCs w:val="32"/>
          <w:cs/>
        </w:rPr>
        <w:tab/>
        <w:t>2-142</w:t>
      </w:r>
    </w:p>
    <w:p w14:paraId="71E553BE" w14:textId="381CE13A" w:rsidR="003953D8" w:rsidRPr="003953D8" w:rsidRDefault="003953D8" w:rsidP="003953D8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3953D8">
        <w:rPr>
          <w:rFonts w:ascii="TH SarabunPSK" w:hAnsi="TH SarabunPSK" w:cs="TH SarabunPSK"/>
          <w:sz w:val="32"/>
          <w:szCs w:val="32"/>
          <w:cs/>
        </w:rPr>
        <w:t xml:space="preserve">ตารางที่ 2-19 </w:t>
      </w:r>
      <w:r w:rsidR="00C14B19">
        <w:rPr>
          <w:rFonts w:ascii="TH SarabunPSK" w:hAnsi="TH SarabunPSK" w:cs="TH SarabunPSK"/>
          <w:sz w:val="32"/>
          <w:szCs w:val="32"/>
          <w:cs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>แสดงข้อมูลจากจากระบบฐานข้อมูลงานวิเคราะห์</w:t>
      </w:r>
      <w:r w:rsidR="00C14B19">
        <w:rPr>
          <w:rFonts w:ascii="TH SarabunPSK" w:hAnsi="TH SarabunPSK" w:cs="TH SarabunPSK"/>
          <w:sz w:val="32"/>
          <w:szCs w:val="32"/>
          <w:cs/>
        </w:rPr>
        <w:br/>
      </w:r>
      <w:r w:rsidRPr="003953D8">
        <w:rPr>
          <w:rFonts w:ascii="TH SarabunPSK" w:hAnsi="TH SarabunPSK" w:cs="TH SarabunPSK"/>
          <w:sz w:val="32"/>
          <w:szCs w:val="32"/>
          <w:cs/>
        </w:rPr>
        <w:t>และตรวจสอบสภาพทางหลวง (</w:t>
      </w:r>
      <w:r w:rsidRPr="003953D8">
        <w:rPr>
          <w:rFonts w:ascii="TH SarabunPSK" w:hAnsi="TH SarabunPSK" w:cs="TH SarabunPSK"/>
          <w:sz w:val="32"/>
          <w:szCs w:val="32"/>
        </w:rPr>
        <w:t xml:space="preserve">MIIS)  </w:t>
      </w:r>
      <w:r w:rsidRPr="003953D8">
        <w:rPr>
          <w:rFonts w:ascii="TH SarabunPSK" w:hAnsi="TH SarabunPSK" w:cs="TH SarabunPSK"/>
          <w:sz w:val="32"/>
          <w:szCs w:val="32"/>
          <w:cs/>
        </w:rPr>
        <w:t>ที่ดำเนินการเชื่อมโยงข้อมูล</w:t>
      </w:r>
      <w:r w:rsidRPr="003953D8">
        <w:rPr>
          <w:rFonts w:ascii="TH SarabunPSK" w:hAnsi="TH SarabunPSK" w:cs="TH SarabunPSK"/>
          <w:sz w:val="32"/>
          <w:szCs w:val="32"/>
          <w:cs/>
        </w:rPr>
        <w:tab/>
        <w:t>2-143</w:t>
      </w:r>
    </w:p>
    <w:p w14:paraId="05CA89D3" w14:textId="1FD1530C" w:rsidR="003953D8" w:rsidRPr="003953D8" w:rsidRDefault="003953D8" w:rsidP="003953D8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3953D8">
        <w:rPr>
          <w:rFonts w:ascii="TH SarabunPSK" w:hAnsi="TH SarabunPSK" w:cs="TH SarabunPSK"/>
          <w:sz w:val="32"/>
          <w:szCs w:val="32"/>
          <w:cs/>
        </w:rPr>
        <w:t xml:space="preserve">ตารางที่ 2-20 </w:t>
      </w:r>
      <w:r w:rsidR="00C14B19">
        <w:rPr>
          <w:rFonts w:ascii="TH SarabunPSK" w:hAnsi="TH SarabunPSK" w:cs="TH SarabunPSK"/>
          <w:sz w:val="32"/>
          <w:szCs w:val="32"/>
          <w:cs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 xml:space="preserve">แสดงข้อมูลจากชั้นข้อมูลภูมิสารสนเทศพื้นฐานของประเทศไทย </w:t>
      </w:r>
      <w:r w:rsidRPr="003953D8">
        <w:rPr>
          <w:rFonts w:ascii="TH SarabunPSK" w:hAnsi="TH SarabunPSK" w:cs="TH SarabunPSK"/>
          <w:sz w:val="32"/>
          <w:szCs w:val="32"/>
        </w:rPr>
        <w:t>FGDS</w:t>
      </w:r>
      <w:r w:rsidRPr="003953D8">
        <w:rPr>
          <w:rFonts w:ascii="TH SarabunPSK" w:hAnsi="TH SarabunPSK" w:cs="TH SarabunPSK"/>
          <w:sz w:val="32"/>
          <w:szCs w:val="32"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>2-144</w:t>
      </w:r>
    </w:p>
    <w:p w14:paraId="46162969" w14:textId="3C6BC781" w:rsidR="003953D8" w:rsidRPr="003953D8" w:rsidRDefault="003953D8" w:rsidP="003953D8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3953D8">
        <w:rPr>
          <w:rFonts w:ascii="TH SarabunPSK" w:hAnsi="TH SarabunPSK" w:cs="TH SarabunPSK"/>
          <w:sz w:val="32"/>
          <w:szCs w:val="32"/>
          <w:cs/>
        </w:rPr>
        <w:t xml:space="preserve">ตารางที่ 2-21 </w:t>
      </w:r>
      <w:r w:rsidR="00C14B19">
        <w:rPr>
          <w:rFonts w:ascii="TH SarabunPSK" w:hAnsi="TH SarabunPSK" w:cs="TH SarabunPSK"/>
          <w:sz w:val="32"/>
          <w:szCs w:val="32"/>
          <w:cs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>แสดงรูปแบบการเชื่อมโยงข้อมูลพร้อมคุณลักษณะ</w:t>
      </w:r>
      <w:r w:rsidRPr="003953D8">
        <w:rPr>
          <w:rFonts w:ascii="TH SarabunPSK" w:hAnsi="TH SarabunPSK" w:cs="TH SarabunPSK"/>
          <w:sz w:val="32"/>
          <w:szCs w:val="32"/>
          <w:cs/>
        </w:rPr>
        <w:tab/>
        <w:t>2-154</w:t>
      </w:r>
    </w:p>
    <w:p w14:paraId="5B3F7F1A" w14:textId="0DD17908" w:rsidR="003953D8" w:rsidRPr="003953D8" w:rsidRDefault="003953D8" w:rsidP="003953D8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3953D8">
        <w:rPr>
          <w:rFonts w:ascii="TH SarabunPSK" w:hAnsi="TH SarabunPSK" w:cs="TH SarabunPSK"/>
          <w:sz w:val="32"/>
          <w:szCs w:val="32"/>
          <w:cs/>
        </w:rPr>
        <w:t xml:space="preserve">ตารางที่ 2-22 </w:t>
      </w:r>
      <w:r w:rsidR="00C14B19">
        <w:rPr>
          <w:rFonts w:ascii="TH SarabunPSK" w:hAnsi="TH SarabunPSK" w:cs="TH SarabunPSK"/>
          <w:sz w:val="32"/>
          <w:szCs w:val="32"/>
          <w:cs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>แสดงรูปแบบการเชื่อมโยงข้อมูลพร้อมคุณลักษณะของข้อมูล</w:t>
      </w:r>
      <w:r w:rsidRPr="003953D8">
        <w:rPr>
          <w:rFonts w:ascii="TH SarabunPSK" w:hAnsi="TH SarabunPSK" w:cs="TH SarabunPSK"/>
          <w:sz w:val="32"/>
          <w:szCs w:val="32"/>
          <w:cs/>
        </w:rPr>
        <w:tab/>
        <w:t>2-156</w:t>
      </w:r>
    </w:p>
    <w:p w14:paraId="1703AA1A" w14:textId="77777777" w:rsidR="00F67955" w:rsidRPr="00822D92" w:rsidRDefault="00F67955" w:rsidP="00F67955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สารบัญตาราง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(ต่อ)</w:t>
      </w:r>
    </w:p>
    <w:p w14:paraId="02A16AF6" w14:textId="77777777" w:rsidR="00F67955" w:rsidRPr="00822D92" w:rsidRDefault="00F67955" w:rsidP="00F67955">
      <w:pPr>
        <w:tabs>
          <w:tab w:val="left" w:pos="1440"/>
          <w:tab w:val="left" w:pos="2340"/>
        </w:tabs>
        <w:spacing w:after="240"/>
        <w:ind w:left="1800"/>
        <w:jc w:val="right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2BDEDE42" w14:textId="2B20A0DD" w:rsidR="003953D8" w:rsidRPr="00CC34D2" w:rsidRDefault="003953D8" w:rsidP="003953D8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 w:hint="cs"/>
          <w:sz w:val="32"/>
          <w:szCs w:val="32"/>
        </w:rPr>
      </w:pPr>
      <w:r w:rsidRPr="003953D8">
        <w:rPr>
          <w:rFonts w:ascii="TH SarabunPSK" w:hAnsi="TH SarabunPSK" w:cs="TH SarabunPSK"/>
          <w:sz w:val="32"/>
          <w:szCs w:val="32"/>
          <w:cs/>
        </w:rPr>
        <w:t xml:space="preserve">ตารางที่ 2-23 </w:t>
      </w:r>
      <w:r w:rsidR="00C14B19">
        <w:rPr>
          <w:rFonts w:ascii="TH SarabunPSK" w:hAnsi="TH SarabunPSK" w:cs="TH SarabunPSK"/>
          <w:sz w:val="32"/>
          <w:szCs w:val="32"/>
          <w:cs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 xml:space="preserve">ตารางเปรียบเทียบข้อมูลจากอุปกรณ์ </w:t>
      </w:r>
      <w:r w:rsidRPr="003953D8">
        <w:rPr>
          <w:rFonts w:ascii="TH SarabunPSK" w:hAnsi="TH SarabunPSK" w:cs="TH SarabunPSK"/>
          <w:sz w:val="32"/>
          <w:szCs w:val="32"/>
        </w:rPr>
        <w:t xml:space="preserve">SSI Waking Profiler </w:t>
      </w:r>
      <w:r w:rsidR="00C14B19">
        <w:rPr>
          <w:rFonts w:ascii="TH SarabunPSK" w:hAnsi="TH SarabunPSK" w:cs="TH SarabunPSK"/>
          <w:sz w:val="32"/>
          <w:szCs w:val="32"/>
          <w:cs/>
        </w:rPr>
        <w:br/>
      </w:r>
      <w:r w:rsidRPr="003953D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953D8">
        <w:rPr>
          <w:rFonts w:ascii="TH SarabunPSK" w:hAnsi="TH SarabunPSK" w:cs="TH SarabunPSK"/>
          <w:sz w:val="32"/>
          <w:szCs w:val="32"/>
        </w:rPr>
        <w:t>Mobile Application</w:t>
      </w:r>
      <w:r w:rsidRPr="003953D8">
        <w:rPr>
          <w:rFonts w:ascii="TH SarabunPSK" w:hAnsi="TH SarabunPSK" w:cs="TH SarabunPSK"/>
          <w:sz w:val="32"/>
          <w:szCs w:val="32"/>
        </w:rPr>
        <w:tab/>
      </w:r>
      <w:r w:rsidRPr="003953D8">
        <w:rPr>
          <w:rFonts w:ascii="TH SarabunPSK" w:hAnsi="TH SarabunPSK" w:cs="TH SarabunPSK"/>
          <w:sz w:val="32"/>
          <w:szCs w:val="32"/>
          <w:cs/>
        </w:rPr>
        <w:t>2-174</w:t>
      </w:r>
    </w:p>
    <w:p w14:paraId="15CFE6BC" w14:textId="0EF36970" w:rsidR="00600224" w:rsidRDefault="00636822" w:rsidP="00C14B19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636822">
        <w:rPr>
          <w:rFonts w:ascii="TH SarabunPSK" w:hAnsi="TH SarabunPSK" w:cs="TH SarabunPSK"/>
          <w:sz w:val="32"/>
          <w:szCs w:val="32"/>
          <w:cs/>
        </w:rPr>
        <w:t xml:space="preserve">ตารางที่ 3-1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36822">
        <w:rPr>
          <w:rFonts w:ascii="TH SarabunPSK" w:hAnsi="TH SarabunPSK" w:cs="TH SarabunPSK"/>
          <w:sz w:val="32"/>
          <w:szCs w:val="32"/>
          <w:cs/>
        </w:rPr>
        <w:t>แสดงรายการส่งมอบภายในโครงการฯ พร้อมกำหนดการส่งมอบ</w:t>
      </w:r>
      <w:r w:rsidRPr="00636822">
        <w:rPr>
          <w:rFonts w:ascii="TH SarabunPSK" w:hAnsi="TH SarabunPSK" w:cs="TH SarabunPSK"/>
          <w:sz w:val="32"/>
          <w:szCs w:val="32"/>
          <w:cs/>
        </w:rPr>
        <w:tab/>
        <w:t>3-4</w:t>
      </w:r>
    </w:p>
    <w:p w14:paraId="4FCF1DC5" w14:textId="24E29016" w:rsidR="001B1F50" w:rsidRPr="00636822" w:rsidRDefault="001B1F50" w:rsidP="00C14B19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 w:hint="cs"/>
          <w:sz w:val="32"/>
          <w:szCs w:val="32"/>
        </w:rPr>
      </w:pPr>
      <w:r w:rsidRPr="001B1F50">
        <w:rPr>
          <w:rFonts w:ascii="TH SarabunPSK" w:hAnsi="TH SarabunPSK" w:cs="TH SarabunPSK"/>
          <w:sz w:val="32"/>
          <w:szCs w:val="32"/>
          <w:cs/>
        </w:rPr>
        <w:t xml:space="preserve">ตารางที่ 4-1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B1F50">
        <w:rPr>
          <w:rFonts w:ascii="TH SarabunPSK" w:hAnsi="TH SarabunPSK" w:cs="TH SarabunPSK"/>
          <w:sz w:val="32"/>
          <w:szCs w:val="32"/>
          <w:cs/>
        </w:rPr>
        <w:t>ตารางรายละเอียดร่างเนื้อหาสื่อประชาสัมพันธ์ (</w:t>
      </w:r>
      <w:r w:rsidRPr="001B1F50">
        <w:rPr>
          <w:rFonts w:ascii="TH SarabunPSK" w:hAnsi="TH SarabunPSK" w:cs="TH SarabunPSK"/>
          <w:sz w:val="32"/>
          <w:szCs w:val="32"/>
        </w:rPr>
        <w:t xml:space="preserve">Script VDO) </w:t>
      </w:r>
      <w:r w:rsidRPr="001B1F50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1B1F50">
        <w:rPr>
          <w:rFonts w:ascii="TH SarabunPSK" w:hAnsi="TH SarabunPSK" w:cs="TH SarabunPSK"/>
          <w:sz w:val="32"/>
          <w:szCs w:val="32"/>
        </w:rPr>
        <w:t>Roadnet</w:t>
      </w:r>
      <w:r w:rsidRPr="001B1F50">
        <w:rPr>
          <w:rFonts w:ascii="TH SarabunPSK" w:hAnsi="TH SarabunPSK" w:cs="TH SarabunPSK"/>
          <w:sz w:val="32"/>
          <w:szCs w:val="32"/>
        </w:rPr>
        <w:tab/>
      </w:r>
      <w:r w:rsidRPr="001B1F50">
        <w:rPr>
          <w:rFonts w:ascii="TH SarabunPSK" w:hAnsi="TH SarabunPSK" w:cs="TH SarabunPSK"/>
          <w:sz w:val="32"/>
          <w:szCs w:val="32"/>
          <w:cs/>
        </w:rPr>
        <w:t>4-1</w:t>
      </w:r>
    </w:p>
    <w:p w14:paraId="56CF0D57" w14:textId="0056D0A3" w:rsidR="00600224" w:rsidRPr="00600224" w:rsidRDefault="00600224" w:rsidP="00600224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  <w:r w:rsidRPr="00600224">
        <w:rPr>
          <w:rFonts w:ascii="TH SarabunPSK" w:hAnsi="TH SarabunPSK" w:cs="TH SarabunPSK"/>
          <w:sz w:val="32"/>
          <w:szCs w:val="32"/>
          <w:cs/>
        </w:rPr>
        <w:t xml:space="preserve">ตารางที่ 5-1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0224">
        <w:rPr>
          <w:rFonts w:ascii="TH SarabunPSK" w:hAnsi="TH SarabunPSK" w:cs="TH SarabunPSK"/>
          <w:sz w:val="32"/>
          <w:szCs w:val="32"/>
          <w:cs/>
        </w:rPr>
        <w:t>สรุปปัญหาและอุปสรรคในการดำเนินการ</w:t>
      </w:r>
      <w:r w:rsidRPr="00600224">
        <w:rPr>
          <w:rFonts w:ascii="TH SarabunPSK" w:hAnsi="TH SarabunPSK" w:cs="TH SarabunPSK"/>
          <w:sz w:val="32"/>
          <w:szCs w:val="32"/>
          <w:cs/>
        </w:rPr>
        <w:tab/>
      </w:r>
      <w:r w:rsidR="001B1F50">
        <w:rPr>
          <w:rFonts w:ascii="TH SarabunPSK" w:hAnsi="TH SarabunPSK" w:cs="TH SarabunPSK" w:hint="cs"/>
          <w:sz w:val="32"/>
          <w:szCs w:val="32"/>
          <w:cs/>
        </w:rPr>
        <w:t>5-</w:t>
      </w:r>
      <w:r w:rsidRPr="00600224">
        <w:rPr>
          <w:rFonts w:ascii="TH SarabunPSK" w:hAnsi="TH SarabunPSK" w:cs="TH SarabunPSK"/>
          <w:sz w:val="32"/>
          <w:szCs w:val="32"/>
          <w:cs/>
        </w:rPr>
        <w:t>2</w:t>
      </w:r>
    </w:p>
    <w:p w14:paraId="028F1D44" w14:textId="082C886D" w:rsidR="006F7852" w:rsidRPr="00822D92" w:rsidRDefault="006F7852" w:rsidP="00F960C3">
      <w:pPr>
        <w:tabs>
          <w:tab w:val="left" w:pos="1276"/>
          <w:tab w:val="right" w:leader="dot" w:pos="9050"/>
        </w:tabs>
        <w:ind w:left="1275" w:hanging="1275"/>
        <w:rPr>
          <w:rFonts w:ascii="TH SarabunPSK" w:hAnsi="TH SarabunPSK" w:cs="TH SarabunPSK"/>
          <w:sz w:val="32"/>
          <w:szCs w:val="32"/>
        </w:rPr>
      </w:pPr>
    </w:p>
    <w:p w14:paraId="4170F125" w14:textId="77777777" w:rsidR="007F74BD" w:rsidRPr="00822D92" w:rsidRDefault="007F74BD" w:rsidP="00F67240">
      <w:pPr>
        <w:spacing w:after="16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br w:type="page"/>
      </w:r>
    </w:p>
    <w:p w14:paraId="53395F2F" w14:textId="193659CA" w:rsidR="008A5068" w:rsidRPr="00822D92" w:rsidRDefault="008A5068" w:rsidP="008A5068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</w:t>
      </w:r>
      <w:r w:rsidR="00321BD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</w:t>
      </w:r>
    </w:p>
    <w:p w14:paraId="25A5584E" w14:textId="4E079B49" w:rsidR="008A5068" w:rsidRPr="00822D92" w:rsidRDefault="008A5068" w:rsidP="00321BD1">
      <w:pPr>
        <w:tabs>
          <w:tab w:val="left" w:pos="1440"/>
          <w:tab w:val="left" w:pos="2340"/>
        </w:tabs>
        <w:spacing w:after="240"/>
        <w:ind w:left="1800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4EFA65FA" w14:textId="3A3796A7" w:rsidR="00CE69AA" w:rsidRPr="00822D92" w:rsidRDefault="00CE69AA" w:rsidP="00CE69AA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22D9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1-1 </w:t>
      </w:r>
      <w:r w:rsidRPr="00822D9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แสดงขั้นตอนการดำเนินงาน</w:t>
      </w:r>
      <w:r w:rsidRPr="00822D92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1-5</w:t>
      </w:r>
    </w:p>
    <w:p w14:paraId="3B2C4C8A" w14:textId="62DAA5FE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ตัวอย่างแบบฟอร์มออนไลน์สำหรับการตอบแบบสอบถามเพื่อรับฟังความต้องการใช้งาน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จากเจ้าหน้าที่ที่เกี่ยวข้อง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User Requirement)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2-2</w:t>
      </w:r>
    </w:p>
    <w:p w14:paraId="2D8128C5" w14:textId="0ACC836D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การรวบรวมข้อมูลจากแบบฟอร์มออนไลน์สำหรับการตอบแบบสอบถามเพื่อรับฟังความต้องการ ใช้งานจากเจ้าหน้าที่ที่เกี่ยวข้อง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User Requirement)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2-2</w:t>
      </w:r>
    </w:p>
    <w:p w14:paraId="4F05D0DA" w14:textId="791EE05B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ประมวลภาพบรรยากาศการประชุมเพื่อรับฟังความต้องการใช้งานจากเจ้าหน้าที่ที่เกี่ยวข้อง 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User Requirement)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ครั้งที่ 1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2-3</w:t>
      </w:r>
    </w:p>
    <w:p w14:paraId="2D2A1962" w14:textId="3091F028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ประมวลภาพบรรยากาศการประชุมเพื่อรับฟังความต้องการใช้งานจากเจ้าหน้าที่ที่เกี่ยวข้อง 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User Requirement)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ครั้งที่ 2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2-4</w:t>
      </w:r>
    </w:p>
    <w:p w14:paraId="431C8471" w14:textId="69B6F3FD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กราฟแสดงผลสรุปจำนวนผู้ตอบแบบสอบถามแบ่งตามหน่วยงาน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2-9</w:t>
      </w:r>
    </w:p>
    <w:p w14:paraId="3811B399" w14:textId="2ABB195D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กราฟแสดงผลสรุปจำนวนผู้ตอบแบบสอบถามแบ่งตามตำแหน่งงาน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2-9</w:t>
      </w:r>
    </w:p>
    <w:p w14:paraId="1A23D88A" w14:textId="2B9B88E4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กราฟแสดงผลสรุปประเด็นเกี่ยวกับปริมาณการใช้งานระบบ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Roadnet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ผลสรุปการใช้งานฟังก์ชัน ในระบบ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Roadnet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2-10</w:t>
      </w:r>
    </w:p>
    <w:p w14:paraId="6C36E572" w14:textId="08DF6268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กราฟแสดงผลสรุปประเด็นเกี่ยวกับปริมาณการใช้งานระบบ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Roadnet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ผลสรุปความต้องการเรียกใช้งานข้อมูลจากระบบ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Roadnet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2-11</w:t>
      </w:r>
    </w:p>
    <w:p w14:paraId="110D32EA" w14:textId="7CCEDF82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กราฟแสดงผลสรุปเกี่ยวกับการใช้งานเครื่องมือการสืบค้นข้อมูลทางหลวง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2-11</w:t>
      </w:r>
    </w:p>
    <w:p w14:paraId="4266EF15" w14:textId="2761731E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กราฟแสดงผู้ที่เคยใช้งานหน้าจอสรุปภาพรวมข้อมูล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Dashboard)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จากระบบอื่น ๆ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</w:t>
      </w:r>
    </w:p>
    <w:p w14:paraId="01EEDBB0" w14:textId="2A4191C1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กราฟแสดงการเรียงลำดับความสำคัญของรายการข้อมูลดังกล่าว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เพื่อเป็นส่วนประกอบสำคัญ ที่จะแสดงบนหน้าจอ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Dashboard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2-14</w:t>
      </w:r>
    </w:p>
    <w:p w14:paraId="436EA75C" w14:textId="78FA69BD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2-12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กราฟแสดงปริมาณและลักษณะการเข้ามาใช้งาน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ในส่วนของฟังก์ชันข้อมูลบัญชีลักษณะผิวทาง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2-15</w:t>
      </w:r>
    </w:p>
    <w:p w14:paraId="071745A6" w14:textId="39B75EE9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2-13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กราฟแสดงปริมาณและลักษณะการเข้ามาใช้งาน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ในส่วนของฟังก์ชันข้อมูลบัญชีลักษณะผิวทาง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2-15</w:t>
      </w:r>
    </w:p>
    <w:p w14:paraId="22D7B7E4" w14:textId="4AC0F62C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กราฟแสดงปริมาณและลักษณะการเข้ามาใช้งานในส่วนของฟังก์ชันข้อมูลโครงสร้าง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และกายภาพ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2-17</w:t>
      </w:r>
    </w:p>
    <w:p w14:paraId="48B65D5A" w14:textId="05D6BB2E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กราฟแสดงปริมาณและลักษณะการเข้ามาใช้งานในส่วนของฟังก์ชันข้อมูลโครงสร้าง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และกายภาพ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2-17</w:t>
      </w:r>
    </w:p>
    <w:p w14:paraId="17281007" w14:textId="19D78FA8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สถาปัตยกรรมระบบ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2-19</w:t>
      </w:r>
    </w:p>
    <w:p w14:paraId="76FB9735" w14:textId="7DAEDF7E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แสดงแบบจำลองข้อมูลเชิงพื้นที่ตามมาตรฐาน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ISO/OGC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2-22</w:t>
      </w:r>
    </w:p>
    <w:p w14:paraId="551F58B9" w14:textId="77777777" w:rsidR="00F67955" w:rsidRPr="00822D92" w:rsidRDefault="00F67955" w:rsidP="00F67955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 (ต่อ)</w:t>
      </w:r>
    </w:p>
    <w:p w14:paraId="2E9B8FD8" w14:textId="77777777" w:rsidR="00F67955" w:rsidRPr="00822D92" w:rsidRDefault="00F67955" w:rsidP="00F67955">
      <w:pPr>
        <w:tabs>
          <w:tab w:val="left" w:pos="1440"/>
          <w:tab w:val="left" w:pos="2340"/>
        </w:tabs>
        <w:spacing w:after="240"/>
        <w:ind w:left="1800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2CE4D513" w14:textId="38C0DF35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แสดงโครงสร้างข้อมูลสายทาง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Logical Road Data Model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ตามมาตรฐาน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NCHRP Project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20-27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2-23</w:t>
      </w:r>
    </w:p>
    <w:p w14:paraId="61CF0774" w14:textId="5A3FC699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2-19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แสดงตัวอย่างมาตรฐานโครงสร้างสายทางในระดับสากล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OpenStreetMap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2-24</w:t>
      </w:r>
    </w:p>
    <w:p w14:paraId="5E5DC6E7" w14:textId="5BB2CD52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2-20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แสดงความสัมพันธ์ของกลุ่มข้อมูลสายทางโดยใช้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Package Diagram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2-24</w:t>
      </w:r>
    </w:p>
    <w:p w14:paraId="4EA47CFC" w14:textId="6D94510D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2-21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แสดงผังร่างการประยุกต์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application schema)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สำหรับข้อมูล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FGDS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ชั้นข้อมูลเส้นทางคมนาคม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2-25</w:t>
      </w:r>
    </w:p>
    <w:p w14:paraId="175BAD0F" w14:textId="6DF66039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2-22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แสดงโครงสร้างข้อมูลสายทางที่รองรับระบบ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Linear Referencing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ตามมาตรฐาน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GIS-T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2-26</w:t>
      </w:r>
    </w:p>
    <w:p w14:paraId="330AE64D" w14:textId="72831764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2-23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แนวทางการเพิ่มประสิทธิภาพและพัฒนาระบบ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2-27</w:t>
      </w:r>
    </w:p>
    <w:p w14:paraId="4431E73F" w14:textId="2A253E95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2-24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ภาพรวมพื้นฐานของการบริหารจัดการข้อมูลอย่างมีประสิทธิภาพ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2-28</w:t>
      </w:r>
    </w:p>
    <w:p w14:paraId="49813C78" w14:textId="71DE994A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2-25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ความแตกต่างระหว่างรูปแบบเดิมกับ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BI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2-30</w:t>
      </w:r>
    </w:p>
    <w:p w14:paraId="7DF9A699" w14:textId="03ABB0CF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2-26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กระบวนการทำงานและประโยชน์การใช้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BI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2-31</w:t>
      </w:r>
    </w:p>
    <w:p w14:paraId="6D794812" w14:textId="6CAAB1AA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2-27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ตัวอย่างการแสดงผล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ด้วยโปรแกรม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Tableau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2-32</w:t>
      </w:r>
    </w:p>
    <w:p w14:paraId="60CECA8E" w14:textId="6B6EB700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2-28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ตัวอย่างการแสดงผล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ด้วยโปรแกรม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Power BI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2-33</w:t>
      </w:r>
    </w:p>
    <w:p w14:paraId="783D98B4" w14:textId="116F58BD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2-29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แสดงโครงสร้างการพัฒนาระบบ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Roadnet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โดยโปรแกรมหรือภาษาที่เกี่ยวข้อง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2-34</w:t>
      </w:r>
    </w:p>
    <w:p w14:paraId="6E18198A" w14:textId="77AC0720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2-30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แสดงอุปกรณ์สำรองข้อมูลชนิด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NAS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ที่ศูนย์เทคโนโลยีสารสนเทศ กรมทางหลวง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2-35</w:t>
      </w:r>
    </w:p>
    <w:p w14:paraId="2D98AF8E" w14:textId="1FD65854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2-31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แสดงภาพรวมการทำงานของระบบจัดเก็บข้อมูล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NAS)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ณ วันที่ 14 กุมพาพันธ์ พ.ศ.2566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2-36</w:t>
      </w:r>
    </w:p>
    <w:p w14:paraId="5593AE21" w14:textId="429D9062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2-32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แสดงผลข้อมูลภาพสำรวจภาพถ่าย 2 ข้างทางจากกล้องหน้ารถ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2-37</w:t>
      </w:r>
    </w:p>
    <w:p w14:paraId="1D8C1623" w14:textId="31B8E25C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2-33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แสดงผลข้อมูลภาพสำรวจภาพผิวทาง จากกล้องด้านหลังรถ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2-38</w:t>
      </w:r>
    </w:p>
    <w:p w14:paraId="2239F0A4" w14:textId="1CD0A656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2-34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การจัดเก็บข้อมูลของระบบ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Roadnet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และข้อมูลระบบอื่น ๆ ที่ได้บูรณาการร่วมกัน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2-38</w:t>
      </w:r>
    </w:p>
    <w:p w14:paraId="23D198B3" w14:textId="7D075E76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2-35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ภาพ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Diagram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แสดงการทำงานระบบฐานข้อมูล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Roadnet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กับโครงสร้าง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Network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ที่ติดตั้งอยู่ศูนย์เทคโนโลยีสารสนเทศ กรมทางหลวง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2-41</w:t>
      </w:r>
    </w:p>
    <w:p w14:paraId="3ADBCBB1" w14:textId="45460AF0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2-36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ภาพ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Diagram Computer Network Systems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2-42</w:t>
      </w:r>
    </w:p>
    <w:p w14:paraId="1D2215C7" w14:textId="2B1E67DD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2-37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หน้าจอระบบข้อมูลทะเบียนสายทาง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HRIS)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2-44</w:t>
      </w:r>
    </w:p>
    <w:p w14:paraId="3FAA29EB" w14:textId="4883587C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2-38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แสดงผลหน้าระบบบริหารแผนงานทางหลวง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2-45</w:t>
      </w:r>
    </w:p>
    <w:p w14:paraId="7E16DFCE" w14:textId="71E666A9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2-39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แสดงความสัมพันธของขอมูลจราจร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ER-Diagram)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2-46</w:t>
      </w:r>
    </w:p>
    <w:p w14:paraId="4E94CDF5" w14:textId="2EFD4487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2-40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แสดงความสัมพันธ์ของข้อมูลจราจร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ER-Diagram)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2-46</w:t>
      </w:r>
    </w:p>
    <w:p w14:paraId="3DAE0E0A" w14:textId="453AAE82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2-41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แสดงความสัมพันธ์ของข้อมูลจราจร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ER-Diagram)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2-47</w:t>
      </w:r>
    </w:p>
    <w:p w14:paraId="71F87F1C" w14:textId="77777777" w:rsidR="00F67955" w:rsidRPr="00822D92" w:rsidRDefault="00F67955" w:rsidP="00F67955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 (ต่อ)</w:t>
      </w:r>
    </w:p>
    <w:p w14:paraId="65313920" w14:textId="77777777" w:rsidR="00F67955" w:rsidRPr="00822D92" w:rsidRDefault="00F67955" w:rsidP="00F67955">
      <w:pPr>
        <w:tabs>
          <w:tab w:val="left" w:pos="1440"/>
          <w:tab w:val="left" w:pos="2340"/>
        </w:tabs>
        <w:spacing w:after="240"/>
        <w:ind w:left="1800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595D6DE6" w14:textId="7745854B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2-42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แสดงความสัมพันธ์ของข้อมูลจราจร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ER-Diagram)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2-47</w:t>
      </w:r>
    </w:p>
    <w:p w14:paraId="704DE958" w14:textId="411786CE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2-43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แสดงระบบระบบสารสนเทศทรัพย์สินทางหลวง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 Asset)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2-48</w:t>
      </w:r>
    </w:p>
    <w:p w14:paraId="77FDB82C" w14:textId="3E9B70B7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2-44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ความเชื่อมโยงของแบบจําลองต่าง ๆ ในการวิเคราะห์งบประมาณบํารุงทาง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2-51</w:t>
      </w:r>
    </w:p>
    <w:p w14:paraId="5B8F5CB4" w14:textId="6C3FFB30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2-45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สถาปัตยกรรมระบบ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2-53</w:t>
      </w:r>
    </w:p>
    <w:p w14:paraId="25E454D0" w14:textId="1EBFCDCE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2-46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หน้าจอลงชื่อเข้าใช้งานระบบ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2-53</w:t>
      </w:r>
    </w:p>
    <w:p w14:paraId="439666DC" w14:textId="3F4711E8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2-47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หน้าจอหลัก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2-54</w:t>
      </w:r>
    </w:p>
    <w:p w14:paraId="7BF4E1B5" w14:textId="2486C25B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2-48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หน้าสรุปผลการวิเคราะห์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2-55</w:t>
      </w:r>
    </w:p>
    <w:p w14:paraId="7C83CA25" w14:textId="60DAE510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2-49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ส่วนหลักในระบบ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TIMS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2-55</w:t>
      </w:r>
    </w:p>
    <w:p w14:paraId="66EEF522" w14:textId="48928602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2-50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แสดงหน้าจอสำหรับผู้ใช้ทั่วไป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2-56</w:t>
      </w:r>
    </w:p>
    <w:p w14:paraId="783F17C1" w14:textId="382BC37C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2-51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วิธีแก้ไขจุดสำรวจ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2-56</w:t>
      </w:r>
    </w:p>
    <w:p w14:paraId="277F315D" w14:textId="01F72DD7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2-52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รายงานสำรวจที่มีในระบบ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2-57</w:t>
      </w:r>
    </w:p>
    <w:p w14:paraId="55958624" w14:textId="02A630A8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2-53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หน้าผลสำรวจ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2-57</w:t>
      </w:r>
    </w:p>
    <w:p w14:paraId="6447E63F" w14:textId="3CA53C34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2-54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แสดงผลสำรวจตามงวดสำรวจ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2-58</w:t>
      </w:r>
    </w:p>
    <w:p w14:paraId="3558F08E" w14:textId="2A0376F2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2-55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AADT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รายจุด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2-58</w:t>
      </w:r>
    </w:p>
    <w:p w14:paraId="3011401E" w14:textId="61F6EEDD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2-56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ภาพรวมโครงสร้างสถาปัตยกรรมระบบ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System Architecture)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2-59</w:t>
      </w:r>
    </w:p>
    <w:p w14:paraId="20D59225" w14:textId="59368307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2-57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ภาพรวม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ER-Diagram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ระบบ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HSMS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2-59</w:t>
      </w:r>
    </w:p>
    <w:p w14:paraId="3C5467B7" w14:textId="1B4D8F38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2-58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ภาพรวมโครงสร้างสถาปัตยกรรมระบบ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System Architecture)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2-60</w:t>
      </w:r>
    </w:p>
    <w:p w14:paraId="0D1B9BE5" w14:textId="097C0B7F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2-59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ตัวอย่างหน้าจอการนำเข้าข้อมูลอุบัติเหตุ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2-60</w:t>
      </w:r>
    </w:p>
    <w:p w14:paraId="77384D72" w14:textId="76D1CACB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2-60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ตัวอย่างหน้าจอการแสดงผลค่า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IRI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2-61</w:t>
      </w:r>
    </w:p>
    <w:p w14:paraId="46000387" w14:textId="695DCEC5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2-61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แสดงความสัมพันธ์ของฐานข้อมูล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ER-Diagram)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2-62</w:t>
      </w:r>
    </w:p>
    <w:p w14:paraId="0994284A" w14:textId="12D2FD5C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2-62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แผนผังแนวคิดการพัฒนาฟังก์ชันเครื่องมือการสืบค้นจากการรวบรวมข้อเสนอแนะ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และปัญหาที่พบ จากการประชุมรับฟังความต้องการใช้งานจากเจ้าหน้าที่ที่เกี่ยวข้อง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User Requirement)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2-70</w:t>
      </w:r>
    </w:p>
    <w:p w14:paraId="13DA54FC" w14:textId="75E0F434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2-63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นำเสนอหน้าจอการใช้งานสำหรับกลุ่มประชาชน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2-71</w:t>
      </w:r>
    </w:p>
    <w:p w14:paraId="39FB0091" w14:textId="434E6CF1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2-64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นำเสนอหน้าจอเครื่องมือการสืบค้นกลุ่มประชาชน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ตามการสืบค้นสายทางแยกตามหน่วยงาน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2-72</w:t>
      </w:r>
    </w:p>
    <w:p w14:paraId="6D519D47" w14:textId="32B62E12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2-65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นำเสนอหน้าจอเครื่องมือการสืบค้นกลุ่มประชาชน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ตามการสืบค้นสายทางแยกตามขอบเขต การปกครอง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2-72</w:t>
      </w:r>
    </w:p>
    <w:p w14:paraId="1002F4DA" w14:textId="77777777" w:rsidR="00F67955" w:rsidRDefault="00F67955" w:rsidP="00F67955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36B0185E" w14:textId="570FB0EA" w:rsidR="00F67955" w:rsidRPr="00822D92" w:rsidRDefault="00F67955" w:rsidP="00F67955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 (ต่อ)</w:t>
      </w:r>
    </w:p>
    <w:p w14:paraId="1CA3A5E4" w14:textId="77777777" w:rsidR="00F67955" w:rsidRPr="00822D92" w:rsidRDefault="00F67955" w:rsidP="00F67955">
      <w:pPr>
        <w:tabs>
          <w:tab w:val="left" w:pos="1440"/>
          <w:tab w:val="left" w:pos="2340"/>
        </w:tabs>
        <w:spacing w:after="240"/>
        <w:ind w:left="1800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6F0BAE7E" w14:textId="12123E2F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2-66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นำเสนอหน้าจอเครื่องมือการสืบค้นกลุ่มเจ้าหน้าที่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ตามการสืบค้นสายทางแยกตามหน่วยงาน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2-73</w:t>
      </w:r>
    </w:p>
    <w:p w14:paraId="2E3201CC" w14:textId="60E85C27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2-67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นำเสนอหน้าจอเครื่องมือการสืบค้นกลุ่มประชาชน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ตามการสืบค้นสายทางแยกตามหน่วยงาน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2-73</w:t>
      </w:r>
    </w:p>
    <w:p w14:paraId="4F7BC9D9" w14:textId="6992021E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2-68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ตัวอย่างการแสดงภาพรวมสรุปข้อมูล ข้อมูลสรุประยะทาง / ระยะทางต่อ 2 ช่อง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&gt;&gt;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ข้อมูลสรุปข้อมูลบัญชีผิวทาง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&gt;&gt;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ข้อมูลสรุปค่าสภาพทาง (1)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2-74</w:t>
      </w:r>
    </w:p>
    <w:p w14:paraId="5AFB6265" w14:textId="21682AF1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2-69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ตัวอย่างการแสดงภาพรวมสรุปข้อมูล ข้อมูลสรุประยะทาง / ระยะทางต่อ 2 ช่อง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&gt;&gt;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ข้อมูลสรุปข้อมูลบัญชีผิวทาง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&gt;&gt;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ข้อมูลสรุปค่าสภาพทาง (2)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2-74</w:t>
      </w:r>
    </w:p>
    <w:p w14:paraId="78FAB15A" w14:textId="5B626A39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2-70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หน้าจอแสดงข้อมูลสรุประยะทาง/ระยะทางต่อ 2 ช่อง โดยแยกตามประเภทถนน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2-75</w:t>
      </w:r>
    </w:p>
    <w:p w14:paraId="4472C2C8" w14:textId="34442490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2-71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หน้าจอแสดงข้อมูลสรุประยะทาง/ระยะทางต่อ 2 ช่อง โดยแยกตามช่องจราจร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2-75</w:t>
      </w:r>
    </w:p>
    <w:p w14:paraId="01A73A84" w14:textId="353B66F4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2-72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หน้าจอแสดงข้อมูลสรุปข้อมูลบัญชีลักษณะผิวทาง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2-76</w:t>
      </w:r>
    </w:p>
    <w:p w14:paraId="077C94DA" w14:textId="42E972C9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2-73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หน้าจอแสดงข้อมูลสรุปค่าสภาพทาง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2-76</w:t>
      </w:r>
    </w:p>
    <w:p w14:paraId="516719D4" w14:textId="4AF484C2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2-74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แผนผังแสดงแนวคิดและกรอบการพัฒนาการปรับปรุง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การใช้งานฟังก์ชันข้อมูลบัญชีลักษณะผิวทาง และฟังก์ชันโครงสร้างและกายภาพทาง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2-77</w:t>
      </w:r>
    </w:p>
    <w:p w14:paraId="7B56CCEA" w14:textId="6438F5FC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2-75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แผนผังแสดงแนวทางแก้ไขประเด็นเกี่ยวกับการใช้งาน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“ฟังก์ชันข้อมูลบัญชีลักษณะผิวทาง”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2-77</w:t>
      </w:r>
    </w:p>
    <w:p w14:paraId="4C002EEF" w14:textId="7841B084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2-76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แผนผังแสดงแนวทางแก้ไขประเด็นเกี่ยวกับการใช้งาน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“ฟังก์ชันข้อมูลโครงสร้างและกายภาพทาง”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2-78</w:t>
      </w:r>
    </w:p>
    <w:p w14:paraId="3E155F77" w14:textId="0B1DAE58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2-77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หน้าจอแสดงข้อมูลบัญชีลักษณะผิวทาง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2-79</w:t>
      </w:r>
    </w:p>
    <w:p w14:paraId="54FC2D7F" w14:textId="0CB61926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2-78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หน้าจอแสดงข้อมูลบัญชีลักษณะผิวทาง (ขยาย)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2-79</w:t>
      </w:r>
    </w:p>
    <w:p w14:paraId="696A5619" w14:textId="40EF7C9A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2-79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ข้อมูลโครงสร้างและกายภาพ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2-80</w:t>
      </w:r>
    </w:p>
    <w:p w14:paraId="2F75EBAD" w14:textId="3E8C09D2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2-80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ข้อมูลโครงสร้างและกายภาพ (ขยาย)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2-80</w:t>
      </w:r>
    </w:p>
    <w:p w14:paraId="59DF2995" w14:textId="1D618A05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2-81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แสดงผลข้อมูลบัญชีลักษณะผิวทางบนระบบ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Roadnet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2-81</w:t>
      </w:r>
    </w:p>
    <w:p w14:paraId="614B1BE2" w14:textId="41F8954B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2-82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แสดงภาพมุมสูงการวิ่งจราจรช่องซ้ายสุดทั้งทางหลักและทางขนาน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2-82</w:t>
      </w:r>
    </w:p>
    <w:p w14:paraId="19799661" w14:textId="78842FEA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2-83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แสดงจุดเริ่มต้นการวิ่งสำรวจ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U - turn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2-83</w:t>
      </w:r>
    </w:p>
    <w:p w14:paraId="688AC294" w14:textId="45D2D496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2-84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แผนการสำรวจของทางต่างระดับฉิมพลี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2-83</w:t>
      </w:r>
    </w:p>
    <w:p w14:paraId="2E57A293" w14:textId="317D8859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2-85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รายการข้อมูลประเภทสายทางอื่น ๆ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ที่เชื่อมโยงจากระบบบริหารจัดการทรัพย์สินทางหลวง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2-84</w:t>
      </w:r>
    </w:p>
    <w:p w14:paraId="7304B013" w14:textId="5C33F260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2-86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รายการข้อมูลประเภทสายทางอื่น ๆ ที่เชื่อมโยงจากการจัดเก็บบนระบบ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Roadnet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2-84</w:t>
      </w:r>
    </w:p>
    <w:p w14:paraId="5C77FBA0" w14:textId="77777777" w:rsidR="00F67955" w:rsidRPr="00822D92" w:rsidRDefault="00F67955" w:rsidP="00F67955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 (ต่อ)</w:t>
      </w:r>
    </w:p>
    <w:p w14:paraId="01FD1E51" w14:textId="77777777" w:rsidR="00F67955" w:rsidRPr="00822D92" w:rsidRDefault="00F67955" w:rsidP="00F67955">
      <w:pPr>
        <w:tabs>
          <w:tab w:val="left" w:pos="1440"/>
          <w:tab w:val="left" w:pos="2340"/>
        </w:tabs>
        <w:spacing w:after="240"/>
        <w:ind w:left="1800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15E3BE78" w14:textId="4FE62F8E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2-87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แสดงรูปแบบการเชื่อมโยงของข้อมูลบัญชีสายทาง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2-86</w:t>
      </w:r>
    </w:p>
    <w:p w14:paraId="5D0EB4EB" w14:textId="4CBB3CE4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2-88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แสดงรูปแบบการเชื่อมโยงของข้อมูลบัญชีลักษณะผิวทาง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2-87</w:t>
      </w:r>
    </w:p>
    <w:p w14:paraId="183F8579" w14:textId="461BDCA8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2-89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แสดงรูปแบบการเชื่อมโยงของข้อมูลสำรวจจากสำนักบำรุงทาง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2-88</w:t>
      </w:r>
    </w:p>
    <w:p w14:paraId="57F02E39" w14:textId="35ECED1A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2-90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ตัวอย่างคำอธิบายชุดข้อมูลส่วนหลัก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Mandatory Metadata)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2-90</w:t>
      </w:r>
    </w:p>
    <w:p w14:paraId="342A348C" w14:textId="5D50D0A4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2-91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ตัวอย่างคำอธิบายชุดข้อมูลทางเลือก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Optional Metadata)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2-91</w:t>
      </w:r>
    </w:p>
    <w:p w14:paraId="522EB1A8" w14:textId="00610763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2-92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ตัวอย่างคำอธิบายพจนานุกรมข้อมูล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Data Dictionary)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2-91</w:t>
      </w:r>
    </w:p>
    <w:p w14:paraId="646248DB" w14:textId="37E4800C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2-93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การพัฒนาหน้าจอระบบส่วนฟังก์ชันการสืบค้น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และแสดงผลข้อมูลตามขอบเขตการปกครอง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2-103</w:t>
      </w:r>
    </w:p>
    <w:p w14:paraId="2991D6B2" w14:textId="54110B4C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2-94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การสืบค้นและแสดงผลข้อมูล ด้วยขอบเขตการปกครองตามบัญชีลักษณะผิวทาง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2-104</w:t>
      </w:r>
    </w:p>
    <w:p w14:paraId="5AE63C09" w14:textId="2CEB52A1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2-95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การสืบค้นและแสดงผลข้อมูล ด้วยขอบเขตการปกครองเชิงแผนที่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2-104</w:t>
      </w:r>
    </w:p>
    <w:p w14:paraId="4D9A0926" w14:textId="19BF1D12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2-96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แนวคิดการพัฒนาส่วนฟังก์ชันการสืบค้น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และแสดงผลข้อมูลตามหน่วยงานที่รับผิดชอบสายทาง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2-105</w:t>
      </w:r>
    </w:p>
    <w:p w14:paraId="295DD584" w14:textId="205F59CE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2-97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แนวคิดการแสดงรายงานสรุปข้อมูลบัญชีสายทาง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2-106</w:t>
      </w:r>
    </w:p>
    <w:p w14:paraId="0FD4F336" w14:textId="0504FDDE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2-98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แนวคิดการแสดงจำนวนบัญชีสายทาง และระยะทางรวม ของแต่ละหน่วยงาน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2-107</w:t>
      </w:r>
    </w:p>
    <w:p w14:paraId="77831251" w14:textId="53CB0737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2-99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แนวคิดการแสดงจำนวนบัญชีสายทาง และระยะทางรวม ของแต่ละหน่วยงาน 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ตามที่กรมทางหลวงกำหนด โดยการใช้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Filter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ตามหน่วยงาน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2-108</w:t>
      </w:r>
    </w:p>
    <w:p w14:paraId="7A629400" w14:textId="2EE0B45B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2-100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แนวคิดการแสดงจำนวนบัญชีสายทาง และระยะทางรวม ของแต่ละหน่วยงาน 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ตามที่กรมทางหลวงกำหนด โดยการกดเลือกที่กราฟแผนภูมิแท่ง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2-108</w:t>
      </w:r>
    </w:p>
    <w:p w14:paraId="32D4B777" w14:textId="0BA68D33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2-101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แนวคิดการแสดงจำนวนบัญชีสายทาง และระยะทางรวมตามลักษณะผิวทาง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2-109</w:t>
      </w:r>
    </w:p>
    <w:p w14:paraId="258F26A0" w14:textId="7D73C5B2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2-102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แนวคิดการแสดงจำนวนบัญชีสายทาง และระยะทางรวมตามลักษณะผิวทาง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โดยใช้การกดเลือกที่กราฟแผนภูมิแท่ง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2-110</w:t>
      </w:r>
    </w:p>
    <w:p w14:paraId="7FC98C28" w14:textId="5D74382C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2-103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แนวคิดการแสดงผลกราฟภาพรวมความเสียหายทางถนน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เปรียบเทียบอดีตตลอดจนปัจจุบัน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2-111</w:t>
      </w:r>
    </w:p>
    <w:p w14:paraId="7212D809" w14:textId="4E9BC939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2-104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แนวคิดการแสดงผลกราฟภาพรวมความเสียหายทางถนน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เปรียบเทียบอดีตตลอดจนปัจจุบัน  โดยการใช้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Filter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ตามบัญชีสายทาง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2-112</w:t>
      </w:r>
    </w:p>
    <w:p w14:paraId="57F6B4B3" w14:textId="002728D4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2-105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แนวคิดการแสดงข้อมูลแสดงปริมาณจราจร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AADT) 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โดยการใช้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Filter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ตามปี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2-113</w:t>
      </w:r>
    </w:p>
    <w:p w14:paraId="2E7F125E" w14:textId="32913E02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2-106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แนวคิดการแสดงผลกราฟภาพรวมความเสียหายทางถนน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เปรียบเทียบอดีตตลอดจนปัจจุบัน  โดยการใช้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Filter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ตามปี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หรือการกดที่แถบเลื่อน/กรอกค่า กม.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2-114</w:t>
      </w:r>
    </w:p>
    <w:p w14:paraId="5215AA34" w14:textId="77777777" w:rsidR="002C32D8" w:rsidRPr="00822D92" w:rsidRDefault="002C32D8" w:rsidP="002C32D8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 (ต่อ)</w:t>
      </w:r>
    </w:p>
    <w:p w14:paraId="242F79EA" w14:textId="77777777" w:rsidR="002C32D8" w:rsidRPr="00822D92" w:rsidRDefault="002C32D8" w:rsidP="002C32D8">
      <w:pPr>
        <w:tabs>
          <w:tab w:val="left" w:pos="1440"/>
          <w:tab w:val="left" w:pos="2340"/>
        </w:tabs>
        <w:spacing w:after="240"/>
        <w:ind w:left="1800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5BF063BB" w14:textId="0904AA19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2-107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แนวคิดการแสดงผลกราฟภาพรวมความเสียหายทางถนน ที่แยกตามเกณฑ์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ค่าความเสียหายทางถนน โดยการกดเลือกที่เส้นของกราฟหรือกดที่แถบสีของปีนั้น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2-115</w:t>
      </w:r>
    </w:p>
    <w:p w14:paraId="302EF6FE" w14:textId="12FE2C9E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2-108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แนวคิดการแสดงผลกราฟตามปริมาณจราจร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AADT)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โดยการใช้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Filter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ตามบัญชีสายทาง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2-116</w:t>
      </w:r>
    </w:p>
    <w:p w14:paraId="14C643FF" w14:textId="3034D587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2-109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การแสดงค่าสภาพทางภาพโดยรวมทั้งประเทศ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2-118</w:t>
      </w:r>
    </w:p>
    <w:p w14:paraId="152B3953" w14:textId="75F0689E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2-110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การแสดงค่าเฉลี่ยของค่าสภาพทางภาพโดยรวมทั้งประเทศ โดยการใช้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Filter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ตามปี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2-119</w:t>
      </w:r>
    </w:p>
    <w:p w14:paraId="3642D4A8" w14:textId="22EA67AB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2-111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การแสดงค่าเฉลี่ยของค่าสภาพทางภาพตามหน่วยงาน โดยการใช้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Filter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2-120</w:t>
      </w:r>
    </w:p>
    <w:p w14:paraId="3CE51104" w14:textId="1597BEC0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2-112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การแสดงค่าความขรุขระสากล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IRI)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ตามเขตการปกครอง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2-121</w:t>
      </w:r>
    </w:p>
    <w:p w14:paraId="3ACA9414" w14:textId="3C027155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2-113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ยกตัวอย่างฟังก์ชัน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Drill Down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ของตัวข้อมูล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2-122</w:t>
      </w:r>
    </w:p>
    <w:p w14:paraId="089FA400" w14:textId="44C28BBE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2-114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ยกตัวอย่างฟังก์ชัน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Bottom Up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ของผลรวมทั้งหมดในเดือนของข้อมูล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2-123</w:t>
      </w:r>
    </w:p>
    <w:p w14:paraId="6F635A94" w14:textId="7677C4E6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2-115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สรุปข้อมูลระยะทางตามประเภทถนน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2-124</w:t>
      </w:r>
    </w:p>
    <w:p w14:paraId="5196E403" w14:textId="707F7B6C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2-116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สรุปข้อมูลระยะทางตามประเภทถนน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Drill Down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ในระดับจังหวัด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2-124</w:t>
      </w:r>
    </w:p>
    <w:p w14:paraId="24B637DC" w14:textId="2F25ED63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2-117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สรุประยะทางตามช่องจราจร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2-125</w:t>
      </w:r>
    </w:p>
    <w:p w14:paraId="7D89B48E" w14:textId="5D10A9C8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2-118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สรุประยะทางตามช่องจราจร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Drill Down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ในระดับจังหวัด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2-125</w:t>
      </w:r>
    </w:p>
    <w:p w14:paraId="26E0B049" w14:textId="634E4E0C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2-119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สรุประยะทางตามลักษณะบัญชีผิวทาง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2-126</w:t>
      </w:r>
    </w:p>
    <w:p w14:paraId="14D7AE5F" w14:textId="4E150DE2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2-120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สรุประยะทางต่อ 2 ช่องจราจร ตามประเภทถนน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2-127</w:t>
      </w:r>
    </w:p>
    <w:p w14:paraId="314941C9" w14:textId="18C263AE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2-121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สรุประยะทางต่อ 2 ช่องจราจร ตามประเภทถนน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2-127</w:t>
      </w:r>
    </w:p>
    <w:p w14:paraId="626D9C9A" w14:textId="7476D61C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2-122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สรุประยะทางต่อ 2 ช่องจราจร ตามช่องจราจร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2-128</w:t>
      </w:r>
    </w:p>
    <w:p w14:paraId="221D9EF5" w14:textId="0E00F074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2-123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สรุประยะทางต่อ 2 ช่องจราจร ตามช่องจราจร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2-128</w:t>
      </w:r>
    </w:p>
    <w:p w14:paraId="6567DCC4" w14:textId="5515446B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2-124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สรุประยะทางตามลักษณะบัญชีผิวทาง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2-129</w:t>
      </w:r>
    </w:p>
    <w:p w14:paraId="5C8D3B25" w14:textId="2BEE9224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 2-125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Set Zoom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500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ระดับประเทศ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2-130</w:t>
      </w:r>
    </w:p>
    <w:p w14:paraId="3122E285" w14:textId="7A693DAD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 2-126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Set Zoom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100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ระดับภูมิภาค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2-130</w:t>
      </w:r>
    </w:p>
    <w:p w14:paraId="2258C742" w14:textId="32700471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 2-127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Set Zoom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50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ระดับจังหวัด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2-131</w:t>
      </w:r>
    </w:p>
    <w:p w14:paraId="42E0F8A2" w14:textId="0E6740CA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 2-128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Set Zoom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50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ระดับพื้นที่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2-131</w:t>
      </w:r>
    </w:p>
    <w:p w14:paraId="4BAF2788" w14:textId="2A2D41C7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2-129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สรุปค่าสภาพทาง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2-132</w:t>
      </w:r>
    </w:p>
    <w:p w14:paraId="198C6D97" w14:textId="7520B657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2-130 </w:t>
      </w:r>
      <w:r w:rsidR="00B43CB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สรุประยะทางต่อ 2 ช่อง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โดยแบ่งออกเป็นระยะทางตามประเภทถนน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2-133</w:t>
      </w:r>
    </w:p>
    <w:p w14:paraId="11F8F01C" w14:textId="77777777" w:rsidR="002C32D8" w:rsidRDefault="002C32D8" w:rsidP="002C32D8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1B13C8D5" w14:textId="7357FFB0" w:rsidR="002C32D8" w:rsidRPr="00822D92" w:rsidRDefault="002C32D8" w:rsidP="002C32D8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 (ต่อ)</w:t>
      </w:r>
    </w:p>
    <w:p w14:paraId="610C4C2C" w14:textId="77777777" w:rsidR="002C32D8" w:rsidRPr="00822D92" w:rsidRDefault="002C32D8" w:rsidP="002C32D8">
      <w:pPr>
        <w:tabs>
          <w:tab w:val="left" w:pos="1440"/>
          <w:tab w:val="left" w:pos="2340"/>
        </w:tabs>
        <w:spacing w:after="240"/>
        <w:ind w:left="1800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3B5503E3" w14:textId="645C8E15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2-131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สรุประยะทางต่อ 2 ช่อง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โดยแบ่งออกเป็น ระยะทางตามช่องจราจร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2-133</w:t>
      </w:r>
    </w:p>
    <w:p w14:paraId="4782E0A0" w14:textId="3CE97C91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2-132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สรุประยะทางต่อ 2 ช่อง ที่ทำการ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Drill Down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ในระดับแขวงทางหลวง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2-134</w:t>
      </w:r>
    </w:p>
    <w:p w14:paraId="02F026B5" w14:textId="7E16BD90" w:rsidR="00885ACB" w:rsidRPr="00885ACB" w:rsidRDefault="00885ACB" w:rsidP="008D4CD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2-133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สรุประยะทางตามลักษณะบัญชีผิวทาง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2-134</w:t>
      </w:r>
    </w:p>
    <w:p w14:paraId="5209934B" w14:textId="20A892DC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 2-134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Set Zoom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500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ระดับประเทศ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2-135</w:t>
      </w:r>
    </w:p>
    <w:p w14:paraId="54647E29" w14:textId="26FBB056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 2-135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Set Zoom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100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ระดับภูมิภาค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2-136</w:t>
      </w:r>
    </w:p>
    <w:p w14:paraId="2E48DA8A" w14:textId="32E21991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 2-136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Set Zoom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50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ระดับจังหวัด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2-136</w:t>
      </w:r>
    </w:p>
    <w:p w14:paraId="3BF4AC56" w14:textId="3057C9B6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รูปที่ 2-137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Set Zoom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50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km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ระดับพื้นที่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2-137</w:t>
      </w:r>
    </w:p>
    <w:p w14:paraId="34842EAB" w14:textId="45AD9C73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2-138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Dashboard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สรุปค่าสภาพทาง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2-137</w:t>
      </w:r>
    </w:p>
    <w:p w14:paraId="4DFF1E47" w14:textId="018425DF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2-139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แสดงโครงสร้างมาตรฐานสากล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ISO/OGC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สำหรับบริหารจัดการข้อมูลภูมิสารสนเทศ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2-148</w:t>
      </w:r>
    </w:p>
    <w:p w14:paraId="4F39608F" w14:textId="4DC39970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2-140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หน้าระบบ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Web service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เผยแพร่ข้อมูล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2-150</w:t>
      </w:r>
    </w:p>
    <w:p w14:paraId="673A34D3" w14:textId="63E24769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2-141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หน้าแสดงผลระบบ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TPMS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2-151</w:t>
      </w:r>
    </w:p>
    <w:p w14:paraId="3F096B8D" w14:textId="7ADA6C4B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2-142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แสดงผลการส่งออกข้อมูลสำรวจ เพื่อสามารถนำเข้าประมวลผลในโปรแกรม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TPMS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2-153</w:t>
      </w:r>
    </w:p>
    <w:p w14:paraId="676FE573" w14:textId="287981B1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2-143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แผนผังแสดงการเชื่อมโยงฐานข้อมูลแบบสำเนาฐานข้อมูล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Database Replication)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2-155</w:t>
      </w:r>
    </w:p>
    <w:p w14:paraId="4AC255D4" w14:textId="5871344C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2-144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แผนผังแสดงกระบวนการการตรวจสอบความถูกต้องข้อมูล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2-159</w:t>
      </w:r>
    </w:p>
    <w:p w14:paraId="1C6372D2" w14:textId="4B3492AF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2-145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หน้าจอแสดงฟังก์ชันตรวจสอบความถูกต้องของข้อมูลบัญชีลักษณะผิวทางข้อผิดพลาด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ที่เกิดจากการกรอกข้อมูล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2-159</w:t>
      </w:r>
    </w:p>
    <w:p w14:paraId="2E389CBC" w14:textId="5E48530A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2-146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การแสดงฟังก์ชันการรายงาน ติดตามการแก้ไขข้อมูลบัญชีลักษณะผิวทาง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2-160</w:t>
      </w:r>
    </w:p>
    <w:p w14:paraId="4CE1A5D9" w14:textId="17A69561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2-147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การแสดงฟังก์ชันการรายงาน การอนุมัติข้อมูลบัญชีลักษณะผิวทาง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2-161</w:t>
      </w:r>
    </w:p>
    <w:p w14:paraId="07A44F9A" w14:textId="6CBD6F8B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2-148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การแสดงแผนผัง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Diagram)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ประวัติบัญชีลักษณะผิวทาง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2-162</w:t>
      </w:r>
    </w:p>
    <w:p w14:paraId="458E6B49" w14:textId="3A6D2860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2-149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ตัวอย่างการสืบค้นข้อมูลบัญชีสายทางระดับตอนควบคุม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2-164</w:t>
      </w:r>
    </w:p>
    <w:p w14:paraId="03B6AD09" w14:textId="08B2AE8A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2-150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ตัวอย่างหน้าจอการสืบค้นข้อมูลรัศมีโค้งแนวราบ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2-165</w:t>
      </w:r>
    </w:p>
    <w:p w14:paraId="1218D9C3" w14:textId="49DE986F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2-151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ตัวอย่างตารางข้อมูลรัศมีโค้งแนวราบในระดับตอนควบคุม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2-165</w:t>
      </w:r>
    </w:p>
    <w:p w14:paraId="5E66B6C0" w14:textId="7B8AABEB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2-152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ตัวอย่างหน้าจอการสืบค้นข้อมูลรัศมีโค้งแนวราบ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2-166</w:t>
      </w:r>
    </w:p>
    <w:p w14:paraId="257DC456" w14:textId="11F24F29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2-153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องค์ประกอบทางโค้งแนวราบ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2-166</w:t>
      </w:r>
    </w:p>
    <w:p w14:paraId="64E1CFE3" w14:textId="17D383E1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2-154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ตัวอย่างหน้าจอการจัดทำข้อมูลหรือวิเคราะห์คำนวณค่ารัศมีโค้งแนวราบ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2-168</w:t>
      </w:r>
    </w:p>
    <w:p w14:paraId="45F11D98" w14:textId="28771A1E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2-155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ตัวอย่างการกำหนดตำแหน่งจุดเริ่มต้นโค้งและจุดสิ้นสุดทางโค้ง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2-168</w:t>
      </w:r>
    </w:p>
    <w:p w14:paraId="4E0919CC" w14:textId="7C31C065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2-156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ตัวอย่างข้อมูลนำเข้าเพื่อวิเคราะห์ทางโค้งแนวราบ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2-169</w:t>
      </w:r>
    </w:p>
    <w:p w14:paraId="16202EAD" w14:textId="77777777" w:rsidR="002C32D8" w:rsidRPr="00822D92" w:rsidRDefault="002C32D8" w:rsidP="002C32D8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 (ต่อ)</w:t>
      </w:r>
    </w:p>
    <w:p w14:paraId="6BAB67C8" w14:textId="77777777" w:rsidR="002C32D8" w:rsidRPr="00822D92" w:rsidRDefault="002C32D8" w:rsidP="002C32D8">
      <w:pPr>
        <w:tabs>
          <w:tab w:val="left" w:pos="1440"/>
          <w:tab w:val="left" w:pos="2340"/>
        </w:tabs>
        <w:spacing w:after="240"/>
        <w:ind w:left="1800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4E2F8F2F" w14:textId="1BAED82E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2-157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ตัวอย่างผลประมวลผลและการบันทึกข้อมูลทางโค้ง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2-170</w:t>
      </w:r>
    </w:p>
    <w:p w14:paraId="1194E361" w14:textId="1DA82F5C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2-158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ตัวอย่างการพัฒนาฟังก์ชันที่สามารถวิเคราะห์ข้อมูลรัศมีโค้งแนวราบ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2-171</w:t>
      </w:r>
    </w:p>
    <w:p w14:paraId="17E3C9E5" w14:textId="582D9D4F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2-159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แผนผังการทำงานของฟังก์ชันวิเคราะห์ข้อมูลรัศมีโค้งแนวราบ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2-172</w:t>
      </w:r>
    </w:p>
    <w:p w14:paraId="18C51EE0" w14:textId="68F8C513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2-160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ตัวอย่างตารางข้อมูลจาก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SSI Waking Profiler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2-173</w:t>
      </w:r>
    </w:p>
    <w:p w14:paraId="5D3E3231" w14:textId="2AAD60E4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2-161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ตัวอย่างตารางข้อมูลจาก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Mobile Application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2-174</w:t>
      </w:r>
    </w:p>
    <w:p w14:paraId="36187232" w14:textId="586ACF63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2-162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แผนผังแสดงการจัดเก็บข้อมูลสำรวจ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2-175</w:t>
      </w:r>
    </w:p>
    <w:p w14:paraId="62E1AD52" w14:textId="14A2EA86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2-163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ตัวอย่างฟังก์ชันการนำเข้าข้อมูลจากอุปกรณ์อื่น ๆ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2-175</w:t>
      </w:r>
    </w:p>
    <w:p w14:paraId="06C315BC" w14:textId="3AEC14A6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2-164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แผนผังแสดงการนำเข้าข้อมูลภาพถ่าย 2 ข้างทาง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ที่เชื่อมโยงกับข้อมูลสำรวจค่าสภาพทาง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2-176</w:t>
      </w:r>
    </w:p>
    <w:p w14:paraId="052572D7" w14:textId="6731515A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2-165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CSV template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สำหรับการนำเข้าข้อมูลจาก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SSI Waking Profiler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2-176</w:t>
      </w:r>
    </w:p>
    <w:p w14:paraId="08B355A9" w14:textId="6A0ADE82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2-166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CSV template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สำหรับการนำเข้าข้อมูลจาก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Mobile Apps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2-177</w:t>
      </w:r>
    </w:p>
    <w:p w14:paraId="62E9E6AB" w14:textId="3E0701E2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2-167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ตัวอย่างการพัฒนาเครื่องมือส่งออกรายงานข้อมูลบัญชีสายทาง ณ ปัจจุบัน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2-179</w:t>
      </w:r>
    </w:p>
    <w:p w14:paraId="424329C1" w14:textId="2DE02115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2-168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ตัวอย่างการพัฒนาเครื่องมือส่งออกรายงานข้อมูลบัญชีรายละเอียดลักษณะผิวทาง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2-180</w:t>
      </w:r>
    </w:p>
    <w:p w14:paraId="25A59FB7" w14:textId="0A61DE47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2-169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ตัวอย่างการพัฒนาเครื่องมือส่งออกรายงานข้อมูลปริมาณจราจรของทางหลวง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2-180</w:t>
      </w:r>
    </w:p>
    <w:p w14:paraId="5DECF7B6" w14:textId="0DE0EC50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2-170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ตัวอย่างการพัฒนาเครื่องมือส่งออกรายงานข้อมูลสำรวจสภาพทาง ประเภทต่าง</w:t>
      </w:r>
      <w:r w:rsidR="008D4CD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ๆ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2-181</w:t>
      </w:r>
    </w:p>
    <w:p w14:paraId="66E7DEDA" w14:textId="70D7AD27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2-171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การพัฒนาด้วยเทคโนโลยี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Web Responsive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2-182</w:t>
      </w:r>
    </w:p>
    <w:p w14:paraId="685D33F3" w14:textId="1D1AA83B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2-172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ตัวอย่างการพัฒนาระบบแบบ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Responsive Web Design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2-184</w:t>
      </w:r>
    </w:p>
    <w:p w14:paraId="5A9EDA8D" w14:textId="22B4AB0A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2-173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เครื่องมือวัดความเรียบของผิวทางชนิดรถเข็น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SSI Walking Profiler)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2-186</w:t>
      </w:r>
    </w:p>
    <w:p w14:paraId="1B3334EF" w14:textId="08125CAD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2-174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แอปพลิเคชัน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RoadBumpFree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2-186</w:t>
      </w:r>
    </w:p>
    <w:p w14:paraId="168262E8" w14:textId="437A1B9C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2-175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แอปพลิเคชัน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BumpRecorder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2-187</w:t>
      </w:r>
    </w:p>
    <w:p w14:paraId="23192CF5" w14:textId="3E820371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2-176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 ตัวอย่างการสำรวจด้วย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Mobile Application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2-188</w:t>
      </w:r>
    </w:p>
    <w:p w14:paraId="17DE8235" w14:textId="1CCAE2BD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2-177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หน้า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Website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แสดงผลการสำรวจจาก แอปพลิเคชัน 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BumpRecorder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2-188</w:t>
      </w:r>
    </w:p>
    <w:p w14:paraId="4E35DE81" w14:textId="2E693A96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2-178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แผนผังแสดงการจัดเก็บข้อมูลสำรวจ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2-189</w:t>
      </w:r>
    </w:p>
    <w:p w14:paraId="03A5DDFF" w14:textId="08D681E6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2-179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ตัวอย่างหน้าจอการนำเข้าข้อมูลค่าสภาพทาง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และรูปภาพกล้องสำรวจภาพถ่าย 2 ข้างทาง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2-190</w:t>
      </w:r>
    </w:p>
    <w:p w14:paraId="0D423F08" w14:textId="2841F6F3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2-180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แผนผังแสดงการนำเข้าข้อมูลภาพถ่าย 2 ข้างทาง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ที่เชื่อมโยงกับข้อมูลสำรวจค่าสภาพทาง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2-190</w:t>
      </w:r>
    </w:p>
    <w:p w14:paraId="4178BCA5" w14:textId="46980F22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2-181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ตัวอย่างข้อมูลที่มีการแสดงภาพถ่าย 2 ข้างทางและข้อมูลค่าสภาพทาง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2-191</w:t>
      </w:r>
    </w:p>
    <w:p w14:paraId="4FE9DC42" w14:textId="52896125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2-182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แผนผังแสดงการนำเข้าภาพถ่ายสภาพผิวทาง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>2-192</w:t>
      </w:r>
    </w:p>
    <w:p w14:paraId="297B9C54" w14:textId="77777777" w:rsidR="002C32D8" w:rsidRPr="00822D92" w:rsidRDefault="002C32D8" w:rsidP="002C32D8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lastRenderedPageBreak/>
        <w:t>สารบัญรู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 (ต่อ)</w:t>
      </w:r>
    </w:p>
    <w:p w14:paraId="06290940" w14:textId="77777777" w:rsidR="002C32D8" w:rsidRPr="00822D92" w:rsidRDefault="002C32D8" w:rsidP="002C32D8">
      <w:pPr>
        <w:tabs>
          <w:tab w:val="left" w:pos="1440"/>
          <w:tab w:val="left" w:pos="2340"/>
        </w:tabs>
        <w:spacing w:after="240"/>
        <w:ind w:left="1800"/>
        <w:jc w:val="righ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822D92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หน้า</w:t>
      </w:r>
    </w:p>
    <w:p w14:paraId="59B3B368" w14:textId="7B60A174" w:rsidR="00885ACB" w:rsidRPr="00885ACB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2-183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แสดงแนวทางการโอนย้ายข้อมูล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Data Migration)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2-197</w:t>
      </w:r>
    </w:p>
    <w:p w14:paraId="50597C35" w14:textId="451ED740" w:rsidR="00885ACB" w:rsidRPr="00544744" w:rsidRDefault="00885ACB" w:rsidP="00885ACB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</w:pP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รูปที่ 2-184 </w:t>
      </w:r>
      <w:r w:rsidR="008D4CD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แนวทางการโอนย้ายข้อมูล (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Data Migration)</w:t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885ACB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2-197</w:t>
      </w:r>
    </w:p>
    <w:p w14:paraId="40F2D1B1" w14:textId="77777777" w:rsidR="00C04187" w:rsidRDefault="00C04187" w:rsidP="00321BD1">
      <w:pPr>
        <w:tabs>
          <w:tab w:val="left" w:pos="1440"/>
          <w:tab w:val="left" w:pos="2340"/>
          <w:tab w:val="center" w:pos="4320"/>
        </w:tabs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3455CFAB" w14:textId="5C140157" w:rsidR="007D24C2" w:rsidRPr="00822D92" w:rsidRDefault="007D24C2" w:rsidP="009914BE">
      <w:pPr>
        <w:tabs>
          <w:tab w:val="left" w:pos="1134"/>
          <w:tab w:val="right" w:leader="dot" w:pos="9026"/>
        </w:tabs>
        <w:ind w:left="1128" w:hanging="1128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sectPr w:rsidR="007D24C2" w:rsidRPr="00822D92" w:rsidSect="00822D92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pgNumType w:fmt="thaiLetters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9FEC" w14:textId="77777777" w:rsidR="001B1E68" w:rsidRDefault="001B1E68">
      <w:r>
        <w:separator/>
      </w:r>
    </w:p>
  </w:endnote>
  <w:endnote w:type="continuationSeparator" w:id="0">
    <w:p w14:paraId="2F6EDBDF" w14:textId="77777777" w:rsidR="001B1E68" w:rsidRDefault="001B1E68">
      <w:r>
        <w:continuationSeparator/>
      </w:r>
    </w:p>
  </w:endnote>
  <w:endnote w:type="continuationNotice" w:id="1">
    <w:p w14:paraId="528B325A" w14:textId="77777777" w:rsidR="001B1E68" w:rsidRDefault="001B1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1757" w14:textId="0C608668" w:rsidR="00BF5364" w:rsidRPr="00C14A6F" w:rsidRDefault="00C14A6F" w:rsidP="00C14A6F">
    <w:pPr>
      <w:pBdr>
        <w:top w:val="single" w:sz="4" w:space="16" w:color="auto"/>
      </w:pBdr>
      <w:tabs>
        <w:tab w:val="left" w:pos="7224"/>
        <w:tab w:val="right" w:pos="13410"/>
        <w:tab w:val="right" w:pos="13892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4592150" wp14:editId="6A5FB301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1855618429" name="Picture 185561842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           </w:t>
    </w:r>
    <w:r>
      <w:rPr>
        <w:rFonts w:ascii="TH Sarabun New" w:hAnsi="TH Sarabun New" w:cs="TH Sarabun New"/>
        <w:i/>
        <w:iCs/>
      </w:rPr>
      <w:tab/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8610" w14:textId="77777777" w:rsidR="001B1E68" w:rsidRDefault="001B1E68">
      <w:r>
        <w:separator/>
      </w:r>
    </w:p>
  </w:footnote>
  <w:footnote w:type="continuationSeparator" w:id="0">
    <w:p w14:paraId="64DD2520" w14:textId="77777777" w:rsidR="001B1E68" w:rsidRDefault="001B1E68">
      <w:r>
        <w:continuationSeparator/>
      </w:r>
    </w:p>
  </w:footnote>
  <w:footnote w:type="continuationNotice" w:id="1">
    <w:p w14:paraId="226868D7" w14:textId="77777777" w:rsidR="001B1E68" w:rsidRDefault="001B1E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215"/>
      <w:gridCol w:w="7811"/>
    </w:tblGrid>
    <w:tr w:rsidR="00CE2561" w:rsidRPr="005A5F89" w14:paraId="781D622D" w14:textId="77777777" w:rsidTr="00B86EA4">
      <w:trPr>
        <w:cantSplit/>
        <w:trHeight w:val="1173"/>
      </w:trPr>
      <w:tc>
        <w:tcPr>
          <w:tcW w:w="673" w:type="pct"/>
          <w:vAlign w:val="center"/>
        </w:tcPr>
        <w:p w14:paraId="351A940C" w14:textId="77777777" w:rsidR="00CE2561" w:rsidRPr="005A5F89" w:rsidRDefault="00CE2561" w:rsidP="00CE2561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7DEDEAF7" wp14:editId="2B5C0C74">
                <wp:extent cx="662940" cy="662940"/>
                <wp:effectExtent l="0" t="0" r="3810" b="3810"/>
                <wp:docPr id="9" name="Picture 47" descr="A silver coin with a design on i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47" descr="A silver coin with a design on i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57AE67FD" w14:textId="77777777" w:rsidR="00CE2561" w:rsidRPr="005A5F89" w:rsidRDefault="00CE2561" w:rsidP="00CE2561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รายงานความก้าวหน้าฉบับที่ 2 (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Progress Report II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58D82C03" w14:textId="77777777" w:rsidR="00CE2561" w:rsidRPr="005A5F89" w:rsidRDefault="00CE2561" w:rsidP="00CE2561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1A4C588D" w14:textId="77777777" w:rsidR="00CE2561" w:rsidRPr="00E21A1D" w:rsidRDefault="00CE2561" w:rsidP="00CE2561">
    <w:pPr>
      <w:pStyle w:val="Header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57"/>
    <w:rsid w:val="000034EA"/>
    <w:rsid w:val="00003D32"/>
    <w:rsid w:val="00003F60"/>
    <w:rsid w:val="00005F9F"/>
    <w:rsid w:val="00014810"/>
    <w:rsid w:val="00015BD6"/>
    <w:rsid w:val="00021024"/>
    <w:rsid w:val="0002400E"/>
    <w:rsid w:val="000362C4"/>
    <w:rsid w:val="00043606"/>
    <w:rsid w:val="000457A9"/>
    <w:rsid w:val="00045BBC"/>
    <w:rsid w:val="000540E1"/>
    <w:rsid w:val="00062BD0"/>
    <w:rsid w:val="00072868"/>
    <w:rsid w:val="00074F0E"/>
    <w:rsid w:val="00077BB9"/>
    <w:rsid w:val="000803D6"/>
    <w:rsid w:val="00096BF7"/>
    <w:rsid w:val="000A1B17"/>
    <w:rsid w:val="000C7681"/>
    <w:rsid w:val="000D1180"/>
    <w:rsid w:val="000D154A"/>
    <w:rsid w:val="000D42A9"/>
    <w:rsid w:val="000D479C"/>
    <w:rsid w:val="000E2C1B"/>
    <w:rsid w:val="000E547F"/>
    <w:rsid w:val="000F5FA2"/>
    <w:rsid w:val="0011353C"/>
    <w:rsid w:val="00114B62"/>
    <w:rsid w:val="001269E8"/>
    <w:rsid w:val="00130302"/>
    <w:rsid w:val="00140018"/>
    <w:rsid w:val="00152AC6"/>
    <w:rsid w:val="00154C2A"/>
    <w:rsid w:val="00154DCA"/>
    <w:rsid w:val="00155AFC"/>
    <w:rsid w:val="001664A7"/>
    <w:rsid w:val="00176E98"/>
    <w:rsid w:val="00180DED"/>
    <w:rsid w:val="00182C11"/>
    <w:rsid w:val="00183179"/>
    <w:rsid w:val="00186CF1"/>
    <w:rsid w:val="00187339"/>
    <w:rsid w:val="001973CC"/>
    <w:rsid w:val="001B0406"/>
    <w:rsid w:val="001B1E68"/>
    <w:rsid w:val="001B1F50"/>
    <w:rsid w:val="001B2376"/>
    <w:rsid w:val="001B7EBF"/>
    <w:rsid w:val="001C20D5"/>
    <w:rsid w:val="001D041E"/>
    <w:rsid w:val="001D13B3"/>
    <w:rsid w:val="001D65F8"/>
    <w:rsid w:val="001F59F1"/>
    <w:rsid w:val="001F65A4"/>
    <w:rsid w:val="0020142A"/>
    <w:rsid w:val="00212E3B"/>
    <w:rsid w:val="00214B69"/>
    <w:rsid w:val="00252269"/>
    <w:rsid w:val="00260B20"/>
    <w:rsid w:val="0026405D"/>
    <w:rsid w:val="002766FA"/>
    <w:rsid w:val="00290594"/>
    <w:rsid w:val="00294884"/>
    <w:rsid w:val="00294E4F"/>
    <w:rsid w:val="00295111"/>
    <w:rsid w:val="002B00FF"/>
    <w:rsid w:val="002B1CC1"/>
    <w:rsid w:val="002C32D8"/>
    <w:rsid w:val="002E34A3"/>
    <w:rsid w:val="002E63C3"/>
    <w:rsid w:val="002F6571"/>
    <w:rsid w:val="002F6924"/>
    <w:rsid w:val="00305548"/>
    <w:rsid w:val="00311D95"/>
    <w:rsid w:val="00321BD1"/>
    <w:rsid w:val="00323DC7"/>
    <w:rsid w:val="00344150"/>
    <w:rsid w:val="0034698F"/>
    <w:rsid w:val="00351D71"/>
    <w:rsid w:val="00362018"/>
    <w:rsid w:val="00372732"/>
    <w:rsid w:val="00374203"/>
    <w:rsid w:val="00385F04"/>
    <w:rsid w:val="003953D8"/>
    <w:rsid w:val="003A3B8E"/>
    <w:rsid w:val="003B0610"/>
    <w:rsid w:val="003B6A71"/>
    <w:rsid w:val="003B6C84"/>
    <w:rsid w:val="003D5248"/>
    <w:rsid w:val="003E790B"/>
    <w:rsid w:val="003F5C6E"/>
    <w:rsid w:val="00410C1D"/>
    <w:rsid w:val="00427757"/>
    <w:rsid w:val="00433224"/>
    <w:rsid w:val="004337A1"/>
    <w:rsid w:val="00433946"/>
    <w:rsid w:val="00446FAA"/>
    <w:rsid w:val="0045140B"/>
    <w:rsid w:val="00461657"/>
    <w:rsid w:val="00466DC1"/>
    <w:rsid w:val="00474271"/>
    <w:rsid w:val="00491B9B"/>
    <w:rsid w:val="00492C3A"/>
    <w:rsid w:val="004A5DAD"/>
    <w:rsid w:val="004B1DD0"/>
    <w:rsid w:val="004B4363"/>
    <w:rsid w:val="004C47C4"/>
    <w:rsid w:val="004D2C7F"/>
    <w:rsid w:val="004D4372"/>
    <w:rsid w:val="004E36CE"/>
    <w:rsid w:val="004E54B8"/>
    <w:rsid w:val="004E7698"/>
    <w:rsid w:val="004F46DD"/>
    <w:rsid w:val="00507365"/>
    <w:rsid w:val="00515662"/>
    <w:rsid w:val="00521663"/>
    <w:rsid w:val="0053305F"/>
    <w:rsid w:val="005330C3"/>
    <w:rsid w:val="00541FD5"/>
    <w:rsid w:val="00542BDA"/>
    <w:rsid w:val="00544744"/>
    <w:rsid w:val="00572B1B"/>
    <w:rsid w:val="005740AF"/>
    <w:rsid w:val="00574FB9"/>
    <w:rsid w:val="00577909"/>
    <w:rsid w:val="0058179B"/>
    <w:rsid w:val="00590866"/>
    <w:rsid w:val="005A02B2"/>
    <w:rsid w:val="005A0D10"/>
    <w:rsid w:val="005C165C"/>
    <w:rsid w:val="005C5B06"/>
    <w:rsid w:val="005C6501"/>
    <w:rsid w:val="005C67D1"/>
    <w:rsid w:val="005D3A2D"/>
    <w:rsid w:val="005E0417"/>
    <w:rsid w:val="005E0524"/>
    <w:rsid w:val="005E6A2C"/>
    <w:rsid w:val="005F7950"/>
    <w:rsid w:val="00600224"/>
    <w:rsid w:val="00601CD6"/>
    <w:rsid w:val="00605635"/>
    <w:rsid w:val="006073D9"/>
    <w:rsid w:val="006164C4"/>
    <w:rsid w:val="0062082D"/>
    <w:rsid w:val="006214DE"/>
    <w:rsid w:val="00625868"/>
    <w:rsid w:val="0062648D"/>
    <w:rsid w:val="0063462C"/>
    <w:rsid w:val="00636822"/>
    <w:rsid w:val="0064151F"/>
    <w:rsid w:val="0064577B"/>
    <w:rsid w:val="00653029"/>
    <w:rsid w:val="00660CDB"/>
    <w:rsid w:val="00664A2C"/>
    <w:rsid w:val="00666139"/>
    <w:rsid w:val="00667624"/>
    <w:rsid w:val="00673563"/>
    <w:rsid w:val="00676080"/>
    <w:rsid w:val="00681FFA"/>
    <w:rsid w:val="00682728"/>
    <w:rsid w:val="006B3F8C"/>
    <w:rsid w:val="006B4078"/>
    <w:rsid w:val="006B51D8"/>
    <w:rsid w:val="006D005F"/>
    <w:rsid w:val="006D11D5"/>
    <w:rsid w:val="006D16A6"/>
    <w:rsid w:val="006E073B"/>
    <w:rsid w:val="006E6F51"/>
    <w:rsid w:val="006F0052"/>
    <w:rsid w:val="006F0877"/>
    <w:rsid w:val="006F4253"/>
    <w:rsid w:val="006F71CF"/>
    <w:rsid w:val="006F7852"/>
    <w:rsid w:val="007071F4"/>
    <w:rsid w:val="00713D1E"/>
    <w:rsid w:val="007157F5"/>
    <w:rsid w:val="007168B4"/>
    <w:rsid w:val="00740C5C"/>
    <w:rsid w:val="00754AB1"/>
    <w:rsid w:val="00756F01"/>
    <w:rsid w:val="00764291"/>
    <w:rsid w:val="00767950"/>
    <w:rsid w:val="0078336D"/>
    <w:rsid w:val="007847B8"/>
    <w:rsid w:val="00786846"/>
    <w:rsid w:val="00787DA7"/>
    <w:rsid w:val="007A5E33"/>
    <w:rsid w:val="007A6106"/>
    <w:rsid w:val="007C1B57"/>
    <w:rsid w:val="007C5C43"/>
    <w:rsid w:val="007D0B46"/>
    <w:rsid w:val="007D24C2"/>
    <w:rsid w:val="007E06E7"/>
    <w:rsid w:val="007F0DBF"/>
    <w:rsid w:val="007F74BD"/>
    <w:rsid w:val="00801DC9"/>
    <w:rsid w:val="00822D92"/>
    <w:rsid w:val="008253B7"/>
    <w:rsid w:val="0083019A"/>
    <w:rsid w:val="0083618A"/>
    <w:rsid w:val="0085580F"/>
    <w:rsid w:val="00862B3B"/>
    <w:rsid w:val="00882360"/>
    <w:rsid w:val="00884E6C"/>
    <w:rsid w:val="00885ACB"/>
    <w:rsid w:val="00896B65"/>
    <w:rsid w:val="008A13D9"/>
    <w:rsid w:val="008A2029"/>
    <w:rsid w:val="008A5068"/>
    <w:rsid w:val="008B094E"/>
    <w:rsid w:val="008B3ABE"/>
    <w:rsid w:val="008C398A"/>
    <w:rsid w:val="008D4CDB"/>
    <w:rsid w:val="008D591B"/>
    <w:rsid w:val="008E685B"/>
    <w:rsid w:val="008E7C63"/>
    <w:rsid w:val="0090770F"/>
    <w:rsid w:val="0094652B"/>
    <w:rsid w:val="009506F2"/>
    <w:rsid w:val="009515A3"/>
    <w:rsid w:val="00957E4F"/>
    <w:rsid w:val="0096258C"/>
    <w:rsid w:val="009625AE"/>
    <w:rsid w:val="00963130"/>
    <w:rsid w:val="00966168"/>
    <w:rsid w:val="00975150"/>
    <w:rsid w:val="00983BA1"/>
    <w:rsid w:val="009914BE"/>
    <w:rsid w:val="009A6FDF"/>
    <w:rsid w:val="009B03B6"/>
    <w:rsid w:val="009C387A"/>
    <w:rsid w:val="009C4069"/>
    <w:rsid w:val="009C4756"/>
    <w:rsid w:val="009D7D07"/>
    <w:rsid w:val="009F64DF"/>
    <w:rsid w:val="00A02C2D"/>
    <w:rsid w:val="00A0445C"/>
    <w:rsid w:val="00A072EA"/>
    <w:rsid w:val="00A07BEB"/>
    <w:rsid w:val="00A20C3B"/>
    <w:rsid w:val="00A2145F"/>
    <w:rsid w:val="00A22822"/>
    <w:rsid w:val="00A32A89"/>
    <w:rsid w:val="00A3345C"/>
    <w:rsid w:val="00A37487"/>
    <w:rsid w:val="00A417F4"/>
    <w:rsid w:val="00A4320B"/>
    <w:rsid w:val="00A659E6"/>
    <w:rsid w:val="00A92F85"/>
    <w:rsid w:val="00AB5C1D"/>
    <w:rsid w:val="00AD7721"/>
    <w:rsid w:val="00AE03CA"/>
    <w:rsid w:val="00AE1162"/>
    <w:rsid w:val="00B04FBE"/>
    <w:rsid w:val="00B05A76"/>
    <w:rsid w:val="00B07FC2"/>
    <w:rsid w:val="00B20886"/>
    <w:rsid w:val="00B35F69"/>
    <w:rsid w:val="00B36922"/>
    <w:rsid w:val="00B36C3F"/>
    <w:rsid w:val="00B3722F"/>
    <w:rsid w:val="00B37C1E"/>
    <w:rsid w:val="00B43679"/>
    <w:rsid w:val="00B43CB8"/>
    <w:rsid w:val="00B6437F"/>
    <w:rsid w:val="00B74DCE"/>
    <w:rsid w:val="00B81A8C"/>
    <w:rsid w:val="00B84982"/>
    <w:rsid w:val="00B86A58"/>
    <w:rsid w:val="00B92B66"/>
    <w:rsid w:val="00BB2B53"/>
    <w:rsid w:val="00BC39A7"/>
    <w:rsid w:val="00BC5AEC"/>
    <w:rsid w:val="00BE7F1B"/>
    <w:rsid w:val="00BF126F"/>
    <w:rsid w:val="00BF3A45"/>
    <w:rsid w:val="00BF5364"/>
    <w:rsid w:val="00C04187"/>
    <w:rsid w:val="00C0619D"/>
    <w:rsid w:val="00C14A6F"/>
    <w:rsid w:val="00C14B19"/>
    <w:rsid w:val="00C16797"/>
    <w:rsid w:val="00C2066E"/>
    <w:rsid w:val="00C26EEE"/>
    <w:rsid w:val="00C30D81"/>
    <w:rsid w:val="00C51D7E"/>
    <w:rsid w:val="00C51E4F"/>
    <w:rsid w:val="00C56C08"/>
    <w:rsid w:val="00C57E62"/>
    <w:rsid w:val="00C74982"/>
    <w:rsid w:val="00C81900"/>
    <w:rsid w:val="00C831D2"/>
    <w:rsid w:val="00C91336"/>
    <w:rsid w:val="00C930C8"/>
    <w:rsid w:val="00C95523"/>
    <w:rsid w:val="00C97C72"/>
    <w:rsid w:val="00CA53DF"/>
    <w:rsid w:val="00CB74B8"/>
    <w:rsid w:val="00CC22BF"/>
    <w:rsid w:val="00CC34D2"/>
    <w:rsid w:val="00CD07AC"/>
    <w:rsid w:val="00CD6B4D"/>
    <w:rsid w:val="00CE2561"/>
    <w:rsid w:val="00CE3DEB"/>
    <w:rsid w:val="00CE3F40"/>
    <w:rsid w:val="00CE69AA"/>
    <w:rsid w:val="00CF3730"/>
    <w:rsid w:val="00D01F68"/>
    <w:rsid w:val="00D06C9F"/>
    <w:rsid w:val="00D106C0"/>
    <w:rsid w:val="00D115CE"/>
    <w:rsid w:val="00D17F6B"/>
    <w:rsid w:val="00D34146"/>
    <w:rsid w:val="00D37223"/>
    <w:rsid w:val="00D41008"/>
    <w:rsid w:val="00D44891"/>
    <w:rsid w:val="00D45241"/>
    <w:rsid w:val="00D57C52"/>
    <w:rsid w:val="00D61BFC"/>
    <w:rsid w:val="00D73E7C"/>
    <w:rsid w:val="00D91001"/>
    <w:rsid w:val="00D97F3D"/>
    <w:rsid w:val="00DA4687"/>
    <w:rsid w:val="00DD37D8"/>
    <w:rsid w:val="00DD5D4E"/>
    <w:rsid w:val="00DE0F71"/>
    <w:rsid w:val="00DE2216"/>
    <w:rsid w:val="00DE426E"/>
    <w:rsid w:val="00DF0112"/>
    <w:rsid w:val="00DF302B"/>
    <w:rsid w:val="00DF454E"/>
    <w:rsid w:val="00DF5C31"/>
    <w:rsid w:val="00E00323"/>
    <w:rsid w:val="00E017FC"/>
    <w:rsid w:val="00E1159C"/>
    <w:rsid w:val="00E27CB6"/>
    <w:rsid w:val="00E34D25"/>
    <w:rsid w:val="00E378B4"/>
    <w:rsid w:val="00E46487"/>
    <w:rsid w:val="00E4701F"/>
    <w:rsid w:val="00E54181"/>
    <w:rsid w:val="00E569D1"/>
    <w:rsid w:val="00E678D9"/>
    <w:rsid w:val="00E743C0"/>
    <w:rsid w:val="00EA3AD8"/>
    <w:rsid w:val="00EB0106"/>
    <w:rsid w:val="00EB57CB"/>
    <w:rsid w:val="00EB5E93"/>
    <w:rsid w:val="00EB76F7"/>
    <w:rsid w:val="00EC369C"/>
    <w:rsid w:val="00EC3EB0"/>
    <w:rsid w:val="00EC6CC6"/>
    <w:rsid w:val="00EF2909"/>
    <w:rsid w:val="00EF44A7"/>
    <w:rsid w:val="00EF5F60"/>
    <w:rsid w:val="00F25DC0"/>
    <w:rsid w:val="00F3445E"/>
    <w:rsid w:val="00F4053C"/>
    <w:rsid w:val="00F56D06"/>
    <w:rsid w:val="00F6227E"/>
    <w:rsid w:val="00F65C39"/>
    <w:rsid w:val="00F67240"/>
    <w:rsid w:val="00F67955"/>
    <w:rsid w:val="00F960C3"/>
    <w:rsid w:val="00FB40E6"/>
    <w:rsid w:val="00FE20C5"/>
    <w:rsid w:val="00FE5A01"/>
    <w:rsid w:val="00FF0BCD"/>
    <w:rsid w:val="00FF5BE4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02982"/>
  <w15:chartTrackingRefBased/>
  <w15:docId w15:val="{288D3CEE-33BB-4EB0-A9A7-F2DB3BBF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657"/>
    <w:pPr>
      <w:spacing w:after="0" w:line="240" w:lineRule="auto"/>
    </w:pPr>
    <w:rPr>
      <w:rFonts w:ascii="Cordia New" w:eastAsia="Cordia New" w:hAnsi="Cordia New" w:cs="Angsana New"/>
      <w:color w:val="00000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461657"/>
  </w:style>
  <w:style w:type="paragraph" w:styleId="Footer">
    <w:name w:val="footer"/>
    <w:basedOn w:val="Normal"/>
    <w:link w:val="FooterChar"/>
    <w:rsid w:val="0046165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61657"/>
    <w:rPr>
      <w:rFonts w:ascii="Times New Roman" w:eastAsia="Times New Roman" w:hAnsi="Times New Roman" w:cs="Angsana New"/>
      <w:color w:val="00000A"/>
      <w:sz w:val="20"/>
      <w:szCs w:val="20"/>
    </w:rPr>
  </w:style>
  <w:style w:type="paragraph" w:styleId="Header">
    <w:name w:val="header"/>
    <w:aliases w:val="even Char,even Char Char,even Char Char Char Char,even"/>
    <w:basedOn w:val="Normal"/>
    <w:link w:val="HeaderChar"/>
    <w:rsid w:val="00461657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rsid w:val="00461657"/>
    <w:rPr>
      <w:rFonts w:ascii="Cordia New" w:eastAsia="Cordia New" w:hAnsi="Cordia New" w:cs="Angsana New"/>
      <w:color w:val="00000A"/>
      <w:sz w:val="28"/>
      <w:szCs w:val="32"/>
    </w:rPr>
  </w:style>
  <w:style w:type="paragraph" w:styleId="TOC1">
    <w:name w:val="toc 1"/>
    <w:basedOn w:val="Normal"/>
    <w:next w:val="Normal"/>
    <w:uiPriority w:val="39"/>
    <w:rsid w:val="00461657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D42A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D42A9"/>
    <w:pPr>
      <w:spacing w:line="259" w:lineRule="auto"/>
    </w:pPr>
    <w:rPr>
      <w:rFonts w:asciiTheme="minorHAnsi" w:eastAsiaTheme="minorHAnsi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5935E-B335-4FB3-9EB6-DE655759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15</Pages>
  <Words>3194</Words>
  <Characters>18211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natnicha samraj</dc:creator>
  <cp:keywords/>
  <dc:description/>
  <cp:lastModifiedBy>Panida Nuamnak</cp:lastModifiedBy>
  <cp:revision>134</cp:revision>
  <cp:lastPrinted>2023-06-01T05:19:00Z</cp:lastPrinted>
  <dcterms:created xsi:type="dcterms:W3CDTF">2023-02-20T02:02:00Z</dcterms:created>
  <dcterms:modified xsi:type="dcterms:W3CDTF">2023-07-25T09:40:00Z</dcterms:modified>
</cp:coreProperties>
</file>