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3F624" w14:textId="082174E6" w:rsidR="00461657" w:rsidRPr="00822D92" w:rsidRDefault="00461657" w:rsidP="0065221D">
      <w:pPr>
        <w:pStyle w:val="TOC1"/>
        <w:spacing w:before="0" w:after="0" w:line="235" w:lineRule="auto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สารบัญ</w:t>
      </w:r>
    </w:p>
    <w:p w14:paraId="37A67355" w14:textId="77777777" w:rsidR="00461657" w:rsidRPr="00822D92" w:rsidRDefault="00461657" w:rsidP="0065221D">
      <w:pPr>
        <w:spacing w:after="240" w:line="235" w:lineRule="auto"/>
        <w:jc w:val="righ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0DDF3F0F" w14:textId="1A93CFD7" w:rsidR="00A0445C" w:rsidRPr="00822D92" w:rsidRDefault="00A0445C" w:rsidP="0065221D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spacing w:before="120" w:line="235" w:lineRule="auto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บทที่ 1</w:t>
      </w: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>ความก้าวหน้าของงานแต่ละด้าน</w:t>
      </w: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</w:rPr>
        <w:t>1-</w:t>
      </w: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1</w:t>
      </w:r>
    </w:p>
    <w:p w14:paraId="10673C08" w14:textId="1973C186" w:rsidR="008A13D9" w:rsidRPr="00822D92" w:rsidRDefault="008A13D9" w:rsidP="0065221D">
      <w:pPr>
        <w:tabs>
          <w:tab w:val="left" w:pos="2340"/>
          <w:tab w:val="right" w:leader="dot" w:pos="9000"/>
        </w:tabs>
        <w:spacing w:line="235" w:lineRule="auto"/>
        <w:ind w:left="1170" w:hanging="450"/>
        <w:rPr>
          <w:rFonts w:ascii="TH SarabunPSK" w:hAnsi="TH SarabunPSK" w:cs="TH SarabunPSK"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>1.1</w:t>
      </w: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ab/>
        <w:t>ขั้นตอนการดำเนินงาน</w:t>
      </w: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ab/>
        <w:t>1-1</w:t>
      </w:r>
    </w:p>
    <w:p w14:paraId="6376BC92" w14:textId="45023615" w:rsidR="008A13D9" w:rsidRPr="00822D92" w:rsidRDefault="008A13D9" w:rsidP="0065221D">
      <w:pPr>
        <w:tabs>
          <w:tab w:val="left" w:pos="2340"/>
          <w:tab w:val="right" w:leader="dot" w:pos="9000"/>
        </w:tabs>
        <w:spacing w:line="235" w:lineRule="auto"/>
        <w:ind w:left="1170" w:hanging="450"/>
        <w:rPr>
          <w:rFonts w:ascii="TH SarabunPSK" w:hAnsi="TH SarabunPSK" w:cs="TH SarabunPSK"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>1.2</w:t>
      </w: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ab/>
        <w:t>แผนผังการดำเนินงาน</w:t>
      </w: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ab/>
        <w:t>1-5</w:t>
      </w:r>
    </w:p>
    <w:p w14:paraId="5D2D19AF" w14:textId="68F2E6D1" w:rsidR="008A13D9" w:rsidRPr="00822D92" w:rsidRDefault="008A13D9" w:rsidP="0065221D">
      <w:pPr>
        <w:tabs>
          <w:tab w:val="left" w:pos="2340"/>
          <w:tab w:val="right" w:leader="dot" w:pos="9000"/>
        </w:tabs>
        <w:spacing w:line="235" w:lineRule="auto"/>
        <w:ind w:left="1170" w:hanging="450"/>
        <w:rPr>
          <w:rFonts w:ascii="TH SarabunPSK" w:hAnsi="TH SarabunPSK" w:cs="TH SarabunPSK"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>1.3</w:t>
      </w: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ab/>
        <w:t>ความก้าวหน้าการดำเนินงาน</w:t>
      </w: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ab/>
        <w:t>1-6</w:t>
      </w:r>
    </w:p>
    <w:p w14:paraId="218AA9C0" w14:textId="615B0074" w:rsidR="00681FFA" w:rsidRPr="00822D92" w:rsidRDefault="008A13D9" w:rsidP="0065221D">
      <w:pPr>
        <w:tabs>
          <w:tab w:val="left" w:pos="2340"/>
          <w:tab w:val="right" w:leader="dot" w:pos="9000"/>
        </w:tabs>
        <w:spacing w:after="240" w:line="235" w:lineRule="auto"/>
        <w:ind w:left="1166" w:hanging="446"/>
        <w:rPr>
          <w:rFonts w:ascii="TH SarabunPSK" w:hAnsi="TH SarabunPSK" w:cs="TH SarabunPSK"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>1.4</w:t>
      </w: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ab/>
        <w:t>แผนและผลการดำเนินการในโครงการ</w:t>
      </w: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ab/>
        <w:t>1-12</w:t>
      </w:r>
    </w:p>
    <w:p w14:paraId="68032102" w14:textId="15D08234" w:rsidR="00EA3AD8" w:rsidRPr="00F31149" w:rsidRDefault="00EA3AD8" w:rsidP="0065221D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spacing w:before="120" w:line="235" w:lineRule="auto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F3114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บทที่ 2</w:t>
      </w:r>
      <w:r w:rsidRPr="00F3114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>ผลสรุปการปฏิบัติงานช่วงที่ผ่านมา</w:t>
      </w:r>
      <w:r w:rsidRPr="00F3114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5C67D1" w:rsidRPr="00F31149">
        <w:rPr>
          <w:rFonts w:ascii="TH SarabunPSK" w:hAnsi="TH SarabunPSK" w:cs="TH SarabunPSK"/>
          <w:b/>
          <w:bCs/>
          <w:color w:val="auto"/>
          <w:sz w:val="32"/>
          <w:szCs w:val="32"/>
        </w:rPr>
        <w:t>2-1</w:t>
      </w:r>
    </w:p>
    <w:p w14:paraId="4FCCB619" w14:textId="5AF5B9B7" w:rsidR="008253B7" w:rsidRPr="00F31149" w:rsidRDefault="00E001C4" w:rsidP="0065221D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spacing w:before="120" w:line="235" w:lineRule="auto"/>
        <w:ind w:left="72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2.1 </w:t>
      </w:r>
      <w:r w:rsidR="008253B7" w:rsidRPr="00F31149">
        <w:rPr>
          <w:rFonts w:ascii="TH SarabunPSK" w:hAnsi="TH SarabunPSK" w:cs="TH SarabunPSK"/>
          <w:color w:val="auto"/>
          <w:sz w:val="32"/>
          <w:szCs w:val="32"/>
          <w:cs/>
        </w:rPr>
        <w:t>งานที่ 1 ศึกษาเพื่อเพิ่มประสิทธิภาพระบบสารสนเทศโครงข่ายทางหลวง (</w:t>
      </w:r>
      <w:proofErr w:type="spellStart"/>
      <w:r w:rsidR="008253B7" w:rsidRPr="00F31149">
        <w:rPr>
          <w:rFonts w:ascii="TH SarabunPSK" w:hAnsi="TH SarabunPSK" w:cs="TH SarabunPSK"/>
          <w:color w:val="auto"/>
          <w:sz w:val="32"/>
          <w:szCs w:val="32"/>
        </w:rPr>
        <w:t>Roadnet</w:t>
      </w:r>
      <w:proofErr w:type="spellEnd"/>
      <w:r w:rsidR="008253B7" w:rsidRPr="00F31149">
        <w:rPr>
          <w:rFonts w:ascii="TH SarabunPSK" w:hAnsi="TH SarabunPSK" w:cs="TH SarabunPSK"/>
          <w:color w:val="auto"/>
          <w:sz w:val="32"/>
          <w:szCs w:val="32"/>
        </w:rPr>
        <w:t>)</w:t>
      </w:r>
      <w:r w:rsidR="008253B7" w:rsidRPr="00F31149">
        <w:rPr>
          <w:rFonts w:ascii="TH SarabunPSK" w:hAnsi="TH SarabunPSK" w:cs="TH SarabunPSK"/>
          <w:color w:val="auto"/>
          <w:sz w:val="32"/>
          <w:szCs w:val="32"/>
        </w:rPr>
        <w:tab/>
      </w:r>
      <w:r w:rsidR="001B2376" w:rsidRPr="00F31149">
        <w:rPr>
          <w:rFonts w:ascii="TH SarabunPSK" w:hAnsi="TH SarabunPSK" w:cs="TH SarabunPSK" w:hint="cs"/>
          <w:color w:val="auto"/>
          <w:sz w:val="32"/>
          <w:szCs w:val="32"/>
          <w:cs/>
        </w:rPr>
        <w:t>2-</w:t>
      </w:r>
      <w:r w:rsidR="008253B7" w:rsidRPr="00F31149">
        <w:rPr>
          <w:rFonts w:ascii="TH SarabunPSK" w:hAnsi="TH SarabunPSK" w:cs="TH SarabunPSK"/>
          <w:color w:val="auto"/>
          <w:sz w:val="32"/>
          <w:szCs w:val="32"/>
          <w:cs/>
        </w:rPr>
        <w:t>1</w:t>
      </w:r>
    </w:p>
    <w:p w14:paraId="4AD5731F" w14:textId="06AFFBD2" w:rsidR="0065221D" w:rsidRDefault="00E001C4" w:rsidP="004757BD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spacing w:line="235" w:lineRule="auto"/>
        <w:ind w:left="72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2.2 </w:t>
      </w:r>
      <w:r w:rsidR="00F02A09" w:rsidRPr="00F02A09">
        <w:rPr>
          <w:rFonts w:ascii="TH SarabunPSK" w:hAnsi="TH SarabunPSK" w:cs="TH SarabunPSK"/>
          <w:color w:val="auto"/>
          <w:sz w:val="32"/>
          <w:szCs w:val="32"/>
          <w:cs/>
        </w:rPr>
        <w:t>งานที่ 2 วิเคราะห์และออกแบบระบบ</w:t>
      </w:r>
      <w:r w:rsidR="00F02A09" w:rsidRPr="00F02A09">
        <w:rPr>
          <w:rFonts w:ascii="TH SarabunPSK" w:hAnsi="TH SarabunPSK" w:cs="TH SarabunPSK"/>
          <w:color w:val="auto"/>
          <w:sz w:val="32"/>
          <w:szCs w:val="32"/>
          <w:cs/>
        </w:rPr>
        <w:tab/>
        <w:t>2-70</w:t>
      </w:r>
    </w:p>
    <w:p w14:paraId="752FB989" w14:textId="1F99505F" w:rsidR="00F02A09" w:rsidRDefault="004757BD" w:rsidP="0041601B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ind w:left="72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2</w:t>
      </w:r>
      <w:r w:rsidR="00E001C4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.3 </w:t>
      </w:r>
      <w:r w:rsidR="0041601B" w:rsidRPr="0041601B">
        <w:rPr>
          <w:rFonts w:ascii="TH SarabunPSK" w:hAnsi="TH SarabunPSK" w:cs="TH SarabunPSK"/>
          <w:color w:val="auto"/>
          <w:sz w:val="32"/>
          <w:szCs w:val="32"/>
          <w:cs/>
        </w:rPr>
        <w:t>งานที่ 3 พัฒนาระบบและปรับปรุงฐานข้อมูล</w:t>
      </w:r>
      <w:r w:rsidR="0041601B" w:rsidRPr="0041601B">
        <w:rPr>
          <w:rFonts w:ascii="TH SarabunPSK" w:hAnsi="TH SarabunPSK" w:cs="TH SarabunPSK"/>
          <w:color w:val="auto"/>
          <w:sz w:val="32"/>
          <w:szCs w:val="32"/>
          <w:cs/>
        </w:rPr>
        <w:tab/>
        <w:t>2-106</w:t>
      </w:r>
    </w:p>
    <w:p w14:paraId="6E7F5CCB" w14:textId="681F9666" w:rsidR="003B5C82" w:rsidRPr="003B5C82" w:rsidRDefault="004757BD" w:rsidP="003B5C82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ind w:left="72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2</w:t>
      </w:r>
      <w:r w:rsidR="00E001C4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.4 </w:t>
      </w:r>
      <w:r w:rsidR="003B5C82" w:rsidRPr="003B5C82">
        <w:rPr>
          <w:rFonts w:ascii="TH SarabunPSK" w:hAnsi="TH SarabunPSK" w:cs="TH SarabunPSK"/>
          <w:color w:val="auto"/>
          <w:sz w:val="32"/>
          <w:szCs w:val="32"/>
          <w:cs/>
        </w:rPr>
        <w:t>งานที่ 4 นำเข้าข้อมูลการสำรวจ และวิเคราะห์ข้อมูลงานทาง</w:t>
      </w:r>
      <w:r w:rsidR="003B5C82" w:rsidRPr="003B5C82">
        <w:rPr>
          <w:rFonts w:ascii="TH SarabunPSK" w:hAnsi="TH SarabunPSK" w:cs="TH SarabunPSK"/>
          <w:color w:val="auto"/>
          <w:sz w:val="32"/>
          <w:szCs w:val="32"/>
          <w:cs/>
        </w:rPr>
        <w:tab/>
        <w:t>2-210</w:t>
      </w:r>
    </w:p>
    <w:p w14:paraId="6698EC3D" w14:textId="26801512" w:rsidR="003B5C82" w:rsidRPr="003B5C82" w:rsidRDefault="004757BD" w:rsidP="003B5C82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ind w:left="72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2</w:t>
      </w:r>
      <w:r w:rsidR="00E001C4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.5 </w:t>
      </w:r>
      <w:r w:rsidR="003B5C82" w:rsidRPr="003B5C82">
        <w:rPr>
          <w:rFonts w:ascii="TH SarabunPSK" w:hAnsi="TH SarabunPSK" w:cs="TH SarabunPSK"/>
          <w:color w:val="auto"/>
          <w:sz w:val="32"/>
          <w:szCs w:val="32"/>
          <w:cs/>
        </w:rPr>
        <w:t>งานที่ 5 การจัดหาและติดตั้งระบบ</w:t>
      </w:r>
      <w:r w:rsidR="003B5C82" w:rsidRPr="003B5C82">
        <w:rPr>
          <w:rFonts w:ascii="TH SarabunPSK" w:hAnsi="TH SarabunPSK" w:cs="TH SarabunPSK"/>
          <w:color w:val="auto"/>
          <w:sz w:val="32"/>
          <w:szCs w:val="32"/>
          <w:cs/>
        </w:rPr>
        <w:tab/>
        <w:t>2-220</w:t>
      </w:r>
    </w:p>
    <w:p w14:paraId="535A042B" w14:textId="30C374A1" w:rsidR="003B5C82" w:rsidRPr="003B5C82" w:rsidRDefault="004757BD" w:rsidP="003B5C82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ind w:left="72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2</w:t>
      </w:r>
      <w:r w:rsidR="00E001C4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.6 </w:t>
      </w:r>
      <w:r w:rsidR="003B5C82" w:rsidRPr="003B5C82">
        <w:rPr>
          <w:rFonts w:ascii="TH SarabunPSK" w:hAnsi="TH SarabunPSK" w:cs="TH SarabunPSK"/>
          <w:color w:val="auto"/>
          <w:sz w:val="32"/>
          <w:szCs w:val="32"/>
          <w:cs/>
        </w:rPr>
        <w:t>งานที่ 6 การโอนย้ายข้อมูลและพัฒนาเว็บเซอร์วิสเพื่อรองรับการเชื่อมโยงข้อมูล</w:t>
      </w:r>
      <w:r w:rsidR="003B5C82" w:rsidRPr="003B5C82">
        <w:rPr>
          <w:rFonts w:ascii="TH SarabunPSK" w:hAnsi="TH SarabunPSK" w:cs="TH SarabunPSK"/>
          <w:color w:val="auto"/>
          <w:sz w:val="32"/>
          <w:szCs w:val="32"/>
          <w:cs/>
        </w:rPr>
        <w:tab/>
        <w:t>2-223</w:t>
      </w:r>
    </w:p>
    <w:p w14:paraId="7D9B1C0E" w14:textId="77777777" w:rsidR="00CB74B8" w:rsidRPr="00CB74B8" w:rsidRDefault="00CB74B8" w:rsidP="00CB74B8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spacing w:before="1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B74B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บทที่ 3 แผนการดำเนินงานขั้นถัดไป</w:t>
      </w:r>
      <w:r w:rsidRPr="00CB74B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>3-1</w:t>
      </w:r>
    </w:p>
    <w:p w14:paraId="42903255" w14:textId="77777777" w:rsidR="00CB74B8" w:rsidRPr="00CB74B8" w:rsidRDefault="00CB74B8" w:rsidP="00CB74B8">
      <w:pPr>
        <w:tabs>
          <w:tab w:val="left" w:pos="2340"/>
          <w:tab w:val="right" w:leader="dot" w:pos="9000"/>
        </w:tabs>
        <w:ind w:left="1170" w:hanging="450"/>
        <w:rPr>
          <w:rFonts w:ascii="TH SarabunPSK" w:hAnsi="TH SarabunPSK" w:cs="TH SarabunPSK"/>
          <w:color w:val="auto"/>
          <w:sz w:val="32"/>
          <w:szCs w:val="32"/>
        </w:rPr>
      </w:pPr>
      <w:r w:rsidRPr="00CB74B8">
        <w:rPr>
          <w:rFonts w:ascii="TH SarabunPSK" w:hAnsi="TH SarabunPSK" w:cs="TH SarabunPSK"/>
          <w:color w:val="auto"/>
          <w:sz w:val="32"/>
          <w:szCs w:val="32"/>
          <w:cs/>
        </w:rPr>
        <w:t>3.1</w:t>
      </w:r>
      <w:r w:rsidRPr="00CB74B8">
        <w:rPr>
          <w:rFonts w:ascii="TH SarabunPSK" w:hAnsi="TH SarabunPSK" w:cs="TH SarabunPSK"/>
          <w:color w:val="auto"/>
          <w:sz w:val="32"/>
          <w:szCs w:val="32"/>
          <w:cs/>
        </w:rPr>
        <w:tab/>
        <w:t>รายการเอกสาร รายงาน และวัสดุอุปกรณ์ที่ต้องดำเนินการส่งมอบ</w:t>
      </w:r>
      <w:r w:rsidRPr="00CB74B8">
        <w:rPr>
          <w:rFonts w:ascii="TH SarabunPSK" w:hAnsi="TH SarabunPSK" w:cs="TH SarabunPSK"/>
          <w:color w:val="auto"/>
          <w:sz w:val="32"/>
          <w:szCs w:val="32"/>
          <w:cs/>
        </w:rPr>
        <w:tab/>
        <w:t>3-1</w:t>
      </w:r>
    </w:p>
    <w:p w14:paraId="30E7BA6D" w14:textId="77777777" w:rsidR="00CB74B8" w:rsidRPr="00CB74B8" w:rsidRDefault="00CB74B8" w:rsidP="00CB74B8">
      <w:pPr>
        <w:tabs>
          <w:tab w:val="left" w:pos="2340"/>
          <w:tab w:val="right" w:leader="dot" w:pos="9000"/>
        </w:tabs>
        <w:ind w:left="1170" w:hanging="450"/>
        <w:rPr>
          <w:rFonts w:ascii="TH SarabunPSK" w:hAnsi="TH SarabunPSK" w:cs="TH SarabunPSK"/>
          <w:color w:val="auto"/>
          <w:sz w:val="32"/>
          <w:szCs w:val="32"/>
        </w:rPr>
      </w:pPr>
      <w:r w:rsidRPr="00CB74B8">
        <w:rPr>
          <w:rFonts w:ascii="TH SarabunPSK" w:hAnsi="TH SarabunPSK" w:cs="TH SarabunPSK"/>
          <w:color w:val="auto"/>
          <w:sz w:val="32"/>
          <w:szCs w:val="32"/>
          <w:cs/>
        </w:rPr>
        <w:t>3.2</w:t>
      </w:r>
      <w:r w:rsidRPr="00CB74B8">
        <w:rPr>
          <w:rFonts w:ascii="TH SarabunPSK" w:hAnsi="TH SarabunPSK" w:cs="TH SarabunPSK"/>
          <w:color w:val="auto"/>
          <w:sz w:val="32"/>
          <w:szCs w:val="32"/>
          <w:cs/>
        </w:rPr>
        <w:tab/>
        <w:t>สถานะปัจจุบัน</w:t>
      </w:r>
      <w:r w:rsidRPr="00CB74B8">
        <w:rPr>
          <w:rFonts w:ascii="TH SarabunPSK" w:hAnsi="TH SarabunPSK" w:cs="TH SarabunPSK"/>
          <w:color w:val="auto"/>
          <w:sz w:val="32"/>
          <w:szCs w:val="32"/>
          <w:cs/>
        </w:rPr>
        <w:tab/>
        <w:t>3-3</w:t>
      </w:r>
    </w:p>
    <w:p w14:paraId="3904D879" w14:textId="0BD0A6A5" w:rsidR="00C17C8C" w:rsidRDefault="00CB74B8" w:rsidP="00A11547">
      <w:pPr>
        <w:tabs>
          <w:tab w:val="left" w:pos="2340"/>
          <w:tab w:val="right" w:leader="dot" w:pos="9000"/>
        </w:tabs>
        <w:spacing w:after="240"/>
        <w:ind w:left="1166" w:hanging="446"/>
        <w:rPr>
          <w:rFonts w:ascii="TH SarabunPSK" w:hAnsi="TH SarabunPSK" w:cs="TH SarabunPSK"/>
          <w:color w:val="auto"/>
          <w:sz w:val="32"/>
          <w:szCs w:val="32"/>
        </w:rPr>
      </w:pPr>
      <w:r w:rsidRPr="00CB74B8">
        <w:rPr>
          <w:rFonts w:ascii="TH SarabunPSK" w:hAnsi="TH SarabunPSK" w:cs="TH SarabunPSK"/>
          <w:color w:val="auto"/>
          <w:sz w:val="32"/>
          <w:szCs w:val="32"/>
          <w:cs/>
        </w:rPr>
        <w:t>3.3</w:t>
      </w:r>
      <w:r w:rsidRPr="00CB74B8">
        <w:rPr>
          <w:rFonts w:ascii="TH SarabunPSK" w:hAnsi="TH SarabunPSK" w:cs="TH SarabunPSK"/>
          <w:color w:val="auto"/>
          <w:sz w:val="32"/>
          <w:szCs w:val="32"/>
          <w:cs/>
        </w:rPr>
        <w:tab/>
        <w:t>รายละเอียดแผนการดำเนินงานขั้นถัดไป</w:t>
      </w:r>
      <w:r w:rsidRPr="00CB74B8">
        <w:rPr>
          <w:rFonts w:ascii="TH SarabunPSK" w:hAnsi="TH SarabunPSK" w:cs="TH SarabunPSK"/>
          <w:color w:val="auto"/>
          <w:sz w:val="32"/>
          <w:szCs w:val="32"/>
          <w:cs/>
        </w:rPr>
        <w:tab/>
        <w:t>3-4</w:t>
      </w:r>
    </w:p>
    <w:p w14:paraId="0EA52A4D" w14:textId="0BA0DEF1" w:rsidR="0034698F" w:rsidRPr="00A11547" w:rsidRDefault="00A11547" w:rsidP="00A11547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spacing w:before="120" w:after="24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1154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บทที่ </w:t>
      </w:r>
      <w:r w:rsidRPr="00A11547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A1154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บทสื่อวีดิทัศน์ประชาสัมพันธ์โครงการ (</w:t>
      </w:r>
      <w:r w:rsidRPr="00A11547">
        <w:rPr>
          <w:rFonts w:ascii="TH SarabunPSK" w:hAnsi="TH SarabunPSK" w:cs="TH SarabunPSK"/>
          <w:b/>
          <w:bCs/>
          <w:color w:val="auto"/>
          <w:sz w:val="32"/>
          <w:szCs w:val="32"/>
        </w:rPr>
        <w:t>Script VDO)</w:t>
      </w:r>
      <w:r w:rsidRPr="00A11547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>4-1</w:t>
      </w:r>
    </w:p>
    <w:p w14:paraId="2E34B764" w14:textId="2F7740AD" w:rsidR="00D06C9F" w:rsidRPr="00D06C9F" w:rsidRDefault="00D06C9F" w:rsidP="00D06C9F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spacing w:before="1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D06C9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บทที่ 5 ปัญหาและอุปสรรค</w:t>
      </w:r>
      <w:r w:rsidRPr="00D06C9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1F65A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5-</w:t>
      </w:r>
      <w:r w:rsidRPr="00D06C9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1</w:t>
      </w:r>
    </w:p>
    <w:p w14:paraId="376C38BE" w14:textId="44944CE0" w:rsidR="00D06C9F" w:rsidRPr="00D06C9F" w:rsidRDefault="00D06C9F" w:rsidP="00D06C9F">
      <w:pPr>
        <w:tabs>
          <w:tab w:val="left" w:pos="2340"/>
          <w:tab w:val="right" w:leader="dot" w:pos="9000"/>
        </w:tabs>
        <w:ind w:left="1170" w:hanging="450"/>
        <w:rPr>
          <w:rFonts w:ascii="TH SarabunPSK" w:hAnsi="TH SarabunPSK" w:cs="TH SarabunPSK"/>
          <w:color w:val="auto"/>
          <w:sz w:val="32"/>
          <w:szCs w:val="32"/>
        </w:rPr>
      </w:pPr>
      <w:r w:rsidRPr="00D06C9F">
        <w:rPr>
          <w:rFonts w:ascii="TH SarabunPSK" w:hAnsi="TH SarabunPSK" w:cs="TH SarabunPSK"/>
          <w:color w:val="auto"/>
          <w:sz w:val="32"/>
          <w:szCs w:val="32"/>
          <w:cs/>
        </w:rPr>
        <w:t>5.1</w:t>
      </w:r>
      <w:r w:rsidRPr="00D06C9F">
        <w:rPr>
          <w:rFonts w:ascii="TH SarabunPSK" w:hAnsi="TH SarabunPSK" w:cs="TH SarabunPSK"/>
          <w:color w:val="auto"/>
          <w:sz w:val="32"/>
          <w:szCs w:val="32"/>
          <w:cs/>
        </w:rPr>
        <w:tab/>
        <w:t>รายงานความล่าช้า</w:t>
      </w:r>
      <w:r w:rsidRPr="00D06C9F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1F65A4">
        <w:rPr>
          <w:rFonts w:ascii="TH SarabunPSK" w:hAnsi="TH SarabunPSK" w:cs="TH SarabunPSK" w:hint="cs"/>
          <w:color w:val="auto"/>
          <w:sz w:val="32"/>
          <w:szCs w:val="32"/>
          <w:cs/>
        </w:rPr>
        <w:t>5-</w:t>
      </w:r>
      <w:r w:rsidRPr="00D06C9F">
        <w:rPr>
          <w:rFonts w:ascii="TH SarabunPSK" w:hAnsi="TH SarabunPSK" w:cs="TH SarabunPSK"/>
          <w:color w:val="auto"/>
          <w:sz w:val="32"/>
          <w:szCs w:val="32"/>
          <w:cs/>
        </w:rPr>
        <w:t>1</w:t>
      </w:r>
    </w:p>
    <w:p w14:paraId="4DC99A74" w14:textId="64FE3611" w:rsidR="00D06C9F" w:rsidRPr="00D06C9F" w:rsidRDefault="00D06C9F" w:rsidP="00D06C9F">
      <w:pPr>
        <w:tabs>
          <w:tab w:val="left" w:pos="2340"/>
          <w:tab w:val="right" w:leader="dot" w:pos="9000"/>
        </w:tabs>
        <w:ind w:left="1170" w:hanging="450"/>
        <w:rPr>
          <w:rFonts w:ascii="TH SarabunPSK" w:hAnsi="TH SarabunPSK" w:cs="TH SarabunPSK"/>
          <w:color w:val="auto"/>
          <w:sz w:val="32"/>
          <w:szCs w:val="32"/>
        </w:rPr>
      </w:pPr>
      <w:r w:rsidRPr="00D06C9F">
        <w:rPr>
          <w:rFonts w:ascii="TH SarabunPSK" w:hAnsi="TH SarabunPSK" w:cs="TH SarabunPSK"/>
          <w:color w:val="auto"/>
          <w:sz w:val="32"/>
          <w:szCs w:val="32"/>
          <w:cs/>
        </w:rPr>
        <w:t>5.2</w:t>
      </w:r>
      <w:r w:rsidRPr="00D06C9F">
        <w:rPr>
          <w:rFonts w:ascii="TH SarabunPSK" w:hAnsi="TH SarabunPSK" w:cs="TH SarabunPSK"/>
          <w:color w:val="auto"/>
          <w:sz w:val="32"/>
          <w:szCs w:val="32"/>
          <w:cs/>
        </w:rPr>
        <w:tab/>
        <w:t>ปัญหาและอุปสรรคในการดำเนินงาน</w:t>
      </w:r>
      <w:r w:rsidRPr="00D06C9F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1F65A4">
        <w:rPr>
          <w:rFonts w:ascii="TH SarabunPSK" w:hAnsi="TH SarabunPSK" w:cs="TH SarabunPSK" w:hint="cs"/>
          <w:color w:val="auto"/>
          <w:sz w:val="32"/>
          <w:szCs w:val="32"/>
          <w:cs/>
        </w:rPr>
        <w:t>5-</w:t>
      </w:r>
      <w:r w:rsidRPr="00D06C9F">
        <w:rPr>
          <w:rFonts w:ascii="TH SarabunPSK" w:hAnsi="TH SarabunPSK" w:cs="TH SarabunPSK"/>
          <w:color w:val="auto"/>
          <w:sz w:val="32"/>
          <w:szCs w:val="32"/>
          <w:cs/>
        </w:rPr>
        <w:t>1</w:t>
      </w:r>
    </w:p>
    <w:p w14:paraId="5CD339C0" w14:textId="4D006EA3" w:rsidR="00D97F3D" w:rsidRDefault="00D97F3D" w:rsidP="001F65A4">
      <w:pPr>
        <w:tabs>
          <w:tab w:val="left" w:pos="2340"/>
          <w:tab w:val="right" w:leader="dot" w:pos="9000"/>
        </w:tabs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br w:type="page"/>
      </w:r>
    </w:p>
    <w:p w14:paraId="1F9D60D7" w14:textId="47CE9FBF" w:rsidR="00461657" w:rsidRPr="00822D92" w:rsidRDefault="00461657" w:rsidP="00822D92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bookmarkStart w:id="0" w:name="_Hlk141962051"/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สารบัญตาราง</w:t>
      </w:r>
    </w:p>
    <w:p w14:paraId="116D6CA3" w14:textId="760CA10F" w:rsidR="00CC22BF" w:rsidRPr="00822D92" w:rsidRDefault="00461657" w:rsidP="00BC39A7">
      <w:pPr>
        <w:tabs>
          <w:tab w:val="left" w:pos="1440"/>
          <w:tab w:val="left" w:pos="2340"/>
        </w:tabs>
        <w:spacing w:after="240"/>
        <w:ind w:left="1800"/>
        <w:jc w:val="right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bookmarkEnd w:id="0"/>
    <w:p w14:paraId="1D80ACFA" w14:textId="2A1A0C11" w:rsidR="005E6A2C" w:rsidRPr="00822D92" w:rsidRDefault="005E6A2C" w:rsidP="005E6A2C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822D92">
        <w:rPr>
          <w:rFonts w:ascii="TH SarabunPSK" w:hAnsi="TH SarabunPSK" w:cs="TH SarabunPSK"/>
          <w:sz w:val="32"/>
          <w:szCs w:val="32"/>
          <w:cs/>
        </w:rPr>
        <w:t xml:space="preserve">ตารางที่ 1-1 </w:t>
      </w:r>
      <w:r w:rsidR="00305548" w:rsidRPr="00822D92">
        <w:rPr>
          <w:rFonts w:ascii="TH SarabunPSK" w:hAnsi="TH SarabunPSK" w:cs="TH SarabunPSK"/>
          <w:sz w:val="32"/>
          <w:szCs w:val="32"/>
          <w:cs/>
        </w:rPr>
        <w:tab/>
      </w:r>
      <w:r w:rsidRPr="00822D92">
        <w:rPr>
          <w:rFonts w:ascii="TH SarabunPSK" w:hAnsi="TH SarabunPSK" w:cs="TH SarabunPSK"/>
          <w:sz w:val="32"/>
          <w:szCs w:val="32"/>
          <w:cs/>
        </w:rPr>
        <w:t>สรุปผลการดำเนินงานแต่ละด้าน</w:t>
      </w:r>
      <w:r w:rsidRPr="00822D92">
        <w:rPr>
          <w:rFonts w:ascii="TH SarabunPSK" w:hAnsi="TH SarabunPSK" w:cs="TH SarabunPSK"/>
          <w:sz w:val="32"/>
          <w:szCs w:val="32"/>
          <w:cs/>
        </w:rPr>
        <w:tab/>
      </w:r>
      <w:r w:rsidR="00305548" w:rsidRPr="00822D92">
        <w:rPr>
          <w:rFonts w:ascii="TH SarabunPSK" w:hAnsi="TH SarabunPSK" w:cs="TH SarabunPSK"/>
          <w:sz w:val="32"/>
          <w:szCs w:val="32"/>
          <w:cs/>
        </w:rPr>
        <w:t>1-</w:t>
      </w:r>
      <w:r w:rsidRPr="00822D92">
        <w:rPr>
          <w:rFonts w:ascii="TH SarabunPSK" w:hAnsi="TH SarabunPSK" w:cs="TH SarabunPSK"/>
          <w:sz w:val="32"/>
          <w:szCs w:val="32"/>
          <w:cs/>
        </w:rPr>
        <w:t>6</w:t>
      </w:r>
    </w:p>
    <w:p w14:paraId="5E162B7E" w14:textId="71C636EA" w:rsidR="00305548" w:rsidRPr="00822D92" w:rsidRDefault="005E6A2C" w:rsidP="005E6A2C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822D92">
        <w:rPr>
          <w:rFonts w:ascii="TH SarabunPSK" w:hAnsi="TH SarabunPSK" w:cs="TH SarabunPSK"/>
          <w:sz w:val="32"/>
          <w:szCs w:val="32"/>
          <w:cs/>
        </w:rPr>
        <w:t xml:space="preserve">ตารางที่ 1-2 </w:t>
      </w:r>
      <w:r w:rsidR="00305548" w:rsidRPr="00822D92">
        <w:rPr>
          <w:rFonts w:ascii="TH SarabunPSK" w:hAnsi="TH SarabunPSK" w:cs="TH SarabunPSK"/>
          <w:sz w:val="32"/>
          <w:szCs w:val="32"/>
          <w:cs/>
        </w:rPr>
        <w:tab/>
      </w:r>
      <w:r w:rsidRPr="00822D92">
        <w:rPr>
          <w:rFonts w:ascii="TH SarabunPSK" w:hAnsi="TH SarabunPSK" w:cs="TH SarabunPSK"/>
          <w:sz w:val="32"/>
          <w:szCs w:val="32"/>
          <w:cs/>
        </w:rPr>
        <w:t>แผนและผลการดำเนินการในโครงการ</w:t>
      </w:r>
      <w:r w:rsidRPr="00822D92">
        <w:rPr>
          <w:rFonts w:ascii="TH SarabunPSK" w:hAnsi="TH SarabunPSK" w:cs="TH SarabunPSK"/>
          <w:sz w:val="32"/>
          <w:szCs w:val="32"/>
          <w:cs/>
        </w:rPr>
        <w:tab/>
      </w:r>
      <w:r w:rsidR="00305548" w:rsidRPr="00822D92">
        <w:rPr>
          <w:rFonts w:ascii="TH SarabunPSK" w:hAnsi="TH SarabunPSK" w:cs="TH SarabunPSK"/>
          <w:sz w:val="32"/>
          <w:szCs w:val="32"/>
          <w:cs/>
        </w:rPr>
        <w:t>1-</w:t>
      </w:r>
      <w:r w:rsidRPr="00822D92">
        <w:rPr>
          <w:rFonts w:ascii="TH SarabunPSK" w:hAnsi="TH SarabunPSK" w:cs="TH SarabunPSK"/>
          <w:sz w:val="32"/>
          <w:szCs w:val="32"/>
          <w:cs/>
        </w:rPr>
        <w:t>13</w:t>
      </w:r>
    </w:p>
    <w:p w14:paraId="7532208C" w14:textId="413F4973" w:rsidR="00CC34D2" w:rsidRDefault="00406C5F" w:rsidP="009339D7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406C5F">
        <w:rPr>
          <w:rFonts w:ascii="TH SarabunPSK" w:hAnsi="TH SarabunPSK" w:cs="TH SarabunPSK"/>
          <w:sz w:val="32"/>
          <w:szCs w:val="32"/>
          <w:cs/>
        </w:rPr>
        <w:t xml:space="preserve">ตารางที่ 2-1 </w:t>
      </w:r>
      <w:r w:rsidR="009339D7">
        <w:rPr>
          <w:rFonts w:ascii="TH SarabunPSK" w:hAnsi="TH SarabunPSK" w:cs="TH SarabunPSK"/>
          <w:sz w:val="32"/>
          <w:szCs w:val="32"/>
          <w:cs/>
        </w:rPr>
        <w:tab/>
      </w:r>
      <w:r w:rsidRPr="00406C5F">
        <w:rPr>
          <w:rFonts w:ascii="TH SarabunPSK" w:hAnsi="TH SarabunPSK" w:cs="TH SarabunPSK"/>
          <w:sz w:val="32"/>
          <w:szCs w:val="32"/>
          <w:cs/>
        </w:rPr>
        <w:t>กรอบการวางแผนการดำเนินการสัมมนารับฟังความเห็น (</w:t>
      </w:r>
      <w:r w:rsidRPr="00406C5F">
        <w:rPr>
          <w:rFonts w:ascii="TH SarabunPSK" w:hAnsi="TH SarabunPSK" w:cs="TH SarabunPSK"/>
          <w:sz w:val="32"/>
          <w:szCs w:val="32"/>
        </w:rPr>
        <w:t>Focus Group)</w:t>
      </w:r>
      <w:r w:rsidRPr="00406C5F">
        <w:rPr>
          <w:rFonts w:ascii="TH SarabunPSK" w:hAnsi="TH SarabunPSK" w:cs="TH SarabunPSK"/>
          <w:sz w:val="32"/>
          <w:szCs w:val="32"/>
        </w:rPr>
        <w:tab/>
      </w:r>
      <w:r w:rsidRPr="00406C5F">
        <w:rPr>
          <w:rFonts w:ascii="TH SarabunPSK" w:hAnsi="TH SarabunPSK" w:cs="TH SarabunPSK"/>
          <w:sz w:val="32"/>
          <w:szCs w:val="32"/>
          <w:cs/>
        </w:rPr>
        <w:t>2-6</w:t>
      </w:r>
    </w:p>
    <w:p w14:paraId="403A97E8" w14:textId="33F189C2" w:rsidR="00406C5F" w:rsidRDefault="002053BA" w:rsidP="00CC34D2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2053BA">
        <w:rPr>
          <w:rFonts w:ascii="TH SarabunPSK" w:hAnsi="TH SarabunPSK" w:cs="TH SarabunPSK"/>
          <w:sz w:val="32"/>
          <w:szCs w:val="32"/>
          <w:cs/>
        </w:rPr>
        <w:t xml:space="preserve">ตารางที่ 2-2 </w:t>
      </w:r>
      <w:r w:rsidR="009339D7">
        <w:rPr>
          <w:rFonts w:ascii="TH SarabunPSK" w:hAnsi="TH SarabunPSK" w:cs="TH SarabunPSK"/>
          <w:sz w:val="32"/>
          <w:szCs w:val="32"/>
          <w:cs/>
        </w:rPr>
        <w:tab/>
      </w:r>
      <w:r w:rsidRPr="002053BA">
        <w:rPr>
          <w:rFonts w:ascii="TH SarabunPSK" w:hAnsi="TH SarabunPSK" w:cs="TH SarabunPSK"/>
          <w:sz w:val="32"/>
          <w:szCs w:val="32"/>
          <w:cs/>
        </w:rPr>
        <w:t>ผลสรุปการปฏิบัติงานการประสานหน่วยงานเพื่อเก็บความต้องการของผู้ใช้งานระบบ</w:t>
      </w:r>
      <w:r w:rsidRPr="002053BA">
        <w:rPr>
          <w:rFonts w:ascii="TH SarabunPSK" w:hAnsi="TH SarabunPSK" w:cs="TH SarabunPSK"/>
          <w:sz w:val="32"/>
          <w:szCs w:val="32"/>
          <w:cs/>
        </w:rPr>
        <w:tab/>
        <w:t>2-7</w:t>
      </w:r>
    </w:p>
    <w:p w14:paraId="331220F5" w14:textId="543EAE2B" w:rsidR="002053BA" w:rsidRDefault="00BE0E9F" w:rsidP="00CC34D2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BE0E9F">
        <w:rPr>
          <w:rFonts w:ascii="TH SarabunPSK" w:hAnsi="TH SarabunPSK" w:cs="TH SarabunPSK"/>
          <w:sz w:val="32"/>
          <w:szCs w:val="32"/>
          <w:cs/>
        </w:rPr>
        <w:t xml:space="preserve">ตารางที่ 2-3 </w:t>
      </w:r>
      <w:r w:rsidR="009339D7">
        <w:rPr>
          <w:rFonts w:ascii="TH SarabunPSK" w:hAnsi="TH SarabunPSK" w:cs="TH SarabunPSK"/>
          <w:sz w:val="32"/>
          <w:szCs w:val="32"/>
          <w:cs/>
        </w:rPr>
        <w:tab/>
      </w:r>
      <w:r w:rsidRPr="00BE0E9F">
        <w:rPr>
          <w:rFonts w:ascii="TH SarabunPSK" w:hAnsi="TH SarabunPSK" w:cs="TH SarabunPSK"/>
          <w:sz w:val="32"/>
          <w:szCs w:val="32"/>
          <w:cs/>
        </w:rPr>
        <w:t>ซอฟต์แวร์ที่ใช้ในระบบ</w:t>
      </w:r>
      <w:r w:rsidRPr="00BE0E9F">
        <w:rPr>
          <w:rFonts w:ascii="TH SarabunPSK" w:hAnsi="TH SarabunPSK" w:cs="TH SarabunPSK"/>
          <w:sz w:val="32"/>
          <w:szCs w:val="32"/>
          <w:cs/>
        </w:rPr>
        <w:tab/>
        <w:t>2-20</w:t>
      </w:r>
    </w:p>
    <w:p w14:paraId="2EF417FE" w14:textId="03AC8789" w:rsidR="00BE0E9F" w:rsidRDefault="003171E8" w:rsidP="00CC34D2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3171E8">
        <w:rPr>
          <w:rFonts w:ascii="TH SarabunPSK" w:hAnsi="TH SarabunPSK" w:cs="TH SarabunPSK"/>
          <w:sz w:val="32"/>
          <w:szCs w:val="32"/>
          <w:cs/>
        </w:rPr>
        <w:t xml:space="preserve">ตารางที่ 2-4 </w:t>
      </w:r>
      <w:r w:rsidR="009339D7">
        <w:rPr>
          <w:rFonts w:ascii="TH SarabunPSK" w:hAnsi="TH SarabunPSK" w:cs="TH SarabunPSK"/>
          <w:sz w:val="32"/>
          <w:szCs w:val="32"/>
          <w:cs/>
        </w:rPr>
        <w:tab/>
      </w:r>
      <w:r w:rsidRPr="003171E8">
        <w:rPr>
          <w:rFonts w:ascii="TH SarabunPSK" w:hAnsi="TH SarabunPSK" w:cs="TH SarabunPSK"/>
          <w:sz w:val="32"/>
          <w:szCs w:val="32"/>
          <w:cs/>
        </w:rPr>
        <w:t xml:space="preserve">แสดงข้อมูลสถานะความสามารถของระบบแม่ข่ายของระบบ </w:t>
      </w:r>
      <w:proofErr w:type="spellStart"/>
      <w:r w:rsidRPr="003171E8">
        <w:rPr>
          <w:rFonts w:ascii="TH SarabunPSK" w:hAnsi="TH SarabunPSK" w:cs="TH SarabunPSK"/>
          <w:sz w:val="32"/>
          <w:szCs w:val="32"/>
        </w:rPr>
        <w:t>Roadnet</w:t>
      </w:r>
      <w:proofErr w:type="spellEnd"/>
      <w:r w:rsidRPr="003171E8">
        <w:rPr>
          <w:rFonts w:ascii="TH SarabunPSK" w:hAnsi="TH SarabunPSK" w:cs="TH SarabunPSK"/>
          <w:sz w:val="32"/>
          <w:szCs w:val="32"/>
        </w:rPr>
        <w:t xml:space="preserve"> </w:t>
      </w:r>
      <w:r w:rsidRPr="003171E8">
        <w:rPr>
          <w:rFonts w:ascii="TH SarabunPSK" w:hAnsi="TH SarabunPSK" w:cs="TH SarabunPSK"/>
          <w:sz w:val="32"/>
          <w:szCs w:val="32"/>
          <w:cs/>
        </w:rPr>
        <w:t>ในปัจจุบัน</w:t>
      </w:r>
      <w:r w:rsidRPr="003171E8">
        <w:rPr>
          <w:rFonts w:ascii="TH SarabunPSK" w:hAnsi="TH SarabunPSK" w:cs="TH SarabunPSK"/>
          <w:sz w:val="32"/>
          <w:szCs w:val="32"/>
          <w:cs/>
        </w:rPr>
        <w:tab/>
        <w:t>2-36</w:t>
      </w:r>
    </w:p>
    <w:p w14:paraId="1500BE55" w14:textId="0CD83311" w:rsidR="00650596" w:rsidRDefault="00650596" w:rsidP="00CC34D2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650596">
        <w:rPr>
          <w:rFonts w:ascii="TH SarabunPSK" w:hAnsi="TH SarabunPSK" w:cs="TH SarabunPSK"/>
          <w:sz w:val="32"/>
          <w:szCs w:val="32"/>
          <w:cs/>
        </w:rPr>
        <w:t xml:space="preserve">ตารางที่ 2-5 </w:t>
      </w:r>
      <w:r w:rsidR="009339D7">
        <w:rPr>
          <w:rFonts w:ascii="TH SarabunPSK" w:hAnsi="TH SarabunPSK" w:cs="TH SarabunPSK"/>
          <w:sz w:val="32"/>
          <w:szCs w:val="32"/>
          <w:cs/>
        </w:rPr>
        <w:tab/>
      </w:r>
      <w:r w:rsidRPr="00650596">
        <w:rPr>
          <w:rFonts w:ascii="TH SarabunPSK" w:hAnsi="TH SarabunPSK" w:cs="TH SarabunPSK"/>
          <w:sz w:val="32"/>
          <w:szCs w:val="32"/>
          <w:cs/>
        </w:rPr>
        <w:t>รายละเอียดการเชื่อมโยงข้อมูลจากระบบอื่น ๆ ในปัจจุบัน</w:t>
      </w:r>
      <w:r w:rsidRPr="00650596">
        <w:rPr>
          <w:rFonts w:ascii="TH SarabunPSK" w:hAnsi="TH SarabunPSK" w:cs="TH SarabunPSK"/>
          <w:sz w:val="32"/>
          <w:szCs w:val="32"/>
          <w:cs/>
        </w:rPr>
        <w:tab/>
        <w:t>2-39</w:t>
      </w:r>
    </w:p>
    <w:p w14:paraId="4F88D57F" w14:textId="5D2BD1AA" w:rsidR="00650596" w:rsidRDefault="004700AB" w:rsidP="00CC34D2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4700AB">
        <w:rPr>
          <w:rFonts w:ascii="TH SarabunPSK" w:hAnsi="TH SarabunPSK" w:cs="TH SarabunPSK"/>
          <w:sz w:val="32"/>
          <w:szCs w:val="32"/>
          <w:cs/>
        </w:rPr>
        <w:t xml:space="preserve">ตารางที่ 2-6 </w:t>
      </w:r>
      <w:r w:rsidR="009339D7">
        <w:rPr>
          <w:rFonts w:ascii="TH SarabunPSK" w:hAnsi="TH SarabunPSK" w:cs="TH SarabunPSK"/>
          <w:sz w:val="32"/>
          <w:szCs w:val="32"/>
          <w:cs/>
        </w:rPr>
        <w:tab/>
      </w:r>
      <w:r w:rsidRPr="004700AB">
        <w:rPr>
          <w:rFonts w:ascii="TH SarabunPSK" w:hAnsi="TH SarabunPSK" w:cs="TH SarabunPSK"/>
          <w:sz w:val="32"/>
          <w:szCs w:val="32"/>
          <w:cs/>
        </w:rPr>
        <w:t xml:space="preserve">แสดงผลภาพรวมข้อมูลทรัพย์สินในระบบ </w:t>
      </w:r>
      <w:proofErr w:type="spellStart"/>
      <w:r w:rsidRPr="004700AB">
        <w:rPr>
          <w:rFonts w:ascii="TH SarabunPSK" w:hAnsi="TH SarabunPSK" w:cs="TH SarabunPSK"/>
          <w:sz w:val="32"/>
          <w:szCs w:val="32"/>
        </w:rPr>
        <w:t>RoadAsset</w:t>
      </w:r>
      <w:proofErr w:type="spellEnd"/>
      <w:r w:rsidRPr="004700AB">
        <w:rPr>
          <w:rFonts w:ascii="TH SarabunPSK" w:hAnsi="TH SarabunPSK" w:cs="TH SarabunPSK"/>
          <w:sz w:val="32"/>
          <w:szCs w:val="32"/>
        </w:rPr>
        <w:tab/>
      </w:r>
      <w:r w:rsidRPr="004700AB">
        <w:rPr>
          <w:rFonts w:ascii="TH SarabunPSK" w:hAnsi="TH SarabunPSK" w:cs="TH SarabunPSK"/>
          <w:sz w:val="32"/>
          <w:szCs w:val="32"/>
          <w:cs/>
        </w:rPr>
        <w:t>2-50</w:t>
      </w:r>
    </w:p>
    <w:p w14:paraId="5C710A5B" w14:textId="75175353" w:rsidR="004700AB" w:rsidRDefault="009339D7" w:rsidP="00CC34D2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9339D7">
        <w:rPr>
          <w:rFonts w:ascii="TH SarabunPSK" w:hAnsi="TH SarabunPSK" w:cs="TH SarabunPSK"/>
          <w:sz w:val="32"/>
          <w:szCs w:val="32"/>
          <w:cs/>
        </w:rPr>
        <w:t xml:space="preserve">ตารางที่ 2-7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339D7">
        <w:rPr>
          <w:rFonts w:ascii="TH SarabunPSK" w:hAnsi="TH SarabunPSK" w:cs="TH SarabunPSK"/>
          <w:sz w:val="32"/>
          <w:szCs w:val="32"/>
          <w:cs/>
        </w:rPr>
        <w:t>แสดงการจำแนกประเภทข้อมูลตามระบบที่ให้บริการ และแสดงรายละเอียดของข้อมูล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9339D7">
        <w:rPr>
          <w:rFonts w:ascii="TH SarabunPSK" w:hAnsi="TH SarabunPSK" w:cs="TH SarabunPSK"/>
          <w:sz w:val="32"/>
          <w:szCs w:val="32"/>
          <w:cs/>
        </w:rPr>
        <w:t>ในแต่ละระบบ</w:t>
      </w:r>
      <w:r w:rsidRPr="009339D7">
        <w:rPr>
          <w:rFonts w:ascii="TH SarabunPSK" w:hAnsi="TH SarabunPSK" w:cs="TH SarabunPSK"/>
          <w:sz w:val="32"/>
          <w:szCs w:val="32"/>
          <w:cs/>
        </w:rPr>
        <w:tab/>
        <w:t>2-65</w:t>
      </w:r>
    </w:p>
    <w:p w14:paraId="3A339B09" w14:textId="6F7C3F59" w:rsidR="00E03816" w:rsidRDefault="00E03816" w:rsidP="00CC34D2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E03816">
        <w:rPr>
          <w:rFonts w:ascii="TH SarabunPSK" w:hAnsi="TH SarabunPSK" w:cs="TH SarabunPSK"/>
          <w:sz w:val="32"/>
          <w:szCs w:val="32"/>
          <w:cs/>
        </w:rPr>
        <w:t xml:space="preserve">ตารางที่ 2-8 </w:t>
      </w:r>
      <w:r w:rsidR="0009022F">
        <w:rPr>
          <w:rFonts w:ascii="TH SarabunPSK" w:hAnsi="TH SarabunPSK" w:cs="TH SarabunPSK"/>
          <w:sz w:val="32"/>
          <w:szCs w:val="32"/>
          <w:cs/>
        </w:rPr>
        <w:tab/>
      </w:r>
      <w:r w:rsidRPr="00E03816">
        <w:rPr>
          <w:rFonts w:ascii="TH SarabunPSK" w:hAnsi="TH SarabunPSK" w:cs="TH SarabunPSK"/>
          <w:sz w:val="32"/>
          <w:szCs w:val="32"/>
          <w:cs/>
        </w:rPr>
        <w:t>ข้อกำหนดด้านคำอธิบายข้อมูล (</w:t>
      </w:r>
      <w:r w:rsidRPr="00E03816">
        <w:rPr>
          <w:rFonts w:ascii="TH SarabunPSK" w:hAnsi="TH SarabunPSK" w:cs="TH SarabunPSK"/>
          <w:sz w:val="32"/>
          <w:szCs w:val="32"/>
        </w:rPr>
        <w:t>Metadata)</w:t>
      </w:r>
      <w:r w:rsidRPr="00E03816">
        <w:rPr>
          <w:rFonts w:ascii="TH SarabunPSK" w:hAnsi="TH SarabunPSK" w:cs="TH SarabunPSK"/>
          <w:sz w:val="32"/>
          <w:szCs w:val="32"/>
        </w:rPr>
        <w:tab/>
      </w:r>
      <w:r w:rsidRPr="00E03816">
        <w:rPr>
          <w:rFonts w:ascii="TH SarabunPSK" w:hAnsi="TH SarabunPSK" w:cs="TH SarabunPSK"/>
          <w:sz w:val="32"/>
          <w:szCs w:val="32"/>
          <w:cs/>
        </w:rPr>
        <w:t>2-95</w:t>
      </w:r>
    </w:p>
    <w:p w14:paraId="2D309ED3" w14:textId="0C97266E" w:rsidR="00E03816" w:rsidRDefault="00F93A49" w:rsidP="00CC34D2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F93A49">
        <w:rPr>
          <w:rFonts w:ascii="TH SarabunPSK" w:hAnsi="TH SarabunPSK" w:cs="TH SarabunPSK"/>
          <w:sz w:val="32"/>
          <w:szCs w:val="32"/>
          <w:cs/>
        </w:rPr>
        <w:t>ตารางที่ 2-9</w:t>
      </w:r>
      <w:r w:rsidRPr="00F93A49">
        <w:rPr>
          <w:rFonts w:ascii="TH SarabunPSK" w:hAnsi="TH SarabunPSK" w:cs="TH SarabunPSK"/>
          <w:sz w:val="32"/>
          <w:szCs w:val="32"/>
        </w:rPr>
        <w:t xml:space="preserve"> </w:t>
      </w:r>
      <w:r w:rsidR="0009022F">
        <w:rPr>
          <w:rFonts w:ascii="TH SarabunPSK" w:hAnsi="TH SarabunPSK" w:cs="TH SarabunPSK"/>
          <w:sz w:val="32"/>
          <w:szCs w:val="32"/>
          <w:cs/>
        </w:rPr>
        <w:tab/>
      </w:r>
      <w:r w:rsidRPr="00F93A49">
        <w:rPr>
          <w:rFonts w:ascii="TH SarabunPSK" w:hAnsi="TH SarabunPSK" w:cs="TH SarabunPSK"/>
          <w:sz w:val="32"/>
          <w:szCs w:val="32"/>
        </w:rPr>
        <w:t xml:space="preserve">Metadata </w:t>
      </w:r>
      <w:r w:rsidRPr="00F93A49">
        <w:rPr>
          <w:rFonts w:ascii="TH SarabunPSK" w:hAnsi="TH SarabunPSK" w:cs="TH SarabunPSK"/>
          <w:sz w:val="32"/>
          <w:szCs w:val="32"/>
          <w:cs/>
        </w:rPr>
        <w:t>ข้อมูลบัญชีลักษณะผิวทาง (</w:t>
      </w:r>
      <w:proofErr w:type="spellStart"/>
      <w:r w:rsidRPr="00F93A49">
        <w:rPr>
          <w:rFonts w:ascii="TH SarabunPSK" w:hAnsi="TH SarabunPSK" w:cs="TH SarabunPSK"/>
          <w:sz w:val="32"/>
          <w:szCs w:val="32"/>
        </w:rPr>
        <w:t>Road_Surface_Line</w:t>
      </w:r>
      <w:proofErr w:type="spellEnd"/>
      <w:r w:rsidRPr="00F93A49">
        <w:rPr>
          <w:rFonts w:ascii="TH SarabunPSK" w:hAnsi="TH SarabunPSK" w:cs="TH SarabunPSK"/>
          <w:sz w:val="32"/>
          <w:szCs w:val="32"/>
        </w:rPr>
        <w:t>)</w:t>
      </w:r>
      <w:r w:rsidRPr="00F93A49">
        <w:rPr>
          <w:rFonts w:ascii="TH SarabunPSK" w:hAnsi="TH SarabunPSK" w:cs="TH SarabunPSK"/>
          <w:sz w:val="32"/>
          <w:szCs w:val="32"/>
        </w:rPr>
        <w:tab/>
      </w:r>
      <w:r w:rsidRPr="00F93A49">
        <w:rPr>
          <w:rFonts w:ascii="TH SarabunPSK" w:hAnsi="TH SarabunPSK" w:cs="TH SarabunPSK"/>
          <w:sz w:val="32"/>
          <w:szCs w:val="32"/>
          <w:cs/>
        </w:rPr>
        <w:t>2-96</w:t>
      </w:r>
    </w:p>
    <w:p w14:paraId="3434BFC5" w14:textId="1DAA0F6C" w:rsidR="00F93A49" w:rsidRDefault="00757173" w:rsidP="00CC34D2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757173">
        <w:rPr>
          <w:rFonts w:ascii="TH SarabunPSK" w:hAnsi="TH SarabunPSK" w:cs="TH SarabunPSK"/>
          <w:sz w:val="32"/>
          <w:szCs w:val="32"/>
          <w:cs/>
        </w:rPr>
        <w:t>ตารางที่ 2-10</w:t>
      </w:r>
      <w:r w:rsidRPr="00757173">
        <w:rPr>
          <w:rFonts w:ascii="TH SarabunPSK" w:hAnsi="TH SarabunPSK" w:cs="TH SarabunPSK"/>
          <w:sz w:val="32"/>
          <w:szCs w:val="32"/>
        </w:rPr>
        <w:t xml:space="preserve"> </w:t>
      </w:r>
      <w:r w:rsidR="0009022F">
        <w:rPr>
          <w:rFonts w:ascii="TH SarabunPSK" w:hAnsi="TH SarabunPSK" w:cs="TH SarabunPSK"/>
          <w:sz w:val="32"/>
          <w:szCs w:val="32"/>
          <w:cs/>
        </w:rPr>
        <w:tab/>
      </w:r>
      <w:r w:rsidRPr="00757173">
        <w:rPr>
          <w:rFonts w:ascii="TH SarabunPSK" w:hAnsi="TH SarabunPSK" w:cs="TH SarabunPSK"/>
          <w:sz w:val="32"/>
          <w:szCs w:val="32"/>
        </w:rPr>
        <w:t xml:space="preserve">Metadata </w:t>
      </w:r>
      <w:r w:rsidRPr="00757173">
        <w:rPr>
          <w:rFonts w:ascii="TH SarabunPSK" w:hAnsi="TH SarabunPSK" w:cs="TH SarabunPSK"/>
          <w:sz w:val="32"/>
          <w:szCs w:val="32"/>
          <w:cs/>
        </w:rPr>
        <w:t>ข้อมูลลักษณะทางกายภาพ</w:t>
      </w:r>
      <w:r w:rsidRPr="00757173">
        <w:rPr>
          <w:rFonts w:ascii="TH SarabunPSK" w:hAnsi="TH SarabunPSK" w:cs="TH SarabunPSK"/>
          <w:sz w:val="32"/>
          <w:szCs w:val="32"/>
          <w:cs/>
        </w:rPr>
        <w:tab/>
        <w:t>2-97</w:t>
      </w:r>
    </w:p>
    <w:p w14:paraId="2E9DD607" w14:textId="201E6453" w:rsidR="00757173" w:rsidRDefault="001379EA" w:rsidP="00CC34D2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1379EA">
        <w:rPr>
          <w:rFonts w:ascii="TH SarabunPSK" w:hAnsi="TH SarabunPSK" w:cs="TH SarabunPSK"/>
          <w:sz w:val="32"/>
          <w:szCs w:val="32"/>
          <w:cs/>
        </w:rPr>
        <w:t>ตารางที่ 2-11</w:t>
      </w:r>
      <w:r w:rsidRPr="001379EA">
        <w:rPr>
          <w:rFonts w:ascii="TH SarabunPSK" w:hAnsi="TH SarabunPSK" w:cs="TH SarabunPSK"/>
          <w:sz w:val="32"/>
          <w:szCs w:val="32"/>
        </w:rPr>
        <w:t xml:space="preserve"> </w:t>
      </w:r>
      <w:r w:rsidR="0009022F">
        <w:rPr>
          <w:rFonts w:ascii="TH SarabunPSK" w:hAnsi="TH SarabunPSK" w:cs="TH SarabunPSK"/>
          <w:sz w:val="32"/>
          <w:szCs w:val="32"/>
          <w:cs/>
        </w:rPr>
        <w:tab/>
      </w:r>
      <w:r w:rsidRPr="001379EA">
        <w:rPr>
          <w:rFonts w:ascii="TH SarabunPSK" w:hAnsi="TH SarabunPSK" w:cs="TH SarabunPSK"/>
          <w:sz w:val="32"/>
          <w:szCs w:val="32"/>
        </w:rPr>
        <w:t xml:space="preserve">Metadata </w:t>
      </w:r>
      <w:r w:rsidRPr="001379EA">
        <w:rPr>
          <w:rFonts w:ascii="TH SarabunPSK" w:hAnsi="TH SarabunPSK" w:cs="TH SarabunPSK"/>
          <w:sz w:val="32"/>
          <w:szCs w:val="32"/>
          <w:cs/>
        </w:rPr>
        <w:t>ข้อมูลสำรวจสภาพทาง</w:t>
      </w:r>
      <w:r w:rsidRPr="001379EA">
        <w:rPr>
          <w:rFonts w:ascii="TH SarabunPSK" w:hAnsi="TH SarabunPSK" w:cs="TH SarabunPSK"/>
          <w:sz w:val="32"/>
          <w:szCs w:val="32"/>
          <w:cs/>
        </w:rPr>
        <w:tab/>
        <w:t>2-98</w:t>
      </w:r>
    </w:p>
    <w:p w14:paraId="2E5D98FF" w14:textId="48FB7F92" w:rsidR="001379EA" w:rsidRDefault="006224E2" w:rsidP="00CC34D2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6224E2">
        <w:rPr>
          <w:rFonts w:ascii="TH SarabunPSK" w:hAnsi="TH SarabunPSK" w:cs="TH SarabunPSK"/>
          <w:sz w:val="32"/>
          <w:szCs w:val="32"/>
          <w:cs/>
        </w:rPr>
        <w:t xml:space="preserve">ตารางที่ 2-12 </w:t>
      </w:r>
      <w:r w:rsidR="0009022F">
        <w:rPr>
          <w:rFonts w:ascii="TH SarabunPSK" w:hAnsi="TH SarabunPSK" w:cs="TH SarabunPSK"/>
          <w:sz w:val="32"/>
          <w:szCs w:val="32"/>
          <w:cs/>
        </w:rPr>
        <w:tab/>
      </w:r>
      <w:r w:rsidRPr="006224E2">
        <w:rPr>
          <w:rFonts w:ascii="TH SarabunPSK" w:hAnsi="TH SarabunPSK" w:cs="TH SarabunPSK"/>
          <w:sz w:val="32"/>
          <w:szCs w:val="32"/>
          <w:cs/>
        </w:rPr>
        <w:t>แบบสำรวจข้อมูลภูมิสารสนเทศของหน่วยงาน (ข้อมูลบัญชีลักษณะผิวทาง)</w:t>
      </w:r>
      <w:r w:rsidRPr="006224E2">
        <w:rPr>
          <w:rFonts w:ascii="TH SarabunPSK" w:hAnsi="TH SarabunPSK" w:cs="TH SarabunPSK"/>
          <w:sz w:val="32"/>
          <w:szCs w:val="32"/>
          <w:cs/>
        </w:rPr>
        <w:tab/>
        <w:t>2-99</w:t>
      </w:r>
    </w:p>
    <w:p w14:paraId="0952813E" w14:textId="7359DF73" w:rsidR="004F1095" w:rsidRDefault="004F1095" w:rsidP="00CC34D2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4F1095">
        <w:rPr>
          <w:rFonts w:ascii="TH SarabunPSK" w:hAnsi="TH SarabunPSK" w:cs="TH SarabunPSK"/>
          <w:sz w:val="32"/>
          <w:szCs w:val="32"/>
          <w:cs/>
        </w:rPr>
        <w:t xml:space="preserve">ตารางที่ 2-13 </w:t>
      </w:r>
      <w:r w:rsidR="0009022F">
        <w:rPr>
          <w:rFonts w:ascii="TH SarabunPSK" w:hAnsi="TH SarabunPSK" w:cs="TH SarabunPSK"/>
          <w:sz w:val="32"/>
          <w:szCs w:val="32"/>
          <w:cs/>
        </w:rPr>
        <w:tab/>
      </w:r>
      <w:r w:rsidRPr="004F1095">
        <w:rPr>
          <w:rFonts w:ascii="TH SarabunPSK" w:hAnsi="TH SarabunPSK" w:cs="TH SarabunPSK"/>
          <w:sz w:val="32"/>
          <w:szCs w:val="32"/>
          <w:cs/>
        </w:rPr>
        <w:t>แบบสำรวจข้อมูลภูมิสารสนเทศของหน่วยงาน (ข้อมูลลักษณะทางกายภาพ)</w:t>
      </w:r>
      <w:r w:rsidRPr="004F1095">
        <w:rPr>
          <w:rFonts w:ascii="TH SarabunPSK" w:hAnsi="TH SarabunPSK" w:cs="TH SarabunPSK"/>
          <w:sz w:val="32"/>
          <w:szCs w:val="32"/>
          <w:cs/>
        </w:rPr>
        <w:tab/>
        <w:t>2-101</w:t>
      </w:r>
    </w:p>
    <w:p w14:paraId="5AAC6A51" w14:textId="59DE2FB1" w:rsidR="0059682B" w:rsidRDefault="0059682B" w:rsidP="00CC34D2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59682B">
        <w:rPr>
          <w:rFonts w:ascii="TH SarabunPSK" w:hAnsi="TH SarabunPSK" w:cs="TH SarabunPSK"/>
          <w:sz w:val="32"/>
          <w:szCs w:val="32"/>
          <w:cs/>
        </w:rPr>
        <w:t xml:space="preserve">ตารางที่ 2-14 </w:t>
      </w:r>
      <w:r w:rsidR="0009022F">
        <w:rPr>
          <w:rFonts w:ascii="TH SarabunPSK" w:hAnsi="TH SarabunPSK" w:cs="TH SarabunPSK"/>
          <w:sz w:val="32"/>
          <w:szCs w:val="32"/>
          <w:cs/>
        </w:rPr>
        <w:tab/>
      </w:r>
      <w:r w:rsidRPr="0059682B">
        <w:rPr>
          <w:rFonts w:ascii="TH SarabunPSK" w:hAnsi="TH SarabunPSK" w:cs="TH SarabunPSK"/>
          <w:sz w:val="32"/>
          <w:szCs w:val="32"/>
          <w:cs/>
        </w:rPr>
        <w:t>แบบสำรวจข้อมูลภูมิสารสนเทศของหน่วยงาน (ข้อมูลสำรวจสภาพทาง)</w:t>
      </w:r>
      <w:r w:rsidRPr="0059682B">
        <w:rPr>
          <w:rFonts w:ascii="TH SarabunPSK" w:hAnsi="TH SarabunPSK" w:cs="TH SarabunPSK"/>
          <w:sz w:val="32"/>
          <w:szCs w:val="32"/>
          <w:cs/>
        </w:rPr>
        <w:tab/>
        <w:t>2-103</w:t>
      </w:r>
    </w:p>
    <w:p w14:paraId="2FE9B4C4" w14:textId="3BD88F50" w:rsidR="0059682B" w:rsidRDefault="004969FB" w:rsidP="00CC34D2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4969FB">
        <w:rPr>
          <w:rFonts w:ascii="TH SarabunPSK" w:hAnsi="TH SarabunPSK" w:cs="TH SarabunPSK"/>
          <w:sz w:val="32"/>
          <w:szCs w:val="32"/>
          <w:cs/>
        </w:rPr>
        <w:t xml:space="preserve">ตารางที่ 2-15 </w:t>
      </w:r>
      <w:r w:rsidR="0009022F">
        <w:rPr>
          <w:rFonts w:ascii="TH SarabunPSK" w:hAnsi="TH SarabunPSK" w:cs="TH SarabunPSK"/>
          <w:sz w:val="32"/>
          <w:szCs w:val="32"/>
          <w:cs/>
        </w:rPr>
        <w:tab/>
      </w:r>
      <w:r w:rsidRPr="004969FB">
        <w:rPr>
          <w:rFonts w:ascii="TH SarabunPSK" w:hAnsi="TH SarabunPSK" w:cs="TH SarabunPSK"/>
          <w:sz w:val="32"/>
          <w:szCs w:val="32"/>
          <w:cs/>
        </w:rPr>
        <w:t>แสดงข้อมูลจากระบบระบบทะเบียนทางหลวง (</w:t>
      </w:r>
      <w:r w:rsidRPr="004969FB">
        <w:rPr>
          <w:rFonts w:ascii="TH SarabunPSK" w:hAnsi="TH SarabunPSK" w:cs="TH SarabunPSK"/>
          <w:sz w:val="32"/>
          <w:szCs w:val="32"/>
        </w:rPr>
        <w:t xml:space="preserve">HRIS) </w:t>
      </w:r>
      <w:r w:rsidRPr="004969FB">
        <w:rPr>
          <w:rFonts w:ascii="TH SarabunPSK" w:hAnsi="TH SarabunPSK" w:cs="TH SarabunPSK"/>
          <w:sz w:val="32"/>
          <w:szCs w:val="32"/>
          <w:cs/>
        </w:rPr>
        <w:t>ที่ดำเนินการเชื่อมโยงข้อมูล</w:t>
      </w:r>
      <w:r w:rsidRPr="004969FB">
        <w:rPr>
          <w:rFonts w:ascii="TH SarabunPSK" w:hAnsi="TH SarabunPSK" w:cs="TH SarabunPSK"/>
          <w:sz w:val="32"/>
          <w:szCs w:val="32"/>
          <w:cs/>
        </w:rPr>
        <w:tab/>
        <w:t>2-147</w:t>
      </w:r>
    </w:p>
    <w:p w14:paraId="18632C51" w14:textId="7DFECD1F" w:rsidR="00E32243" w:rsidRDefault="00E32243" w:rsidP="0009022F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E32243">
        <w:rPr>
          <w:rFonts w:ascii="TH SarabunPSK" w:hAnsi="TH SarabunPSK" w:cs="TH SarabunPSK"/>
          <w:sz w:val="32"/>
          <w:szCs w:val="32"/>
          <w:cs/>
        </w:rPr>
        <w:t xml:space="preserve">ตารางที่ 2-16 </w:t>
      </w:r>
      <w:r w:rsidR="0009022F">
        <w:rPr>
          <w:rFonts w:ascii="TH SarabunPSK" w:hAnsi="TH SarabunPSK" w:cs="TH SarabunPSK"/>
          <w:sz w:val="32"/>
          <w:szCs w:val="32"/>
          <w:cs/>
        </w:rPr>
        <w:tab/>
      </w:r>
      <w:r w:rsidRPr="00E32243">
        <w:rPr>
          <w:rFonts w:ascii="TH SarabunPSK" w:hAnsi="TH SarabunPSK" w:cs="TH SarabunPSK"/>
          <w:sz w:val="32"/>
          <w:szCs w:val="32"/>
          <w:cs/>
        </w:rPr>
        <w:t>แสดงข้อมูลจากจากระบบบริหารแผนงานทางหลวง (</w:t>
      </w:r>
      <w:proofErr w:type="spellStart"/>
      <w:r w:rsidRPr="00E32243">
        <w:rPr>
          <w:rFonts w:ascii="TH SarabunPSK" w:hAnsi="TH SarabunPSK" w:cs="TH SarabunPSK"/>
          <w:sz w:val="32"/>
          <w:szCs w:val="32"/>
        </w:rPr>
        <w:t>Plannet</w:t>
      </w:r>
      <w:proofErr w:type="spellEnd"/>
      <w:r w:rsidRPr="00E32243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32243">
        <w:rPr>
          <w:rFonts w:ascii="TH SarabunPSK" w:hAnsi="TH SarabunPSK" w:cs="TH SarabunPSK"/>
          <w:sz w:val="32"/>
          <w:szCs w:val="32"/>
          <w:cs/>
        </w:rPr>
        <w:t>ที่ดำเนินการเชื่อมโยงข้อมูล</w:t>
      </w:r>
      <w:r w:rsidRPr="00E32243">
        <w:rPr>
          <w:rFonts w:ascii="TH SarabunPSK" w:hAnsi="TH SarabunPSK" w:cs="TH SarabunPSK"/>
          <w:sz w:val="32"/>
          <w:szCs w:val="32"/>
          <w:cs/>
        </w:rPr>
        <w:tab/>
        <w:t>2-148</w:t>
      </w:r>
    </w:p>
    <w:p w14:paraId="20916B63" w14:textId="33100F08" w:rsidR="00B70D1E" w:rsidRDefault="00B70D1E" w:rsidP="00E32243">
      <w:pPr>
        <w:tabs>
          <w:tab w:val="right" w:leader="dot" w:pos="9050"/>
        </w:tabs>
        <w:ind w:left="1260" w:hanging="1260"/>
        <w:rPr>
          <w:rFonts w:ascii="TH SarabunPSK" w:hAnsi="TH SarabunPSK" w:cs="TH SarabunPSK"/>
          <w:sz w:val="32"/>
          <w:szCs w:val="32"/>
        </w:rPr>
      </w:pPr>
      <w:r w:rsidRPr="00B70D1E">
        <w:rPr>
          <w:rFonts w:ascii="TH SarabunPSK" w:hAnsi="TH SarabunPSK" w:cs="TH SarabunPSK"/>
          <w:sz w:val="32"/>
          <w:szCs w:val="32"/>
          <w:cs/>
        </w:rPr>
        <w:t xml:space="preserve">ตารางที่ 2-17 </w:t>
      </w:r>
      <w:r w:rsidR="0009022F">
        <w:rPr>
          <w:rFonts w:ascii="TH SarabunPSK" w:hAnsi="TH SarabunPSK" w:cs="TH SarabunPSK"/>
          <w:sz w:val="32"/>
          <w:szCs w:val="32"/>
          <w:cs/>
        </w:rPr>
        <w:tab/>
      </w:r>
      <w:r w:rsidRPr="00B70D1E">
        <w:rPr>
          <w:rFonts w:ascii="TH SarabunPSK" w:hAnsi="TH SarabunPSK" w:cs="TH SarabunPSK"/>
          <w:sz w:val="32"/>
          <w:szCs w:val="32"/>
          <w:cs/>
        </w:rPr>
        <w:t>แสดงข้อมูลจากจากระบบสารสนเทศ ปริมาณจราจรบนทางหลวง (</w:t>
      </w:r>
      <w:r w:rsidRPr="00B70D1E">
        <w:rPr>
          <w:rFonts w:ascii="TH SarabunPSK" w:hAnsi="TH SarabunPSK" w:cs="TH SarabunPSK"/>
          <w:sz w:val="32"/>
          <w:szCs w:val="32"/>
        </w:rPr>
        <w:t xml:space="preserve">TIMS) </w:t>
      </w:r>
      <w:r w:rsidRPr="00B70D1E">
        <w:rPr>
          <w:rFonts w:ascii="TH SarabunPSK" w:hAnsi="TH SarabunPSK" w:cs="TH SarabunPSK"/>
          <w:sz w:val="32"/>
          <w:szCs w:val="32"/>
          <w:cs/>
        </w:rPr>
        <w:t>ที่ดำเนินการเชื่อมโยงข้อมูล</w:t>
      </w:r>
      <w:r w:rsidRPr="00B70D1E">
        <w:rPr>
          <w:rFonts w:ascii="TH SarabunPSK" w:hAnsi="TH SarabunPSK" w:cs="TH SarabunPSK"/>
          <w:sz w:val="32"/>
          <w:szCs w:val="32"/>
          <w:cs/>
        </w:rPr>
        <w:tab/>
        <w:t>2-149</w:t>
      </w:r>
    </w:p>
    <w:p w14:paraId="3AA2C987" w14:textId="0A1D679F" w:rsidR="00B70D1E" w:rsidRDefault="00C61751" w:rsidP="00E32243">
      <w:pPr>
        <w:tabs>
          <w:tab w:val="right" w:leader="dot" w:pos="9050"/>
        </w:tabs>
        <w:ind w:left="1260" w:hanging="1260"/>
        <w:rPr>
          <w:rFonts w:ascii="TH SarabunPSK" w:hAnsi="TH SarabunPSK" w:cs="TH SarabunPSK"/>
          <w:sz w:val="32"/>
          <w:szCs w:val="32"/>
        </w:rPr>
      </w:pPr>
      <w:r w:rsidRPr="00C61751">
        <w:rPr>
          <w:rFonts w:ascii="TH SarabunPSK" w:hAnsi="TH SarabunPSK" w:cs="TH SarabunPSK"/>
          <w:sz w:val="32"/>
          <w:szCs w:val="32"/>
          <w:cs/>
        </w:rPr>
        <w:t xml:space="preserve">ตารางที่ 2-18 </w:t>
      </w:r>
      <w:r w:rsidR="0009022F">
        <w:rPr>
          <w:rFonts w:ascii="TH SarabunPSK" w:hAnsi="TH SarabunPSK" w:cs="TH SarabunPSK"/>
          <w:sz w:val="32"/>
          <w:szCs w:val="32"/>
          <w:cs/>
        </w:rPr>
        <w:tab/>
      </w:r>
      <w:r w:rsidRPr="00C61751">
        <w:rPr>
          <w:rFonts w:ascii="TH SarabunPSK" w:hAnsi="TH SarabunPSK" w:cs="TH SarabunPSK"/>
          <w:sz w:val="32"/>
          <w:szCs w:val="32"/>
          <w:cs/>
        </w:rPr>
        <w:t>แสดงข้อมูลจากจากระบบบริหารจัดการข้อมูลทรัพย์สินทางหลวง (</w:t>
      </w:r>
      <w:r w:rsidRPr="00C61751">
        <w:rPr>
          <w:rFonts w:ascii="TH SarabunPSK" w:hAnsi="TH SarabunPSK" w:cs="TH SarabunPSK"/>
          <w:sz w:val="32"/>
          <w:szCs w:val="32"/>
        </w:rPr>
        <w:t xml:space="preserve">Road Asset) </w:t>
      </w:r>
      <w:r w:rsidRPr="00C61751">
        <w:rPr>
          <w:rFonts w:ascii="TH SarabunPSK" w:hAnsi="TH SarabunPSK" w:cs="TH SarabunPSK"/>
          <w:sz w:val="32"/>
          <w:szCs w:val="32"/>
          <w:cs/>
        </w:rPr>
        <w:t>ที่ดำเนินการเชื่อมโยงข้อมูล</w:t>
      </w:r>
      <w:r w:rsidRPr="00C61751">
        <w:rPr>
          <w:rFonts w:ascii="TH SarabunPSK" w:hAnsi="TH SarabunPSK" w:cs="TH SarabunPSK"/>
          <w:sz w:val="32"/>
          <w:szCs w:val="32"/>
          <w:cs/>
        </w:rPr>
        <w:tab/>
        <w:t>2-150</w:t>
      </w:r>
    </w:p>
    <w:p w14:paraId="2DAB8014" w14:textId="251CFDB4" w:rsidR="00C61751" w:rsidRDefault="00F21C09" w:rsidP="00E32243">
      <w:pPr>
        <w:tabs>
          <w:tab w:val="right" w:leader="dot" w:pos="9050"/>
        </w:tabs>
        <w:ind w:left="1260" w:hanging="1260"/>
        <w:rPr>
          <w:rFonts w:ascii="TH SarabunPSK" w:hAnsi="TH SarabunPSK" w:cs="TH SarabunPSK"/>
          <w:sz w:val="32"/>
          <w:szCs w:val="32"/>
        </w:rPr>
      </w:pPr>
      <w:r w:rsidRPr="00F21C09">
        <w:rPr>
          <w:rFonts w:ascii="TH SarabunPSK" w:hAnsi="TH SarabunPSK" w:cs="TH SarabunPSK"/>
          <w:sz w:val="32"/>
          <w:szCs w:val="32"/>
          <w:cs/>
        </w:rPr>
        <w:t xml:space="preserve">ตารางที่ 2-19 </w:t>
      </w:r>
      <w:r w:rsidR="0009022F">
        <w:rPr>
          <w:rFonts w:ascii="TH SarabunPSK" w:hAnsi="TH SarabunPSK" w:cs="TH SarabunPSK"/>
          <w:sz w:val="32"/>
          <w:szCs w:val="32"/>
          <w:cs/>
        </w:rPr>
        <w:tab/>
      </w:r>
      <w:r w:rsidRPr="00F21C09">
        <w:rPr>
          <w:rFonts w:ascii="TH SarabunPSK" w:hAnsi="TH SarabunPSK" w:cs="TH SarabunPSK"/>
          <w:sz w:val="32"/>
          <w:szCs w:val="32"/>
          <w:cs/>
        </w:rPr>
        <w:t>แสดงข้อมูลจากจากระบบฐานข้อมูลงานวิเคราะห์และตรวจสอบสภาพทางหลวง (</w:t>
      </w:r>
      <w:r w:rsidRPr="00F21C09">
        <w:rPr>
          <w:rFonts w:ascii="TH SarabunPSK" w:hAnsi="TH SarabunPSK" w:cs="TH SarabunPSK"/>
          <w:sz w:val="32"/>
          <w:szCs w:val="32"/>
        </w:rPr>
        <w:t xml:space="preserve">MIIS)  </w:t>
      </w:r>
      <w:r w:rsidR="003A02C0">
        <w:rPr>
          <w:rFonts w:ascii="TH SarabunPSK" w:hAnsi="TH SarabunPSK" w:cs="TH SarabunPSK"/>
          <w:sz w:val="32"/>
          <w:szCs w:val="32"/>
          <w:cs/>
        </w:rPr>
        <w:br/>
      </w:r>
      <w:r w:rsidRPr="00F21C09">
        <w:rPr>
          <w:rFonts w:ascii="TH SarabunPSK" w:hAnsi="TH SarabunPSK" w:cs="TH SarabunPSK"/>
          <w:sz w:val="32"/>
          <w:szCs w:val="32"/>
          <w:cs/>
        </w:rPr>
        <w:t>ที่ดำเนินการเชื่อมโยงข้อมูล</w:t>
      </w:r>
      <w:r w:rsidRPr="00F21C09">
        <w:rPr>
          <w:rFonts w:ascii="TH SarabunPSK" w:hAnsi="TH SarabunPSK" w:cs="TH SarabunPSK"/>
          <w:sz w:val="32"/>
          <w:szCs w:val="32"/>
          <w:cs/>
        </w:rPr>
        <w:tab/>
        <w:t>2-151</w:t>
      </w:r>
    </w:p>
    <w:p w14:paraId="6DA1DCF2" w14:textId="643DAC0B" w:rsidR="003A02C0" w:rsidRDefault="003A02C0" w:rsidP="00E32243">
      <w:pPr>
        <w:tabs>
          <w:tab w:val="right" w:leader="dot" w:pos="9050"/>
        </w:tabs>
        <w:ind w:left="1260" w:hanging="1260"/>
        <w:rPr>
          <w:rFonts w:ascii="TH SarabunPSK" w:hAnsi="TH SarabunPSK" w:cs="TH SarabunPSK"/>
          <w:sz w:val="32"/>
          <w:szCs w:val="32"/>
        </w:rPr>
      </w:pPr>
      <w:r w:rsidRPr="003A02C0">
        <w:rPr>
          <w:rFonts w:ascii="TH SarabunPSK" w:hAnsi="TH SarabunPSK" w:cs="TH SarabunPSK"/>
          <w:sz w:val="32"/>
          <w:szCs w:val="32"/>
          <w:cs/>
        </w:rPr>
        <w:t xml:space="preserve">ตารางที่ 2-20 </w:t>
      </w:r>
      <w:r w:rsidR="0009022F">
        <w:rPr>
          <w:rFonts w:ascii="TH SarabunPSK" w:hAnsi="TH SarabunPSK" w:cs="TH SarabunPSK"/>
          <w:sz w:val="32"/>
          <w:szCs w:val="32"/>
          <w:cs/>
        </w:rPr>
        <w:tab/>
      </w:r>
      <w:r w:rsidRPr="003A02C0">
        <w:rPr>
          <w:rFonts w:ascii="TH SarabunPSK" w:hAnsi="TH SarabunPSK" w:cs="TH SarabunPSK"/>
          <w:sz w:val="32"/>
          <w:szCs w:val="32"/>
          <w:cs/>
        </w:rPr>
        <w:t xml:space="preserve">แสดงข้อมูลจากชั้นข้อมูลภูมิสารสนเทศพื้นฐานของประเทศไทย </w:t>
      </w:r>
      <w:r w:rsidRPr="003A02C0">
        <w:rPr>
          <w:rFonts w:ascii="TH SarabunPSK" w:hAnsi="TH SarabunPSK" w:cs="TH SarabunPSK"/>
          <w:sz w:val="32"/>
          <w:szCs w:val="32"/>
        </w:rPr>
        <w:t>FGDS</w:t>
      </w:r>
      <w:r w:rsidRPr="003A02C0">
        <w:rPr>
          <w:rFonts w:ascii="TH SarabunPSK" w:hAnsi="TH SarabunPSK" w:cs="TH SarabunPSK"/>
          <w:sz w:val="32"/>
          <w:szCs w:val="32"/>
        </w:rPr>
        <w:tab/>
      </w:r>
      <w:r w:rsidRPr="003A02C0">
        <w:rPr>
          <w:rFonts w:ascii="TH SarabunPSK" w:hAnsi="TH SarabunPSK" w:cs="TH SarabunPSK"/>
          <w:sz w:val="32"/>
          <w:szCs w:val="32"/>
          <w:cs/>
        </w:rPr>
        <w:t>2-153</w:t>
      </w:r>
    </w:p>
    <w:p w14:paraId="25A57AB9" w14:textId="2CFE110B" w:rsidR="003A62E3" w:rsidRDefault="003A62E3" w:rsidP="00E32243">
      <w:pPr>
        <w:tabs>
          <w:tab w:val="right" w:leader="dot" w:pos="9050"/>
        </w:tabs>
        <w:ind w:left="1260" w:hanging="1260"/>
        <w:rPr>
          <w:rFonts w:ascii="TH SarabunPSK" w:hAnsi="TH SarabunPSK" w:cs="TH SarabunPSK"/>
          <w:sz w:val="32"/>
          <w:szCs w:val="32"/>
        </w:rPr>
      </w:pPr>
      <w:r w:rsidRPr="003A62E3">
        <w:rPr>
          <w:rFonts w:ascii="TH SarabunPSK" w:hAnsi="TH SarabunPSK" w:cs="TH SarabunPSK"/>
          <w:sz w:val="32"/>
          <w:szCs w:val="32"/>
          <w:cs/>
        </w:rPr>
        <w:t xml:space="preserve">ตารางที่ 2-21 </w:t>
      </w:r>
      <w:r w:rsidR="0009022F">
        <w:rPr>
          <w:rFonts w:ascii="TH SarabunPSK" w:hAnsi="TH SarabunPSK" w:cs="TH SarabunPSK"/>
          <w:sz w:val="32"/>
          <w:szCs w:val="32"/>
          <w:cs/>
        </w:rPr>
        <w:tab/>
      </w:r>
      <w:r w:rsidRPr="003A62E3">
        <w:rPr>
          <w:rFonts w:ascii="TH SarabunPSK" w:hAnsi="TH SarabunPSK" w:cs="TH SarabunPSK"/>
          <w:sz w:val="32"/>
          <w:szCs w:val="32"/>
          <w:cs/>
        </w:rPr>
        <w:t>แสดงรูปแบบการเชื่อมโยงข้อมูลพร้อมคุณลักษณะ</w:t>
      </w:r>
      <w:r w:rsidRPr="003A62E3">
        <w:rPr>
          <w:rFonts w:ascii="TH SarabunPSK" w:hAnsi="TH SarabunPSK" w:cs="TH SarabunPSK"/>
          <w:sz w:val="32"/>
          <w:szCs w:val="32"/>
          <w:cs/>
        </w:rPr>
        <w:tab/>
        <w:t>2-164</w:t>
      </w:r>
    </w:p>
    <w:p w14:paraId="20CBD83D" w14:textId="29E08DD1" w:rsidR="003A62E3" w:rsidRDefault="00DE0F72" w:rsidP="00E32243">
      <w:pPr>
        <w:tabs>
          <w:tab w:val="right" w:leader="dot" w:pos="9050"/>
        </w:tabs>
        <w:ind w:left="1260" w:hanging="1260"/>
        <w:rPr>
          <w:rFonts w:ascii="TH SarabunPSK" w:hAnsi="TH SarabunPSK" w:cs="TH SarabunPSK"/>
          <w:sz w:val="32"/>
          <w:szCs w:val="32"/>
        </w:rPr>
      </w:pPr>
      <w:r w:rsidRPr="00DE0F72">
        <w:rPr>
          <w:rFonts w:ascii="TH SarabunPSK" w:hAnsi="TH SarabunPSK" w:cs="TH SarabunPSK"/>
          <w:sz w:val="32"/>
          <w:szCs w:val="32"/>
          <w:cs/>
        </w:rPr>
        <w:t xml:space="preserve">ตารางที่ 2-22 </w:t>
      </w:r>
      <w:r w:rsidR="0009022F">
        <w:rPr>
          <w:rFonts w:ascii="TH SarabunPSK" w:hAnsi="TH SarabunPSK" w:cs="TH SarabunPSK"/>
          <w:sz w:val="32"/>
          <w:szCs w:val="32"/>
          <w:cs/>
        </w:rPr>
        <w:tab/>
      </w:r>
      <w:r w:rsidRPr="00DE0F72">
        <w:rPr>
          <w:rFonts w:ascii="TH SarabunPSK" w:hAnsi="TH SarabunPSK" w:cs="TH SarabunPSK"/>
          <w:sz w:val="32"/>
          <w:szCs w:val="32"/>
          <w:cs/>
        </w:rPr>
        <w:t>แสดงรูปแบบการเชื่อมโยงข้อมูลพร้อมคุณลักษณะของข้อมูล</w:t>
      </w:r>
      <w:r w:rsidRPr="00DE0F72">
        <w:rPr>
          <w:rFonts w:ascii="TH SarabunPSK" w:hAnsi="TH SarabunPSK" w:cs="TH SarabunPSK"/>
          <w:sz w:val="32"/>
          <w:szCs w:val="32"/>
          <w:cs/>
        </w:rPr>
        <w:tab/>
        <w:t>2-166</w:t>
      </w:r>
    </w:p>
    <w:p w14:paraId="26E584B0" w14:textId="52316C4E" w:rsidR="009E3C2F" w:rsidRPr="00822D92" w:rsidRDefault="009E3C2F" w:rsidP="009E3C2F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สารบัญตาราง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(ต่อ)</w:t>
      </w:r>
    </w:p>
    <w:p w14:paraId="575ACCD6" w14:textId="22938552" w:rsidR="009E3C2F" w:rsidRPr="009E3C2F" w:rsidRDefault="009E3C2F" w:rsidP="009E3C2F">
      <w:pPr>
        <w:tabs>
          <w:tab w:val="left" w:pos="1440"/>
          <w:tab w:val="left" w:pos="2340"/>
        </w:tabs>
        <w:spacing w:after="240"/>
        <w:ind w:left="1800"/>
        <w:jc w:val="righ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3AA90B31" w14:textId="26AD54F5" w:rsidR="009976D7" w:rsidRDefault="009976D7" w:rsidP="00E32243">
      <w:pPr>
        <w:tabs>
          <w:tab w:val="right" w:leader="dot" w:pos="9050"/>
        </w:tabs>
        <w:ind w:left="1260" w:hanging="1260"/>
        <w:rPr>
          <w:rFonts w:ascii="TH SarabunPSK" w:hAnsi="TH SarabunPSK" w:cs="TH SarabunPSK"/>
          <w:sz w:val="32"/>
          <w:szCs w:val="32"/>
        </w:rPr>
      </w:pPr>
      <w:r w:rsidRPr="009976D7">
        <w:rPr>
          <w:rFonts w:ascii="TH SarabunPSK" w:hAnsi="TH SarabunPSK" w:cs="TH SarabunPSK"/>
          <w:sz w:val="32"/>
          <w:szCs w:val="32"/>
          <w:cs/>
        </w:rPr>
        <w:t xml:space="preserve">ตารางที่ 2-23 </w:t>
      </w:r>
      <w:r w:rsidR="0009022F">
        <w:rPr>
          <w:rFonts w:ascii="TH SarabunPSK" w:hAnsi="TH SarabunPSK" w:cs="TH SarabunPSK"/>
          <w:sz w:val="32"/>
          <w:szCs w:val="32"/>
          <w:cs/>
        </w:rPr>
        <w:tab/>
      </w:r>
      <w:r w:rsidRPr="009976D7">
        <w:rPr>
          <w:rFonts w:ascii="TH SarabunPSK" w:hAnsi="TH SarabunPSK" w:cs="TH SarabunPSK"/>
          <w:sz w:val="32"/>
          <w:szCs w:val="32"/>
          <w:cs/>
        </w:rPr>
        <w:t xml:space="preserve">ตารางเปรียบเทียบข้อมูลจากอุปกรณ์ </w:t>
      </w:r>
      <w:r w:rsidRPr="009976D7">
        <w:rPr>
          <w:rFonts w:ascii="TH SarabunPSK" w:hAnsi="TH SarabunPSK" w:cs="TH SarabunPSK"/>
          <w:sz w:val="32"/>
          <w:szCs w:val="32"/>
        </w:rPr>
        <w:t xml:space="preserve">SSI Waking Profiler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9976D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976D7">
        <w:rPr>
          <w:rFonts w:ascii="TH SarabunPSK" w:hAnsi="TH SarabunPSK" w:cs="TH SarabunPSK"/>
          <w:sz w:val="32"/>
          <w:szCs w:val="32"/>
        </w:rPr>
        <w:t>Mobile Application</w:t>
      </w:r>
      <w:r w:rsidRPr="009976D7">
        <w:rPr>
          <w:rFonts w:ascii="TH SarabunPSK" w:hAnsi="TH SarabunPSK" w:cs="TH SarabunPSK"/>
          <w:sz w:val="32"/>
          <w:szCs w:val="32"/>
        </w:rPr>
        <w:tab/>
      </w:r>
      <w:r w:rsidRPr="009976D7">
        <w:rPr>
          <w:rFonts w:ascii="TH SarabunPSK" w:hAnsi="TH SarabunPSK" w:cs="TH SarabunPSK"/>
          <w:sz w:val="32"/>
          <w:szCs w:val="32"/>
          <w:cs/>
        </w:rPr>
        <w:t>2-184</w:t>
      </w:r>
    </w:p>
    <w:p w14:paraId="373C93D0" w14:textId="62A10029" w:rsidR="00F866E4" w:rsidRDefault="00F866E4" w:rsidP="00E32243">
      <w:pPr>
        <w:tabs>
          <w:tab w:val="right" w:leader="dot" w:pos="9050"/>
        </w:tabs>
        <w:ind w:left="1260" w:hanging="1260"/>
        <w:rPr>
          <w:rFonts w:ascii="TH SarabunPSK" w:hAnsi="TH SarabunPSK" w:cs="TH SarabunPSK"/>
          <w:sz w:val="32"/>
          <w:szCs w:val="32"/>
        </w:rPr>
      </w:pPr>
      <w:r w:rsidRPr="00F866E4">
        <w:rPr>
          <w:rFonts w:ascii="TH SarabunPSK" w:hAnsi="TH SarabunPSK" w:cs="TH SarabunPSK"/>
          <w:sz w:val="32"/>
          <w:szCs w:val="32"/>
          <w:cs/>
        </w:rPr>
        <w:t xml:space="preserve">ตารางที่ 2-24 </w:t>
      </w:r>
      <w:r w:rsidR="0009022F">
        <w:rPr>
          <w:rFonts w:ascii="TH SarabunPSK" w:hAnsi="TH SarabunPSK" w:cs="TH SarabunPSK"/>
          <w:sz w:val="32"/>
          <w:szCs w:val="32"/>
          <w:cs/>
        </w:rPr>
        <w:tab/>
      </w:r>
      <w:r w:rsidRPr="00F866E4">
        <w:rPr>
          <w:rFonts w:ascii="TH SarabunPSK" w:hAnsi="TH SarabunPSK" w:cs="TH SarabunPSK"/>
          <w:sz w:val="32"/>
          <w:szCs w:val="32"/>
          <w:cs/>
        </w:rPr>
        <w:t>สรุปผลระยะทางตามลำดับชั้นทางหลวงจำแนกแต่ละประเภท</w:t>
      </w:r>
      <w:r w:rsidRPr="00F866E4">
        <w:rPr>
          <w:rFonts w:ascii="TH SarabunPSK" w:hAnsi="TH SarabunPSK" w:cs="TH SarabunPSK"/>
          <w:sz w:val="32"/>
          <w:szCs w:val="32"/>
          <w:cs/>
        </w:rPr>
        <w:tab/>
        <w:t>2-204</w:t>
      </w:r>
    </w:p>
    <w:p w14:paraId="7D1FAF69" w14:textId="559017D5" w:rsidR="008F2AA5" w:rsidRDefault="008F2AA5" w:rsidP="00E32243">
      <w:pPr>
        <w:tabs>
          <w:tab w:val="right" w:leader="dot" w:pos="9050"/>
        </w:tabs>
        <w:ind w:left="1260" w:hanging="1260"/>
        <w:rPr>
          <w:rFonts w:ascii="TH SarabunPSK" w:hAnsi="TH SarabunPSK" w:cs="TH SarabunPSK"/>
          <w:sz w:val="32"/>
          <w:szCs w:val="32"/>
        </w:rPr>
      </w:pPr>
      <w:r w:rsidRPr="008F2AA5">
        <w:rPr>
          <w:rFonts w:ascii="TH SarabunPSK" w:hAnsi="TH SarabunPSK" w:cs="TH SarabunPSK"/>
          <w:sz w:val="32"/>
          <w:szCs w:val="32"/>
          <w:cs/>
        </w:rPr>
        <w:t xml:space="preserve">ตารางที่ 2-25 </w:t>
      </w:r>
      <w:r w:rsidR="0009022F">
        <w:rPr>
          <w:rFonts w:ascii="TH SarabunPSK" w:hAnsi="TH SarabunPSK" w:cs="TH SarabunPSK"/>
          <w:sz w:val="32"/>
          <w:szCs w:val="32"/>
          <w:cs/>
        </w:rPr>
        <w:tab/>
      </w:r>
      <w:r w:rsidRPr="008F2AA5">
        <w:rPr>
          <w:rFonts w:ascii="TH SarabunPSK" w:hAnsi="TH SarabunPSK" w:cs="TH SarabunPSK"/>
          <w:sz w:val="32"/>
          <w:szCs w:val="32"/>
          <w:cs/>
        </w:rPr>
        <w:t>สรุปผลระยะทางตามลำดับชั้นทางหลวงจำแนกแยกตามสำนักงานทางหลวง</w:t>
      </w:r>
      <w:r w:rsidRPr="008F2AA5">
        <w:rPr>
          <w:rFonts w:ascii="TH SarabunPSK" w:hAnsi="TH SarabunPSK" w:cs="TH SarabunPSK"/>
          <w:sz w:val="32"/>
          <w:szCs w:val="32"/>
          <w:cs/>
        </w:rPr>
        <w:tab/>
        <w:t>2-205</w:t>
      </w:r>
    </w:p>
    <w:p w14:paraId="14A1927C" w14:textId="13EF38A6" w:rsidR="00DE0F72" w:rsidRPr="009E3C2F" w:rsidRDefault="009E3C2F" w:rsidP="009E3C2F">
      <w:pPr>
        <w:tabs>
          <w:tab w:val="right" w:leader="dot" w:pos="9050"/>
        </w:tabs>
        <w:ind w:left="1260" w:hanging="1260"/>
        <w:rPr>
          <w:rFonts w:ascii="TH SarabunPSK" w:hAnsi="TH SarabunPSK" w:cs="TH SarabunPSK"/>
          <w:sz w:val="32"/>
          <w:szCs w:val="32"/>
        </w:rPr>
      </w:pPr>
      <w:r w:rsidRPr="009E3C2F">
        <w:rPr>
          <w:rFonts w:ascii="TH SarabunPSK" w:hAnsi="TH SarabunPSK" w:cs="TH SarabunPSK"/>
          <w:sz w:val="32"/>
          <w:szCs w:val="32"/>
          <w:cs/>
        </w:rPr>
        <w:t xml:space="preserve">ตารางที่ 2-26 </w:t>
      </w:r>
      <w:r w:rsidR="0009022F">
        <w:rPr>
          <w:rFonts w:ascii="TH SarabunPSK" w:hAnsi="TH SarabunPSK" w:cs="TH SarabunPSK"/>
          <w:sz w:val="32"/>
          <w:szCs w:val="32"/>
          <w:cs/>
        </w:rPr>
        <w:tab/>
      </w:r>
      <w:r w:rsidRPr="009E3C2F">
        <w:rPr>
          <w:rFonts w:ascii="TH SarabunPSK" w:hAnsi="TH SarabunPSK" w:cs="TH SarabunPSK"/>
          <w:sz w:val="32"/>
          <w:szCs w:val="32"/>
          <w:cs/>
        </w:rPr>
        <w:t xml:space="preserve">ตารางเปรียบเทียบข้อมูลจากอุปกรณ์ </w:t>
      </w:r>
      <w:r w:rsidRPr="009E3C2F">
        <w:rPr>
          <w:rFonts w:ascii="TH SarabunPSK" w:hAnsi="TH SarabunPSK" w:cs="TH SarabunPSK"/>
          <w:sz w:val="32"/>
          <w:szCs w:val="32"/>
        </w:rPr>
        <w:t xml:space="preserve">SSI Waking Profiler </w:t>
      </w:r>
      <w:r w:rsidRPr="009E3C2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E3C2F">
        <w:rPr>
          <w:rFonts w:ascii="TH SarabunPSK" w:hAnsi="TH SarabunPSK" w:cs="TH SarabunPSK"/>
          <w:sz w:val="32"/>
          <w:szCs w:val="32"/>
        </w:rPr>
        <w:t>Mobile Application</w:t>
      </w:r>
      <w:r w:rsidRPr="009E3C2F">
        <w:rPr>
          <w:rFonts w:ascii="TH SarabunPSK" w:hAnsi="TH SarabunPSK" w:cs="TH SarabunPSK"/>
          <w:sz w:val="32"/>
          <w:szCs w:val="32"/>
        </w:rPr>
        <w:tab/>
      </w:r>
      <w:r w:rsidRPr="009E3C2F">
        <w:rPr>
          <w:rFonts w:ascii="TH SarabunPSK" w:hAnsi="TH SarabunPSK" w:cs="TH SarabunPSK"/>
          <w:sz w:val="32"/>
          <w:szCs w:val="32"/>
          <w:cs/>
        </w:rPr>
        <w:t>2-215</w:t>
      </w:r>
    </w:p>
    <w:p w14:paraId="15CFE6BC" w14:textId="0756C50B" w:rsidR="00600224" w:rsidRPr="00636822" w:rsidRDefault="00636822" w:rsidP="002F13EA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 w:hint="cs"/>
          <w:sz w:val="32"/>
          <w:szCs w:val="32"/>
        </w:rPr>
      </w:pPr>
      <w:r w:rsidRPr="00636822">
        <w:rPr>
          <w:rFonts w:ascii="TH SarabunPSK" w:hAnsi="TH SarabunPSK" w:cs="TH SarabunPSK"/>
          <w:sz w:val="32"/>
          <w:szCs w:val="32"/>
          <w:cs/>
        </w:rPr>
        <w:t xml:space="preserve">ตารางที่ 3-1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36822">
        <w:rPr>
          <w:rFonts w:ascii="TH SarabunPSK" w:hAnsi="TH SarabunPSK" w:cs="TH SarabunPSK"/>
          <w:sz w:val="32"/>
          <w:szCs w:val="32"/>
          <w:cs/>
        </w:rPr>
        <w:t>แสดงรายการส่งมอบภายในโครงการฯ พร้อมกำหนดการส่งมอบ</w:t>
      </w:r>
      <w:r w:rsidRPr="00636822">
        <w:rPr>
          <w:rFonts w:ascii="TH SarabunPSK" w:hAnsi="TH SarabunPSK" w:cs="TH SarabunPSK"/>
          <w:sz w:val="32"/>
          <w:szCs w:val="32"/>
          <w:cs/>
        </w:rPr>
        <w:tab/>
        <w:t>3-4</w:t>
      </w:r>
    </w:p>
    <w:p w14:paraId="56CF0D57" w14:textId="20238EE8" w:rsidR="00600224" w:rsidRPr="00600224" w:rsidRDefault="00600224" w:rsidP="00600224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600224">
        <w:rPr>
          <w:rFonts w:ascii="TH SarabunPSK" w:hAnsi="TH SarabunPSK" w:cs="TH SarabunPSK"/>
          <w:sz w:val="32"/>
          <w:szCs w:val="32"/>
          <w:cs/>
        </w:rPr>
        <w:t xml:space="preserve">ตารางที่ 5-1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0224">
        <w:rPr>
          <w:rFonts w:ascii="TH SarabunPSK" w:hAnsi="TH SarabunPSK" w:cs="TH SarabunPSK"/>
          <w:sz w:val="32"/>
          <w:szCs w:val="32"/>
          <w:cs/>
        </w:rPr>
        <w:t>สรุปปัญหาและอุปสรรคในการดำเนินการ</w:t>
      </w:r>
      <w:r w:rsidRPr="00600224">
        <w:rPr>
          <w:rFonts w:ascii="TH SarabunPSK" w:hAnsi="TH SarabunPSK" w:cs="TH SarabunPSK"/>
          <w:sz w:val="32"/>
          <w:szCs w:val="32"/>
          <w:cs/>
        </w:rPr>
        <w:tab/>
      </w:r>
      <w:r w:rsidR="008A59A3">
        <w:rPr>
          <w:rFonts w:ascii="TH SarabunPSK" w:hAnsi="TH SarabunPSK" w:cs="TH SarabunPSK"/>
          <w:sz w:val="32"/>
          <w:szCs w:val="32"/>
        </w:rPr>
        <w:t>5-</w:t>
      </w:r>
      <w:r w:rsidRPr="00600224">
        <w:rPr>
          <w:rFonts w:ascii="TH SarabunPSK" w:hAnsi="TH SarabunPSK" w:cs="TH SarabunPSK"/>
          <w:sz w:val="32"/>
          <w:szCs w:val="32"/>
          <w:cs/>
        </w:rPr>
        <w:t>2</w:t>
      </w:r>
    </w:p>
    <w:p w14:paraId="028F1D44" w14:textId="082C886D" w:rsidR="006F7852" w:rsidRPr="00822D92" w:rsidRDefault="006F7852" w:rsidP="00F960C3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</w:p>
    <w:p w14:paraId="4170F125" w14:textId="77777777" w:rsidR="007F74BD" w:rsidRPr="00822D92" w:rsidRDefault="007F74BD" w:rsidP="00F67240">
      <w:pPr>
        <w:spacing w:after="160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br w:type="page"/>
      </w:r>
    </w:p>
    <w:p w14:paraId="53395F2F" w14:textId="3376DB3E" w:rsidR="008A5068" w:rsidRPr="00822D92" w:rsidRDefault="008A5068" w:rsidP="008A5068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สารบัญรู</w:t>
      </w:r>
      <w:r w:rsidR="00321BD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ป</w:t>
      </w:r>
      <w:r w:rsidR="00DC32B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</w:p>
    <w:p w14:paraId="25A5584E" w14:textId="4E079B49" w:rsidR="008A5068" w:rsidRPr="00822D92" w:rsidRDefault="008A5068" w:rsidP="00321BD1">
      <w:pPr>
        <w:tabs>
          <w:tab w:val="left" w:pos="1440"/>
          <w:tab w:val="left" w:pos="2340"/>
        </w:tabs>
        <w:spacing w:after="240"/>
        <w:ind w:left="1800"/>
        <w:jc w:val="righ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4EFA65FA" w14:textId="3A3796A7" w:rsidR="00CE69AA" w:rsidRPr="00822D92" w:rsidRDefault="00CE69AA" w:rsidP="00CE69AA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22D9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1-1 </w:t>
      </w:r>
      <w:r w:rsidRPr="00822D9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แสดงขั้นตอนการดำเนินงาน</w:t>
      </w:r>
      <w:r w:rsidRPr="00822D9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1-5</w:t>
      </w:r>
    </w:p>
    <w:p w14:paraId="122435E9" w14:textId="5AA9461E" w:rsidR="00544744" w:rsidRDefault="00E21C06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21C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E21C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ตัวอย่างแบบฟอร์มออนไลน์สำหรับการตอบแบบสอบถามเพื่อรับฟังความต้องการใช้งาน</w:t>
      </w:r>
      <w:r w:rsidR="0054628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E21C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จากเจ้าหน้าที่ที่เกี่ยวข้อง (</w:t>
      </w:r>
      <w:r w:rsidRPr="00E21C0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User Requirement)</w:t>
      </w:r>
      <w:r w:rsidRPr="00E21C0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E21C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2-2</w:t>
      </w:r>
    </w:p>
    <w:p w14:paraId="369B06A5" w14:textId="2AF3CD2F" w:rsidR="00C75D7A" w:rsidRPr="00C75D7A" w:rsidRDefault="00C75D7A" w:rsidP="00C75D7A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2-2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การรวบรวมข้อมูลจากแบบฟอร์มออนไลน์สำหรับการตอบแบบสอบถาม</w:t>
      </w:r>
      <w:r w:rsidR="0054628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เพื่อรับฟังความต้องการ ใช้งานจากเจ้าหน้าที่ที่เกี่ยวข้อง (</w:t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User Requirement)</w:t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2-2</w:t>
      </w:r>
    </w:p>
    <w:p w14:paraId="745AC4A0" w14:textId="39332FB3" w:rsidR="00C75D7A" w:rsidRPr="00C75D7A" w:rsidRDefault="00C75D7A" w:rsidP="00C75D7A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2-3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ประมวลภาพบรรยากาศการประชุมเพื่อรับฟังความต้องการใช้งานจากเจ้าหน้าที่</w:t>
      </w:r>
      <w:r w:rsidR="0054628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ที่เกี่ยวข้อง</w:t>
      </w:r>
      <w:r w:rsidR="00DC32B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User Requirement) </w:t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ครั้งที่ 1</w:t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2-3</w:t>
      </w:r>
    </w:p>
    <w:p w14:paraId="5936226A" w14:textId="5EBC99F0" w:rsidR="00C75D7A" w:rsidRPr="00C75D7A" w:rsidRDefault="00C75D7A" w:rsidP="00C75D7A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2-4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ประมวลภาพบรรยากาศการประชุมเพื่อรับฟังความต้องการใช้งานจากเจ้าหน้าที่</w:t>
      </w:r>
      <w:r w:rsidR="00DC32B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ที่เกี่ยวข้อง</w:t>
      </w:r>
      <w:r w:rsidR="00DC32B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User Requirement) </w:t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ครั้งที่ 2</w:t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2-4</w:t>
      </w:r>
    </w:p>
    <w:p w14:paraId="0CD312C1" w14:textId="40982CA0" w:rsidR="00C75D7A" w:rsidRPr="00C75D7A" w:rsidRDefault="00C75D7A" w:rsidP="00C75D7A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2-5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กราฟแสดงผลสรุปจำนวนผู้ตอบแบบสอบถามแบ่งตามหน่วยงาน</w:t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2-9</w:t>
      </w:r>
    </w:p>
    <w:p w14:paraId="18832C37" w14:textId="28F4D270" w:rsidR="00C75D7A" w:rsidRPr="00C75D7A" w:rsidRDefault="00C75D7A" w:rsidP="00C75D7A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2-6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กราฟแสดงผลสรุปจำนวนผู้ตอบแบบสอบถามแบ่งตามตำแหน่งงาน</w:t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2-9</w:t>
      </w:r>
    </w:p>
    <w:p w14:paraId="7B43F2FF" w14:textId="046A8666" w:rsidR="00C75D7A" w:rsidRPr="00C75D7A" w:rsidRDefault="00C75D7A" w:rsidP="00C75D7A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2-7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กราฟแสดงผลสรุปประเด็นเกี่ยวกับปริมาณการใช้งานระบบ </w:t>
      </w:r>
      <w:proofErr w:type="spellStart"/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Roadnet</w:t>
      </w:r>
      <w:proofErr w:type="spellEnd"/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DC32B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ผลสรุปการใช้งานฟังก์ชัน ในระบบ </w:t>
      </w:r>
      <w:proofErr w:type="spellStart"/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Roadnet</w:t>
      </w:r>
      <w:proofErr w:type="spellEnd"/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2-10</w:t>
      </w:r>
    </w:p>
    <w:p w14:paraId="78CE299A" w14:textId="05B2B45A" w:rsidR="00C75D7A" w:rsidRPr="00C75D7A" w:rsidRDefault="00C75D7A" w:rsidP="00C75D7A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2-8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กราฟแสดงผลสรุปประเด็นเกี่ยวกับปริมาณการใช้งานระบบ </w:t>
      </w:r>
      <w:proofErr w:type="spellStart"/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Roadnet</w:t>
      </w:r>
      <w:proofErr w:type="spellEnd"/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DC32B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ผลสรุปความต้องการเรียกใช้งานข้อมูลจากระบบ </w:t>
      </w:r>
      <w:proofErr w:type="spellStart"/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Roadnet</w:t>
      </w:r>
      <w:proofErr w:type="spellEnd"/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2-11</w:t>
      </w:r>
    </w:p>
    <w:p w14:paraId="181EFAA6" w14:textId="4ED99A1D" w:rsidR="00C75D7A" w:rsidRPr="00C75D7A" w:rsidRDefault="00C75D7A" w:rsidP="00C75D7A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2-9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กราฟแสดงผลสรุปเกี่ยวกับการใช้งานเครื่องมือการสืบค้นข้อมูลทางหลวง</w:t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2-11</w:t>
      </w:r>
    </w:p>
    <w:p w14:paraId="778275F6" w14:textId="0CFA3B9B" w:rsidR="00C75D7A" w:rsidRPr="00C75D7A" w:rsidRDefault="00C75D7A" w:rsidP="00C75D7A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2-10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กราฟแสดงผู้ที่เคยใช้งานหน้าจอสรุปภาพรวมข้อมูล (</w:t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Dashboard) </w:t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จากระบบอื่น ๆ</w:t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2-13</w:t>
      </w:r>
    </w:p>
    <w:p w14:paraId="62F45F64" w14:textId="08830956" w:rsidR="00C75D7A" w:rsidRPr="00C75D7A" w:rsidRDefault="00C75D7A" w:rsidP="00C75D7A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2-11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กราฟแสดงการเรียงลำดับความสำคัญของรายการข้อมูลดังกล่าว </w:t>
      </w:r>
      <w:r w:rsidR="00DC32B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เพื่อเป็นส่วนประกอบสำคัญ ที่จะแสดงบนหน้าจอ </w:t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Dashboard</w:t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2-14</w:t>
      </w:r>
    </w:p>
    <w:p w14:paraId="53FC7770" w14:textId="4D928F4B" w:rsidR="00C75D7A" w:rsidRPr="00C75D7A" w:rsidRDefault="00C75D7A" w:rsidP="00C75D7A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2-12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กราฟแสดงปริมาณและลักษณะการเข้ามาใช้งานในส่วนของฟังก์ชันข้อมูล</w:t>
      </w:r>
      <w:r w:rsidR="00032D6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บัญชีลักษณะผิวทาง</w:t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2-15</w:t>
      </w:r>
    </w:p>
    <w:p w14:paraId="177EE40C" w14:textId="0A8FFDBA" w:rsidR="00C75D7A" w:rsidRPr="00C75D7A" w:rsidRDefault="00C75D7A" w:rsidP="00C75D7A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2-13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กราฟแสดงปริมาณและลักษณะการเข้ามาใช้งานในส่วนของฟังก์ชันข้อมูล</w:t>
      </w:r>
      <w:r w:rsidR="00032D6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บัญชีลักษณะผิวทาง</w:t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2-15</w:t>
      </w:r>
    </w:p>
    <w:p w14:paraId="79FF6A76" w14:textId="51057501" w:rsidR="00C75D7A" w:rsidRPr="00C75D7A" w:rsidRDefault="00C75D7A" w:rsidP="00C75D7A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2-14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กราฟแสดงปริมาณและลักษณะการเข้ามาใช้งานในส่วนของฟังก์ชันข้อมูลโครงสร้าง</w:t>
      </w:r>
      <w:r w:rsidR="00032D6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และกายภาพ</w:t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2-17</w:t>
      </w:r>
    </w:p>
    <w:p w14:paraId="56A4235B" w14:textId="59667630" w:rsidR="00C75D7A" w:rsidRPr="00C75D7A" w:rsidRDefault="00C75D7A" w:rsidP="00C75D7A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2-15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กราฟแสดงปริมาณและลักษณะการเข้ามาใช้งานในส่วนของฟังก์ชันข้อมูลโครงสร้าง</w:t>
      </w:r>
      <w:r w:rsidR="00032D6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และกายภาพ</w:t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2-17</w:t>
      </w:r>
    </w:p>
    <w:p w14:paraId="71ED48E0" w14:textId="22215573" w:rsidR="00C75D7A" w:rsidRPr="00C75D7A" w:rsidRDefault="00C75D7A" w:rsidP="00C75D7A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2-16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สถาปัตยกรรมระบบ</w:t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2-19</w:t>
      </w:r>
    </w:p>
    <w:p w14:paraId="3711AC04" w14:textId="73D7DA97" w:rsidR="00C75D7A" w:rsidRPr="00C75D7A" w:rsidRDefault="00C75D7A" w:rsidP="00C75D7A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2-17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แสดงแบบจำลองข้อมูลเชิงพื้นที่ตามมาตรฐาน </w:t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ISO/OGC</w:t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2-22</w:t>
      </w:r>
    </w:p>
    <w:p w14:paraId="32414D71" w14:textId="77777777" w:rsidR="00DC32B5" w:rsidRPr="00822D92" w:rsidRDefault="00DC32B5" w:rsidP="00DC32B5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สารบัญรู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ป (ต่อ)</w:t>
      </w:r>
    </w:p>
    <w:p w14:paraId="67467E01" w14:textId="77777777" w:rsidR="00DC32B5" w:rsidRDefault="00DC32B5" w:rsidP="00DC32B5">
      <w:pPr>
        <w:tabs>
          <w:tab w:val="left" w:pos="1134"/>
          <w:tab w:val="right" w:leader="dot" w:pos="9026"/>
        </w:tabs>
        <w:spacing w:after="120"/>
        <w:ind w:left="1123" w:hanging="1123"/>
        <w:jc w:val="righ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5721E3C3" w14:textId="7E919E67" w:rsidR="00C75D7A" w:rsidRDefault="00C75D7A" w:rsidP="00DC32B5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2-18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แสดงโครงสร้างข้อมูลสายทาง </w:t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Logical Road Data Model </w:t>
      </w:r>
      <w:r w:rsidR="00DC32B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ตามมาตรฐาน </w:t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NCHRP Project </w:t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20-27</w:t>
      </w:r>
      <w:r w:rsidRPr="00C75D7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2-23</w:t>
      </w:r>
    </w:p>
    <w:p w14:paraId="27299AF2" w14:textId="265D3A94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2-19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แสดงตัวอย่างมาตรฐานโครงสร้างสายทางในระดับสากล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OpenStreetMap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2-24</w:t>
      </w:r>
    </w:p>
    <w:p w14:paraId="0229F7A1" w14:textId="619D1316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2-20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แสดงความสัมพันธ์ของกลุ่มข้อมูลสายทางโดยใช้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Package Diagram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2-24</w:t>
      </w:r>
    </w:p>
    <w:p w14:paraId="1F0D9A6E" w14:textId="61F20C3B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2-21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แสดงผังร่างการประยุกต์ (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application schema)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สำหรับข้อมูล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FGDS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ชั้นข้อมูลเส้นทางคมนาคม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2-25</w:t>
      </w:r>
    </w:p>
    <w:p w14:paraId="67EA379E" w14:textId="3A1191FD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2-22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แสดงโครงสร้างข้อมูลสายทางที่รองรับระบบ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Linear Referencing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ตามมาตรฐาน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GIS-T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2-26</w:t>
      </w:r>
    </w:p>
    <w:p w14:paraId="1F648816" w14:textId="4F1A6223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2-23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แนวทางการเพิ่มประสิทธิภาพและพัฒนาระบบ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2-27</w:t>
      </w:r>
    </w:p>
    <w:p w14:paraId="6EC565BE" w14:textId="4233C0A4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2-24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ภาพรวมพื้นฐานของการบริหารจัดการข้อมูลอย่างมีประสิทธิภาพ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2-28</w:t>
      </w:r>
    </w:p>
    <w:p w14:paraId="25DD1B3E" w14:textId="56722AF2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2-25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ความแตกต่างระหว่างรูปแบบเดิมกับ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BI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2-30</w:t>
      </w:r>
    </w:p>
    <w:p w14:paraId="2E6ADEAF" w14:textId="74E657CF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2-26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กระบวนการทำงานและประโยชน์การใช้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BI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2-31</w:t>
      </w:r>
    </w:p>
    <w:p w14:paraId="54EDAC26" w14:textId="43C38E7E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2-27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ตัวอย่างการแสดงผล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ด้วยโปรแกรม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Tableau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2-32</w:t>
      </w:r>
    </w:p>
    <w:p w14:paraId="3CF22012" w14:textId="403E6000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2-28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ตัวอย่างการแสดงผล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ด้วยโปรแกรม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Power BI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2-33</w:t>
      </w:r>
    </w:p>
    <w:p w14:paraId="2FC52C74" w14:textId="33F5ACE1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2-29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แสดงโครงสร้างการพัฒนาระบบ </w:t>
      </w:r>
      <w:proofErr w:type="spellStart"/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Roadnet</w:t>
      </w:r>
      <w:proofErr w:type="spellEnd"/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โดยโปรแกรมหรือภาษาที่เกี่ยวข้อง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2-35</w:t>
      </w:r>
    </w:p>
    <w:p w14:paraId="3A4736C8" w14:textId="72F5F526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2-30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แสดงอุปกรณ์สำรองข้อมูลชนิด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NAS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ที่ศูนย์เทคโนโลยีสารสนเทศ กรมทางหลวง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2-35</w:t>
      </w:r>
    </w:p>
    <w:p w14:paraId="590D6BEC" w14:textId="58CCA1B8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2-31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แสดงภาพรวมการทำงานของระบบจัดเก็บข้อมูล (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NAS)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ณ วันที่ 14 กุมพาพันธ์ พ.ศ.2566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2-36</w:t>
      </w:r>
    </w:p>
    <w:p w14:paraId="72F231B2" w14:textId="3D64FD64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2-32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แสดงผลข้อมูลภาพสำรวจภาพถ่าย 2 ข้างทางจากกล้องหน้ารถ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2-37</w:t>
      </w:r>
    </w:p>
    <w:p w14:paraId="50696842" w14:textId="6659AE3B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2-33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แสดงผลข้อมูลภาพสำรวจภาพผิวทาง จากกล้องด้านหลังรถ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2-38</w:t>
      </w:r>
    </w:p>
    <w:p w14:paraId="76D189B5" w14:textId="197E0386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2-34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การจัดเก็บข้อมูลของระบบ </w:t>
      </w:r>
      <w:proofErr w:type="spellStart"/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Roadnet</w:t>
      </w:r>
      <w:proofErr w:type="spellEnd"/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และข้อมูลระบบอื่น ๆ ที่ได้บูรณาการร่วมกัน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2-38</w:t>
      </w:r>
    </w:p>
    <w:p w14:paraId="5F9CEDDF" w14:textId="74658C68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รูปที่ 2-35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ภาพ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Diagram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แสดงการทำงานระบบฐานข้อมูล </w:t>
      </w:r>
      <w:proofErr w:type="spellStart"/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Roadnet</w:t>
      </w:r>
      <w:proofErr w:type="spellEnd"/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กับโครงสร้าง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Network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ที่ติดตั้งอยู่ศูนย์เทคโนโลยีสารสนเทศ กรมทางหลวง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2-41</w:t>
      </w:r>
    </w:p>
    <w:p w14:paraId="225E6D70" w14:textId="76C872F4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2-36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ภาพ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Diagram Computer Network Systems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2-42</w:t>
      </w:r>
    </w:p>
    <w:p w14:paraId="1B992AF8" w14:textId="02EF008B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2-37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หน้าจอระบบข้อมูลทะเบียนสายทาง (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HRIS)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2-44</w:t>
      </w:r>
    </w:p>
    <w:p w14:paraId="5E12384B" w14:textId="25F47863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2-38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แสดงผลหน้าระบบบริหารแผนงานทางหลวง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2-45</w:t>
      </w:r>
    </w:p>
    <w:p w14:paraId="7C068B08" w14:textId="2EBB4808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2-39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แสดงความสัมพันธของขอมูลจราจร (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ER-Diagram)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2-46</w:t>
      </w:r>
    </w:p>
    <w:p w14:paraId="2210A06D" w14:textId="61C7321F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2-40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แสดงความสัมพันธ์ของข้อมูลจราจร (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ER-Diagram)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2-47</w:t>
      </w:r>
    </w:p>
    <w:p w14:paraId="72E74C70" w14:textId="31DAB996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2-41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แสดงความสัมพันธ์ของข้อมูลจราจร (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ER-Diagram)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2-47</w:t>
      </w:r>
    </w:p>
    <w:p w14:paraId="57692754" w14:textId="77777777" w:rsidR="00DC32B5" w:rsidRPr="00822D92" w:rsidRDefault="00DC32B5" w:rsidP="00DC32B5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สารบัญรู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ป (ต่อ)</w:t>
      </w:r>
    </w:p>
    <w:p w14:paraId="52583EDF" w14:textId="77777777" w:rsidR="00DC32B5" w:rsidRDefault="00DC32B5" w:rsidP="00DC32B5">
      <w:pPr>
        <w:tabs>
          <w:tab w:val="left" w:pos="1134"/>
          <w:tab w:val="right" w:leader="dot" w:pos="9026"/>
        </w:tabs>
        <w:spacing w:after="120"/>
        <w:ind w:left="1123" w:hanging="1123"/>
        <w:jc w:val="righ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2E6C5289" w14:textId="5F6F77EA" w:rsidR="00B550FE" w:rsidRPr="00B550FE" w:rsidRDefault="00B550FE" w:rsidP="00DC32B5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2-42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แสดงความสัมพันธ์ของข้อมูลจราจร (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ER-Diagram)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2-47</w:t>
      </w:r>
    </w:p>
    <w:p w14:paraId="0CA71057" w14:textId="5A44843C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2-43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แสดงระบบระบบสารสนเทศทรัพย์สินทางหลวง (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Road Asset)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2-48</w:t>
      </w:r>
    </w:p>
    <w:p w14:paraId="002A806C" w14:textId="1191C5B8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2-44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ความเชื่อมโยงของแบบจําลองต่าง ๆ ในการวิเคราะห์งบประมาณบํารุงทาง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2-52</w:t>
      </w:r>
    </w:p>
    <w:p w14:paraId="798D6627" w14:textId="205AE81B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2-45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สถาปัตยกรรมระบบ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2-54</w:t>
      </w:r>
    </w:p>
    <w:p w14:paraId="4094EBD7" w14:textId="2387ADA0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2-46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หน้าจอลงชื่อเข้าใช้งานระบบ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2-54</w:t>
      </w:r>
    </w:p>
    <w:p w14:paraId="2C288121" w14:textId="271C894D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2-47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หน้าจอหลัก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2-55</w:t>
      </w:r>
    </w:p>
    <w:p w14:paraId="28EEA9A7" w14:textId="0CCC0EF7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2-48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หน้าสรุปผลการวิเคราะห์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2-56</w:t>
      </w:r>
    </w:p>
    <w:p w14:paraId="66EF3D43" w14:textId="0B66D1DB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2-49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ส่วนหลักในระบบ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TIMS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2-57</w:t>
      </w:r>
    </w:p>
    <w:p w14:paraId="030E2C21" w14:textId="028D73E9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2-50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แสดงหน้าจอสำหรับผู้ใช้ทั่วไป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2-57</w:t>
      </w:r>
    </w:p>
    <w:p w14:paraId="51BF99F8" w14:textId="07A471B6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2-51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วิธีแก้ไขจุดสำรวจ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2-58</w:t>
      </w:r>
    </w:p>
    <w:p w14:paraId="3E82B0D6" w14:textId="4AAB1235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2-52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รายงานสำรวจที่มีในระบบ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2-58</w:t>
      </w:r>
    </w:p>
    <w:p w14:paraId="36C6E83F" w14:textId="65772B8E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2-53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หน้าผลสำรวจ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2-59</w:t>
      </w:r>
    </w:p>
    <w:p w14:paraId="07C87EF3" w14:textId="1FE669D7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2-54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แสดงผลสำรวจตามงวดสำรวจ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2-59</w:t>
      </w:r>
    </w:p>
    <w:p w14:paraId="31BADD63" w14:textId="27CEC73F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2-55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AADT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รายจุด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2-60</w:t>
      </w:r>
    </w:p>
    <w:p w14:paraId="68CBDFC7" w14:textId="42BE7B80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2-56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ภาพรวมโครงสร้างสถาปัตยกรรมระบบ (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System Architecture)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2-60</w:t>
      </w:r>
    </w:p>
    <w:p w14:paraId="7054B3B3" w14:textId="2094BF82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2-57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ภาพรวม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ER-Diagram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ระบบ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HSMS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2-61</w:t>
      </w:r>
    </w:p>
    <w:p w14:paraId="7C7ED522" w14:textId="0583A82F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2-58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ภาพรวมโครงสร้างสถาปัตยกรรมระบบ (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System Architecture)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2-61</w:t>
      </w:r>
    </w:p>
    <w:p w14:paraId="28C363FA" w14:textId="26D7D144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2-59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ตัวอย่างหน้าจอการนำเข้าข้อมูลอุบัติเหตุ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2-62</w:t>
      </w:r>
    </w:p>
    <w:p w14:paraId="6ADF3394" w14:textId="4083EE67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2-60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ตัวอย่างหน้าจอการแสดงผลค่า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IRI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2-63</w:t>
      </w:r>
    </w:p>
    <w:p w14:paraId="0FCA92BB" w14:textId="205DB0F3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2-61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แสดงความสัมพันธ์ของฐานข้อมูล (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ER-Diagram)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2-63</w:t>
      </w:r>
    </w:p>
    <w:p w14:paraId="696BBB04" w14:textId="0C10521B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2-62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แผนผังแนวคิดการพัฒนาฟังก์ชันเครื่องมือการสืบค้นจากการรวบรวมข้อเสนอแนะ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และปัญหาที่พบ จากการประชุมรับฟังความต้องการใช้งานจากเจ้าหน้าที่ที่เกี่ยวข้อง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User Requirement)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2-71</w:t>
      </w:r>
    </w:p>
    <w:p w14:paraId="64F2734D" w14:textId="692A91F9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2-63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นำเสนอหน้าจอการใช้งานสำหรับกลุ่มประชาชน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2-73</w:t>
      </w:r>
    </w:p>
    <w:p w14:paraId="443E2B90" w14:textId="21F43782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2-64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นำเสนอหน้าจอเครื่องมือการสืบค้นกลุ่มประชาชน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ตามการสืบค้นสายทางแยกตามหน่วยงาน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2-74</w:t>
      </w:r>
    </w:p>
    <w:p w14:paraId="2019FDF1" w14:textId="73655279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2-65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นำเสนอหน้าจอเครื่องมือการสืบค้นกลุ่มประชาชน ตามการสืบค้นสายทางแยก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ตามขอบเขตการปกครอง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2-74</w:t>
      </w:r>
    </w:p>
    <w:p w14:paraId="1135083C" w14:textId="77777777" w:rsidR="00DC32B5" w:rsidRDefault="00DC32B5" w:rsidP="00DC32B5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013B110D" w14:textId="3CE751AC" w:rsidR="00DC32B5" w:rsidRPr="00822D92" w:rsidRDefault="00DC32B5" w:rsidP="00DC32B5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สารบัญรู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ป (ต่อ)</w:t>
      </w:r>
    </w:p>
    <w:p w14:paraId="4BFDA1C6" w14:textId="77777777" w:rsidR="00DC32B5" w:rsidRDefault="00DC32B5" w:rsidP="00DC32B5">
      <w:pPr>
        <w:tabs>
          <w:tab w:val="left" w:pos="1134"/>
          <w:tab w:val="right" w:leader="dot" w:pos="9026"/>
        </w:tabs>
        <w:ind w:left="1128" w:hanging="1128"/>
        <w:jc w:val="righ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202FDD18" w14:textId="3A899A9F" w:rsidR="00B550FE" w:rsidRPr="00B550FE" w:rsidRDefault="00B550FE" w:rsidP="00DC32B5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2-66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นำเสนอหน้าจอเครื่องมือการสืบค้นกลุ่มเจ้าหน้าที่ ตามการสืบค้นสายทางแยก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ตามหน่วยงาน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2-75</w:t>
      </w:r>
    </w:p>
    <w:p w14:paraId="6741B3B0" w14:textId="3FAAC898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2-67 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นำเสนอหน้าจอเครื่องมือการสืบค้นกลุ่มประชาชน ตามการสืบค้นสายทางแยก</w:t>
      </w:r>
      <w:r w:rsidR="00131B7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ตามหน่วยงาน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2-76</w:t>
      </w:r>
    </w:p>
    <w:p w14:paraId="5E975C33" w14:textId="5E1B7322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2-68 </w:t>
      </w:r>
      <w:r w:rsidR="00AB61A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ตัวอย่างการแสดงภาพรวมสรุปข้อมูล ข้อมูลสรุประยะทาง / ระยะทางต่อ 2 ช่อง </w:t>
      </w:r>
      <w:r w:rsidR="00A449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&gt;&gt;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ข้อมูลสรุปข้อมูลบัญชีผิวทาง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&gt;&gt;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ข้อมูลสรุปค่าสภาพทาง (1)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2-76</w:t>
      </w:r>
    </w:p>
    <w:p w14:paraId="6FB8F4A1" w14:textId="5E1CCCD2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2-69 </w:t>
      </w:r>
      <w:r w:rsidR="00AB61A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ตัวอย่างการแสดงภาพรวมสรุปข้อมูล ข้อมูลสรุประยะทาง / ระยะทางต่อ 2 ช่อง </w:t>
      </w:r>
      <w:r w:rsidR="00A449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&gt;&gt;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ข้อมูลสรุปข้อมูลบัญชีผิวทาง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&gt;&gt;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ข้อมูลสรุปค่าสภาพทาง (2)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2-77</w:t>
      </w:r>
    </w:p>
    <w:p w14:paraId="258DB81B" w14:textId="09A73924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2-70 </w:t>
      </w:r>
      <w:r w:rsidR="00AB61A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หน้าจอแสดงข้อมูลสรุประยะทาง/ระยะทางต่อ 2 ช่อง โดยแยกตามประเภทถนน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2-78</w:t>
      </w:r>
    </w:p>
    <w:p w14:paraId="48DCA1C6" w14:textId="351242A8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2-71 </w:t>
      </w:r>
      <w:r w:rsidR="00AB61A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หน้าจอแสดงข้อมูลสรุประยะทาง/ระยะทางต่อ 2 ช่อง โดยแยกตามช่องจราจร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2-78</w:t>
      </w:r>
    </w:p>
    <w:p w14:paraId="53370B16" w14:textId="1893FD34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2-72 </w:t>
      </w:r>
      <w:r w:rsidR="00AB61A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หน้าจอแสดงข้อมูลสรุปข้อมูลบัญชีลักษณะผิวทาง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2-79</w:t>
      </w:r>
    </w:p>
    <w:p w14:paraId="01B122E3" w14:textId="00656306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2-73 </w:t>
      </w:r>
      <w:r w:rsidR="00AB61A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หน้าจอแสดงข้อมูลสรุปค่าสภาพทาง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2-79</w:t>
      </w:r>
    </w:p>
    <w:p w14:paraId="0394146B" w14:textId="2386A188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2-74 </w:t>
      </w:r>
      <w:r w:rsidR="00AB61A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แผนผังแสดงแนวคิดและกรอบการพัฒนาการปรับปรุงการใช้งานฟังก์ชัน</w:t>
      </w:r>
      <w:r w:rsidR="00A449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ข้อมูลบัญชีลักษณะผิวทาง และฟังก์ชันโครงสร้างและกายภาพทาง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2-80</w:t>
      </w:r>
    </w:p>
    <w:p w14:paraId="62DFF7F5" w14:textId="74122B55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2-75 </w:t>
      </w:r>
      <w:r w:rsidR="00B065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แผนผังแสดงแนวทางแก้ไขประเด็นเกี่ยวกับการใช้งาน </w:t>
      </w:r>
      <w:r w:rsidR="00AB61A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“ฟังก์ชันข้อมูลบัญชีลักษณะผิวทาง”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2-80</w:t>
      </w:r>
    </w:p>
    <w:p w14:paraId="45384D7B" w14:textId="65A5ACF2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2-76 </w:t>
      </w:r>
      <w:r w:rsidR="00B065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แผนผังแสดงแนวทางแก้ไขประเด็นเกี่ยวกับการใช้งาน </w:t>
      </w:r>
      <w:r w:rsidR="00B065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“ฟังก์ชันข้อมูลโครงสร้างและกายภาพทาง”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2-81</w:t>
      </w:r>
    </w:p>
    <w:p w14:paraId="1C015049" w14:textId="0EAAA525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2-77 </w:t>
      </w:r>
      <w:r w:rsidR="0004406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หน้าจอแสดงข้อมูลบัญชีลักษณะผิวทาง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2-82</w:t>
      </w:r>
    </w:p>
    <w:p w14:paraId="7971C9DF" w14:textId="438E3CE1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2-78 </w:t>
      </w:r>
      <w:r w:rsidR="0004406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หน้าจอแสดงข้อมูลบัญชีลักษณะผิวทาง (ขยาย)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2-82</w:t>
      </w:r>
    </w:p>
    <w:p w14:paraId="1D5A698C" w14:textId="42C265AB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2-79 </w:t>
      </w:r>
      <w:r w:rsidR="0004406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ข้อมูลโครงสร้างและกายภาพ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2-83</w:t>
      </w:r>
    </w:p>
    <w:p w14:paraId="308FEB50" w14:textId="36C33A79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2-80 </w:t>
      </w:r>
      <w:r w:rsidR="0004406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ข้อมูลโครงสร้างและกายภาพ (ขยาย)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2-83</w:t>
      </w:r>
    </w:p>
    <w:p w14:paraId="1C433288" w14:textId="7AA6F644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2-81 </w:t>
      </w:r>
      <w:r w:rsidR="0004406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แสดงผลข้อมูลบัญชีลักษณะผิวทางบนระบบ </w:t>
      </w:r>
      <w:proofErr w:type="spellStart"/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Roadnet</w:t>
      </w:r>
      <w:proofErr w:type="spellEnd"/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2-84</w:t>
      </w:r>
    </w:p>
    <w:p w14:paraId="58F65669" w14:textId="72428563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2-82 </w:t>
      </w:r>
      <w:r w:rsidR="0004406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แสดงภาพมุมสูงการวิ่งจราจรช่องซ้ายสุดทั้งทางหลักและทางขนาน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2-85</w:t>
      </w:r>
    </w:p>
    <w:p w14:paraId="7D5DCD29" w14:textId="7D041C60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2-83 </w:t>
      </w:r>
      <w:r w:rsidR="0004406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แสดงจุดเริ่มต้นการวิ่งสำรวจ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U – turn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2-86</w:t>
      </w:r>
    </w:p>
    <w:p w14:paraId="1294A7FE" w14:textId="21C180FE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รูปที่ 2-84 </w:t>
      </w:r>
      <w:r w:rsidR="0004406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แผนการสำรวจของทางต่างระดับฉิมพลี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2-86</w:t>
      </w:r>
    </w:p>
    <w:p w14:paraId="6BFD65C1" w14:textId="019950DD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2-85 </w:t>
      </w:r>
      <w:r w:rsidR="0004406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รายการข้อมูลประเภทสายทางอื่น ๆ ที่เชื่อมโยงจากระบบบริหารจัดการ</w:t>
      </w:r>
      <w:r w:rsidR="0004406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ทรัพย์สินทางหลวง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2-87</w:t>
      </w:r>
    </w:p>
    <w:p w14:paraId="73359CF0" w14:textId="65A8C400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2-86 </w:t>
      </w:r>
      <w:r w:rsidR="0004406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รายการข้อมูลประเภทสายทางอื่น ๆ ที่เชื่อมโยงจากการจัดเก็บบนระบบ </w:t>
      </w:r>
      <w:proofErr w:type="spellStart"/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Roadnet</w:t>
      </w:r>
      <w:proofErr w:type="spellEnd"/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2-88</w:t>
      </w:r>
    </w:p>
    <w:p w14:paraId="5C3404DE" w14:textId="77777777" w:rsidR="00DC32B5" w:rsidRPr="00822D92" w:rsidRDefault="00DC32B5" w:rsidP="00DC32B5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สารบัญรู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ป (ต่อ)</w:t>
      </w:r>
    </w:p>
    <w:p w14:paraId="3DA082C4" w14:textId="77777777" w:rsidR="00DC32B5" w:rsidRDefault="00DC32B5" w:rsidP="00DC32B5">
      <w:pPr>
        <w:tabs>
          <w:tab w:val="left" w:pos="1134"/>
          <w:tab w:val="right" w:leader="dot" w:pos="9026"/>
        </w:tabs>
        <w:spacing w:after="120"/>
        <w:ind w:left="1123" w:hanging="1123"/>
        <w:jc w:val="righ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6AD29EE4" w14:textId="409F62DD" w:rsidR="00B550FE" w:rsidRPr="00B550FE" w:rsidRDefault="00B550FE" w:rsidP="00DC32B5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2-87 </w:t>
      </w:r>
      <w:r w:rsidR="0004406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แสดงรูปแบบการเชื่อมโยงของข้อมูลบัญชีสายทาง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2-89</w:t>
      </w:r>
    </w:p>
    <w:p w14:paraId="2D268CD6" w14:textId="71BFCF7A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2-88 </w:t>
      </w:r>
      <w:r w:rsidR="0004406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แสดงรูปแบบการเชื่อมโยงของข้อมูลบัญชีลักษณะผิวทาง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2-90</w:t>
      </w:r>
    </w:p>
    <w:p w14:paraId="3AF5B8E5" w14:textId="66876711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2-89 </w:t>
      </w:r>
      <w:r w:rsidR="0004406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แสดงรูปแบบการเชื่อมโยงของข้อมูลสำรวจจากสำนักบำรุงทาง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2-91</w:t>
      </w:r>
    </w:p>
    <w:p w14:paraId="7FC30A25" w14:textId="7389E432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2-90 </w:t>
      </w:r>
      <w:r w:rsidR="0004406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ตัวอย่างคำอธิบายชุดข้อมูลส่วนหลัก (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Mandatory Metadata)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2-93</w:t>
      </w:r>
    </w:p>
    <w:p w14:paraId="78692F4A" w14:textId="0C043705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2-91 </w:t>
      </w:r>
      <w:r w:rsidR="0004406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ตัวอย่างคำอธิบายชุดข้อมูลทางเลือก (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Optional Metadata)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2-94</w:t>
      </w:r>
    </w:p>
    <w:p w14:paraId="764821D7" w14:textId="18BF812D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2-92 </w:t>
      </w:r>
      <w:r w:rsidR="0004406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ตัวอย่างคำอธิบายพจนานุกรมข้อมูล (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Data Dictionary)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2-94</w:t>
      </w:r>
    </w:p>
    <w:p w14:paraId="48472DF7" w14:textId="573187EA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2-93 </w:t>
      </w:r>
      <w:r w:rsidR="0004406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การพัฒนาหน้าจอระบบส่วนฟังก์ชันการสืบค้นและแสดงผลข้อมูล</w:t>
      </w:r>
      <w:r w:rsidR="0004406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ตามขอบเขตการปกครอง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2-106</w:t>
      </w:r>
    </w:p>
    <w:p w14:paraId="6DBB361E" w14:textId="5985E47E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2-94 </w:t>
      </w:r>
      <w:r w:rsidR="0004406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การสืบค้นและแสดงผลข้อมูล ด้วยขอบเขตการปกครองตามบัญชีลักษณะผิวทาง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2-107</w:t>
      </w:r>
    </w:p>
    <w:p w14:paraId="4218117D" w14:textId="009B972F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2-95 </w:t>
      </w:r>
      <w:r w:rsidR="0004406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การสืบค้นและแสดงผลข้อมูล ด้วยขอบเขตการปกครองเชิงแผนที่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2-107</w:t>
      </w:r>
    </w:p>
    <w:p w14:paraId="3063B42A" w14:textId="6C039EA5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2-96 </w:t>
      </w:r>
      <w:r w:rsidR="0004406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แนวคิดการพัฒนาส่วนฟังก์ชันการสืบค้นและแสดงผลข้อมูลตามหน่วยงาน</w:t>
      </w:r>
      <w:r w:rsidR="0004406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ที่รับผิดชอบสายทาง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2-108</w:t>
      </w:r>
    </w:p>
    <w:p w14:paraId="7C037B3B" w14:textId="61E9FF1A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2-97 </w:t>
      </w:r>
      <w:r w:rsidR="0004406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แนวคิดการแสดงรายงานสรุปข้อมูลบัญชีสายทาง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2-109</w:t>
      </w:r>
    </w:p>
    <w:p w14:paraId="2C9B8DAE" w14:textId="68EC61AF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2-98 </w:t>
      </w:r>
      <w:r w:rsidR="0004406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แนวคิดการแสดงจำนวนบัญชีสายทาง และระยะทางรวม ของแต่ละหน่วยงาน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2-110</w:t>
      </w:r>
    </w:p>
    <w:p w14:paraId="669720CE" w14:textId="5E0AF04A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2-99 </w:t>
      </w:r>
      <w:r w:rsidR="0004406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แนวคิดการแสดงจำนวนบัญชีสายทาง และระยะทางรวม ของแต่ละหน่วยงาน  </w:t>
      </w:r>
      <w:r w:rsidR="0004406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ตามที่กรมทางหลวงกำหนด โดยการใช้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Filter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ตามหน่วยงาน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2-111</w:t>
      </w:r>
    </w:p>
    <w:p w14:paraId="4ED25B72" w14:textId="62F1423B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2-100 </w:t>
      </w:r>
      <w:r w:rsidR="0004406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แนวคิดการแสดงจำนวนบัญชีสายทาง และระยะทางรวม ของแต่ละหน่วยงาน  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ตามที่กรมทางหลวงกำหนด โดยการกดเลือกที่กราฟแผนภูมิแท่ง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2-111</w:t>
      </w:r>
    </w:p>
    <w:p w14:paraId="770B11BB" w14:textId="5C86C220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2-101 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แนวคิดการแสดงจำนวนบัญชีสายทาง และระยะทางรวมตามลักษณะผิวทาง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2-112</w:t>
      </w:r>
    </w:p>
    <w:p w14:paraId="7EB433A8" w14:textId="7EEF9CAB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2-102 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แนวคิดการแสดงจำนวนบัญชีสายทาง และระยะทางรวมตามลักษณะผิวทาง </w:t>
      </w:r>
      <w:r w:rsidR="00A449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โดยใช้การกดเลือกที่กราฟแผนภูมิแท่ง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2-113</w:t>
      </w:r>
    </w:p>
    <w:p w14:paraId="622EB6A1" w14:textId="3B3AD1D0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2-103 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แนวคิดการแสดงผลกราฟภาพรวมความเสียหายทางถนน 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เปรียบเทียบอดีตตลอดจนปัจจุบัน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2-114</w:t>
      </w:r>
    </w:p>
    <w:p w14:paraId="35212F68" w14:textId="495A4A26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2-104 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แนวคิดการแสดงผลกราฟภาพรวมความเสียหายทางถนน </w:t>
      </w:r>
      <w:r w:rsidR="00A449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เปรียบเทียบอดีตตลอดจนปัจจุบัน  โดยการใช้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Filter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ตามบัญชีสายทาง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2-115</w:t>
      </w:r>
    </w:p>
    <w:p w14:paraId="5524785B" w14:textId="5D3C8325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2-105 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แนวคิดการแสดงข้อมูลแสดงปริมาณจราจร (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AADT) 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โดยการใช้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Filter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ตามปี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2-116</w:t>
      </w:r>
    </w:p>
    <w:p w14:paraId="732A1126" w14:textId="1A023E2B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2-106 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แนวคิดการแสดงผลกราฟภาพรวมความเสียหายทางถนน </w:t>
      </w:r>
      <w:r w:rsidR="00A449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เปรียบเทียบอดีตตลอดจนปัจจุบัน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2-117</w:t>
      </w:r>
    </w:p>
    <w:p w14:paraId="4258AB83" w14:textId="77777777" w:rsidR="00ED1E94" w:rsidRDefault="00ED1E94" w:rsidP="00DC32B5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5F3F9311" w14:textId="3963BD0F" w:rsidR="00DC32B5" w:rsidRPr="00822D92" w:rsidRDefault="00DC32B5" w:rsidP="00DC32B5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สารบัญรู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ป (ต่อ)</w:t>
      </w:r>
    </w:p>
    <w:p w14:paraId="36A37155" w14:textId="77777777" w:rsidR="00DC32B5" w:rsidRDefault="00DC32B5" w:rsidP="00DC32B5">
      <w:pPr>
        <w:tabs>
          <w:tab w:val="left" w:pos="1134"/>
          <w:tab w:val="right" w:leader="dot" w:pos="9026"/>
        </w:tabs>
        <w:ind w:left="1128" w:hanging="1128"/>
        <w:jc w:val="righ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2FE0D3B2" w14:textId="5EB889DE" w:rsidR="00B550FE" w:rsidRPr="00B550FE" w:rsidRDefault="00B550FE" w:rsidP="00DC32B5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2-107 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แนวคิดการแสดงผลกราฟภาพรวมความเสียหายทางถนน ที่แยกตามเกณฑ์ </w:t>
      </w:r>
      <w:r w:rsidR="00ED1E9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ค่าความเสียหายทางถนน โดยการกดเลือกที่เส้นของกราฟหรือกดที่แถบสีของปีนั้น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2-118</w:t>
      </w:r>
    </w:p>
    <w:p w14:paraId="5F2614ED" w14:textId="395E2581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2-108 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แนวคิดการแสดงผลกราฟตามปริมาณจราจร (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AADT)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โดยการใช้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Filter 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ตามบัญชีสายทาง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2-119</w:t>
      </w:r>
    </w:p>
    <w:p w14:paraId="52FDA9F4" w14:textId="6BD19B5B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2-109 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การแสดงค่าสภาพทางภาพโดยรวมทั้งประเทศ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2-121</w:t>
      </w:r>
    </w:p>
    <w:p w14:paraId="686DD805" w14:textId="6341D590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2-110 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การแสดงค่าเฉลี่ยของค่าสภาพทางภาพโดยรวมทั้งประเทศ โดยการใช้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Filter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ตามปี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2-122</w:t>
      </w:r>
    </w:p>
    <w:p w14:paraId="5905249C" w14:textId="6FAAD78A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2-111 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การแสดงค่าเฉลี่ยของค่าสภาพทางภาพตามหน่วยงาน โดยการใช้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Filter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2-123</w:t>
      </w:r>
    </w:p>
    <w:p w14:paraId="355A6AFC" w14:textId="081BCE5C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2-112 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การแสดงค่าความขรุขระสากล (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IRI)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ตามเขตการปกครอง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2-124</w:t>
      </w:r>
    </w:p>
    <w:p w14:paraId="68C7181E" w14:textId="2DC85167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2-113 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ยกตัวอย่างฟังก์ชัน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Drill Down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ของตัวข้อมูล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2-125</w:t>
      </w:r>
    </w:p>
    <w:p w14:paraId="38F5172F" w14:textId="78E795CF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2-114 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ยกตัวอย่างฟังก์ชัน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Bottom Up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ของผลรวมทั้งหมดในเดือนของข้อมูล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2-126</w:t>
      </w:r>
    </w:p>
    <w:p w14:paraId="2D872936" w14:textId="676B2BA5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2-115 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สรุปข้อมูลระยะทางตามประเภทถนน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2-127</w:t>
      </w:r>
    </w:p>
    <w:p w14:paraId="3544CCDE" w14:textId="756C92F6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2-116 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สรุปข้อมูลระยะทางตามประเภทถนน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Drill Down 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ในระดับจังหวัด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2-128</w:t>
      </w:r>
    </w:p>
    <w:p w14:paraId="2B7428BB" w14:textId="614ECBB2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2-117 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สรุประยะทางตามช่องจราจร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2-128</w:t>
      </w:r>
    </w:p>
    <w:p w14:paraId="224B5DBC" w14:textId="26E94DE6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2-118 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สรุประยะทางตามช่องจราจร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Drill Down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ในระดับจังหวัด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2-129</w:t>
      </w:r>
    </w:p>
    <w:p w14:paraId="4057B9EE" w14:textId="5F5E290D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2-119 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สรุประยะทางตามลักษณะบัญชีผิวทาง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2-129</w:t>
      </w:r>
    </w:p>
    <w:p w14:paraId="0084C7FD" w14:textId="3A59AFEA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2-120 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สรุประยะทางต่อ 2 ช่องจราจร ตามประเภทถนน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2-130</w:t>
      </w:r>
    </w:p>
    <w:p w14:paraId="00F8F74D" w14:textId="1DBE75D5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2-121 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สรุประยะทางต่อ 2 ช่องจราจร ตามประเภทถนน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2-131</w:t>
      </w:r>
    </w:p>
    <w:p w14:paraId="6A33F5E6" w14:textId="2EBB2D58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2-122 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สรุประยะทางต่อ 2 ช่องจราจร ตามช่องจราจร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2-131</w:t>
      </w:r>
    </w:p>
    <w:p w14:paraId="666D7558" w14:textId="5DC74EF3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2-123 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สรุประยะทางต่อ 2 ช่องจราจร ตามช่องจราจร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2-132</w:t>
      </w:r>
    </w:p>
    <w:p w14:paraId="103B9B12" w14:textId="422CB325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2-124 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สรุประยะทางตามลักษณะบัญชีผิวทาง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2-133</w:t>
      </w:r>
    </w:p>
    <w:p w14:paraId="59B8BCCE" w14:textId="47E15760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รูปที่ 2-125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Set Zoom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500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km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ระดับประเทศ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2-134</w:t>
      </w:r>
    </w:p>
    <w:p w14:paraId="1F301EAD" w14:textId="2AE1DBE9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รูปที่ 2-126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Set Zoom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100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km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ระดับภูมิภาค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2-135</w:t>
      </w:r>
    </w:p>
    <w:p w14:paraId="1415A5A5" w14:textId="35BE51E9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รูปที่ 2-127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Set Zoom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50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km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ระดับจังหวัด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2-136</w:t>
      </w:r>
    </w:p>
    <w:p w14:paraId="1D8079C5" w14:textId="6159306F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รูปที่ 2-128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Set Zoom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50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km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ระดับพื้นที่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2-137</w:t>
      </w:r>
    </w:p>
    <w:p w14:paraId="64CC3156" w14:textId="35A3F588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2-129 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สรุปค่าสภาพทาง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2-138</w:t>
      </w:r>
    </w:p>
    <w:p w14:paraId="088DA7FB" w14:textId="4C93EEF9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2-130 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สรุประยะทางต่อ 2 ช่อง โดยแบ่งออกเป็นระยะทาง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ตามประเภทถนน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2-139</w:t>
      </w:r>
    </w:p>
    <w:p w14:paraId="714BBD4A" w14:textId="77777777" w:rsidR="00ED1E94" w:rsidRDefault="00ED1E94" w:rsidP="00ED1E94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688DFC36" w14:textId="215C6998" w:rsidR="00ED1E94" w:rsidRPr="00822D92" w:rsidRDefault="00ED1E94" w:rsidP="00ED1E94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สารบัญรู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ป (ต่อ)</w:t>
      </w:r>
    </w:p>
    <w:p w14:paraId="0B8FA93E" w14:textId="77777777" w:rsidR="00ED1E94" w:rsidRDefault="00ED1E94" w:rsidP="00ED1E94">
      <w:pPr>
        <w:tabs>
          <w:tab w:val="left" w:pos="1134"/>
          <w:tab w:val="right" w:leader="dot" w:pos="9026"/>
        </w:tabs>
        <w:ind w:left="1128" w:hanging="1128"/>
        <w:jc w:val="righ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3D7205B3" w14:textId="0427F286" w:rsidR="00B550FE" w:rsidRPr="00B550FE" w:rsidRDefault="00B550FE" w:rsidP="00ED1E9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2-131 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สรุประยะทางต่อ 2 ช่อง โดยแบ่งออกเป็นระยะทาง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ตามช่องจราจร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2-140</w:t>
      </w:r>
    </w:p>
    <w:p w14:paraId="5A5182BC" w14:textId="2293B471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2-132 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สรุประยะทางต่อ 2 ช่อง ที่ทำการ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Drill Down 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ในระดับแขวงทางหลวง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2-140</w:t>
      </w:r>
    </w:p>
    <w:p w14:paraId="041156EB" w14:textId="177E0C60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2-133 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สรุประยะทางตามลักษณะบัญชีผิวทาง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2-141</w:t>
      </w:r>
    </w:p>
    <w:p w14:paraId="28402913" w14:textId="59AD70A0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รูปที่ 2-134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Set Zoom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500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km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ระดับประเทศ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2-142</w:t>
      </w:r>
    </w:p>
    <w:p w14:paraId="40747E1E" w14:textId="6DC69B57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รูปที่ 2-135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Set Zoom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100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km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ระดับภูมิภาค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2-143</w:t>
      </w:r>
    </w:p>
    <w:p w14:paraId="501711ED" w14:textId="7742440D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รูปที่ 2-136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Set Zoom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50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km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ระดับจังหวัด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2-144</w:t>
      </w:r>
    </w:p>
    <w:p w14:paraId="20178073" w14:textId="443992D8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รูปที่ 2-137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Set Zoom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50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km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ระดับพื้นที่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2-145</w:t>
      </w:r>
    </w:p>
    <w:p w14:paraId="40A77CF7" w14:textId="6FC34680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2-138 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สรุปค่าสภาพทาง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2-146</w:t>
      </w:r>
    </w:p>
    <w:p w14:paraId="7471EA9E" w14:textId="31749B21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2-139 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แสดงโครงสร้างมาตรฐานสากล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ISO/OGC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สำหรับบริหารจัดการข้อมูลภูมิสารสนเทศ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2-158</w:t>
      </w:r>
    </w:p>
    <w:p w14:paraId="514295E6" w14:textId="617019ED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2-140 </w:t>
      </w:r>
      <w:r w:rsidR="00E1056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หน้าระบบ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Web service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เผยแพร่ข้อมูล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2-161</w:t>
      </w:r>
    </w:p>
    <w:p w14:paraId="027D84FB" w14:textId="11255865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2-141 </w:t>
      </w:r>
      <w:r w:rsidR="007B1C9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หน้าแสดงผลระบบ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TPMS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2-162</w:t>
      </w:r>
    </w:p>
    <w:p w14:paraId="24633E4B" w14:textId="49ADB1B8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2-142 </w:t>
      </w:r>
      <w:r w:rsidR="007B1C9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แสดงผลการส่งออกข้อมูลสำรวจ เพื่อสามารถนำเข้าประมวลผล</w:t>
      </w:r>
      <w:r w:rsidR="007B1C9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ในโปรแกรม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TPMS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2-163</w:t>
      </w:r>
    </w:p>
    <w:p w14:paraId="0E598411" w14:textId="2787BE2E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2-143 </w:t>
      </w:r>
      <w:r w:rsidR="007B1C9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แผนผังแสดงการเชื่อมโยงฐานข้อมูลแบบสำเนาฐานข้อมูล (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Database Replication)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2-165</w:t>
      </w:r>
    </w:p>
    <w:p w14:paraId="1B2C28DD" w14:textId="1D97B87D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2-144 </w:t>
      </w:r>
      <w:r w:rsidR="007B1C9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แผนผังแสดงกระบวนการการตรวจสอบความถูกต้องข้อมูล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2-169</w:t>
      </w:r>
    </w:p>
    <w:p w14:paraId="082871F7" w14:textId="2A046030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2-145 </w:t>
      </w:r>
      <w:r w:rsidR="007B1C9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หน้าจอแสดงฟังก์ชันตรวจสอบความถูกต้องของข้อมูลบัญชีลักษณะผิวทางข้อผิดพลาด </w:t>
      </w:r>
      <w:r w:rsidR="007B1C9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ที่เกิดจากการกรอกข้อมูล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2-169</w:t>
      </w:r>
    </w:p>
    <w:p w14:paraId="12A8D5BE" w14:textId="04EAC9B6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2-146 </w:t>
      </w:r>
      <w:r w:rsidR="007B1C9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การแสดงฟังก์ชันการรายงาน ติดตามการแก้ไขข้อมูลบัญชีลักษณะผิวทาง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2-170</w:t>
      </w:r>
    </w:p>
    <w:p w14:paraId="721C98A9" w14:textId="3E490E67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2-147 </w:t>
      </w:r>
      <w:r w:rsidR="007B1C9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การแสดงฟังก์ชันการรายงาน การอนุมัติข้อมูลบัญชีลักษณะผิวทาง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2-171</w:t>
      </w:r>
    </w:p>
    <w:p w14:paraId="4E1985E7" w14:textId="13BA639B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2-148 </w:t>
      </w:r>
      <w:r w:rsidR="007B1C9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การแสดงแผนผัง (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Diagram)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ประวัติบัญชีลักษณะผิวทาง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2-172</w:t>
      </w:r>
    </w:p>
    <w:p w14:paraId="4432C828" w14:textId="708BF125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2-149 </w:t>
      </w:r>
      <w:r w:rsidR="007B1C9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ตัวอย่างการสืบค้นข้อมูลบัญชีสายทางระดับตอนควบคุม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2-173</w:t>
      </w:r>
    </w:p>
    <w:p w14:paraId="6B358D2E" w14:textId="43AF0F5A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2-150 </w:t>
      </w:r>
      <w:r w:rsidR="007B1C9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ตัวอย่างหน้าจอการสืบค้นข้อมูลรัศมีโค้งแนวราบ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2-174</w:t>
      </w:r>
    </w:p>
    <w:p w14:paraId="00761813" w14:textId="14A3C4FC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2-151 </w:t>
      </w:r>
      <w:r w:rsidR="009F1FC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ตัวอย่างตารางข้อมูลรัศมีโค้งแนวราบในระดับตอนควบคุม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2-174</w:t>
      </w:r>
    </w:p>
    <w:p w14:paraId="4D8635D7" w14:textId="69C8C505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2-152 </w:t>
      </w:r>
      <w:r w:rsidR="009F1FC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ตัวอย่างหน้าจอการสืบค้นข้อมูลรัศมีโค้งแนวราบ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2-175</w:t>
      </w:r>
    </w:p>
    <w:p w14:paraId="30CC6800" w14:textId="563B49F9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2-153 </w:t>
      </w:r>
      <w:r w:rsidR="009F1FC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องค์ประกอบทางโค้งแนวราบ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2-176</w:t>
      </w:r>
    </w:p>
    <w:p w14:paraId="2CBEA6B6" w14:textId="3B91CAA5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2-154 </w:t>
      </w:r>
      <w:r w:rsidR="009F1FC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ตัวอย่างหน้าจอการจัดทำข้อมูลหรือวิเคราะห์คำนวณค่ารัศมีโค้งแนวราบ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2-177</w:t>
      </w:r>
    </w:p>
    <w:p w14:paraId="290E5E5F" w14:textId="6317F913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2-155 </w:t>
      </w:r>
      <w:r w:rsidR="009F1FC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ตัวอย่างการกำหนดตำแหน่งจุดเริ่มต้นโค้งและจุดสิ้นสุดทางโค้ง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2-178</w:t>
      </w:r>
    </w:p>
    <w:p w14:paraId="01A9AE42" w14:textId="77777777" w:rsidR="00ED1E94" w:rsidRPr="00822D92" w:rsidRDefault="00ED1E94" w:rsidP="00ED1E94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สารบัญรู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ป (ต่อ)</w:t>
      </w:r>
    </w:p>
    <w:p w14:paraId="552ADE47" w14:textId="77777777" w:rsidR="00ED1E94" w:rsidRDefault="00ED1E94" w:rsidP="00ED1E94">
      <w:pPr>
        <w:tabs>
          <w:tab w:val="left" w:pos="1134"/>
          <w:tab w:val="right" w:leader="dot" w:pos="9026"/>
        </w:tabs>
        <w:spacing w:after="120"/>
        <w:ind w:left="1123" w:hanging="1123"/>
        <w:jc w:val="righ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27473C94" w14:textId="416EDD41" w:rsidR="00B550FE" w:rsidRPr="00B550FE" w:rsidRDefault="00B550FE" w:rsidP="00ED1E9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2-156 </w:t>
      </w:r>
      <w:r w:rsidR="009F1FC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ตัวอย่างข้อมูลนำเข้าเพื่อวิเคราะห์ทางโค้งแนวราบ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2-179</w:t>
      </w:r>
    </w:p>
    <w:p w14:paraId="72EBB9FA" w14:textId="106B6219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2-157 </w:t>
      </w:r>
      <w:r w:rsidR="009F1FC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ตัวอย่างผลประมวลผลและการบันทึกข้อมูลทางโค้ง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2-180</w:t>
      </w:r>
    </w:p>
    <w:p w14:paraId="584A9F35" w14:textId="029F116F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2-158 </w:t>
      </w:r>
      <w:r w:rsidR="009F1FC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ตัวอย่างการพัฒนาฟังก์ชันที่สามารถวิเคราะห์ข้อมูลรัศมีโค้งแนวราบ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2-181</w:t>
      </w:r>
    </w:p>
    <w:p w14:paraId="41CAA9F7" w14:textId="2B6C7337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2-159 </w:t>
      </w:r>
      <w:r w:rsidR="009F1FC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แผนผังการทำงานของฟังก์ชันวิเคราะห์ข้อมูลรัศมีโค้งแนวราบ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2-182</w:t>
      </w:r>
    </w:p>
    <w:p w14:paraId="16E75049" w14:textId="7A8CDF0B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2-160 </w:t>
      </w:r>
      <w:r w:rsidR="009F1FC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ตัวอย่างตารางข้อมูลจาก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SSI Waking Profiler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2-183</w:t>
      </w:r>
    </w:p>
    <w:p w14:paraId="42FFB50B" w14:textId="0955A694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2-161 </w:t>
      </w:r>
      <w:r w:rsidR="009F1FC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ตัวอย่างตารางข้อมูลจาก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Mobile Application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2-184</w:t>
      </w:r>
    </w:p>
    <w:p w14:paraId="66D14D7F" w14:textId="35E43FBA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2-162 </w:t>
      </w:r>
      <w:r w:rsidR="009F1FC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แผนผังแสดงการจัดเก็บข้อมูลสำรวจ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2-185</w:t>
      </w:r>
    </w:p>
    <w:p w14:paraId="0696ED90" w14:textId="106D92BF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2-163 </w:t>
      </w:r>
      <w:r w:rsidR="009F1FC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ตัวอย่างฟังก์ชันการนำเข้าข้อมูลจากอุปกรณ์อื่น ๆ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2-185</w:t>
      </w:r>
    </w:p>
    <w:p w14:paraId="67245A6B" w14:textId="155919B9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2-164 </w:t>
      </w:r>
      <w:r w:rsidR="009F1FC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แผนผังแสดงการนำเข้าข้อมูลภาพถ่าย 2 ข้างทาง ที่เชื่อมโยง</w:t>
      </w:r>
      <w:r w:rsidR="009F1FC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กับข้อมูลสำรวจค่าสภาพทาง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2-186</w:t>
      </w:r>
    </w:p>
    <w:p w14:paraId="78ADA20B" w14:textId="5639846B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2-165 </w:t>
      </w:r>
      <w:r w:rsidR="009F1FC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CSV template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สำหรับการนำเข้าข้อมูลจาก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SSI Waking Profiler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2-186</w:t>
      </w:r>
    </w:p>
    <w:p w14:paraId="382E84C5" w14:textId="7799E77E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2-166 </w:t>
      </w:r>
      <w:r w:rsidR="009F1FC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CSV template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สำหรับการนำเข้าข้อมูลจาก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Mobile Apps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2-187</w:t>
      </w:r>
    </w:p>
    <w:p w14:paraId="6BA84E4F" w14:textId="6652B8D1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2-167 </w:t>
      </w:r>
      <w:r w:rsidR="009F1FC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ตัวอย่างการแสดงผลร่วมกับข้อมูลสภาพทาง และภาพกล้องสำรวจภาพถ่าย 2 ข้างทาง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2-187</w:t>
      </w:r>
    </w:p>
    <w:p w14:paraId="32D11740" w14:textId="0E89276F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2-168 </w:t>
      </w:r>
      <w:r w:rsidR="009F1FC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หน้าจอการเลือกพิมพ์แผนที่ตามหน่วยงานที่รับผิดชอบ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2-188</w:t>
      </w:r>
    </w:p>
    <w:p w14:paraId="1A75B11E" w14:textId="3EBA8A51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2-169 </w:t>
      </w:r>
      <w:r w:rsidR="009F1FC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การแสดงเส้นโครงข่ายถนน และทางหลวง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AH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บนหน้าจอการพิมพ์แผนที่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2-189</w:t>
      </w:r>
    </w:p>
    <w:p w14:paraId="30188E96" w14:textId="2A9DD819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2-170 </w:t>
      </w:r>
      <w:r w:rsidR="006E09A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การแสดงเส้นสี แยกตามลักษณะผิวทาง บนหน้าจอการพิมพ์แผนที่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2-190</w:t>
      </w:r>
    </w:p>
    <w:p w14:paraId="3922DD4B" w14:textId="0477F7E6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2-171 </w:t>
      </w:r>
      <w:r w:rsidR="006E09A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การแสดงขนาดของเส้นโครงข่ายถนน แยกตามจำนวนช่องจราจร </w:t>
      </w:r>
      <w:r w:rsidR="006E09A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บนหน้าจอการพิมพ์แผนที่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2-191</w:t>
      </w:r>
    </w:p>
    <w:p w14:paraId="0990670F" w14:textId="096DEA9B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2-172 </w:t>
      </w:r>
      <w:r w:rsidR="006E09A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การแสดงตำแหน่งจุดตัดทางแยก บนหน้าจอการพิมพ์แผนที่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2-192</w:t>
      </w:r>
    </w:p>
    <w:p w14:paraId="03CE51A4" w14:textId="58CDEAB0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2-173 </w:t>
      </w:r>
      <w:r w:rsidR="006E09A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การแสดงลำดับชั้นสายทาง (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Road Hierarchy)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บนหน้าจอการพิมพ์แผนที่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2-193</w:t>
      </w:r>
    </w:p>
    <w:p w14:paraId="1D1EB3FB" w14:textId="22D01621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2-174 </w:t>
      </w:r>
      <w:r w:rsidR="006E09A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การแสดงตำแหน่งที่ตั้งของหมวดทางหลวง แขวงทางหลวง สำนักงานทางหลวง </w:t>
      </w:r>
      <w:r w:rsidR="006E09A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บนหน้าจอการพิมพ์แผนที่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2-194</w:t>
      </w:r>
    </w:p>
    <w:p w14:paraId="3DEB6EE3" w14:textId="23EDA4D1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2-175 </w:t>
      </w:r>
      <w:r w:rsidR="006E09A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การแสดงตำแหน่งจุดพักรถของกรมทางหลวง บนหน้าจอการพิมพ์แผนที่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2-195</w:t>
      </w:r>
    </w:p>
    <w:p w14:paraId="0C09D7FB" w14:textId="06D53258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2-176 </w:t>
      </w:r>
      <w:r w:rsidR="006E09A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การแสดงตำแหน่งระบบขนส่งมวลชน และสถานที่ราชการที่สำคัญ </w:t>
      </w:r>
      <w:r w:rsidR="006E09A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บนหน้าจอการพิมพ์แผนที่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2-196</w:t>
      </w:r>
    </w:p>
    <w:p w14:paraId="70AF5FAB" w14:textId="3BF908A6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2-177 </w:t>
      </w:r>
      <w:r w:rsidR="006E09A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การแสดงขอบเขตข้อมูลด้านป่าไม้ บนหน้าจอการพิมพ์แผนที่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2-197</w:t>
      </w:r>
    </w:p>
    <w:p w14:paraId="12F618C3" w14:textId="5BCDA85D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2-178 </w:t>
      </w:r>
      <w:r w:rsidR="006E09A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การแสดงข้อมูลค่าดัชนีความขรุขระสากล (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IRI)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บนหน้าจอการพิมพ์แผนที่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2-198</w:t>
      </w:r>
    </w:p>
    <w:p w14:paraId="0620AB36" w14:textId="7BC0CC60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2-179 </w:t>
      </w:r>
      <w:r w:rsidR="006E09A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การแสดงข้อมูลค่าความลึกร่องล้อ (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Rutting)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บนหน้าจอการพิมพ์แผนที่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2-199</w:t>
      </w:r>
    </w:p>
    <w:p w14:paraId="2E54FD33" w14:textId="2E6D81DA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2-180 </w:t>
      </w:r>
      <w:r w:rsidR="006E09A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การแสดงข้อมูลค่าความหยาบเฉลี่ยของพื้นผิวทาง (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MPD)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บนหน้าจอการพิมพ์แผนที่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2-200</w:t>
      </w:r>
    </w:p>
    <w:p w14:paraId="10283089" w14:textId="77777777" w:rsidR="00ED1E94" w:rsidRPr="00822D92" w:rsidRDefault="00ED1E94" w:rsidP="00ED1E94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สารบัญรู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ป (ต่อ)</w:t>
      </w:r>
    </w:p>
    <w:p w14:paraId="2430A764" w14:textId="77777777" w:rsidR="00ED1E94" w:rsidRDefault="00ED1E94" w:rsidP="00042D31">
      <w:pPr>
        <w:tabs>
          <w:tab w:val="left" w:pos="1134"/>
          <w:tab w:val="right" w:leader="dot" w:pos="9026"/>
        </w:tabs>
        <w:spacing w:after="120"/>
        <w:ind w:left="1123" w:hanging="1123"/>
        <w:jc w:val="righ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0D826B6A" w14:textId="065FCC63" w:rsidR="00B550FE" w:rsidRPr="00B550FE" w:rsidRDefault="00B550FE" w:rsidP="00ED1E9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2-181 </w:t>
      </w:r>
      <w:r w:rsidR="006E09A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การแสดงข้อมูลค่าดัชนีความขรุขระสากล (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IRI)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ที่ได้มีการนำเข้าจากแหล่งอื่น ๆ </w:t>
      </w:r>
      <w:r w:rsidR="00FC58C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บนหน้าจอการพิมพ์แผนที่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2-201</w:t>
      </w:r>
    </w:p>
    <w:p w14:paraId="5F5F8BD6" w14:textId="65C5BB25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2-182 </w:t>
      </w:r>
      <w:r w:rsidR="00FC58C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หน้าจอตัวเลือกรูปแบบการส่งออกแผนที่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2-202</w:t>
      </w:r>
    </w:p>
    <w:p w14:paraId="6F8471C6" w14:textId="6DA9746C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2-183 </w:t>
      </w:r>
      <w:r w:rsidR="00FC58C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ตัวอย่างการพัฒนาเครื่องมือส่งออกรายงานข้อมูลบัญชีสายทาง ณ ปัจจุบัน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2-202</w:t>
      </w:r>
    </w:p>
    <w:p w14:paraId="470D9B63" w14:textId="18E4485A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2-184 </w:t>
      </w:r>
      <w:r w:rsidR="00FC58C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ตัวอย่างการพัฒนาเครื่องมือส่งออกรายงานข้อมูลบัญชีรายละเอียดลักษณะผิวทาง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2-203</w:t>
      </w:r>
    </w:p>
    <w:p w14:paraId="700EF283" w14:textId="08B85494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2-185 </w:t>
      </w:r>
      <w:r w:rsidR="00FC58C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ตัวอย่างการพัฒนาเครื่องมือส่งออกรายงานข้อมูลปริมาณจราจรของทางหลวง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2-203</w:t>
      </w:r>
    </w:p>
    <w:p w14:paraId="087A8BB9" w14:textId="5BA74EC7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2-186 </w:t>
      </w:r>
      <w:r w:rsidR="00FC58C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ตัวอย่างการพัฒนาเครื่องมือส่งออกรายงานข้อมูลสำรวจสภาพทาง ประเภทต่าง</w:t>
      </w:r>
      <w:r w:rsidR="00FC58C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ๆ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2-204</w:t>
      </w:r>
    </w:p>
    <w:p w14:paraId="604EDCB2" w14:textId="3F4A68AB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2-187 </w:t>
      </w:r>
      <w:r w:rsidR="00FC58C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การพัฒนาด้วยเทคโนโลยี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Web Responsive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2-209</w:t>
      </w:r>
    </w:p>
    <w:p w14:paraId="4C75841C" w14:textId="249E4ABB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2-188 </w:t>
      </w:r>
      <w:r w:rsidR="00FC58C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การพัฒนาระบบแบบ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Responsive Web Design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2-210</w:t>
      </w:r>
    </w:p>
    <w:p w14:paraId="535A1225" w14:textId="67A59CE8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2-189 </w:t>
      </w:r>
      <w:r w:rsidR="00FC58C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เครื่องมือวัดความเรียบของผิวทางชนิดรถเข็น (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SSI Walking Profiler)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2-211</w:t>
      </w:r>
    </w:p>
    <w:p w14:paraId="4176E577" w14:textId="57815A3B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2-190 </w:t>
      </w:r>
      <w:r w:rsidR="00FC58C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ตัวอย่างตารางข้อมูลจาก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SSI Waking Profiler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2-212</w:t>
      </w:r>
    </w:p>
    <w:p w14:paraId="094DDFC6" w14:textId="186F5D22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2-191 </w:t>
      </w:r>
      <w:r w:rsidR="00FC58C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แอปพลิเคชัน </w:t>
      </w:r>
      <w:proofErr w:type="spellStart"/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RoadBumpFree</w:t>
      </w:r>
      <w:proofErr w:type="spellEnd"/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2-212</w:t>
      </w:r>
    </w:p>
    <w:p w14:paraId="0B8E64BB" w14:textId="035490B6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2-192 </w:t>
      </w:r>
      <w:r w:rsidR="00FC58C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แอปพลิเคชัน </w:t>
      </w:r>
      <w:proofErr w:type="spellStart"/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BumpRecorder</w:t>
      </w:r>
      <w:proofErr w:type="spellEnd"/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2-213</w:t>
      </w:r>
    </w:p>
    <w:p w14:paraId="70BB1D71" w14:textId="5E4041CD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2-193 </w:t>
      </w:r>
      <w:r w:rsidR="00FC58C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 ตัวอย่างการสำรวจด้วย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Mobile Application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2-214</w:t>
      </w:r>
    </w:p>
    <w:p w14:paraId="55656B24" w14:textId="62292B57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2-194 </w:t>
      </w:r>
      <w:r w:rsidR="00FC58C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ผลการสำรวจจาก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Mobile Application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2-214</w:t>
      </w:r>
    </w:p>
    <w:p w14:paraId="2ECC1DEB" w14:textId="60709F97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2-195 </w:t>
      </w:r>
      <w:r w:rsidR="00FC58C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แผนผังแสดงการจัดเก็บข้อมูลสำรวจ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2-216</w:t>
      </w:r>
    </w:p>
    <w:p w14:paraId="67A4920A" w14:textId="3C8609DA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2-196 </w:t>
      </w:r>
      <w:r w:rsidR="00FC58C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template file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2-216</w:t>
      </w:r>
    </w:p>
    <w:p w14:paraId="2F838963" w14:textId="6A51EE4E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2-197 </w:t>
      </w:r>
      <w:r w:rsidR="00FC58C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ตัวอย่างหน้าจอการนำเข้าข้อมูลค่าสภาพทาง </w:t>
      </w:r>
      <w:r w:rsidR="00FC58C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และรูปภาพกล้องสำรวจภาพถ่าย 2 ข้างทาง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2-217</w:t>
      </w:r>
    </w:p>
    <w:p w14:paraId="643A6930" w14:textId="248E6177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2-198 </w:t>
      </w:r>
      <w:r w:rsidR="00FC58C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แผนผังแสดงการนำเข้าข้อมูลภาพถ่าย 2 ข้างทาง </w:t>
      </w:r>
      <w:r w:rsidR="00FC58C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ที่เชื่อมโยงกับข้อมูลสำรวจค่าสภาพทาง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2-217</w:t>
      </w:r>
    </w:p>
    <w:p w14:paraId="2FE2488E" w14:textId="053DD1D9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2-199 </w:t>
      </w:r>
      <w:r w:rsidR="00FC58C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 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template file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2-218</w:t>
      </w:r>
    </w:p>
    <w:p w14:paraId="17063B91" w14:textId="2FA82D7A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2-200 </w:t>
      </w:r>
      <w:r w:rsidR="00FC58C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ตัวอย่างข้อมูลที่มีการแสดงภาพถ่าย 2 ข้างทาง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2-219</w:t>
      </w:r>
    </w:p>
    <w:p w14:paraId="6527E431" w14:textId="35A8FFF2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2-201 </w:t>
      </w:r>
      <w:r w:rsidR="00FC58C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ตัวอย่างการแสดงผลร่วมกับข้อมูลสภาพทาง และภาพกล้องสำรวจภาพถ่าย 2 ข้างทาง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2-219</w:t>
      </w:r>
    </w:p>
    <w:p w14:paraId="466A26AF" w14:textId="2F6FADCC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2-202 </w:t>
      </w:r>
      <w:r w:rsidR="00FC58C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ภาพอุปกรณ์เครื่องแม่ข่าย พร้อมดำเนินการติดตั้ง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2-221</w:t>
      </w:r>
    </w:p>
    <w:p w14:paraId="715ADD37" w14:textId="6A6B3E81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2-203 </w:t>
      </w:r>
      <w:r w:rsidR="00FC58C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ภาพอุปกรณ์เครื่องแม่ข่ายหลังดำเนินการติดตั้ง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2-221</w:t>
      </w:r>
    </w:p>
    <w:p w14:paraId="45E5786C" w14:textId="2F49BB13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2-204 </w:t>
      </w:r>
      <w:r w:rsidR="00FC58C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ภาพแสดงวันเริ่มต้นสิ้นสุด หลังดำเนินการจัดหาโปรแกรม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2-222</w:t>
      </w:r>
    </w:p>
    <w:p w14:paraId="0F49A160" w14:textId="3A9A8412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2-205 </w:t>
      </w:r>
      <w:r w:rsidR="00FC58C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แสดงแนวทางการโอนย้ายข้อมูล (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Data Migration)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2-224</w:t>
      </w:r>
    </w:p>
    <w:p w14:paraId="16C0A70F" w14:textId="54C97AE8" w:rsidR="00B550FE" w:rsidRPr="00B550FE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2-206 </w:t>
      </w:r>
      <w:r w:rsidR="00FC58C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แนวทางการโอนย้ายข้อมูล (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Data Migration)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2-225</w:t>
      </w:r>
    </w:p>
    <w:p w14:paraId="7114DFFD" w14:textId="77777777" w:rsidR="00042D31" w:rsidRPr="00822D92" w:rsidRDefault="00042D31" w:rsidP="00042D31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สารบัญรู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ป (ต่อ)</w:t>
      </w:r>
    </w:p>
    <w:p w14:paraId="439D159C" w14:textId="77777777" w:rsidR="00042D31" w:rsidRDefault="00042D31" w:rsidP="00042D31">
      <w:pPr>
        <w:tabs>
          <w:tab w:val="left" w:pos="1134"/>
          <w:tab w:val="right" w:leader="dot" w:pos="9026"/>
        </w:tabs>
        <w:spacing w:after="120"/>
        <w:ind w:left="1123" w:hanging="1123"/>
        <w:jc w:val="righ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77D5B35A" w14:textId="545E6031" w:rsidR="00B550FE" w:rsidRPr="00B550FE" w:rsidRDefault="00B550FE" w:rsidP="00042D31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2-207 </w:t>
      </w:r>
      <w:r w:rsidR="00FC58C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ผลจากการโอนย้ายข้อมูลบัญชีผิวทาง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2-226</w:t>
      </w:r>
    </w:p>
    <w:p w14:paraId="22B9E44F" w14:textId="671CC403" w:rsidR="00B550FE" w:rsidRPr="00544744" w:rsidRDefault="00B550FE" w:rsidP="00B550F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2-208 </w:t>
      </w:r>
      <w:r w:rsidR="00FC58C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ผลจากการโอนย้ายข้อมูลสำรวจ</w:t>
      </w:r>
      <w:r w:rsidRPr="00B550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2-226</w:t>
      </w:r>
    </w:p>
    <w:p w14:paraId="40F2D1B1" w14:textId="77777777" w:rsidR="00C04187" w:rsidRDefault="00C04187" w:rsidP="00321BD1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3455CFAB" w14:textId="5C140157" w:rsidR="007D24C2" w:rsidRPr="00822D92" w:rsidRDefault="007D24C2" w:rsidP="009914B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sectPr w:rsidR="007D24C2" w:rsidRPr="00822D92" w:rsidSect="00AE01E2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pgNumType w:fmt="thaiLetters"/>
      <w:cols w:space="720"/>
      <w:formProt w:val="0"/>
      <w:docGrid w:linePitch="381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529E4" w14:textId="77777777" w:rsidR="00AE01E2" w:rsidRDefault="00AE01E2">
      <w:r>
        <w:separator/>
      </w:r>
    </w:p>
  </w:endnote>
  <w:endnote w:type="continuationSeparator" w:id="0">
    <w:p w14:paraId="4AAFFAFD" w14:textId="77777777" w:rsidR="00AE01E2" w:rsidRDefault="00AE01E2">
      <w:r>
        <w:continuationSeparator/>
      </w:r>
    </w:p>
  </w:endnote>
  <w:endnote w:type="continuationNotice" w:id="1">
    <w:p w14:paraId="199D6BB2" w14:textId="77777777" w:rsidR="00AE01E2" w:rsidRDefault="00AE01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41757" w14:textId="0C608668" w:rsidR="00BF5364" w:rsidRPr="00C14A6F" w:rsidRDefault="00C14A6F" w:rsidP="00C14A6F">
    <w:pPr>
      <w:pBdr>
        <w:top w:val="single" w:sz="4" w:space="16" w:color="auto"/>
      </w:pBdr>
      <w:tabs>
        <w:tab w:val="left" w:pos="7224"/>
        <w:tab w:val="right" w:pos="13410"/>
        <w:tab w:val="right" w:pos="13892"/>
      </w:tabs>
      <w:ind w:right="-45" w:firstLine="720"/>
      <w:rPr>
        <w:rFonts w:ascii="TH Sarabun New" w:hAnsi="TH Sarabun New" w:cs="TH Sarabun New"/>
        <w:i/>
        <w:i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4592150" wp14:editId="6A5FB301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1855618429" name="Picture 185561842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51E">
      <w:rPr>
        <w:rFonts w:ascii="TH Sarabun New" w:hAnsi="TH Sarabun New" w:cs="TH Sarabun New"/>
        <w:i/>
        <w:iCs/>
        <w:cs/>
      </w:rPr>
      <w:t xml:space="preserve">  </w:t>
    </w:r>
    <w:r>
      <w:rPr>
        <w:rFonts w:ascii="TH Sarabun New" w:hAnsi="TH Sarabun New" w:cs="TH Sarabun New" w:hint="cs"/>
        <w:i/>
        <w:iCs/>
        <w:cs/>
      </w:rPr>
      <w:t xml:space="preserve">           </w:t>
    </w:r>
    <w:r w:rsidRPr="00ED051E">
      <w:rPr>
        <w:rFonts w:ascii="TH Sarabun New" w:hAnsi="TH Sarabun New" w:cs="TH Sarabun New"/>
        <w:i/>
        <w:iCs/>
        <w:cs/>
      </w:rPr>
      <w:t>สถาบันการขนส่ง จุฬาลงกรณ์มหาวิทยาลัย</w:t>
    </w:r>
    <w:r>
      <w:rPr>
        <w:rFonts w:ascii="TH Sarabun New" w:hAnsi="TH Sarabun New" w:cs="TH Sarabun New"/>
        <w:i/>
        <w:iCs/>
        <w:cs/>
      </w:rPr>
      <w:tab/>
    </w:r>
    <w:r>
      <w:rPr>
        <w:rFonts w:ascii="TH Sarabun New" w:hAnsi="TH Sarabun New" w:cs="TH Sarabun New"/>
        <w:i/>
        <w:iCs/>
      </w:rPr>
      <w:t xml:space="preserve">                        </w:t>
    </w:r>
    <w:r>
      <w:rPr>
        <w:rFonts w:ascii="TH Sarabun New" w:hAnsi="TH Sarabun New" w:cs="TH Sarabun New"/>
        <w:i/>
        <w:iCs/>
      </w:rPr>
      <w:tab/>
    </w:r>
    <w:r w:rsidRPr="00ED051E">
      <w:rPr>
        <w:rFonts w:ascii="TH Sarabun New" w:hAnsi="TH Sarabun New" w:cs="TH Sarabun New"/>
        <w:i/>
        <w:iCs/>
      </w:rPr>
      <w:fldChar w:fldCharType="begin"/>
    </w:r>
    <w:r w:rsidRPr="00ED051E">
      <w:rPr>
        <w:rFonts w:ascii="TH Sarabun New" w:hAnsi="TH Sarabun New" w:cs="TH Sarabun New"/>
        <w:i/>
        <w:iCs/>
      </w:rPr>
      <w:instrText xml:space="preserve"> PAGE </w:instrText>
    </w:r>
    <w:r w:rsidRPr="00ED051E">
      <w:rPr>
        <w:rFonts w:ascii="TH Sarabun New" w:hAnsi="TH Sarabun New" w:cs="TH Sarabun New"/>
        <w:i/>
        <w:iCs/>
      </w:rPr>
      <w:fldChar w:fldCharType="separate"/>
    </w:r>
    <w:r>
      <w:rPr>
        <w:rFonts w:ascii="TH Sarabun New" w:hAnsi="TH Sarabun New" w:cs="TH Sarabun New"/>
        <w:i/>
        <w:iCs/>
      </w:rPr>
      <w:t>1</w:t>
    </w:r>
    <w:r w:rsidRPr="00ED051E">
      <w:rPr>
        <w:rFonts w:ascii="TH Sarabun New" w:hAnsi="TH Sarabun New" w:cs="TH Sarabun New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E98B1" w14:textId="77777777" w:rsidR="00AE01E2" w:rsidRDefault="00AE01E2">
      <w:r>
        <w:separator/>
      </w:r>
    </w:p>
  </w:footnote>
  <w:footnote w:type="continuationSeparator" w:id="0">
    <w:p w14:paraId="1D3DF195" w14:textId="77777777" w:rsidR="00AE01E2" w:rsidRDefault="00AE01E2">
      <w:r>
        <w:continuationSeparator/>
      </w:r>
    </w:p>
  </w:footnote>
  <w:footnote w:type="continuationNotice" w:id="1">
    <w:p w14:paraId="296E305F" w14:textId="77777777" w:rsidR="00AE01E2" w:rsidRDefault="00AE01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215"/>
      <w:gridCol w:w="7811"/>
    </w:tblGrid>
    <w:tr w:rsidR="00CE2561" w:rsidRPr="005A5F89" w14:paraId="781D622D" w14:textId="77777777" w:rsidTr="00B86EA4">
      <w:trPr>
        <w:cantSplit/>
        <w:trHeight w:val="1173"/>
      </w:trPr>
      <w:tc>
        <w:tcPr>
          <w:tcW w:w="673" w:type="pct"/>
          <w:vAlign w:val="center"/>
        </w:tcPr>
        <w:p w14:paraId="351A940C" w14:textId="77777777" w:rsidR="00CE2561" w:rsidRPr="005A5F89" w:rsidRDefault="00CE2561" w:rsidP="00CE2561">
          <w:pPr>
            <w:ind w:left="-104"/>
            <w:jc w:val="center"/>
            <w:rPr>
              <w:rFonts w:ascii="TH SarabunPSK" w:hAnsi="TH SarabunPSK" w:cs="TH SarabunPSK"/>
            </w:rPr>
          </w:pPr>
          <w:r w:rsidRPr="005A5F89">
            <w:rPr>
              <w:rFonts w:ascii="TH SarabunPSK" w:hAnsi="TH SarabunPSK" w:cs="TH SarabunPSK"/>
              <w:noProof/>
            </w:rPr>
            <w:drawing>
              <wp:inline distT="0" distB="0" distL="0" distR="0" wp14:anchorId="7DEDEAF7" wp14:editId="2B5C0C74">
                <wp:extent cx="662940" cy="662940"/>
                <wp:effectExtent l="0" t="0" r="3810" b="3810"/>
                <wp:docPr id="9" name="Picture 47" descr="A silver coin with a design on i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47" descr="A silver coin with a design on i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57AE67FD" w14:textId="59B5120D" w:rsidR="00CE2561" w:rsidRPr="005A5F89" w:rsidRDefault="00286AB6" w:rsidP="00CE2561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ร่างราย</w:t>
          </w:r>
          <w:r w:rsidR="00C033E5"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งานขั้นสุดท้าย</w:t>
          </w:r>
          <w:r w:rsidR="00CE2561"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 xml:space="preserve"> (</w:t>
          </w:r>
          <w:r w:rsidR="00C033E5"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>Draft Final</w:t>
          </w:r>
          <w:r w:rsidR="00CE2561"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 xml:space="preserve"> Report</w:t>
          </w:r>
          <w:r w:rsidR="00CE2561"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)</w:t>
          </w:r>
        </w:p>
        <w:p w14:paraId="58D82C03" w14:textId="77777777" w:rsidR="00CE2561" w:rsidRPr="005A5F89" w:rsidRDefault="00CE2561" w:rsidP="00CE2561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sz w:val="30"/>
              <w:szCs w:val="30"/>
              <w:cs/>
            </w:rPr>
          </w:pPr>
          <w:r w:rsidRPr="00F34580"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proofErr w:type="spellStart"/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Roadnet</w:t>
          </w:r>
          <w:proofErr w:type="spellEnd"/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)</w:t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 </w:t>
          </w:r>
          <w:r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br/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เพื่อสนับสนุนการบริหารงานบำรุงทาง </w:t>
          </w:r>
        </w:p>
      </w:tc>
    </w:tr>
  </w:tbl>
  <w:p w14:paraId="1A4C588D" w14:textId="77777777" w:rsidR="00CE2561" w:rsidRPr="00E21A1D" w:rsidRDefault="00CE2561" w:rsidP="00CE2561">
    <w:pPr>
      <w:pStyle w:val="Header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57"/>
    <w:rsid w:val="000034EA"/>
    <w:rsid w:val="00003D32"/>
    <w:rsid w:val="00003F60"/>
    <w:rsid w:val="00005003"/>
    <w:rsid w:val="00014810"/>
    <w:rsid w:val="00015BD6"/>
    <w:rsid w:val="00021024"/>
    <w:rsid w:val="0002400E"/>
    <w:rsid w:val="00032D62"/>
    <w:rsid w:val="000362C4"/>
    <w:rsid w:val="0004069C"/>
    <w:rsid w:val="00042D31"/>
    <w:rsid w:val="00043606"/>
    <w:rsid w:val="00044064"/>
    <w:rsid w:val="000457A9"/>
    <w:rsid w:val="00045BBC"/>
    <w:rsid w:val="000540E1"/>
    <w:rsid w:val="00062BD0"/>
    <w:rsid w:val="00072868"/>
    <w:rsid w:val="00074F0E"/>
    <w:rsid w:val="00077BB9"/>
    <w:rsid w:val="000803D6"/>
    <w:rsid w:val="0009022F"/>
    <w:rsid w:val="00096BF7"/>
    <w:rsid w:val="000A1B17"/>
    <w:rsid w:val="000C7681"/>
    <w:rsid w:val="000D1180"/>
    <w:rsid w:val="000D154A"/>
    <w:rsid w:val="000D42A9"/>
    <w:rsid w:val="000D479C"/>
    <w:rsid w:val="000E2C1B"/>
    <w:rsid w:val="000E547F"/>
    <w:rsid w:val="000F5FA2"/>
    <w:rsid w:val="0011353C"/>
    <w:rsid w:val="00114B62"/>
    <w:rsid w:val="001269E8"/>
    <w:rsid w:val="00130302"/>
    <w:rsid w:val="00131B75"/>
    <w:rsid w:val="001379EA"/>
    <w:rsid w:val="00140018"/>
    <w:rsid w:val="00152AC6"/>
    <w:rsid w:val="00153D9B"/>
    <w:rsid w:val="00154C2A"/>
    <w:rsid w:val="00154DCA"/>
    <w:rsid w:val="00155AFC"/>
    <w:rsid w:val="001664A7"/>
    <w:rsid w:val="00176E98"/>
    <w:rsid w:val="00180DED"/>
    <w:rsid w:val="00182C11"/>
    <w:rsid w:val="00183179"/>
    <w:rsid w:val="00186CF1"/>
    <w:rsid w:val="00187339"/>
    <w:rsid w:val="00193D96"/>
    <w:rsid w:val="001973CC"/>
    <w:rsid w:val="001A3A75"/>
    <w:rsid w:val="001B0406"/>
    <w:rsid w:val="001B1E68"/>
    <w:rsid w:val="001B2376"/>
    <w:rsid w:val="001B7EBF"/>
    <w:rsid w:val="001C20D5"/>
    <w:rsid w:val="001D041E"/>
    <w:rsid w:val="001D13B3"/>
    <w:rsid w:val="001D65F8"/>
    <w:rsid w:val="001F59F1"/>
    <w:rsid w:val="001F65A4"/>
    <w:rsid w:val="0020142A"/>
    <w:rsid w:val="002053BA"/>
    <w:rsid w:val="00212E3B"/>
    <w:rsid w:val="00214B69"/>
    <w:rsid w:val="00252269"/>
    <w:rsid w:val="00260B20"/>
    <w:rsid w:val="0026405D"/>
    <w:rsid w:val="002766FA"/>
    <w:rsid w:val="00281A6E"/>
    <w:rsid w:val="00286AB6"/>
    <w:rsid w:val="00290594"/>
    <w:rsid w:val="00294884"/>
    <w:rsid w:val="00294E4F"/>
    <w:rsid w:val="00295111"/>
    <w:rsid w:val="002B00FF"/>
    <w:rsid w:val="002B1CC1"/>
    <w:rsid w:val="002E63C3"/>
    <w:rsid w:val="002F13EA"/>
    <w:rsid w:val="002F6571"/>
    <w:rsid w:val="002F6924"/>
    <w:rsid w:val="00305548"/>
    <w:rsid w:val="00311D95"/>
    <w:rsid w:val="003171E8"/>
    <w:rsid w:val="00321BD1"/>
    <w:rsid w:val="00323DC7"/>
    <w:rsid w:val="00344150"/>
    <w:rsid w:val="0034698F"/>
    <w:rsid w:val="00351D71"/>
    <w:rsid w:val="00362018"/>
    <w:rsid w:val="00372732"/>
    <w:rsid w:val="00374203"/>
    <w:rsid w:val="003813CA"/>
    <w:rsid w:val="00385F04"/>
    <w:rsid w:val="003A02C0"/>
    <w:rsid w:val="003A3B8E"/>
    <w:rsid w:val="003A62E3"/>
    <w:rsid w:val="003B0610"/>
    <w:rsid w:val="003B5C82"/>
    <w:rsid w:val="003B6C84"/>
    <w:rsid w:val="003D5248"/>
    <w:rsid w:val="003E790B"/>
    <w:rsid w:val="003F5C6E"/>
    <w:rsid w:val="00406C5F"/>
    <w:rsid w:val="00410C1D"/>
    <w:rsid w:val="0041601B"/>
    <w:rsid w:val="00427757"/>
    <w:rsid w:val="00433224"/>
    <w:rsid w:val="004337A1"/>
    <w:rsid w:val="00433946"/>
    <w:rsid w:val="00446FAA"/>
    <w:rsid w:val="0045140B"/>
    <w:rsid w:val="00461657"/>
    <w:rsid w:val="00466DC1"/>
    <w:rsid w:val="004700AB"/>
    <w:rsid w:val="00474271"/>
    <w:rsid w:val="004757BD"/>
    <w:rsid w:val="00491B9B"/>
    <w:rsid w:val="00492C3A"/>
    <w:rsid w:val="004969FB"/>
    <w:rsid w:val="004A5DAD"/>
    <w:rsid w:val="004B050C"/>
    <w:rsid w:val="004B1DD0"/>
    <w:rsid w:val="004B4363"/>
    <w:rsid w:val="004C47C4"/>
    <w:rsid w:val="004D2C7F"/>
    <w:rsid w:val="004D4372"/>
    <w:rsid w:val="004E36CE"/>
    <w:rsid w:val="004E7698"/>
    <w:rsid w:val="004F1095"/>
    <w:rsid w:val="004F46DD"/>
    <w:rsid w:val="00507365"/>
    <w:rsid w:val="00515662"/>
    <w:rsid w:val="00521663"/>
    <w:rsid w:val="0053305F"/>
    <w:rsid w:val="005330C3"/>
    <w:rsid w:val="00541FD5"/>
    <w:rsid w:val="00542BDA"/>
    <w:rsid w:val="00544744"/>
    <w:rsid w:val="00546285"/>
    <w:rsid w:val="00560DDD"/>
    <w:rsid w:val="00564781"/>
    <w:rsid w:val="00572B1B"/>
    <w:rsid w:val="005740AF"/>
    <w:rsid w:val="00574FB9"/>
    <w:rsid w:val="00577909"/>
    <w:rsid w:val="0058179B"/>
    <w:rsid w:val="00587052"/>
    <w:rsid w:val="00590866"/>
    <w:rsid w:val="0059682B"/>
    <w:rsid w:val="005A02B2"/>
    <w:rsid w:val="005A0D10"/>
    <w:rsid w:val="005C165C"/>
    <w:rsid w:val="005C5B06"/>
    <w:rsid w:val="005C6501"/>
    <w:rsid w:val="005C67D1"/>
    <w:rsid w:val="005E0417"/>
    <w:rsid w:val="005E0524"/>
    <w:rsid w:val="005E6A2C"/>
    <w:rsid w:val="005F7950"/>
    <w:rsid w:val="00600224"/>
    <w:rsid w:val="00601CD6"/>
    <w:rsid w:val="00605635"/>
    <w:rsid w:val="006073D9"/>
    <w:rsid w:val="006164C4"/>
    <w:rsid w:val="0062082D"/>
    <w:rsid w:val="006214DE"/>
    <w:rsid w:val="006224E2"/>
    <w:rsid w:val="00625868"/>
    <w:rsid w:val="0062648D"/>
    <w:rsid w:val="0063462C"/>
    <w:rsid w:val="00636822"/>
    <w:rsid w:val="0064151F"/>
    <w:rsid w:val="0064577B"/>
    <w:rsid w:val="00650596"/>
    <w:rsid w:val="0065221D"/>
    <w:rsid w:val="00653029"/>
    <w:rsid w:val="00660CDB"/>
    <w:rsid w:val="00664A2C"/>
    <w:rsid w:val="00666139"/>
    <w:rsid w:val="00667624"/>
    <w:rsid w:val="00673563"/>
    <w:rsid w:val="00676080"/>
    <w:rsid w:val="00681FFA"/>
    <w:rsid w:val="00682728"/>
    <w:rsid w:val="006B3F8C"/>
    <w:rsid w:val="006B4078"/>
    <w:rsid w:val="006B51D8"/>
    <w:rsid w:val="006D005F"/>
    <w:rsid w:val="006D16A6"/>
    <w:rsid w:val="006E073B"/>
    <w:rsid w:val="006E09AB"/>
    <w:rsid w:val="006E6F51"/>
    <w:rsid w:val="006F0052"/>
    <w:rsid w:val="006F0877"/>
    <w:rsid w:val="006F4253"/>
    <w:rsid w:val="006F71CF"/>
    <w:rsid w:val="006F7852"/>
    <w:rsid w:val="007071F4"/>
    <w:rsid w:val="00713D1E"/>
    <w:rsid w:val="007157F5"/>
    <w:rsid w:val="007168B4"/>
    <w:rsid w:val="00740C5C"/>
    <w:rsid w:val="00754AB1"/>
    <w:rsid w:val="00756F01"/>
    <w:rsid w:val="00757173"/>
    <w:rsid w:val="00764291"/>
    <w:rsid w:val="00767950"/>
    <w:rsid w:val="0078336D"/>
    <w:rsid w:val="007847B8"/>
    <w:rsid w:val="00786846"/>
    <w:rsid w:val="00787DA7"/>
    <w:rsid w:val="007A5E33"/>
    <w:rsid w:val="007A6106"/>
    <w:rsid w:val="007B1C9B"/>
    <w:rsid w:val="007C1B57"/>
    <w:rsid w:val="007C5C43"/>
    <w:rsid w:val="007D0B46"/>
    <w:rsid w:val="007D24C2"/>
    <w:rsid w:val="007E06E7"/>
    <w:rsid w:val="007F0DBF"/>
    <w:rsid w:val="007F74BD"/>
    <w:rsid w:val="00801DC9"/>
    <w:rsid w:val="00822D92"/>
    <w:rsid w:val="008253B7"/>
    <w:rsid w:val="0083019A"/>
    <w:rsid w:val="0083618A"/>
    <w:rsid w:val="0085580F"/>
    <w:rsid w:val="008627B2"/>
    <w:rsid w:val="00862B3B"/>
    <w:rsid w:val="00877F64"/>
    <w:rsid w:val="00882360"/>
    <w:rsid w:val="00884E6C"/>
    <w:rsid w:val="00896B65"/>
    <w:rsid w:val="008A13D9"/>
    <w:rsid w:val="008A2029"/>
    <w:rsid w:val="008A5068"/>
    <w:rsid w:val="008A59A3"/>
    <w:rsid w:val="008B094E"/>
    <w:rsid w:val="008B3ABE"/>
    <w:rsid w:val="008C398A"/>
    <w:rsid w:val="008D591B"/>
    <w:rsid w:val="008E685B"/>
    <w:rsid w:val="008E7C63"/>
    <w:rsid w:val="008F2AA5"/>
    <w:rsid w:val="0090770F"/>
    <w:rsid w:val="009339D7"/>
    <w:rsid w:val="0094652B"/>
    <w:rsid w:val="009506F2"/>
    <w:rsid w:val="009515A3"/>
    <w:rsid w:val="00957E4F"/>
    <w:rsid w:val="0096258C"/>
    <w:rsid w:val="009625AE"/>
    <w:rsid w:val="00963130"/>
    <w:rsid w:val="00966168"/>
    <w:rsid w:val="00975150"/>
    <w:rsid w:val="00983BA1"/>
    <w:rsid w:val="009914BE"/>
    <w:rsid w:val="009976D7"/>
    <w:rsid w:val="009A6FDF"/>
    <w:rsid w:val="009B03B6"/>
    <w:rsid w:val="009C387A"/>
    <w:rsid w:val="009C4069"/>
    <w:rsid w:val="009C4756"/>
    <w:rsid w:val="009D7D07"/>
    <w:rsid w:val="009E3C2F"/>
    <w:rsid w:val="009F1FC6"/>
    <w:rsid w:val="009F64DF"/>
    <w:rsid w:val="00A02C2D"/>
    <w:rsid w:val="00A0445C"/>
    <w:rsid w:val="00A072EA"/>
    <w:rsid w:val="00A07BEB"/>
    <w:rsid w:val="00A11547"/>
    <w:rsid w:val="00A2145F"/>
    <w:rsid w:val="00A22822"/>
    <w:rsid w:val="00A32A89"/>
    <w:rsid w:val="00A3345C"/>
    <w:rsid w:val="00A37487"/>
    <w:rsid w:val="00A417F4"/>
    <w:rsid w:val="00A4320B"/>
    <w:rsid w:val="00A44901"/>
    <w:rsid w:val="00A659E6"/>
    <w:rsid w:val="00AB5C1D"/>
    <w:rsid w:val="00AB61AE"/>
    <w:rsid w:val="00AC525B"/>
    <w:rsid w:val="00AD7721"/>
    <w:rsid w:val="00AE01E2"/>
    <w:rsid w:val="00AE03CA"/>
    <w:rsid w:val="00AE1162"/>
    <w:rsid w:val="00AE4AA1"/>
    <w:rsid w:val="00B04FBE"/>
    <w:rsid w:val="00B05A76"/>
    <w:rsid w:val="00B065CB"/>
    <w:rsid w:val="00B07FC2"/>
    <w:rsid w:val="00B20886"/>
    <w:rsid w:val="00B35F69"/>
    <w:rsid w:val="00B36922"/>
    <w:rsid w:val="00B36C3F"/>
    <w:rsid w:val="00B3722F"/>
    <w:rsid w:val="00B37C1E"/>
    <w:rsid w:val="00B43679"/>
    <w:rsid w:val="00B550FE"/>
    <w:rsid w:val="00B6437F"/>
    <w:rsid w:val="00B70D1E"/>
    <w:rsid w:val="00B74DCE"/>
    <w:rsid w:val="00B81A8C"/>
    <w:rsid w:val="00B84982"/>
    <w:rsid w:val="00B86A58"/>
    <w:rsid w:val="00B92B66"/>
    <w:rsid w:val="00BB2B53"/>
    <w:rsid w:val="00BC39A7"/>
    <w:rsid w:val="00BC5AEC"/>
    <w:rsid w:val="00BD638B"/>
    <w:rsid w:val="00BE0E9F"/>
    <w:rsid w:val="00BE7F1B"/>
    <w:rsid w:val="00BF126F"/>
    <w:rsid w:val="00BF5364"/>
    <w:rsid w:val="00C033E5"/>
    <w:rsid w:val="00C04187"/>
    <w:rsid w:val="00C0619D"/>
    <w:rsid w:val="00C14A6F"/>
    <w:rsid w:val="00C16797"/>
    <w:rsid w:val="00C17C8C"/>
    <w:rsid w:val="00C2066E"/>
    <w:rsid w:val="00C26EEE"/>
    <w:rsid w:val="00C30D81"/>
    <w:rsid w:val="00C51D7E"/>
    <w:rsid w:val="00C51E4F"/>
    <w:rsid w:val="00C56C08"/>
    <w:rsid w:val="00C57E62"/>
    <w:rsid w:val="00C61751"/>
    <w:rsid w:val="00C74982"/>
    <w:rsid w:val="00C75D7A"/>
    <w:rsid w:val="00C81900"/>
    <w:rsid w:val="00C831D2"/>
    <w:rsid w:val="00C91336"/>
    <w:rsid w:val="00C930C8"/>
    <w:rsid w:val="00C95523"/>
    <w:rsid w:val="00C97C72"/>
    <w:rsid w:val="00CA53DF"/>
    <w:rsid w:val="00CB74B8"/>
    <w:rsid w:val="00CC22BF"/>
    <w:rsid w:val="00CC34D2"/>
    <w:rsid w:val="00CD07AC"/>
    <w:rsid w:val="00CD6B4D"/>
    <w:rsid w:val="00CE2561"/>
    <w:rsid w:val="00CE3DEB"/>
    <w:rsid w:val="00CE3F40"/>
    <w:rsid w:val="00CE69AA"/>
    <w:rsid w:val="00CF3730"/>
    <w:rsid w:val="00D01F68"/>
    <w:rsid w:val="00D05C33"/>
    <w:rsid w:val="00D06C9F"/>
    <w:rsid w:val="00D106C0"/>
    <w:rsid w:val="00D115CE"/>
    <w:rsid w:val="00D17F6B"/>
    <w:rsid w:val="00D34146"/>
    <w:rsid w:val="00D37223"/>
    <w:rsid w:val="00D41008"/>
    <w:rsid w:val="00D44891"/>
    <w:rsid w:val="00D45241"/>
    <w:rsid w:val="00D57C52"/>
    <w:rsid w:val="00D61BFC"/>
    <w:rsid w:val="00D73E7C"/>
    <w:rsid w:val="00D91001"/>
    <w:rsid w:val="00D97F3D"/>
    <w:rsid w:val="00DA4687"/>
    <w:rsid w:val="00DC32B5"/>
    <w:rsid w:val="00DD37D8"/>
    <w:rsid w:val="00DD5D4E"/>
    <w:rsid w:val="00DE0F71"/>
    <w:rsid w:val="00DE0F72"/>
    <w:rsid w:val="00DE2216"/>
    <w:rsid w:val="00DE426E"/>
    <w:rsid w:val="00DF0112"/>
    <w:rsid w:val="00DF302B"/>
    <w:rsid w:val="00DF454E"/>
    <w:rsid w:val="00DF5C31"/>
    <w:rsid w:val="00E001C4"/>
    <w:rsid w:val="00E00323"/>
    <w:rsid w:val="00E017FC"/>
    <w:rsid w:val="00E03816"/>
    <w:rsid w:val="00E1056D"/>
    <w:rsid w:val="00E1159C"/>
    <w:rsid w:val="00E21C06"/>
    <w:rsid w:val="00E27CB6"/>
    <w:rsid w:val="00E32243"/>
    <w:rsid w:val="00E34D25"/>
    <w:rsid w:val="00E378B4"/>
    <w:rsid w:val="00E46487"/>
    <w:rsid w:val="00E4701F"/>
    <w:rsid w:val="00E54181"/>
    <w:rsid w:val="00E569D1"/>
    <w:rsid w:val="00E678D9"/>
    <w:rsid w:val="00E743C0"/>
    <w:rsid w:val="00EA3AD8"/>
    <w:rsid w:val="00EB0106"/>
    <w:rsid w:val="00EB57CB"/>
    <w:rsid w:val="00EB5E93"/>
    <w:rsid w:val="00EB76F7"/>
    <w:rsid w:val="00EC369C"/>
    <w:rsid w:val="00EC3EB0"/>
    <w:rsid w:val="00ED1E94"/>
    <w:rsid w:val="00ED771C"/>
    <w:rsid w:val="00EF2909"/>
    <w:rsid w:val="00EF44A7"/>
    <w:rsid w:val="00EF5F60"/>
    <w:rsid w:val="00F02A09"/>
    <w:rsid w:val="00F21C09"/>
    <w:rsid w:val="00F25DC0"/>
    <w:rsid w:val="00F31149"/>
    <w:rsid w:val="00F3445E"/>
    <w:rsid w:val="00F4053C"/>
    <w:rsid w:val="00F45610"/>
    <w:rsid w:val="00F56D06"/>
    <w:rsid w:val="00F6227E"/>
    <w:rsid w:val="00F65C39"/>
    <w:rsid w:val="00F67240"/>
    <w:rsid w:val="00F677A9"/>
    <w:rsid w:val="00F866E4"/>
    <w:rsid w:val="00F93A49"/>
    <w:rsid w:val="00F960C3"/>
    <w:rsid w:val="00FC58C2"/>
    <w:rsid w:val="00FC7C4D"/>
    <w:rsid w:val="00FE20C5"/>
    <w:rsid w:val="00FE2A96"/>
    <w:rsid w:val="00FE5A01"/>
    <w:rsid w:val="00FF0BCD"/>
    <w:rsid w:val="00FF5BE4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02982"/>
  <w15:chartTrackingRefBased/>
  <w15:docId w15:val="{288D3CEE-33BB-4EB0-A9A7-F2DB3BBF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F72"/>
    <w:pPr>
      <w:spacing w:after="0" w:line="240" w:lineRule="auto"/>
    </w:pPr>
    <w:rPr>
      <w:rFonts w:ascii="Cordia New" w:eastAsia="Cordia New" w:hAnsi="Cordia New" w:cs="Angsana New"/>
      <w:color w:val="00000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461657"/>
  </w:style>
  <w:style w:type="paragraph" w:styleId="Footer">
    <w:name w:val="footer"/>
    <w:basedOn w:val="Normal"/>
    <w:link w:val="FooterChar"/>
    <w:rsid w:val="00461657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61657"/>
    <w:rPr>
      <w:rFonts w:ascii="Times New Roman" w:eastAsia="Times New Roman" w:hAnsi="Times New Roman" w:cs="Angsana New"/>
      <w:color w:val="00000A"/>
      <w:sz w:val="20"/>
      <w:szCs w:val="20"/>
    </w:rPr>
  </w:style>
  <w:style w:type="paragraph" w:styleId="Header">
    <w:name w:val="header"/>
    <w:aliases w:val="even Char,even Char Char,even Char Char Char Char,even"/>
    <w:basedOn w:val="Normal"/>
    <w:link w:val="HeaderChar"/>
    <w:rsid w:val="00461657"/>
    <w:pPr>
      <w:tabs>
        <w:tab w:val="center" w:pos="4153"/>
        <w:tab w:val="right" w:pos="8306"/>
      </w:tabs>
    </w:pPr>
    <w:rPr>
      <w:szCs w:val="32"/>
    </w:rPr>
  </w:style>
  <w:style w:type="character" w:customStyle="1" w:styleId="HeaderChar">
    <w:name w:val="Header Char"/>
    <w:aliases w:val="even Char Char1,even Char Char Char,even Char Char Char Char Char,even Char1"/>
    <w:basedOn w:val="DefaultParagraphFont"/>
    <w:link w:val="Header"/>
    <w:rsid w:val="00461657"/>
    <w:rPr>
      <w:rFonts w:ascii="Cordia New" w:eastAsia="Cordia New" w:hAnsi="Cordia New" w:cs="Angsana New"/>
      <w:color w:val="00000A"/>
      <w:sz w:val="28"/>
      <w:szCs w:val="32"/>
    </w:rPr>
  </w:style>
  <w:style w:type="paragraph" w:styleId="TOC1">
    <w:name w:val="toc 1"/>
    <w:basedOn w:val="Normal"/>
    <w:next w:val="Normal"/>
    <w:uiPriority w:val="39"/>
    <w:rsid w:val="00461657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D42A9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0D42A9"/>
    <w:pPr>
      <w:spacing w:line="259" w:lineRule="auto"/>
    </w:pPr>
    <w:rPr>
      <w:rFonts w:asciiTheme="minorHAnsi" w:eastAsiaTheme="minorHAnsi" w:hAnsiTheme="minorHAnsi" w:cstheme="minorBid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5935E-B335-4FB3-9EB6-DE655759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13</Pages>
  <Words>2898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natnicha samraj</dc:creator>
  <cp:keywords/>
  <dc:description/>
  <cp:lastModifiedBy>Panida Nuamnak</cp:lastModifiedBy>
  <cp:revision>194</cp:revision>
  <cp:lastPrinted>2024-03-01T08:13:00Z</cp:lastPrinted>
  <dcterms:created xsi:type="dcterms:W3CDTF">2023-02-20T02:02:00Z</dcterms:created>
  <dcterms:modified xsi:type="dcterms:W3CDTF">2024-03-01T08:18:00Z</dcterms:modified>
</cp:coreProperties>
</file>