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3FAB0A2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4473E6" w:rsidRPr="004473E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สกลนครที่</w:t>
            </w:r>
            <w:r w:rsidR="004473E6" w:rsidRPr="004473E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B1CA77C" w:rsidR="007A7F7D" w:rsidRPr="006F468C" w:rsidRDefault="00374BB1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374BB1" w:rsidRPr="00374BB1" w14:paraId="02FA6036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970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643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9F0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96B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267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E61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675+500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F7E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F4B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F94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39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CB6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87C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DB7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374BB1" w:rsidRPr="00374BB1" w14:paraId="58A927B0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A94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8C7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C45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468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70D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677+650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E2B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678+305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8E8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8BA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EDC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7A4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025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9A3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2F8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374BB1" w:rsidRPr="00374BB1" w14:paraId="113C4F33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614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DE0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275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D1D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85B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689+936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6CD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692+496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1FC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5E3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9D3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D48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F3E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217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9FD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374BB1" w:rsidRPr="00374BB1" w14:paraId="633D2A51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09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D1C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0E2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751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DBB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709+117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6FC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712+117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D1E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14E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281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582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501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7B9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25A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374BB1" w:rsidRPr="00374BB1" w14:paraId="714BA9A9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5D8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312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891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29D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สี่แยกสมเด็จ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324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731+267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D2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B44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3EE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948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48F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403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185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498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374BB1" w:rsidRPr="00374BB1" w14:paraId="1091BEEC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A37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FBC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ACC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4F2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0EA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137+930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A9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CDE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32.04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0FC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1E9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0DE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335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35F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439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374BB1" w:rsidRPr="00374BB1" w14:paraId="6C1D5758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1E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2D7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460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A16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005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153+220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5F6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155+070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81F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780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78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849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BC6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4E3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D14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374BB1" w:rsidRPr="00374BB1" w14:paraId="28DD8A52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B5A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2DC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D7C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A94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6EB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155+020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5A9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137+930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333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8F1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0B2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6CB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B1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AA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531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374BB1" w:rsidRPr="00374BB1" w14:paraId="728A7165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28D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34D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3F4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11E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E07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155+070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4AF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153+220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69A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302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B44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35C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0A7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168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63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374BB1" w:rsidRPr="00374BB1" w14:paraId="2998F3BF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329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B14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FC9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C44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253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155+170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97E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155+020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77F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7C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F09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590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336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843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A8E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374BB1" w:rsidRPr="00374BB1" w14:paraId="723C4A23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BF0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44D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AE5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093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สูงเนิน - ท่าแร่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08E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6CE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155+170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969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BD7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02C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4F6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456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7D3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117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374BB1" w:rsidRPr="00374BB1" w14:paraId="39912CF0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123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427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B1A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7A5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278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802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170+710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BDB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13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340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F4D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93D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F16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DDB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374BB1" w:rsidRPr="00374BB1" w14:paraId="24FC82A5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84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83D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BDF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B33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93A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867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651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057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90B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278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38B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58F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DF7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374BB1" w:rsidRPr="00374BB1" w14:paraId="206EA4FD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AB8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9E6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BED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53D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4F5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170+805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E6E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198+490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9A3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27.685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14F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B59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8A1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A61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7F4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2A2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374BB1" w:rsidRPr="00374BB1" w14:paraId="3A3424A1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50E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9E3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8E9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6FE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A3D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170+820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04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169+970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C46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E45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469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64D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D00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0F7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029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374BB1" w:rsidRPr="00374BB1" w14:paraId="1CE12047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17E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6DA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C2F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FCF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504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FD3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70F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424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0DA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CA6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33A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230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943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374BB1" w:rsidRPr="00374BB1" w14:paraId="122B6DAD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FCA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A6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6B2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868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839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180+470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5D2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170+905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491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9.57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638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204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8B9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3D9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3E3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A47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374BB1" w:rsidRPr="00374BB1" w14:paraId="0D7D96BC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4B8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776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97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537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EF2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187+671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D1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188+371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76E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A28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FA8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B1B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135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057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A96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374BB1" w:rsidRPr="00374BB1" w14:paraId="2B80CFD8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44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370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D33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F6B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โชคอำนวย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AF9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188+371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DC1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187+671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26D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7F9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A4F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80E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4B6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489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F1D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374BB1" w:rsidRPr="00374BB1" w14:paraId="50E25EAB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610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B91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75E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205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71A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82F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DDC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42.807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D16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EEC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351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A96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7E4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3E6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374BB1" w:rsidRPr="00374BB1" w14:paraId="6AF0244C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B11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B46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7BF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49F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47C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11+035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611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0B0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A25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2C1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311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65F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9A3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D4D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374BB1" w:rsidRPr="00374BB1" w14:paraId="7D9FE4D5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77A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789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3B4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DC2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70F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22+517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F22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11+035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7E2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97C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7FA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81F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638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1AF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2E8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374BB1" w:rsidRPr="00374BB1" w14:paraId="274FA2A5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CB1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34F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8CF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EA9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D32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8F0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25+175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D00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C03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E60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8C6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1F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093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D74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374BB1" w:rsidRPr="00374BB1" w14:paraId="1812357F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91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070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3D1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288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สกลนคร - นาแก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352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54F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39+817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162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1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AED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A60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847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14E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D08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374BB1" w:rsidRPr="00374BB1" w14:paraId="3554D6C8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0A2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2D4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AB5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875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ท่าแร่ - นาเพียง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FBB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4C4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20+212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896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20.212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EC9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6BF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BA4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C7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986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0FA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374BB1" w:rsidRPr="00374BB1" w14:paraId="693FF073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915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C86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506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B85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ดอนเชียงบาน - นาหว้า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ABE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AAC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DF9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26.1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60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638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109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C6A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CA6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C3C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374BB1" w:rsidRPr="00374BB1" w14:paraId="33337AAE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645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1B0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731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7AD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ดอนเชียงบาน - นาหว้า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42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57A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C7C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383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94A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238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DF7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D33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B50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374BB1" w:rsidRPr="00374BB1" w14:paraId="3B304AFB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3FA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A65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F63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208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9E2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612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11F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5.604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9B3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D4E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F9F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F32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879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973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374BB1" w:rsidRPr="00374BB1" w14:paraId="400D8F66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55A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B2A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4381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8F98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8AFD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04C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D2F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5.604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CF3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D63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BB6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B26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7AD9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AC7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374BB1" w:rsidRPr="00374BB1" w14:paraId="0249B342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160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839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A27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317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008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ABA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6F9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085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BF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F3A0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19FE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E91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B33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374BB1" w:rsidRPr="00374BB1" w14:paraId="0EA6D420" w14:textId="77777777" w:rsidTr="00374B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8FC4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332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9E63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046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  <w:cs/>
              </w:rPr>
              <w:t>ธาตุนาเวง - สกลนคร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6F82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CAFC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E9A7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B025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4F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B5B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AAAA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0C9B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6FC6" w14:textId="77777777" w:rsidR="00374BB1" w:rsidRPr="00374BB1" w:rsidRDefault="00374BB1" w:rsidP="00374B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4B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1F28" w14:textId="77777777" w:rsidR="00383CDC" w:rsidRDefault="00383CDC" w:rsidP="0002338D">
      <w:r>
        <w:separator/>
      </w:r>
    </w:p>
  </w:endnote>
  <w:endnote w:type="continuationSeparator" w:id="0">
    <w:p w14:paraId="1697352F" w14:textId="77777777" w:rsidR="00383CDC" w:rsidRDefault="00383CD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C5F21" w14:textId="77777777" w:rsidR="00383CDC" w:rsidRDefault="00383CDC" w:rsidP="0002338D">
      <w:r>
        <w:separator/>
      </w:r>
    </w:p>
  </w:footnote>
  <w:footnote w:type="continuationSeparator" w:id="0">
    <w:p w14:paraId="520BE5A2" w14:textId="77777777" w:rsidR="00383CDC" w:rsidRDefault="00383CD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74BB1"/>
    <w:rsid w:val="00383CDC"/>
    <w:rsid w:val="003C791D"/>
    <w:rsid w:val="003D32BD"/>
    <w:rsid w:val="003F4F8A"/>
    <w:rsid w:val="004074EB"/>
    <w:rsid w:val="004473E6"/>
    <w:rsid w:val="0045232A"/>
    <w:rsid w:val="00463021"/>
    <w:rsid w:val="004655E9"/>
    <w:rsid w:val="00483F95"/>
    <w:rsid w:val="004A007C"/>
    <w:rsid w:val="004B70A8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F36F-5FD2-423E-9F60-6F009B7B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2020-04-14T06:19:00Z</dcterms:modified>
</cp:coreProperties>
</file>