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FD5" w:rsidRDefault="00395743" w:rsidP="000C1FD5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ตัวอย่างหน้าจอ </w:t>
      </w:r>
      <w:r w:rsidR="000C1FD5" w:rsidRPr="000C1FD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ของโปรแกรม </w:t>
      </w:r>
      <w:r w:rsidR="000C1FD5" w:rsidRPr="000C1FD5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:rsidR="000C1FD5" w:rsidRDefault="000C1FD5" w:rsidP="000C1FD5">
      <w:pPr>
        <w:tabs>
          <w:tab w:val="left" w:pos="567"/>
        </w:tabs>
        <w:jc w:val="thaiDistribute"/>
        <w:rPr>
          <w:rFonts w:ascii="TH SarabunPSK" w:hAnsi="TH SarabunPSK" w:cs="TH SarabunPSK"/>
          <w:color w:val="FF0000"/>
          <w:sz w:val="32"/>
          <w:szCs w:val="32"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ที่ปรึกษาได้จัดทำตัวอย่างหน้าจอขอ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โดยคำนึงถึงการใช้งาน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>ตามที่ได้</w:t>
      </w:r>
      <w:r w:rsidR="006071F0" w:rsidRPr="006071F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="006071F0" w:rsidRPr="006071F0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6071F0" w:rsidRPr="006071F0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จากผู้ใช้งาน 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>และ</w:t>
      </w:r>
      <w:r w:rsidR="006071F0" w:rsidRPr="006071F0">
        <w:rPr>
          <w:rFonts w:ascii="TH SarabunPSK" w:hAnsi="TH SarabunPSK" w:cs="TH SarabunPSK"/>
          <w:sz w:val="32"/>
          <w:szCs w:val="32"/>
          <w:cs/>
          <w:lang w:eastAsia="en-SG"/>
        </w:rPr>
        <w:t>รูปแบบรายงานที่ใช้งานในปัจจุบันของกรมทางหลวง</w:t>
      </w:r>
      <w:r w:rsidR="006071F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แสดงดังรูปที่ </w:t>
      </w:r>
      <w:r w:rsidR="006071F0" w:rsidRPr="00072A0C">
        <w:rPr>
          <w:rFonts w:ascii="TH SarabunPSK" w:hAnsi="TH SarabunPSK" w:cs="TH SarabunPSK" w:hint="cs"/>
          <w:color w:val="FF0000"/>
          <w:sz w:val="32"/>
          <w:szCs w:val="32"/>
          <w:cs/>
          <w:lang w:eastAsia="en-SG"/>
        </w:rPr>
        <w:t>ถึง</w:t>
      </w:r>
    </w:p>
    <w:p w:rsidR="00F5186E" w:rsidRDefault="00F5186E" w:rsidP="000C1FD5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color w:val="FF0000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ได้กำหนดสิทธิการเ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softHyphen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ข้าใช้งานระบบ ซึ่งจะใช้สิทธิเดียวกับระบบ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RoadNet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โดยทางที่ปรึกษาได้กำหนดสิทธิการใช้งานดังตารางที่ 1 </w:t>
      </w:r>
    </w:p>
    <w:p w:rsidR="00F5186E" w:rsidRPr="00F5186E" w:rsidRDefault="00F5186E" w:rsidP="000C1FD5">
      <w:pPr>
        <w:tabs>
          <w:tab w:val="left" w:pos="567"/>
        </w:tabs>
        <w:jc w:val="thaiDistribute"/>
        <w:rPr>
          <w:rFonts w:ascii="TH SarabunPSK" w:hAnsi="TH SarabunPSK" w:cs="TH SarabunPSK" w:hint="cs"/>
          <w:sz w:val="16"/>
          <w:szCs w:val="16"/>
          <w:lang w:eastAsia="en-SG"/>
        </w:rPr>
      </w:pPr>
    </w:p>
    <w:p w:rsidR="00F5186E" w:rsidRPr="00F5186E" w:rsidRDefault="00F5186E" w:rsidP="000C1FD5">
      <w:pPr>
        <w:tabs>
          <w:tab w:val="left" w:pos="567"/>
        </w:tabs>
        <w:jc w:val="thaiDistribute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1 สิทธิการเข้าใช้งานระบบ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29"/>
        <w:gridCol w:w="1910"/>
        <w:gridCol w:w="1984"/>
        <w:gridCol w:w="1418"/>
        <w:gridCol w:w="1135"/>
        <w:gridCol w:w="943"/>
      </w:tblGrid>
      <w:tr w:rsidR="00FC6196" w:rsidRPr="00F5186E" w:rsidTr="00FC6196">
        <w:trPr>
          <w:trHeight w:val="750"/>
        </w:trPr>
        <w:tc>
          <w:tcPr>
            <w:tcW w:w="903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>
              <w:rPr>
                <w:rFonts w:ascii="TH SarabunPSK" w:hAnsi="TH SarabunPSK" w:cs="TH SarabunPSK" w:hint="cs"/>
                <w:cs/>
                <w:lang w:eastAsia="en-SG"/>
              </w:rPr>
              <w:t>ผู้</w:t>
            </w:r>
            <w:r w:rsidRPr="00F5186E">
              <w:rPr>
                <w:rFonts w:ascii="TH SarabunPSK" w:hAnsi="TH SarabunPSK" w:cs="TH SarabunPSK" w:hint="cs"/>
                <w:b/>
                <w:bCs/>
                <w:cs/>
                <w:lang w:eastAsia="en-SG"/>
              </w:rPr>
              <w:t>ใช้งาน</w:t>
            </w:r>
          </w:p>
        </w:tc>
        <w:tc>
          <w:tcPr>
            <w:tcW w:w="1059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วิเคราะห์</w:t>
            </w:r>
          </w:p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งบประมาณรายพื้นที่</w:t>
            </w:r>
          </w:p>
        </w:tc>
        <w:tc>
          <w:tcPr>
            <w:tcW w:w="1100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วิเคราะห์งบประมาณ</w:t>
            </w:r>
          </w:p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ทั้งประเทศ</w:t>
            </w:r>
          </w:p>
        </w:tc>
        <w:tc>
          <w:tcPr>
            <w:tcW w:w="786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แก้ไข</w:t>
            </w:r>
          </w:p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การตั้งค่า</w:t>
            </w:r>
          </w:p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ส่วนพื้นที่</w:t>
            </w:r>
          </w:p>
        </w:tc>
        <w:tc>
          <w:tcPr>
            <w:tcW w:w="629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แก้ไข</w:t>
            </w:r>
          </w:p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การตั้งค่า</w:t>
            </w:r>
          </w:p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ระบบ</w:t>
            </w:r>
          </w:p>
        </w:tc>
        <w:tc>
          <w:tcPr>
            <w:tcW w:w="523" w:type="pct"/>
            <w:shd w:val="clear" w:color="auto" w:fill="6997A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เพิ่มเติมผู้ใช้งาน</w:t>
            </w:r>
          </w:p>
        </w:tc>
      </w:tr>
      <w:tr w:rsidR="00FC6196" w:rsidRPr="00F5186E" w:rsidTr="00FC6196">
        <w:trPr>
          <w:trHeight w:val="497"/>
        </w:trPr>
        <w:tc>
          <w:tcPr>
            <w:tcW w:w="903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cs/>
                <w:lang w:eastAsia="en-SG"/>
              </w:rPr>
              <w:t>ผู้บริหาร</w:t>
            </w:r>
          </w:p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cs/>
                <w:lang w:eastAsia="en-SG"/>
              </w:rPr>
              <w:t>(</w:t>
            </w:r>
            <w:r w:rsidRPr="00F5186E">
              <w:rPr>
                <w:rFonts w:ascii="TH SarabunPSK" w:hAnsi="TH SarabunPSK" w:cs="TH SarabunPSK"/>
                <w:lang w:eastAsia="en-SG"/>
              </w:rPr>
              <w:t>Executive)</w:t>
            </w:r>
          </w:p>
        </w:tc>
        <w:tc>
          <w:tcPr>
            <w:tcW w:w="1059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</w:p>
        </w:tc>
        <w:tc>
          <w:tcPr>
            <w:tcW w:w="1100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</w:p>
        </w:tc>
        <w:tc>
          <w:tcPr>
            <w:tcW w:w="786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-</w:t>
            </w:r>
          </w:p>
        </w:tc>
        <w:tc>
          <w:tcPr>
            <w:tcW w:w="629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</w:p>
        </w:tc>
        <w:tc>
          <w:tcPr>
            <w:tcW w:w="523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-</w:t>
            </w:r>
          </w:p>
        </w:tc>
      </w:tr>
      <w:tr w:rsidR="00FC6196" w:rsidRPr="00F5186E" w:rsidTr="00FC6196">
        <w:trPr>
          <w:trHeight w:val="706"/>
        </w:trPr>
        <w:tc>
          <w:tcPr>
            <w:tcW w:w="903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cs/>
                <w:lang w:eastAsia="en-SG"/>
              </w:rPr>
              <w:t>เจ้าหน้าที่ส่วนกลาง</w:t>
            </w:r>
            <w:r w:rsidRPr="00F5186E">
              <w:rPr>
                <w:rFonts w:ascii="TH SarabunPSK" w:hAnsi="TH SarabunPSK" w:cs="TH SarabunPSK"/>
                <w:cs/>
                <w:lang w:eastAsia="en-SG"/>
              </w:rPr>
              <w:br/>
              <w:t>(</w:t>
            </w:r>
            <w:r w:rsidRPr="00F5186E">
              <w:rPr>
                <w:rFonts w:ascii="TH SarabunPSK" w:hAnsi="TH SarabunPSK" w:cs="TH SarabunPSK"/>
                <w:lang w:eastAsia="en-SG"/>
              </w:rPr>
              <w:t>Supervisor)</w:t>
            </w:r>
          </w:p>
        </w:tc>
        <w:tc>
          <w:tcPr>
            <w:tcW w:w="1059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</w:p>
        </w:tc>
        <w:tc>
          <w:tcPr>
            <w:tcW w:w="1100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</w:p>
        </w:tc>
        <w:tc>
          <w:tcPr>
            <w:tcW w:w="786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</w:p>
        </w:tc>
        <w:tc>
          <w:tcPr>
            <w:tcW w:w="629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</w:p>
        </w:tc>
        <w:tc>
          <w:tcPr>
            <w:tcW w:w="523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-</w:t>
            </w:r>
          </w:p>
        </w:tc>
      </w:tr>
      <w:tr w:rsidR="00FC6196" w:rsidRPr="00F5186E" w:rsidTr="00FC6196">
        <w:trPr>
          <w:trHeight w:val="169"/>
        </w:trPr>
        <w:tc>
          <w:tcPr>
            <w:tcW w:w="903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cs/>
                <w:lang w:eastAsia="en-SG"/>
              </w:rPr>
              <w:t>เจ้าหน้าท้องที่</w:t>
            </w:r>
          </w:p>
        </w:tc>
        <w:tc>
          <w:tcPr>
            <w:tcW w:w="1059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/</w:t>
            </w:r>
          </w:p>
        </w:tc>
        <w:tc>
          <w:tcPr>
            <w:tcW w:w="1100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-</w:t>
            </w:r>
          </w:p>
        </w:tc>
        <w:tc>
          <w:tcPr>
            <w:tcW w:w="786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</w:p>
        </w:tc>
        <w:tc>
          <w:tcPr>
            <w:tcW w:w="629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-</w:t>
            </w:r>
          </w:p>
        </w:tc>
        <w:tc>
          <w:tcPr>
            <w:tcW w:w="523" w:type="pct"/>
            <w:shd w:val="clear" w:color="auto" w:fill="D4DDE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-</w:t>
            </w:r>
          </w:p>
        </w:tc>
      </w:tr>
      <w:tr w:rsidR="00FC6196" w:rsidRPr="00F5186E" w:rsidTr="00FC6196">
        <w:trPr>
          <w:trHeight w:val="261"/>
        </w:trPr>
        <w:tc>
          <w:tcPr>
            <w:tcW w:w="903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lang w:eastAsia="en-SG"/>
              </w:rPr>
              <w:t>Admin</w:t>
            </w:r>
          </w:p>
        </w:tc>
        <w:tc>
          <w:tcPr>
            <w:tcW w:w="1059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</w:p>
        </w:tc>
        <w:tc>
          <w:tcPr>
            <w:tcW w:w="1100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</w:p>
        </w:tc>
        <w:tc>
          <w:tcPr>
            <w:tcW w:w="786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</w:p>
        </w:tc>
        <w:tc>
          <w:tcPr>
            <w:tcW w:w="629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</w:p>
        </w:tc>
        <w:tc>
          <w:tcPr>
            <w:tcW w:w="523" w:type="pct"/>
            <w:shd w:val="clear" w:color="auto" w:fill="EBEF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5186E" w:rsidRPr="00F5186E" w:rsidRDefault="00F5186E" w:rsidP="00F5186E">
            <w:pPr>
              <w:tabs>
                <w:tab w:val="left" w:pos="567"/>
              </w:tabs>
              <w:jc w:val="center"/>
              <w:rPr>
                <w:rFonts w:ascii="TH SarabunPSK" w:hAnsi="TH SarabunPSK" w:cs="TH SarabunPSK"/>
                <w:lang w:eastAsia="en-SG"/>
              </w:rPr>
            </w:pPr>
            <w:r w:rsidRPr="00F5186E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</w:p>
        </w:tc>
      </w:tr>
    </w:tbl>
    <w:p w:rsidR="00F5186E" w:rsidRDefault="00F5186E" w:rsidP="000C1FD5">
      <w:pPr>
        <w:tabs>
          <w:tab w:val="left" w:pos="567"/>
        </w:tabs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424FD6" w:rsidRPr="00FA1E7A" w:rsidRDefault="00424FD6" w:rsidP="000C1FD5">
      <w:pPr>
        <w:tabs>
          <w:tab w:val="left" w:pos="567"/>
        </w:tabs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424FD6" w:rsidRDefault="00424FD6" w:rsidP="000C1FD5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733415" cy="2152650"/>
            <wp:effectExtent l="19050" t="19050" r="19685" b="190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152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FD6" w:rsidRPr="00424FD6" w:rsidRDefault="00276EF9" w:rsidP="00424FD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4EE211" wp14:editId="6B437573">
                <wp:simplePos x="0" y="0"/>
                <wp:positionH relativeFrom="column">
                  <wp:posOffset>1888177</wp:posOffset>
                </wp:positionH>
                <wp:positionV relativeFrom="paragraph">
                  <wp:posOffset>161810</wp:posOffset>
                </wp:positionV>
                <wp:extent cx="1852550" cy="1056904"/>
                <wp:effectExtent l="0" t="0" r="14605" b="1016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550" cy="105690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276EF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EE211"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6" type="#_x0000_t202" style="position:absolute;margin-left:148.7pt;margin-top:12.75pt;width:145.85pt;height:83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" filled="f" strokecolor="red" strokeweight=".5pt">
                <v:textbox>
                  <w:txbxContent>
                    <w:p w:rsidR="00D5401B" w:rsidRPr="00E82BC6" w:rsidRDefault="00D5401B" w:rsidP="00276EF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Pr="00424FD6" w:rsidRDefault="00FC6196" w:rsidP="00424FD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9B8A51" wp14:editId="0E164B40">
                <wp:simplePos x="0" y="0"/>
                <wp:positionH relativeFrom="column">
                  <wp:posOffset>1601932</wp:posOffset>
                </wp:positionH>
                <wp:positionV relativeFrom="paragraph">
                  <wp:posOffset>202400</wp:posOffset>
                </wp:positionV>
                <wp:extent cx="280431" cy="213756"/>
                <wp:effectExtent l="0" t="0" r="81915" b="53340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431" cy="2137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400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5" o:spid="_x0000_s1026" type="#_x0000_t32" style="position:absolute;margin-left:126.15pt;margin-top:15.95pt;width:22.1pt;height:16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32E7788" wp14:editId="78AC6336">
                <wp:simplePos x="0" y="0"/>
                <wp:positionH relativeFrom="column">
                  <wp:posOffset>250190</wp:posOffset>
                </wp:positionH>
                <wp:positionV relativeFrom="paragraph">
                  <wp:posOffset>13335</wp:posOffset>
                </wp:positionV>
                <wp:extent cx="1352550" cy="476250"/>
                <wp:effectExtent l="0" t="0" r="19050" b="1905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762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424FD6" w:rsidRDefault="00D5401B" w:rsidP="00276EF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ชื่อผู้ใช้งานและรหัสผ่านตามระบบ 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RoadNet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7788" id="Text Box 154" o:spid="_x0000_s1027" type="#_x0000_t202" style="position:absolute;margin-left:19.7pt;margin-top:1.05pt;width:106.5pt;height:37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" fillcolor="white [3201]" strokecolor="red" strokeweight=".5pt">
                <v:textbox>
                  <w:txbxContent>
                    <w:p w:rsidR="00D5401B" w:rsidRPr="00424FD6" w:rsidRDefault="00D5401B" w:rsidP="00276EF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ชื่อผู้ใช้งานและรหัสผ่านตามระบบ </w:t>
                      </w:r>
                      <w:r>
                        <w:rPr>
                          <w:rFonts w:ascii="TH SarabunPSK" w:hAnsi="TH SarabunPSK" w:cs="TH SarabunPSK"/>
                        </w:rPr>
                        <w:t>RoadNet</w:t>
                      </w:r>
                    </w:p>
                  </w:txbxContent>
                </v:textbox>
              </v:shape>
            </w:pict>
          </mc:Fallback>
        </mc:AlternateContent>
      </w: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Pr="00424FD6" w:rsidRDefault="00276EF9" w:rsidP="00424FD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BB037B" wp14:editId="74816AE9">
                <wp:simplePos x="0" y="0"/>
                <wp:positionH relativeFrom="column">
                  <wp:posOffset>2707574</wp:posOffset>
                </wp:positionH>
                <wp:positionV relativeFrom="paragraph">
                  <wp:posOffset>27372</wp:posOffset>
                </wp:positionV>
                <wp:extent cx="1698171" cy="712412"/>
                <wp:effectExtent l="0" t="0" r="16510" b="1206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1" cy="7124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276EF9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B037B" id="Text Box 152" o:spid="_x0000_s1028" type="#_x0000_t202" style="position:absolute;margin-left:213.2pt;margin-top:2.15pt;width:133.7pt;height:56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" fillcolor="white [3212]" strokecolor="white [3212]" strokeweight=".5pt">
                <v:textbox>
                  <w:txbxContent>
                    <w:p w:rsidR="00D5401B" w:rsidRPr="00E82BC6" w:rsidRDefault="00D5401B" w:rsidP="00276EF9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P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424FD6" w:rsidRDefault="00424FD6" w:rsidP="00424FD6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395743" w:rsidRDefault="00424FD6" w:rsidP="00395743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หน้าจอลงชื่อเข้าใช้งานโปรแกรม</w:t>
      </w:r>
    </w:p>
    <w:p w:rsidR="00395743" w:rsidRDefault="00395743" w:rsidP="00395743">
      <w:pPr>
        <w:tabs>
          <w:tab w:val="left" w:pos="1560"/>
        </w:tabs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DB5DE4" w:rsidRDefault="00072A0C" w:rsidP="00395743">
      <w:pPr>
        <w:tabs>
          <w:tab w:val="left" w:pos="1560"/>
        </w:tabs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180109</wp:posOffset>
                </wp:positionH>
                <wp:positionV relativeFrom="paragraph">
                  <wp:posOffset>189824</wp:posOffset>
                </wp:positionV>
                <wp:extent cx="5191125" cy="2458192"/>
                <wp:effectExtent l="0" t="0" r="28575" b="1841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2458192"/>
                          <a:chOff x="204600" y="152400"/>
                          <a:chExt cx="5191125" cy="2458192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204600" y="875929"/>
                            <a:ext cx="5191125" cy="17346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586716" y="1517258"/>
                            <a:ext cx="1308967" cy="3333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01B" w:rsidRPr="00424FD6" w:rsidRDefault="00D5401B" w:rsidP="00072A0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ปร</w:t>
                              </w:r>
                              <w:r w:rsidR="00072A0C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ะวัติการวิเคราะห์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2244436" y="152400"/>
                            <a:ext cx="1403639" cy="2952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01B" w:rsidRPr="00E82BC6" w:rsidRDefault="00D5401B" w:rsidP="00E82BC6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เงือนไขที่ใช้เลือกวิเคราะห์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3848100" y="447675"/>
                            <a:ext cx="148590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5401B" w:rsidRPr="00424FD6" w:rsidRDefault="00D5401B" w:rsidP="00E82BC6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Straight Arrow Connector 83"/>
                        <wps:cNvCnPr/>
                        <wps:spPr>
                          <a:xfrm>
                            <a:off x="3648075" y="342900"/>
                            <a:ext cx="200025" cy="2476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9" style="position:absolute;left:0;text-align:left;margin-left:14.2pt;margin-top:14.95pt;width:408.75pt;height:193.55pt;z-index:251768832" coordorigin="2046,1524" coordsize="51911,24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">
                <v:rect id="Rectangle 29" o:spid="_x0000_s1030" style="position:absolute;left:2046;top:8759;width:51911;height:173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EL8IA&#10;AADbAAAADwAAAGRycy9kb3ducmV2LnhtbESPQYvCMBCF74L/IYzgTVM9rG41iojCggfXruB1aMa2&#10;2ExCErX+e7OwsMfHm/e9ect1Z1rxIB8aywom4wwEcWl1w5WC889+NAcRIrLG1jIpeFGA9arfW2Ku&#10;7ZNP9ChiJRKEQ44K6hhdLmUoazIYxtYRJ+9qvcGYpK+k9vhMcNPKaZZ9SIMNp4YaHW1rKm/F3aQ3&#10;XPvt9P14O18m3d7v9CFgNVNqOOg2CxCRuvh//Jf+0gqmn/C7JQF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KoQvwgAAANsAAAAPAAAAAAAAAAAAAAAAAJgCAABkcnMvZG93&#10;bnJldi54bWxQSwUGAAAAAAQABAD1AAAAhwMAAAAA&#10;" filled="f" strokecolor="red" strokeweight="1pt"/>
                <v:shape id="Text Box 30" o:spid="_x0000_s1031" type="#_x0000_t202" style="position:absolute;left:25867;top:15172;width:1308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L/MEA&#10;AADbAAAADwAAAGRycy9kb3ducmV2LnhtbERPz2vCMBS+D/wfwhO8rWkrbNIZZShzw9tqEXZ7NM+2&#10;rHkpSdbW/345DHb8+H5v97PpxUjOd5YVZEkKgri2uuNGQXV5e9yA8AFZY2+ZFNzJw363eNhioe3E&#10;nzSWoRExhH2BCtoQhkJKX7dk0Cd2II7czTqDIULXSO1wiuGml3maPkmDHceGFgc6tFR/lz9Gwfn4&#10;/hxuZbUum/Np+hqzHO/uqtRqOb++gAg0h3/xn/tDK1jH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Vy/zBAAAA2wAAAA8AAAAAAAAAAAAAAAAAmAIAAGRycy9kb3du&#10;cmV2LnhtbFBLBQYAAAAABAAEAPUAAACGAwAAAAA=&#10;" fillcolor="white [3201]" strokecolor="red" strokeweight=".5pt">
                  <v:textbox>
                    <w:txbxContent>
                      <w:p w:rsidR="00D5401B" w:rsidRPr="00424FD6" w:rsidRDefault="00D5401B" w:rsidP="00072A0C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ปร</w:t>
                        </w:r>
                        <w:r w:rsidR="00072A0C">
                          <w:rPr>
                            <w:rFonts w:ascii="TH SarabunPSK" w:hAnsi="TH SarabunPSK" w:cs="TH SarabunPSK" w:hint="cs"/>
                            <w:cs/>
                          </w:rPr>
                          <w:t>ะวัติการวิเคราะห์</w:t>
                        </w:r>
                      </w:p>
                    </w:txbxContent>
                  </v:textbox>
                </v:shape>
                <v:shape id="Text Box 35" o:spid="_x0000_s1032" type="#_x0000_t202" style="position:absolute;left:22444;top:1524;width:1403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oZMMA&#10;AADbAAAADwAAAGRycy9kb3ducmV2LnhtbESPQWvCQBSE7wX/w/KE3upGpVWiq0iLbfFmFMHbI/tM&#10;gtm3YXdN4r/vCkKPw8x8wyzXvalFS85XlhWMRwkI4tzqigsFx8P2bQ7CB2SNtWVScCcP69XgZYmp&#10;th3vqc1CISKEfYoKyhCaVEqfl2TQj2xDHL2LdQZDlK6Q2mEX4aaWkyT5kAYrjgslNvRZUn7NbkbB&#10;7utnFi7ZcZoVu+/u3I4neHcnpV6H/WYBIlAf/sPP9q9WMH2Hx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JoZMMAAADbAAAADwAAAAAAAAAAAAAAAACYAgAAZHJzL2Rv&#10;d25yZXYueG1sUEsFBgAAAAAEAAQA9QAAAIgDAAAAAA==&#10;" fillcolor="white [3201]" strokecolor="red" strokeweight=".5pt">
                  <v:textbox>
                    <w:txbxContent>
                      <w:p w:rsidR="00D5401B" w:rsidRPr="00E82BC6" w:rsidRDefault="00D5401B" w:rsidP="00E82BC6">
                        <w:pPr>
                          <w:jc w:val="center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เงือนไขที่ใช้เลือกวิเคราะห์</w:t>
                        </w:r>
                      </w:p>
                    </w:txbxContent>
                  </v:textbox>
                </v:shape>
                <v:shape id="Text Box 73" o:spid="_x0000_s1033" type="#_x0000_t202" style="position:absolute;left:38481;top:4476;width:14859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yi8MA&#10;AADbAAAADwAAAGRycy9kb3ducmV2LnhtbESPzWrDMBCE74G+g9hCL6WRnfQPN0poDA25xu2hx8Xa&#10;2qbWytUqifv2USCQ4zAz3zCL1eh6daAgnWcD+TQDRVx723Fj4Ovz4+EVlERki71nMvBPAqvlzWSB&#10;hfVH3tGhio1KEJYCDbQxDoXWUrfkUKZ+IE7ejw8OY5Kh0TbgMcFdr2dZ9qwddpwWWhyobKn+rfbO&#10;wD3Owj6UIuXmcf0k67/8u3K5MXe34/sbqEhjvIYv7a018DKH85f0A/T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yi8MAAADbAAAADwAAAAAAAAAAAAAAAACYAgAAZHJzL2Rv&#10;d25yZXYueG1sUEsFBgAAAAAEAAQA9QAAAIgDAAAAAA==&#10;" filled="f" strokecolor="red" strokeweight=".5pt">
                  <v:textbox>
                    <w:txbxContent>
                      <w:p w:rsidR="00D5401B" w:rsidRPr="00424FD6" w:rsidRDefault="00D5401B" w:rsidP="00E82BC6">
                        <w:pPr>
                          <w:rPr>
                            <w:rFonts w:ascii="TH SarabunPSK" w:hAnsi="TH SarabunPSK" w:cs="TH SarabunPSK"/>
                          </w:rPr>
                        </w:pPr>
                      </w:p>
                    </w:txbxContent>
                  </v:textbox>
                </v:shape>
                <v:shape id="Straight Arrow Connector 83" o:spid="_x0000_s1034" type="#_x0000_t32" style="position:absolute;left:36480;top:3429;width:2001;height:24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cfNsUAAADbAAAADwAAAGRycy9kb3ducmV2LnhtbESPzWrDMBCE74G8g9hALyGRW9PgupZD&#10;aFPIsfm55LZYW9vUWjmWart5+qhQyHGYnW92svVoGtFT52rLCh6XEQjiwuqaSwWn48ciAeE8ssbG&#10;Min4JQfrfDrJMNV24D31B1+KAGGXooLK+zaV0hUVGXRL2xIH78t2Bn2QXSl1h0OAm0Y+RdFKGqw5&#10;NFTY0ltFxffhx4Q3rvF1a2zy3G/n7/PzEH/Ky8ug1MNs3LyC8DT6+/F/eqcVJDH8bQkAk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cfNsUAAADbAAAADwAAAAAAAAAA&#10;AAAAAAChAgAAZHJzL2Rvd25yZXYueG1sUEsFBgAAAAAEAAQA+QAAAJMDAAAAAA==&#10;" strokecolor="red">
                  <v:stroke endarrow="block"/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3415" cy="2807335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หน้าจอแสดงผลวิเคราะห์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0C" w:rsidRPr="00072A0C" w:rsidRDefault="00072A0C" w:rsidP="00395743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E52B0C" w:rsidRDefault="009E2695" w:rsidP="00424FD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424FD6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หน้าจอแสดงงานวิเคราะห์ล่าสุดที่ผู้ใช้งานได้ทำการวิเคราะห์ไว้</w:t>
      </w:r>
    </w:p>
    <w:p w:rsidR="00614AC3" w:rsidRDefault="00614AC3" w:rsidP="00424FD6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841265" w:rsidRPr="00841265" w:rsidRDefault="00841265" w:rsidP="00424FD6">
      <w:pPr>
        <w:jc w:val="center"/>
        <w:rPr>
          <w:rFonts w:ascii="TH SarabunPSK" w:hAnsi="TH SarabunPSK" w:cs="TH SarabunPSK" w:hint="cs"/>
          <w:sz w:val="16"/>
          <w:szCs w:val="16"/>
          <w:lang w:eastAsia="en-SG"/>
        </w:rPr>
      </w:pPr>
    </w:p>
    <w:p w:rsidR="00072A0C" w:rsidRDefault="00072A0C" w:rsidP="00E52B0C">
      <w:pPr>
        <w:ind w:firstLine="72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1) เมื่อกดเลือกบำรุงรักษาเชิงกลยุทธิ์</w:t>
      </w:r>
    </w:p>
    <w:p w:rsidR="00841265" w:rsidRPr="00841265" w:rsidRDefault="00841265" w:rsidP="00E52B0C">
      <w:pPr>
        <w:ind w:firstLine="720"/>
        <w:rPr>
          <w:rFonts w:ascii="TH SarabunPSK" w:hAnsi="TH SarabunPSK" w:cs="TH SarabunPSK" w:hint="cs"/>
          <w:sz w:val="16"/>
          <w:szCs w:val="16"/>
          <w:lang w:eastAsia="en-SG"/>
        </w:rPr>
      </w:pPr>
    </w:p>
    <w:p w:rsidR="00424FD6" w:rsidRDefault="00072A0C" w:rsidP="00E52B0C">
      <w:pPr>
        <w:ind w:left="1276" w:hanging="283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- หน้าจอสำหรับคคัดกรองสายทางเพื่อทำการวิเคราะห์</w:t>
      </w:r>
    </w:p>
    <w:p w:rsidR="00424FD6" w:rsidRPr="00424FD6" w:rsidRDefault="00072A0C" w:rsidP="00424FD6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3415" cy="2766060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กลยุท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FD6" w:rsidRPr="00072A0C" w:rsidRDefault="00424FD6" w:rsidP="00424FD6">
      <w:pPr>
        <w:rPr>
          <w:rFonts w:ascii="TH SarabunPSK" w:hAnsi="TH SarabunPSK" w:cs="TH SarabunPSK" w:hint="cs"/>
          <w:sz w:val="16"/>
          <w:szCs w:val="16"/>
          <w:cs/>
          <w:lang w:eastAsia="en-SG"/>
        </w:rPr>
      </w:pPr>
    </w:p>
    <w:p w:rsidR="00424FD6" w:rsidRDefault="00424FD6" w:rsidP="00072A0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E82BC6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</w:t>
      </w:r>
      <w:r w:rsidR="00841265">
        <w:rPr>
          <w:rFonts w:ascii="TH SarabunPSK" w:hAnsi="TH SarabunPSK" w:cs="TH SarabunPSK" w:hint="cs"/>
          <w:sz w:val="32"/>
          <w:szCs w:val="32"/>
          <w:cs/>
          <w:lang w:eastAsia="en-SG"/>
        </w:rPr>
        <w:t>คัดเลือกสายทาง</w:t>
      </w: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841265" w:rsidRDefault="00841265" w:rsidP="00614AC3">
      <w:pPr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841265" w:rsidRPr="00841265" w:rsidRDefault="00841265" w:rsidP="00841265">
      <w:pPr>
        <w:ind w:left="1276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- </w:t>
      </w:r>
      <w:r w:rsidRPr="00841265">
        <w:rPr>
          <w:rFonts w:ascii="TH SarabunPSK" w:hAnsi="TH SarabunPSK" w:cs="TH SarabunPSK"/>
          <w:sz w:val="32"/>
          <w:szCs w:val="32"/>
          <w:cs/>
          <w:lang w:eastAsia="en-SG"/>
        </w:rPr>
        <w:t>เลือกหน่วยงานที่ต้องการ</w:t>
      </w:r>
    </w:p>
    <w:p w:rsidR="00841265" w:rsidRPr="00841265" w:rsidRDefault="00841265" w:rsidP="00841265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72410"/>
            <wp:effectExtent l="0" t="0" r="635" b="889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กลยุท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65" w:rsidRDefault="00841265" w:rsidP="0084126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หน้าจอคัดเลือก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หน่วยงาน</w:t>
      </w:r>
    </w:p>
    <w:p w:rsidR="00841265" w:rsidRPr="00614AC3" w:rsidRDefault="00841265" w:rsidP="00841265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841265" w:rsidRDefault="00841265" w:rsidP="00841265">
      <w:pPr>
        <w:ind w:left="1276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 </w:t>
      </w:r>
      <w:r w:rsidRPr="00841265">
        <w:rPr>
          <w:rFonts w:ascii="TH SarabunPSK" w:hAnsi="TH SarabunPSK" w:cs="TH SarabunPSK"/>
          <w:sz w:val="32"/>
          <w:szCs w:val="32"/>
          <w:cs/>
          <w:lang w:eastAsia="en-SG"/>
        </w:rPr>
        <w:t>กรองค่า</w:t>
      </w:r>
      <w:r w:rsidRPr="00841265">
        <w:rPr>
          <w:rFonts w:ascii="TH SarabunPSK" w:hAnsi="TH SarabunPSK" w:cs="TH SarabunPSK"/>
          <w:sz w:val="32"/>
          <w:szCs w:val="32"/>
          <w:lang w:eastAsia="en-SG"/>
        </w:rPr>
        <w:t xml:space="preserve"> IRI </w:t>
      </w:r>
      <w:r w:rsidRPr="00841265">
        <w:rPr>
          <w:rFonts w:ascii="TH SarabunPSK" w:hAnsi="TH SarabunPSK" w:cs="TH SarabunPSK"/>
          <w:sz w:val="32"/>
          <w:szCs w:val="32"/>
          <w:cs/>
          <w:lang w:eastAsia="en-SG"/>
        </w:rPr>
        <w:t>กรองค่า</w:t>
      </w:r>
      <w:r w:rsidRPr="00841265">
        <w:rPr>
          <w:rFonts w:ascii="TH SarabunPSK" w:hAnsi="TH SarabunPSK" w:cs="TH SarabunPSK"/>
          <w:sz w:val="32"/>
          <w:szCs w:val="32"/>
          <w:lang w:eastAsia="en-SG"/>
        </w:rPr>
        <w:t xml:space="preserve"> AADT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กรองค่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า</w:t>
      </w:r>
      <w:r w:rsidRPr="00841265">
        <w:rPr>
          <w:rFonts w:ascii="TH SarabunPSK" w:hAnsi="TH SarabunPSK" w:cs="TH SarabunPSK"/>
          <w:sz w:val="32"/>
          <w:szCs w:val="32"/>
          <w:cs/>
          <w:lang w:eastAsia="en-SG"/>
        </w:rPr>
        <w:t>อายุสายทาง</w:t>
      </w:r>
    </w:p>
    <w:p w:rsidR="00841265" w:rsidRPr="00841265" w:rsidRDefault="00841265" w:rsidP="00841265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1579175</wp:posOffset>
                </wp:positionH>
                <wp:positionV relativeFrom="paragraph">
                  <wp:posOffset>1240625</wp:posOffset>
                </wp:positionV>
                <wp:extent cx="3455963" cy="391886"/>
                <wp:effectExtent l="0" t="0" r="11430" b="2730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5963" cy="3918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265" w:rsidRPr="00E82BC6" w:rsidRDefault="00841265" w:rsidP="00841265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5" o:spid="_x0000_s1035" type="#_x0000_t202" style="position:absolute;left:0;text-align:left;margin-left:124.35pt;margin-top:97.7pt;width:272.1pt;height:30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" filled="f" strokecolor="red" strokeweight=".5pt">
                <v:textbox>
                  <w:txbxContent>
                    <w:p w:rsidR="00841265" w:rsidRPr="00E82BC6" w:rsidRDefault="00841265" w:rsidP="00841265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9A24564" wp14:editId="014CD616">
            <wp:extent cx="5733415" cy="2766060"/>
            <wp:effectExtent l="0" t="0" r="63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กลยุท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65" w:rsidRPr="00614AC3" w:rsidRDefault="00841265" w:rsidP="00841265">
      <w:pPr>
        <w:jc w:val="center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หน้าจอคัดเลือกหน่วยงาน</w:t>
      </w:r>
      <w:r w:rsidR="00614AC3" w:rsidRPr="00841265">
        <w:rPr>
          <w:rFonts w:ascii="TH SarabunPSK" w:hAnsi="TH SarabunPSK" w:cs="TH SarabunPSK"/>
          <w:sz w:val="32"/>
          <w:szCs w:val="32"/>
          <w:cs/>
          <w:lang w:eastAsia="en-SG"/>
        </w:rPr>
        <w:t>กรองค่า</w:t>
      </w:r>
      <w:r w:rsidR="00614AC3" w:rsidRPr="00841265">
        <w:rPr>
          <w:rFonts w:ascii="TH SarabunPSK" w:hAnsi="TH SarabunPSK" w:cs="TH SarabunPSK"/>
          <w:sz w:val="32"/>
          <w:szCs w:val="32"/>
          <w:lang w:eastAsia="en-SG"/>
        </w:rPr>
        <w:t xml:space="preserve"> IRI </w:t>
      </w:r>
      <w:r w:rsidR="00614AC3">
        <w:rPr>
          <w:rFonts w:ascii="TH SarabunPSK" w:hAnsi="TH SarabunPSK" w:cs="TH SarabunPSK"/>
          <w:sz w:val="32"/>
          <w:szCs w:val="32"/>
          <w:lang w:eastAsia="en-SG"/>
        </w:rPr>
        <w:t xml:space="preserve">,AADT </w:t>
      </w:r>
      <w:r w:rsidR="00614AC3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และกรองอายุสายทาง</w:t>
      </w:r>
    </w:p>
    <w:p w:rsidR="00841265" w:rsidRDefault="00841265" w:rsidP="0084126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41265" w:rsidRDefault="00841265" w:rsidP="0084126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41265" w:rsidRDefault="00841265" w:rsidP="0084126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41265" w:rsidRDefault="00841265" w:rsidP="0084126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41265" w:rsidRDefault="00841265" w:rsidP="0084126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14AC3" w:rsidRDefault="00614AC3" w:rsidP="00841265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841265" w:rsidRDefault="00841265" w:rsidP="0084126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41265" w:rsidRDefault="00841265" w:rsidP="0084126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841265" w:rsidRDefault="00841265" w:rsidP="00841265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841265" w:rsidRDefault="00841265" w:rsidP="00841265">
      <w:pPr>
        <w:ind w:left="1276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- </w:t>
      </w:r>
      <w:r w:rsidRPr="00841265">
        <w:rPr>
          <w:rFonts w:ascii="TH SarabunPSK" w:hAnsi="TH SarabunPSK" w:cs="TH SarabunPSK"/>
          <w:sz w:val="32"/>
          <w:szCs w:val="32"/>
          <w:cs/>
          <w:lang w:eastAsia="en-SG"/>
        </w:rPr>
        <w:t>การจัดระยะ</w:t>
      </w:r>
      <w:r w:rsidRPr="0084126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41265">
        <w:rPr>
          <w:rFonts w:ascii="TH SarabunPSK" w:hAnsi="TH SarabunPSK" w:cs="TH SarabunPSK"/>
          <w:sz w:val="32"/>
          <w:szCs w:val="32"/>
          <w:cs/>
          <w:lang w:eastAsia="en-SG"/>
        </w:rPr>
        <w:t>กลุ่มของสายทาง</w:t>
      </w:r>
      <w:r w:rsidRPr="0084126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41265">
        <w:rPr>
          <w:rFonts w:ascii="TH SarabunPSK" w:hAnsi="TH SarabunPSK" w:cs="TH SarabunPSK"/>
          <w:sz w:val="32"/>
          <w:szCs w:val="32"/>
          <w:cs/>
          <w:lang w:eastAsia="en-SG"/>
        </w:rPr>
        <w:t>ตามกระจายตัวของค่า</w:t>
      </w:r>
      <w:r w:rsidRPr="00841265">
        <w:rPr>
          <w:rFonts w:ascii="TH SarabunPSK" w:hAnsi="TH SarabunPSK" w:cs="TH SarabunPSK"/>
          <w:sz w:val="32"/>
          <w:szCs w:val="32"/>
          <w:lang w:eastAsia="en-SG"/>
        </w:rPr>
        <w:t xml:space="preserve"> IRI</w:t>
      </w:r>
    </w:p>
    <w:p w:rsidR="00841265" w:rsidRDefault="005A5046" w:rsidP="00841265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0C21D40" wp14:editId="11E908EE">
                <wp:simplePos x="0" y="0"/>
                <wp:positionH relativeFrom="column">
                  <wp:posOffset>1681480</wp:posOffset>
                </wp:positionH>
                <wp:positionV relativeFrom="paragraph">
                  <wp:posOffset>1551305</wp:posOffset>
                </wp:positionV>
                <wp:extent cx="1270660" cy="391886"/>
                <wp:effectExtent l="0" t="0" r="24765" b="27305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6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5046" w:rsidRPr="00E82BC6" w:rsidRDefault="005A5046" w:rsidP="005A5046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21D40" id="Text Box 170" o:spid="_x0000_s1036" type="#_x0000_t202" style="position:absolute;left:0;text-align:left;margin-left:132.4pt;margin-top:122.15pt;width:100.05pt;height:30.8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" filled="f" strokecolor="red" strokeweight=".5pt">
                <v:textbox>
                  <w:txbxContent>
                    <w:p w:rsidR="005A5046" w:rsidRPr="00E82BC6" w:rsidRDefault="005A5046" w:rsidP="005A5046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126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003CBC" wp14:editId="5326EF49">
            <wp:extent cx="5733415" cy="2766060"/>
            <wp:effectExtent l="0" t="0" r="63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กลยุท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65" w:rsidRDefault="00841265" w:rsidP="00841265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หน้าจอคัดเลือก</w:t>
      </w:r>
      <w:r w:rsidR="00614AC3" w:rsidRPr="00841265">
        <w:rPr>
          <w:rFonts w:ascii="TH SarabunPSK" w:hAnsi="TH SarabunPSK" w:cs="TH SarabunPSK"/>
          <w:sz w:val="32"/>
          <w:szCs w:val="32"/>
          <w:cs/>
          <w:lang w:eastAsia="en-SG"/>
        </w:rPr>
        <w:t>การจัดระยะ</w:t>
      </w:r>
      <w:r w:rsidR="00614AC3" w:rsidRPr="0084126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614AC3" w:rsidRPr="00841265">
        <w:rPr>
          <w:rFonts w:ascii="TH SarabunPSK" w:hAnsi="TH SarabunPSK" w:cs="TH SarabunPSK"/>
          <w:sz w:val="32"/>
          <w:szCs w:val="32"/>
          <w:cs/>
          <w:lang w:eastAsia="en-SG"/>
        </w:rPr>
        <w:t>กลุ่มของสายทาง</w:t>
      </w:r>
    </w:p>
    <w:p w:rsidR="00841265" w:rsidRPr="00693240" w:rsidRDefault="00841265" w:rsidP="00841265">
      <w:pPr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841265" w:rsidRDefault="00841265" w:rsidP="00841265">
      <w:pPr>
        <w:ind w:left="1276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- </w:t>
      </w:r>
      <w:r w:rsidRPr="00841265">
        <w:rPr>
          <w:rFonts w:ascii="TH SarabunPSK" w:hAnsi="TH SarabunPSK" w:cs="TH SarabunPSK"/>
          <w:sz w:val="32"/>
          <w:szCs w:val="32"/>
          <w:cs/>
          <w:lang w:eastAsia="en-SG"/>
        </w:rPr>
        <w:t>เลือกทิศทางการจราจร</w:t>
      </w:r>
    </w:p>
    <w:p w:rsidR="005A5046" w:rsidRDefault="00614AC3" w:rsidP="005A504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9E962F5" wp14:editId="7986284B">
                <wp:simplePos x="0" y="0"/>
                <wp:positionH relativeFrom="column">
                  <wp:posOffset>498475</wp:posOffset>
                </wp:positionH>
                <wp:positionV relativeFrom="paragraph">
                  <wp:posOffset>1270825</wp:posOffset>
                </wp:positionV>
                <wp:extent cx="819397" cy="380011"/>
                <wp:effectExtent l="0" t="0" r="19050" b="2032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97" cy="38001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AC3" w:rsidRPr="00E82BC6" w:rsidRDefault="00614AC3" w:rsidP="00614AC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62F5" id="Text Box 172" o:spid="_x0000_s1037" type="#_x0000_t202" style="position:absolute;left:0;text-align:left;margin-left:39.25pt;margin-top:100.05pt;width:64.5pt;height:29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" filled="f" strokecolor="red" strokeweight=".5pt">
                <v:textbox>
                  <w:txbxContent>
                    <w:p w:rsidR="00614AC3" w:rsidRPr="00E82BC6" w:rsidRDefault="00614AC3" w:rsidP="00614AC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504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D8A726" wp14:editId="4B912782">
            <wp:extent cx="5733415" cy="2766060"/>
            <wp:effectExtent l="0" t="0" r="635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กลยุท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46" w:rsidRDefault="005A5046" w:rsidP="005A504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หน้าจอคัดเลือก</w:t>
      </w:r>
      <w:r w:rsidR="00614AC3" w:rsidRPr="00841265">
        <w:rPr>
          <w:rFonts w:ascii="TH SarabunPSK" w:hAnsi="TH SarabunPSK" w:cs="TH SarabunPSK"/>
          <w:sz w:val="32"/>
          <w:szCs w:val="32"/>
          <w:cs/>
          <w:lang w:eastAsia="en-SG"/>
        </w:rPr>
        <w:t>เลือกทิศทางการจราจร</w:t>
      </w:r>
    </w:p>
    <w:p w:rsidR="005A5046" w:rsidRDefault="005A5046" w:rsidP="005A504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14AC3" w:rsidRDefault="00614AC3" w:rsidP="005A504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14AC3" w:rsidRDefault="00614AC3" w:rsidP="005A504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14AC3" w:rsidRDefault="00614AC3" w:rsidP="005A504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14AC3" w:rsidRDefault="00614AC3" w:rsidP="005A504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14AC3" w:rsidRDefault="00614AC3" w:rsidP="005A504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14AC3" w:rsidRDefault="00614AC3" w:rsidP="005A504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14AC3" w:rsidRDefault="00614AC3" w:rsidP="005A5046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14AC3" w:rsidRPr="00841265" w:rsidRDefault="00614AC3" w:rsidP="005A5046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841265" w:rsidRDefault="00841265" w:rsidP="00841265">
      <w:pPr>
        <w:ind w:left="1276" w:hanging="28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- </w:t>
      </w:r>
      <w:r w:rsidR="00614AC3" w:rsidRPr="00841265">
        <w:rPr>
          <w:rFonts w:ascii="TH SarabunPSK" w:hAnsi="TH SarabunPSK" w:cs="TH SarabunPSK"/>
          <w:sz w:val="32"/>
          <w:szCs w:val="32"/>
          <w:cs/>
          <w:lang w:eastAsia="en-SG"/>
        </w:rPr>
        <w:t>ค้นหาหรือคัดกรองสายทางตาม</w:t>
      </w:r>
      <w:r w:rsidR="00614AC3" w:rsidRPr="0084126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614AC3" w:rsidRPr="00841265">
        <w:rPr>
          <w:rFonts w:ascii="TH SarabunPSK" w:hAnsi="TH SarabunPSK" w:cs="TH SarabunPSK"/>
          <w:sz w:val="32"/>
          <w:szCs w:val="32"/>
          <w:cs/>
          <w:lang w:eastAsia="en-SG"/>
        </w:rPr>
        <w:t>คำหรือตัวอักษร</w:t>
      </w:r>
      <w:r w:rsidR="00614AC3" w:rsidRPr="0084126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614AC3" w:rsidRPr="00841265">
        <w:rPr>
          <w:rFonts w:ascii="TH SarabunPSK" w:hAnsi="TH SarabunPSK" w:cs="TH SarabunPSK"/>
          <w:sz w:val="32"/>
          <w:szCs w:val="32"/>
          <w:cs/>
          <w:lang w:eastAsia="en-SG"/>
        </w:rPr>
        <w:t>ที่กำหนด</w:t>
      </w:r>
    </w:p>
    <w:p w:rsidR="00614AC3" w:rsidRDefault="00614AC3" w:rsidP="00614AC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2933205</wp:posOffset>
                </wp:positionH>
                <wp:positionV relativeFrom="paragraph">
                  <wp:posOffset>530150</wp:posOffset>
                </wp:positionV>
                <wp:extent cx="59377" cy="641267"/>
                <wp:effectExtent l="19050" t="38100" r="55245" b="26035"/>
                <wp:wrapNone/>
                <wp:docPr id="176" name="Straight Arrow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77" cy="6412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D24E2" id="Straight Arrow Connector 176" o:spid="_x0000_s1026" type="#_x0000_t32" style="position:absolute;margin-left:230.95pt;margin-top:41.75pt;width:4.7pt;height:50.5pt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" strokecolor="#bc4542 [3045]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152871F" wp14:editId="66167F02">
                <wp:simplePos x="0" y="0"/>
                <wp:positionH relativeFrom="column">
                  <wp:posOffset>2196465</wp:posOffset>
                </wp:positionH>
                <wp:positionV relativeFrom="paragraph">
                  <wp:posOffset>1171633</wp:posOffset>
                </wp:positionV>
                <wp:extent cx="1496291" cy="285008"/>
                <wp:effectExtent l="0" t="0" r="27940" b="2032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291" cy="285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AC3" w:rsidRPr="00E82BC6" w:rsidRDefault="00614AC3" w:rsidP="00614AC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ช่องค้นหา และคัดกรองสายทาง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2871F" id="Text Box 175" o:spid="_x0000_s1038" type="#_x0000_t202" style="position:absolute;left:0;text-align:left;margin-left:172.95pt;margin-top:92.25pt;width:117.8pt;height:22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" fillcolor="white [3212]" strokecolor="red" strokeweight=".5pt">
                <v:textbox>
                  <w:txbxContent>
                    <w:p w:rsidR="00614AC3" w:rsidRPr="00E82BC6" w:rsidRDefault="00614AC3" w:rsidP="00614AC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ช่องค้นหา และคัดกรองสายทาง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E6DF036" wp14:editId="2AA510D3">
                <wp:simplePos x="0" y="0"/>
                <wp:positionH relativeFrom="column">
                  <wp:posOffset>211900</wp:posOffset>
                </wp:positionH>
                <wp:positionV relativeFrom="paragraph">
                  <wp:posOffset>267970</wp:posOffset>
                </wp:positionV>
                <wp:extent cx="5427023" cy="261257"/>
                <wp:effectExtent l="0" t="0" r="21590" b="24765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023" cy="26125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AC3" w:rsidRPr="00E82BC6" w:rsidRDefault="00614AC3" w:rsidP="00614AC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DF036" id="Text Box 174" o:spid="_x0000_s1039" type="#_x0000_t202" style="position:absolute;left:0;text-align:left;margin-left:16.7pt;margin-top:21.1pt;width:427.3pt;height:20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" filled="f" strokecolor="red" strokeweight=".5pt">
                <v:textbox>
                  <w:txbxContent>
                    <w:p w:rsidR="00614AC3" w:rsidRPr="00E82BC6" w:rsidRDefault="00614AC3" w:rsidP="00614AC3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3256915"/>
            <wp:effectExtent l="0" t="0" r="635" b="63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กรองสายทาง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65" w:rsidRDefault="00614AC3" w:rsidP="00072A0C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หน้าจอ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คัดกรอง และค้นหาสายทาง</w:t>
      </w:r>
    </w:p>
    <w:p w:rsidR="00E52B0C" w:rsidRPr="00693240" w:rsidRDefault="00E52B0C" w:rsidP="00072A0C">
      <w:pPr>
        <w:jc w:val="center"/>
        <w:rPr>
          <w:rFonts w:ascii="TH SarabunPSK" w:hAnsi="TH SarabunPSK" w:cs="TH SarabunPSK" w:hint="cs"/>
          <w:sz w:val="36"/>
          <w:szCs w:val="36"/>
          <w:lang w:eastAsia="en-SG"/>
        </w:rPr>
      </w:pPr>
    </w:p>
    <w:p w:rsidR="00DC6A0F" w:rsidRDefault="00E52B0C" w:rsidP="001C053D">
      <w:pPr>
        <w:ind w:firstLine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ปุ่มกดสำหรับส่งออก และนำเข้าข้อมูลสายทาง เพื่อการคัดกรองโดยผู้ใช้งานอีกครั้งหนึ่ง ก่อนทำการวิเคราะห์</w:t>
      </w:r>
    </w:p>
    <w:p w:rsidR="00E52B0C" w:rsidRPr="00E52B0C" w:rsidRDefault="00E52B0C" w:rsidP="00E52B0C">
      <w:pPr>
        <w:ind w:left="851" w:firstLine="142"/>
        <w:jc w:val="thaiDistribute"/>
        <w:rPr>
          <w:rFonts w:ascii="TH SarabunPSK" w:hAnsi="TH SarabunPSK" w:cs="TH SarabunPSK" w:hint="cs"/>
          <w:sz w:val="16"/>
          <w:szCs w:val="16"/>
          <w:cs/>
          <w:lang w:eastAsia="en-SG"/>
        </w:rPr>
      </w:pPr>
    </w:p>
    <w:p w:rsidR="00C23690" w:rsidRDefault="00072A0C" w:rsidP="00072A0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072A0C">
        <w:rPr>
          <w:rFonts w:ascii="TH SarabunPSK" w:hAnsi="TH SarabunPSK" w:cs="TH SarabunPSK"/>
          <w:sz w:val="32"/>
          <w:szCs w:val="32"/>
          <w:cs/>
          <w:lang w:eastAsia="en-SG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8641D5" wp14:editId="5F986E0E">
                <wp:simplePos x="0" y="0"/>
                <wp:positionH relativeFrom="column">
                  <wp:posOffset>2992524</wp:posOffset>
                </wp:positionH>
                <wp:positionV relativeFrom="paragraph">
                  <wp:posOffset>704891</wp:posOffset>
                </wp:positionV>
                <wp:extent cx="1403350" cy="510639"/>
                <wp:effectExtent l="0" t="0" r="25400" b="2286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510639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A0C" w:rsidRPr="00E82BC6" w:rsidRDefault="00072A0C" w:rsidP="00072A0C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E</w:t>
                            </w:r>
                            <w:r w:rsidR="00DD030F">
                              <w:rPr>
                                <w:rFonts w:ascii="TH SarabunPSK" w:hAnsi="TH SarabunPSK" w:cs="TH SarabunPSK"/>
                              </w:rPr>
                              <w:t>xpo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rt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และ </w:t>
                            </w:r>
                            <w:r w:rsidR="00E52B0C">
                              <w:rPr>
                                <w:rFonts w:ascii="TH SarabunPSK" w:hAnsi="TH SarabunPSK" w:cs="TH SarabunPSK"/>
                              </w:rPr>
                              <w:t>Import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ข้อมูลสายทาง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41D5" id="Text Box 145" o:spid="_x0000_s1040" type="#_x0000_t202" style="position:absolute;left:0;text-align:left;margin-left:235.65pt;margin-top:55.5pt;width:110.5pt;height:40.2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" fillcolor="white [3201]" strokecolor="red" strokeweight=".5pt">
                <v:textbox>
                  <w:txbxContent>
                    <w:p w:rsidR="00072A0C" w:rsidRPr="00E82BC6" w:rsidRDefault="00072A0C" w:rsidP="00072A0C">
                      <w:pPr>
                        <w:jc w:val="center"/>
                        <w:rPr>
                          <w:rFonts w:ascii="TH SarabunPSK" w:hAnsi="TH SarabunPSK" w:cs="TH SarabunPSK" w:hint="cs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E</w:t>
                      </w:r>
                      <w:r w:rsidR="00DD030F">
                        <w:rPr>
                          <w:rFonts w:ascii="TH SarabunPSK" w:hAnsi="TH SarabunPSK" w:cs="TH SarabunPSK"/>
                        </w:rPr>
                        <w:t>xpo</w:t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rt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และ </w:t>
                      </w:r>
                      <w:r w:rsidR="00E52B0C">
                        <w:rPr>
                          <w:rFonts w:ascii="TH SarabunPSK" w:hAnsi="TH SarabunPSK" w:cs="TH SarabunPSK"/>
                        </w:rPr>
                        <w:t>Import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ข้อมูลสายทาง</w:t>
                      </w:r>
                    </w:p>
                  </w:txbxContent>
                </v:textbox>
              </v:shape>
            </w:pict>
          </mc:Fallback>
        </mc:AlternateContent>
      </w:r>
      <w:r w:rsidRPr="00072A0C">
        <w:rPr>
          <w:rFonts w:ascii="TH SarabunPSK" w:hAnsi="TH SarabunPSK" w:cs="TH SarabunPSK"/>
          <w:sz w:val="32"/>
          <w:szCs w:val="32"/>
          <w:cs/>
          <w:lang w:eastAsia="en-SG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2466CE" wp14:editId="3588D297">
                <wp:simplePos x="0" y="0"/>
                <wp:positionH relativeFrom="column">
                  <wp:posOffset>4063423</wp:posOffset>
                </wp:positionH>
                <wp:positionV relativeFrom="paragraph">
                  <wp:posOffset>1215712</wp:posOffset>
                </wp:positionV>
                <wp:extent cx="200025" cy="247639"/>
                <wp:effectExtent l="0" t="0" r="0" b="0"/>
                <wp:wrapNone/>
                <wp:docPr id="150" name="Straight Arrow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2476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B61B8" id="Straight Arrow Connector 150" o:spid="_x0000_s1026" type="#_x0000_t32" style="position:absolute;margin-left:319.95pt;margin-top:95.75pt;width:15.75pt;height:19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B259178" wp14:editId="1B4A9145">
                <wp:simplePos x="0" y="0"/>
                <wp:positionH relativeFrom="column">
                  <wp:posOffset>3942608</wp:posOffset>
                </wp:positionH>
                <wp:positionV relativeFrom="paragraph">
                  <wp:posOffset>1477043</wp:posOffset>
                </wp:positionV>
                <wp:extent cx="1163782" cy="225252"/>
                <wp:effectExtent l="0" t="0" r="17780" b="2286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782" cy="22525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A0C" w:rsidRPr="00E82BC6" w:rsidRDefault="00072A0C" w:rsidP="00072A0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9178" id="Text Box 139" o:spid="_x0000_s1041" type="#_x0000_t202" style="position:absolute;left:0;text-align:left;margin-left:310.45pt;margin-top:116.3pt;width:91.65pt;height:17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" filled="f" strokecolor="red" strokeweight=".5pt">
                <v:textbox>
                  <w:txbxContent>
                    <w:p w:rsidR="00072A0C" w:rsidRPr="00E82BC6" w:rsidRDefault="00072A0C" w:rsidP="00072A0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6B7653" wp14:editId="433AE448">
            <wp:extent cx="5733415" cy="280098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0C" w:rsidRPr="00072A0C" w:rsidRDefault="00072A0C" w:rsidP="00072A0C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072A0C" w:rsidRDefault="009E2695" w:rsidP="00072A0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072A0C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หน้าจอวิเคราะห์บำรุงรักษาเชิงกลยุทธ์</w:t>
      </w:r>
      <w:r w:rsidR="00072A0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-2</w:t>
      </w:r>
    </w:p>
    <w:p w:rsidR="00072A0C" w:rsidRDefault="00072A0C" w:rsidP="00072A0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52B0C" w:rsidRDefault="00E52B0C" w:rsidP="00072A0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52B0C" w:rsidRDefault="00E52B0C" w:rsidP="00072A0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52B0C" w:rsidRDefault="00E52B0C" w:rsidP="00072A0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52B0C" w:rsidRDefault="00E52B0C" w:rsidP="00072A0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E52B0C" w:rsidRPr="00E52B0C" w:rsidRDefault="00E52B0C" w:rsidP="001C053D">
      <w:pPr>
        <w:ind w:firstLine="993"/>
        <w:jc w:val="thaiDistribute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หน้าจอสำหรับใส่แผนการวิเคราะห์ข้อมูล โดยสามารถทำการวิเคราะห์ได้ 3 แบบ คือ ไม่จำกัดงบประมาณ จำกัดงบประมาณ และตั้งค่า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เป้าหมาย</w:t>
      </w:r>
    </w:p>
    <w:p w:rsidR="00E52B0C" w:rsidRPr="00E52B0C" w:rsidRDefault="00E52B0C" w:rsidP="00072A0C">
      <w:pPr>
        <w:jc w:val="center"/>
        <w:rPr>
          <w:rFonts w:ascii="TH SarabunPSK" w:hAnsi="TH SarabunPSK" w:cs="TH SarabunPSK" w:hint="cs"/>
          <w:sz w:val="16"/>
          <w:szCs w:val="16"/>
          <w:lang w:eastAsia="en-SG"/>
        </w:rPr>
      </w:pPr>
    </w:p>
    <w:p w:rsidR="007C1C6D" w:rsidRDefault="00E52B0C" w:rsidP="00424FD6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3415" cy="2799080"/>
            <wp:effectExtent l="0" t="0" r="635" b="127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กลยุท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6D" w:rsidRPr="00FA1E7A" w:rsidRDefault="007C1C6D" w:rsidP="007C1C6D">
      <w:pPr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7C1C6D" w:rsidRDefault="009E2695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C1C6D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หน้าจอกำหนดเงื่อนไขในการวิเครา</w:t>
      </w:r>
      <w:r w:rsidR="00C523E7">
        <w:rPr>
          <w:rFonts w:ascii="TH SarabunPSK" w:hAnsi="TH SarabunPSK" w:cs="TH SarabunPSK" w:hint="cs"/>
          <w:sz w:val="32"/>
          <w:szCs w:val="32"/>
          <w:cs/>
          <w:lang w:eastAsia="en-SG"/>
        </w:rPr>
        <w:t>ะ</w:t>
      </w:r>
      <w:r w:rsidR="007C1C6D">
        <w:rPr>
          <w:rFonts w:ascii="TH SarabunPSK" w:hAnsi="TH SarabunPSK" w:cs="TH SarabunPSK" w:hint="cs"/>
          <w:sz w:val="32"/>
          <w:szCs w:val="32"/>
          <w:cs/>
          <w:lang w:eastAsia="en-SG"/>
        </w:rPr>
        <w:t>ห์</w:t>
      </w:r>
      <w:r w:rsidR="00FD481E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การบำรุงรักษาเชิงกลยุทธ์</w:t>
      </w:r>
    </w:p>
    <w:p w:rsidR="001C053D" w:rsidRDefault="001C053D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93240" w:rsidRPr="00693240" w:rsidRDefault="00693240" w:rsidP="00693240">
      <w:pPr>
        <w:pStyle w:val="p1"/>
        <w:numPr>
          <w:ilvl w:val="0"/>
          <w:numId w:val="46"/>
        </w:numPr>
        <w:jc w:val="left"/>
        <w:rPr>
          <w:rFonts w:ascii="TH SarabunPSK" w:hAnsi="TH SarabunPSK" w:cs="TH SarabunPSK"/>
          <w:sz w:val="32"/>
          <w:szCs w:val="32"/>
        </w:rPr>
      </w:pPr>
      <w:r w:rsidRPr="00693240">
        <w:rPr>
          <w:rFonts w:ascii="TH SarabunPSK" w:hAnsi="TH SarabunPSK" w:cs="TH SarabunPSK"/>
          <w:sz w:val="32"/>
          <w:szCs w:val="32"/>
          <w:cs/>
        </w:rPr>
        <w:t>แบบไม่จำกัดงบประมาณ</w:t>
      </w:r>
    </w:p>
    <w:p w:rsidR="00693240" w:rsidRPr="00693240" w:rsidRDefault="00693240" w:rsidP="00693240">
      <w:pPr>
        <w:pStyle w:val="p1"/>
        <w:ind w:firstLine="360"/>
        <w:jc w:val="left"/>
        <w:rPr>
          <w:rFonts w:ascii="TH SarabunPSK" w:eastAsia="Cordia New" w:hAnsi="TH SarabunPSK" w:cs="TH SarabunPSK"/>
          <w:color w:val="auto"/>
          <w:sz w:val="32"/>
          <w:szCs w:val="32"/>
          <w:lang w:eastAsia="en-SG"/>
        </w:rPr>
      </w:pPr>
      <w:r>
        <w:rPr>
          <w:rFonts w:ascii="TH SarabunPSK" w:eastAsia="Cordia New" w:hAnsi="TH SarabunPSK" w:cs="TH SarabunPSK" w:hint="cs"/>
          <w:color w:val="auto"/>
          <w:sz w:val="32"/>
          <w:szCs w:val="32"/>
          <w:cs/>
          <w:lang w:eastAsia="en-SG"/>
        </w:rPr>
        <w:t xml:space="preserve">- </w:t>
      </w:r>
      <w:r w:rsidRPr="00693240">
        <w:rPr>
          <w:rFonts w:ascii="TH SarabunPSK" w:eastAsia="Cordia New" w:hAnsi="TH SarabunPSK" w:cs="TH SarabunPSK"/>
          <w:color w:val="auto"/>
          <w:sz w:val="32"/>
          <w:szCs w:val="32"/>
          <w:cs/>
          <w:lang w:eastAsia="en-SG"/>
        </w:rPr>
        <w:t>อัตราส่วนลด</w:t>
      </w:r>
    </w:p>
    <w:p w:rsidR="00693240" w:rsidRPr="00693240" w:rsidRDefault="00693240" w:rsidP="00693240">
      <w:pPr>
        <w:pStyle w:val="p1"/>
        <w:ind w:firstLine="36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93240">
        <w:rPr>
          <w:rFonts w:ascii="TH SarabunPSK" w:hAnsi="TH SarabunPSK" w:cs="TH SarabunPSK"/>
          <w:sz w:val="32"/>
          <w:szCs w:val="32"/>
          <w:cs/>
        </w:rPr>
        <w:t>จำนวนปีที่ต้องการวิเคราะห์</w:t>
      </w:r>
    </w:p>
    <w:p w:rsidR="00693240" w:rsidRPr="00693240" w:rsidRDefault="00693240" w:rsidP="00693240">
      <w:pPr>
        <w:pStyle w:val="p1"/>
        <w:jc w:val="left"/>
        <w:rPr>
          <w:rFonts w:ascii="TH SarabunPSK" w:hAnsi="TH SarabunPSK" w:cs="TH SarabunPSK"/>
          <w:sz w:val="32"/>
          <w:szCs w:val="32"/>
        </w:rPr>
      </w:pPr>
    </w:p>
    <w:p w:rsidR="00693240" w:rsidRPr="00693240" w:rsidRDefault="00693240" w:rsidP="00693240">
      <w:pPr>
        <w:pStyle w:val="p1"/>
        <w:numPr>
          <w:ilvl w:val="0"/>
          <w:numId w:val="46"/>
        </w:numPr>
        <w:jc w:val="left"/>
        <w:rPr>
          <w:rFonts w:ascii="TH SarabunPSK" w:hAnsi="TH SarabunPSK" w:cs="TH SarabunPSK"/>
          <w:sz w:val="32"/>
          <w:szCs w:val="32"/>
        </w:rPr>
      </w:pPr>
      <w:r w:rsidRPr="00693240">
        <w:rPr>
          <w:rFonts w:ascii="TH SarabunPSK" w:hAnsi="TH SarabunPSK" w:cs="TH SarabunPSK"/>
          <w:sz w:val="32"/>
          <w:szCs w:val="32"/>
          <w:cs/>
        </w:rPr>
        <w:t>แบบจำกัดงบประมาณ</w:t>
      </w:r>
    </w:p>
    <w:p w:rsidR="00693240" w:rsidRPr="00693240" w:rsidRDefault="00693240" w:rsidP="00693240">
      <w:pPr>
        <w:pStyle w:val="p1"/>
        <w:ind w:firstLine="36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93240">
        <w:rPr>
          <w:rFonts w:ascii="TH SarabunPSK" w:hAnsi="TH SarabunPSK" w:cs="TH SarabunPSK"/>
          <w:sz w:val="32"/>
          <w:szCs w:val="32"/>
          <w:cs/>
        </w:rPr>
        <w:t>อัตราส่วนลด</w:t>
      </w:r>
      <w:r w:rsidRPr="00693240">
        <w:rPr>
          <w:rFonts w:ascii="TH SarabunPSK" w:hAnsi="TH SarabunPSK" w:cs="TH SarabunPSK"/>
          <w:sz w:val="32"/>
          <w:szCs w:val="32"/>
        </w:rPr>
        <w:t xml:space="preserve"> </w:t>
      </w:r>
    </w:p>
    <w:p w:rsidR="00693240" w:rsidRDefault="00693240" w:rsidP="00693240">
      <w:pPr>
        <w:pStyle w:val="p1"/>
        <w:ind w:firstLine="36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93240">
        <w:rPr>
          <w:rFonts w:ascii="TH SarabunPSK" w:hAnsi="TH SarabunPSK" w:cs="TH SarabunPSK"/>
          <w:sz w:val="32"/>
          <w:szCs w:val="32"/>
          <w:cs/>
        </w:rPr>
        <w:t>จำนวนปีที่ต้องการวิเคราะห์</w:t>
      </w:r>
      <w:r w:rsidRPr="00693240">
        <w:rPr>
          <w:rFonts w:ascii="TH SarabunPSK" w:hAnsi="TH SarabunPSK" w:cs="TH SarabunPSK"/>
          <w:sz w:val="32"/>
          <w:szCs w:val="32"/>
        </w:rPr>
        <w:t xml:space="preserve"> </w:t>
      </w:r>
    </w:p>
    <w:p w:rsidR="00693240" w:rsidRPr="00693240" w:rsidRDefault="00693240" w:rsidP="00693240">
      <w:pPr>
        <w:pStyle w:val="p1"/>
        <w:ind w:firstLine="36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93240">
        <w:rPr>
          <w:rFonts w:ascii="TH SarabunPSK" w:hAnsi="TH SarabunPSK" w:cs="TH SarabunPSK"/>
          <w:sz w:val="32"/>
          <w:szCs w:val="32"/>
          <w:cs/>
        </w:rPr>
        <w:t>เป้าหมาย</w:t>
      </w:r>
      <w:r w:rsidRPr="00693240">
        <w:rPr>
          <w:rFonts w:ascii="TH SarabunPSK" w:hAnsi="TH SarabunPSK" w:cs="TH SarabunPSK"/>
          <w:sz w:val="32"/>
          <w:szCs w:val="32"/>
        </w:rPr>
        <w:t xml:space="preserve"> </w:t>
      </w:r>
    </w:p>
    <w:p w:rsidR="00693240" w:rsidRPr="00693240" w:rsidRDefault="00693240" w:rsidP="00693240">
      <w:pPr>
        <w:pStyle w:val="p1"/>
        <w:ind w:firstLine="36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Pr="00693240">
        <w:rPr>
          <w:rFonts w:ascii="TH SarabunPSK" w:hAnsi="TH SarabunPSK" w:cs="TH SarabunPSK"/>
          <w:sz w:val="32"/>
          <w:szCs w:val="32"/>
          <w:cs/>
        </w:rPr>
        <w:t>จำนวนงบประมาณในแต่ละปี</w:t>
      </w:r>
    </w:p>
    <w:p w:rsidR="00693240" w:rsidRPr="00693240" w:rsidRDefault="00693240" w:rsidP="00693240">
      <w:pPr>
        <w:pStyle w:val="p1"/>
        <w:jc w:val="left"/>
        <w:rPr>
          <w:rFonts w:ascii="TH SarabunPSK" w:hAnsi="TH SarabunPSK" w:cs="TH SarabunPSK"/>
          <w:sz w:val="32"/>
          <w:szCs w:val="32"/>
        </w:rPr>
      </w:pPr>
    </w:p>
    <w:p w:rsidR="00693240" w:rsidRPr="00693240" w:rsidRDefault="00693240" w:rsidP="00693240">
      <w:pPr>
        <w:pStyle w:val="p1"/>
        <w:numPr>
          <w:ilvl w:val="0"/>
          <w:numId w:val="46"/>
        </w:numPr>
        <w:jc w:val="left"/>
        <w:rPr>
          <w:rFonts w:ascii="TH SarabunPSK" w:hAnsi="TH SarabunPSK" w:cs="TH SarabunPSK"/>
          <w:sz w:val="32"/>
          <w:szCs w:val="32"/>
        </w:rPr>
      </w:pPr>
      <w:r w:rsidRPr="00693240">
        <w:rPr>
          <w:rFonts w:ascii="TH SarabunPSK" w:hAnsi="TH SarabunPSK" w:cs="TH SarabunPSK"/>
          <w:sz w:val="32"/>
          <w:szCs w:val="32"/>
          <w:cs/>
        </w:rPr>
        <w:t xml:space="preserve">แบบกำหนด </w:t>
      </w:r>
      <w:r w:rsidRPr="00693240">
        <w:rPr>
          <w:rFonts w:ascii="TH SarabunPSK" w:hAnsi="TH SarabunPSK" w:cs="TH SarabunPSK"/>
          <w:sz w:val="32"/>
          <w:szCs w:val="32"/>
        </w:rPr>
        <w:t xml:space="preserve">IRI </w:t>
      </w:r>
      <w:r w:rsidRPr="00693240">
        <w:rPr>
          <w:rFonts w:ascii="TH SarabunPSK" w:hAnsi="TH SarabunPSK" w:cs="TH SarabunPSK"/>
          <w:sz w:val="32"/>
          <w:szCs w:val="32"/>
          <w:cs/>
        </w:rPr>
        <w:t>เป้าหมาย</w:t>
      </w:r>
    </w:p>
    <w:p w:rsidR="00693240" w:rsidRPr="00693240" w:rsidRDefault="00693240" w:rsidP="00693240">
      <w:pPr>
        <w:pStyle w:val="p1"/>
        <w:ind w:firstLine="36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93240">
        <w:rPr>
          <w:rFonts w:ascii="TH SarabunPSK" w:hAnsi="TH SarabunPSK" w:cs="TH SarabunPSK"/>
          <w:sz w:val="32"/>
          <w:szCs w:val="32"/>
          <w:cs/>
        </w:rPr>
        <w:t>อัตราส่วนลด</w:t>
      </w:r>
      <w:r w:rsidRPr="00693240">
        <w:rPr>
          <w:rFonts w:ascii="TH SarabunPSK" w:hAnsi="TH SarabunPSK" w:cs="TH SarabunPSK"/>
          <w:sz w:val="32"/>
          <w:szCs w:val="32"/>
        </w:rPr>
        <w:t xml:space="preserve"> </w:t>
      </w:r>
    </w:p>
    <w:p w:rsidR="00693240" w:rsidRPr="00693240" w:rsidRDefault="00693240" w:rsidP="00693240">
      <w:pPr>
        <w:pStyle w:val="p1"/>
        <w:ind w:firstLine="36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93240">
        <w:rPr>
          <w:rFonts w:ascii="TH SarabunPSK" w:hAnsi="TH SarabunPSK" w:cs="TH SarabunPSK"/>
          <w:sz w:val="32"/>
          <w:szCs w:val="32"/>
          <w:cs/>
        </w:rPr>
        <w:t>จำนวนปีที่ต้องการวิเคราะห์</w:t>
      </w:r>
    </w:p>
    <w:p w:rsidR="00693240" w:rsidRDefault="00693240" w:rsidP="00693240">
      <w:pPr>
        <w:pStyle w:val="p1"/>
        <w:ind w:firstLine="36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93240">
        <w:rPr>
          <w:rFonts w:ascii="TH SarabunPSK" w:hAnsi="TH SarabunPSK" w:cs="TH SarabunPSK"/>
          <w:sz w:val="32"/>
          <w:szCs w:val="32"/>
          <w:cs/>
        </w:rPr>
        <w:t>เป้าหมาย</w:t>
      </w:r>
      <w:r w:rsidRPr="00693240">
        <w:rPr>
          <w:rFonts w:ascii="TH SarabunPSK" w:hAnsi="TH SarabunPSK" w:cs="TH SarabunPSK"/>
          <w:sz w:val="32"/>
          <w:szCs w:val="32"/>
        </w:rPr>
        <w:t xml:space="preserve"> </w:t>
      </w:r>
    </w:p>
    <w:p w:rsidR="00693240" w:rsidRPr="00693240" w:rsidRDefault="00693240" w:rsidP="00693240">
      <w:pPr>
        <w:pStyle w:val="p1"/>
        <w:ind w:firstLine="36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93240">
        <w:rPr>
          <w:rFonts w:ascii="TH SarabunPSK" w:hAnsi="TH SarabunPSK" w:cs="TH SarabunPSK"/>
          <w:sz w:val="32"/>
          <w:szCs w:val="32"/>
          <w:cs/>
        </w:rPr>
        <w:t>ค่า</w:t>
      </w:r>
      <w:r w:rsidRPr="00693240">
        <w:rPr>
          <w:rFonts w:ascii="TH SarabunPSK" w:hAnsi="TH SarabunPSK" w:cs="TH SarabunPSK"/>
          <w:sz w:val="32"/>
          <w:szCs w:val="32"/>
        </w:rPr>
        <w:t xml:space="preserve"> IRI </w:t>
      </w:r>
      <w:r w:rsidRPr="00693240">
        <w:rPr>
          <w:rFonts w:ascii="TH SarabunPSK" w:hAnsi="TH SarabunPSK" w:cs="TH SarabunPSK"/>
          <w:sz w:val="32"/>
          <w:szCs w:val="32"/>
          <w:cs/>
        </w:rPr>
        <w:t>ที่ต้องการในแต่ละปี</w:t>
      </w:r>
    </w:p>
    <w:p w:rsidR="00693240" w:rsidRPr="00693240" w:rsidRDefault="00693240" w:rsidP="00693240">
      <w:pPr>
        <w:pStyle w:val="p1"/>
        <w:ind w:firstLine="36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693240">
        <w:rPr>
          <w:rFonts w:ascii="TH SarabunPSK" w:hAnsi="TH SarabunPSK" w:cs="TH SarabunPSK"/>
          <w:sz w:val="32"/>
          <w:szCs w:val="32"/>
          <w:cs/>
        </w:rPr>
        <w:t>เลือกการคิดอัตราส่วนลด</w:t>
      </w:r>
    </w:p>
    <w:p w:rsidR="00693240" w:rsidRDefault="00693240" w:rsidP="0069324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93240" w:rsidRDefault="00693240" w:rsidP="0069324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93240" w:rsidRDefault="00693240" w:rsidP="0069324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93240" w:rsidRDefault="00693240" w:rsidP="0069324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93240" w:rsidRPr="00693240" w:rsidRDefault="00693240" w:rsidP="00693240">
      <w:pPr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1C053D" w:rsidRDefault="001C053D" w:rsidP="001C053D">
      <w:pPr>
        <w:ind w:firstLine="993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แสดงผลการวิเคราะห์ ซึ่งจะแสดงกราฟ โดยแยกสีตามวิธีการซ่อม และจะมีตารางแสดงผลการวิเคราะห์ในรูปแบบสรุ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ปรวม แยกตามวิธีการซ่อม และปี ที่ได้ตั้งค่าเมื่อทำการวิเคราะห์ไว้</w:t>
      </w:r>
    </w:p>
    <w:p w:rsidR="00C23690" w:rsidRPr="001C053D" w:rsidRDefault="001C053D" w:rsidP="001C053D">
      <w:pPr>
        <w:jc w:val="thaiDistribute"/>
        <w:rPr>
          <w:rFonts w:ascii="TH SarabunPSK" w:hAnsi="TH SarabunPSK" w:cs="TH SarabunPSK" w:hint="cs"/>
          <w:sz w:val="16"/>
          <w:szCs w:val="16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67C975" wp14:editId="0CA8615A">
                <wp:simplePos x="0" y="0"/>
                <wp:positionH relativeFrom="column">
                  <wp:posOffset>1704975</wp:posOffset>
                </wp:positionH>
                <wp:positionV relativeFrom="paragraph">
                  <wp:posOffset>222885</wp:posOffset>
                </wp:positionV>
                <wp:extent cx="1333500" cy="485775"/>
                <wp:effectExtent l="0" t="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7C1C6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เงื่อนไขและรายละเอียดการวิเคราะห์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7C975" id="Text Box 95" o:spid="_x0000_s1042" type="#_x0000_t202" style="position:absolute;left:0;text-align:left;margin-left:134.25pt;margin-top:17.55pt;width:105pt;height:38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" fillcolor="white [3212]" strokecolor="red" strokeweight=".5pt">
                <v:textbox>
                  <w:txbxContent>
                    <w:p w:rsidR="00D5401B" w:rsidRPr="00E82BC6" w:rsidRDefault="00D5401B" w:rsidP="007C1C6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เงื่อนไขและรายละเอียดการวิเคราะห์</w:t>
                      </w:r>
                    </w:p>
                  </w:txbxContent>
                </v:textbox>
              </v:shape>
            </w:pict>
          </mc:Fallback>
        </mc:AlternateContent>
      </w:r>
    </w:p>
    <w:p w:rsidR="007C1C6D" w:rsidRDefault="001C053D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32C12C" wp14:editId="22299CB0">
                <wp:simplePos x="0" y="0"/>
                <wp:positionH relativeFrom="column">
                  <wp:posOffset>2766827</wp:posOffset>
                </wp:positionH>
                <wp:positionV relativeFrom="paragraph">
                  <wp:posOffset>1596555</wp:posOffset>
                </wp:positionV>
                <wp:extent cx="1600200" cy="295275"/>
                <wp:effectExtent l="0" t="0" r="19050" b="285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C2369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กราฟแสดงผลการวิเคราะห์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C12C" id="Text Box 98" o:spid="_x0000_s1043" type="#_x0000_t202" style="position:absolute;left:0;text-align:left;margin-left:217.85pt;margin-top:125.7pt;width:126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" fillcolor="white [3212]" strokecolor="red" strokeweight=".5pt">
                <v:textbox>
                  <w:txbxContent>
                    <w:p w:rsidR="00D5401B" w:rsidRPr="00E82BC6" w:rsidRDefault="00D5401B" w:rsidP="00C2369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กราฟแสดงผลการวิเคราะห์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37F426" wp14:editId="249E3DCF">
                <wp:simplePos x="0" y="0"/>
                <wp:positionH relativeFrom="column">
                  <wp:posOffset>1995055</wp:posOffset>
                </wp:positionH>
                <wp:positionV relativeFrom="paragraph">
                  <wp:posOffset>682946</wp:posOffset>
                </wp:positionV>
                <wp:extent cx="3400425" cy="1983179"/>
                <wp:effectExtent l="0" t="0" r="28575" b="1714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98317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C23690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7F426" id="Text Box 97" o:spid="_x0000_s1044" type="#_x0000_t202" style="position:absolute;left:0;text-align:left;margin-left:157.1pt;margin-top:53.8pt;width:267.75pt;height:156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" filled="f" strokecolor="red" strokeweight=".5pt">
                <v:textbox>
                  <w:txbxContent>
                    <w:p w:rsidR="00D5401B" w:rsidRPr="00E82BC6" w:rsidRDefault="00D5401B" w:rsidP="00C23690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1425038</wp:posOffset>
                </wp:positionH>
                <wp:positionV relativeFrom="paragraph">
                  <wp:posOffset>291060</wp:posOffset>
                </wp:positionV>
                <wp:extent cx="285008" cy="278823"/>
                <wp:effectExtent l="38100" t="0" r="20320" b="64135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8" cy="2788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903E5" id="Straight Arrow Connector 96" o:spid="_x0000_s1026" type="#_x0000_t32" style="position:absolute;margin-left:112.2pt;margin-top:22.9pt;width:22.45pt;height:21.9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4094C5" wp14:editId="459811DF">
                <wp:simplePos x="0" y="0"/>
                <wp:positionH relativeFrom="column">
                  <wp:posOffset>380011</wp:posOffset>
                </wp:positionH>
                <wp:positionV relativeFrom="paragraph">
                  <wp:posOffset>574163</wp:posOffset>
                </wp:positionV>
                <wp:extent cx="1333500" cy="1238250"/>
                <wp:effectExtent l="0" t="0" r="19050" b="1905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7C1C6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094C5" id="Text Box 94" o:spid="_x0000_s1045" type="#_x0000_t202" style="position:absolute;left:0;text-align:left;margin-left:29.9pt;margin-top:45.2pt;width:105pt;height:97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" filled="f" strokecolor="red" strokeweight=".5pt">
                <v:textbox>
                  <w:txbxContent>
                    <w:p w:rsidR="00D5401B" w:rsidRPr="00E82BC6" w:rsidRDefault="00D5401B" w:rsidP="007C1C6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3415" cy="2800985"/>
            <wp:effectExtent l="0" t="0" r="63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กลยุท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A0F" w:rsidRPr="00FA1E7A" w:rsidRDefault="00DC6A0F" w:rsidP="007C1C6D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7C1C6D" w:rsidRDefault="009E2695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C1C6D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หน้าจอแสดงผลการวิเคร</w:t>
      </w:r>
      <w:r w:rsidR="00866E3A">
        <w:rPr>
          <w:rFonts w:ascii="TH SarabunPSK" w:hAnsi="TH SarabunPSK" w:cs="TH SarabunPSK" w:hint="cs"/>
          <w:sz w:val="32"/>
          <w:szCs w:val="32"/>
          <w:cs/>
          <w:lang w:eastAsia="en-SG"/>
        </w:rPr>
        <w:t>า</w:t>
      </w:r>
      <w:r w:rsidR="007C1C6D">
        <w:rPr>
          <w:rFonts w:ascii="TH SarabunPSK" w:hAnsi="TH SarabunPSK" w:cs="TH SarabunPSK" w:hint="cs"/>
          <w:sz w:val="32"/>
          <w:szCs w:val="32"/>
          <w:cs/>
          <w:lang w:eastAsia="en-SG"/>
        </w:rPr>
        <w:t>ะห์</w:t>
      </w:r>
      <w:r w:rsidR="001C053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-1</w:t>
      </w:r>
    </w:p>
    <w:p w:rsidR="00C23690" w:rsidRDefault="00C23690" w:rsidP="007C1C6D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1C053D" w:rsidRPr="001C053D" w:rsidRDefault="001C053D" w:rsidP="007C1C6D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818765"/>
            <wp:effectExtent l="0" t="0" r="635" b="63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กลยุท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690" w:rsidRDefault="00C23690" w:rsidP="007C1C6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1C053D" w:rsidRDefault="009E2695" w:rsidP="001C053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1C053D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หน้าจอแสดงผลการวิเคราะห์</w:t>
      </w:r>
      <w:r w:rsidR="001C053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-2</w:t>
      </w:r>
    </w:p>
    <w:p w:rsidR="000926ED" w:rsidRDefault="000926ED" w:rsidP="000926ED">
      <w:pPr>
        <w:ind w:firstLine="720"/>
        <w:rPr>
          <w:rFonts w:ascii="TH SarabunPSK" w:hAnsi="TH SarabunPSK" w:cs="TH SarabunPSK"/>
          <w:sz w:val="32"/>
          <w:szCs w:val="32"/>
          <w:lang w:eastAsia="en-SG"/>
        </w:rPr>
      </w:pPr>
    </w:p>
    <w:p w:rsidR="000926ED" w:rsidRDefault="000926ED" w:rsidP="000926ED">
      <w:pPr>
        <w:ind w:firstLine="720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2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) เมื่อกดเลือกบำรุงรักษา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ประจำปี</w:t>
      </w:r>
    </w:p>
    <w:p w:rsidR="000926ED" w:rsidRPr="000926ED" w:rsidRDefault="000926ED" w:rsidP="000926ED">
      <w:pPr>
        <w:ind w:firstLine="720"/>
        <w:rPr>
          <w:rFonts w:ascii="TH SarabunPSK" w:hAnsi="TH SarabunPSK" w:cs="TH SarabunPSK" w:hint="cs"/>
          <w:sz w:val="16"/>
          <w:szCs w:val="16"/>
          <w:lang w:eastAsia="en-SG"/>
        </w:rPr>
      </w:pPr>
    </w:p>
    <w:p w:rsidR="000926ED" w:rsidRDefault="000926ED" w:rsidP="000926ED">
      <w:pPr>
        <w:ind w:firstLine="993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เลือกเงื่อนไขในการวิเคราะห์ ซึ่งผู้ใช้สามารเลือกเงือนไขได้</w:t>
      </w:r>
      <w:r w:rsidR="002C0BD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5 แบบ ได้แก่</w:t>
      </w:r>
    </w:p>
    <w:p w:rsidR="002C0BDF" w:rsidRDefault="002C0BDF" w:rsidP="002C0BDF">
      <w:pPr>
        <w:pStyle w:val="ListParagraph"/>
        <w:numPr>
          <w:ilvl w:val="0"/>
          <w:numId w:val="4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ไม่จำกัดงบประมาณ</w:t>
      </w:r>
    </w:p>
    <w:p w:rsidR="001326AB" w:rsidRDefault="001326AB" w:rsidP="001326A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3415" cy="1351280"/>
            <wp:effectExtent l="19050" t="19050" r="19685" b="2032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ประจำปี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351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26AB" w:rsidRDefault="001326AB" w:rsidP="001326A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หน้าจอ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เลือกวิเคราะห์ไม่จำกัดงบ</w:t>
      </w:r>
    </w:p>
    <w:p w:rsidR="001326AB" w:rsidRPr="001326AB" w:rsidRDefault="001326AB" w:rsidP="001326AB">
      <w:pPr>
        <w:jc w:val="center"/>
        <w:rPr>
          <w:rFonts w:ascii="TH SarabunPSK" w:hAnsi="TH SarabunPSK" w:cs="TH SarabunPSK" w:hint="cs"/>
          <w:sz w:val="16"/>
          <w:szCs w:val="16"/>
          <w:lang w:eastAsia="en-SG"/>
        </w:rPr>
      </w:pPr>
    </w:p>
    <w:p w:rsidR="001326AB" w:rsidRDefault="001326AB" w:rsidP="002C0BDF">
      <w:pPr>
        <w:pStyle w:val="ListParagraph"/>
        <w:numPr>
          <w:ilvl w:val="0"/>
          <w:numId w:val="4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จำกัดงบประมาณ</w:t>
      </w:r>
    </w:p>
    <w:p w:rsidR="002C0BDF" w:rsidRPr="002C0BDF" w:rsidRDefault="002C0BDF" w:rsidP="002C0BDF">
      <w:pPr>
        <w:pStyle w:val="ListParagraph"/>
        <w:ind w:left="0"/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1627505"/>
            <wp:effectExtent l="19050" t="19050" r="19685" b="1079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ประจำปี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2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BDF" w:rsidRDefault="002C0BDF" w:rsidP="002C0BD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จอใส่งบประมาณ</w:t>
      </w:r>
    </w:p>
    <w:p w:rsidR="002C0BDF" w:rsidRDefault="002C0BDF" w:rsidP="002C0BDF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2C0BDF" w:rsidRDefault="002C0BDF" w:rsidP="002C0BDF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2C0BDF" w:rsidRDefault="002C0BDF" w:rsidP="002C0BDF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2C0BDF" w:rsidRDefault="002C0BDF" w:rsidP="002C0BDF">
      <w:pPr>
        <w:pStyle w:val="ListParagraph"/>
        <w:numPr>
          <w:ilvl w:val="0"/>
          <w:numId w:val="4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จำกัดงบประมาณตามหน่วยงาน</w:t>
      </w:r>
    </w:p>
    <w:p w:rsidR="002C0BDF" w:rsidRPr="002C0BDF" w:rsidRDefault="002C0BDF" w:rsidP="002C0BDF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007870"/>
            <wp:effectExtent l="19050" t="19050" r="19685" b="1143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ประจำปี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00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BDF" w:rsidRDefault="002C0BDF" w:rsidP="002C0BD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หน้าจอใส่งบประมาณ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ตามหน่วยงาน</w:t>
      </w:r>
    </w:p>
    <w:p w:rsidR="002C0BDF" w:rsidRPr="002C0BDF" w:rsidRDefault="002C0BDF" w:rsidP="002C0BDF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2C0BDF" w:rsidRDefault="002C0BDF" w:rsidP="002C0BDF">
      <w:pPr>
        <w:pStyle w:val="ListParagraph"/>
        <w:numPr>
          <w:ilvl w:val="0"/>
          <w:numId w:val="4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จำกัดงบประมาณตามหน่วยงาน</w:t>
      </w:r>
    </w:p>
    <w:p w:rsidR="002C0BDF" w:rsidRDefault="002C0BDF" w:rsidP="002C0BD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3415" cy="2776855"/>
            <wp:effectExtent l="0" t="0" r="635" b="4445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ประจำปี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BDF" w:rsidRDefault="002C0BDF" w:rsidP="002C0BD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หน้าจอใส่งบประมาณตามหน่วยงาน</w:t>
      </w:r>
    </w:p>
    <w:p w:rsidR="002C0BDF" w:rsidRDefault="002C0BDF" w:rsidP="002C0BDF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2C0BDF" w:rsidRDefault="002C0BDF" w:rsidP="002C0BDF">
      <w:pPr>
        <w:pStyle w:val="ListParagraph"/>
        <w:numPr>
          <w:ilvl w:val="0"/>
          <w:numId w:val="4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จำกัดงบประมาณตามหน่วยงาน</w:t>
      </w:r>
    </w:p>
    <w:p w:rsidR="002C0BDF" w:rsidRDefault="002C0BDF" w:rsidP="002C0BDF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1628140"/>
            <wp:effectExtent l="19050" t="19050" r="19685" b="1016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ประจำปี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28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3690" w:rsidRDefault="002C0BDF" w:rsidP="001326AB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หน้าจอใส่งบประมาณตามหน่วยงาน</w:t>
      </w:r>
    </w:p>
    <w:p w:rsidR="00C23690" w:rsidRPr="00FA1E7A" w:rsidRDefault="00C23690" w:rsidP="007C1C6D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FD481E" w:rsidRPr="00FA1E7A" w:rsidRDefault="004D365D" w:rsidP="00FD481E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723C16" wp14:editId="1677DA15">
                <wp:simplePos x="0" y="0"/>
                <wp:positionH relativeFrom="column">
                  <wp:posOffset>3610099</wp:posOffset>
                </wp:positionH>
                <wp:positionV relativeFrom="paragraph">
                  <wp:posOffset>1060022</wp:posOffset>
                </wp:positionV>
                <wp:extent cx="1721485" cy="712520"/>
                <wp:effectExtent l="0" t="0" r="12065" b="1143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485" cy="71252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424FD6" w:rsidRDefault="00D5401B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สามารถปรับเปลี่ยนเกณฑ์การซ่อมได้ โดยจะบันทึกการตั้งค่าตามบัญชีผู้ใช้งานที่ทำการแก้ไข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3C16" id="Text Box 141" o:spid="_x0000_s1046" type="#_x0000_t202" style="position:absolute;left:0;text-align:left;margin-left:284.25pt;margin-top:83.45pt;width:135.55pt;height:56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" fillcolor="white [3201]" strokecolor="red" strokeweight=".5pt">
                <v:textbox>
                  <w:txbxContent>
                    <w:p w:rsidR="00D5401B" w:rsidRPr="00424FD6" w:rsidRDefault="00D5401B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สามารถปรับเปลี่ยนเกณฑ์การซ่อมได้ โดยจะบันทึกการตั้งค่าตามบัญชีผู้ใช้งานที่ทำการแก้ไข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DD65D4" wp14:editId="4D984690">
                <wp:simplePos x="0" y="0"/>
                <wp:positionH relativeFrom="column">
                  <wp:posOffset>3312810</wp:posOffset>
                </wp:positionH>
                <wp:positionV relativeFrom="paragraph">
                  <wp:posOffset>1392530</wp:posOffset>
                </wp:positionV>
                <wp:extent cx="294146" cy="45719"/>
                <wp:effectExtent l="38100" t="38100" r="29845" b="88265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146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22855" id="Straight Arrow Connector 142" o:spid="_x0000_s1026" type="#_x0000_t32" style="position:absolute;margin-left:260.85pt;margin-top:109.65pt;width:23.15pt;height:3.6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829D0B" wp14:editId="7ECF6B76">
                <wp:simplePos x="0" y="0"/>
                <wp:positionH relativeFrom="column">
                  <wp:posOffset>237506</wp:posOffset>
                </wp:positionH>
                <wp:positionV relativeFrom="paragraph">
                  <wp:posOffset>691886</wp:posOffset>
                </wp:positionV>
                <wp:extent cx="3075710" cy="1365662"/>
                <wp:effectExtent l="0" t="0" r="10795" b="2540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10" cy="13656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29D0B" id="Text Box 140" o:spid="_x0000_s1047" type="#_x0000_t202" style="position:absolute;left:0;text-align:left;margin-left:18.7pt;margin-top:54.5pt;width:242.2pt;height:107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" filled="f" strokecolor="red" strokeweight=".5pt">
                <v:textbox>
                  <w:txbxContent>
                    <w:p w:rsidR="00D5401B" w:rsidRPr="00E82BC6" w:rsidRDefault="00D5401B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481E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36215"/>
            <wp:effectExtent l="0" t="0" r="635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1E" w:rsidRDefault="009E2695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FD481E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หน้าจอฟังก์ชันการตั้งค่า</w:t>
      </w:r>
      <w:r w:rsidR="004D365D">
        <w:rPr>
          <w:rFonts w:ascii="TH SarabunPSK" w:hAnsi="TH SarabunPSK" w:cs="TH SarabunPSK" w:hint="cs"/>
          <w:sz w:val="32"/>
          <w:szCs w:val="32"/>
          <w:cs/>
          <w:lang w:eastAsia="en-SG"/>
        </w:rPr>
        <w:t>เงื่อนไขการซ่อมบำรุง</w:t>
      </w:r>
    </w:p>
    <w:p w:rsidR="004D365D" w:rsidRDefault="004D365D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C1C6D" w:rsidRPr="00FA1E7A" w:rsidRDefault="004D365D" w:rsidP="00FD481E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62250"/>
            <wp:effectExtent l="0" t="0" r="63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6.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รูปที่ หน้าจอฟังก์ชันการตั้งค่าค่าคงที่ของยานพาหนะ</w:t>
      </w: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Pr="00FA1E7A" w:rsidRDefault="004D365D" w:rsidP="004D365D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51455"/>
            <wp:effectExtent l="0" t="0" r="63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6.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5D" w:rsidRDefault="009E2695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4D365D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หน้าจอฟังก์ชันการตั้งค่าราคาค่าซ่อมบำรุงต่อหน่วย</w:t>
      </w:r>
    </w:p>
    <w:p w:rsidR="004D365D" w:rsidRDefault="004D365D" w:rsidP="004D365D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4D365D" w:rsidRPr="00FA1E7A" w:rsidRDefault="00BA77A9" w:rsidP="00FD481E">
      <w:pPr>
        <w:jc w:val="center"/>
        <w:rPr>
          <w:rFonts w:ascii="TH SarabunPSK" w:hAnsi="TH SarabunPSK" w:cs="TH SarabunPSK"/>
          <w:sz w:val="16"/>
          <w:szCs w:val="16"/>
          <w:lang w:eastAsia="en-S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487C56" wp14:editId="45D6B5D3">
                <wp:simplePos x="0" y="0"/>
                <wp:positionH relativeFrom="column">
                  <wp:posOffset>961901</wp:posOffset>
                </wp:positionH>
                <wp:positionV relativeFrom="paragraph">
                  <wp:posOffset>1641211</wp:posOffset>
                </wp:positionV>
                <wp:extent cx="353382" cy="226143"/>
                <wp:effectExtent l="38100" t="38100" r="27940" b="21590"/>
                <wp:wrapNone/>
                <wp:docPr id="149" name="Straight Arrow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3382" cy="2261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4E370" id="Straight Arrow Connector 149" o:spid="_x0000_s1026" type="#_x0000_t32" style="position:absolute;margin-left:75.75pt;margin-top:129.25pt;width:27.85pt;height:17.8pt;flip:x 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" strokecolor="red">
                <v:stroke endarrow="block"/>
              </v:shape>
            </w:pict>
          </mc:Fallback>
        </mc:AlternateContent>
      </w:r>
      <w:r w:rsidR="004D365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D9D920" wp14:editId="6A6B724B">
                <wp:simplePos x="0" y="0"/>
                <wp:positionH relativeFrom="column">
                  <wp:posOffset>1199409</wp:posOffset>
                </wp:positionH>
                <wp:positionV relativeFrom="paragraph">
                  <wp:posOffset>1879229</wp:posOffset>
                </wp:positionV>
                <wp:extent cx="1365662" cy="463138"/>
                <wp:effectExtent l="0" t="0" r="25400" b="1333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62" cy="463138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424FD6" w:rsidRDefault="00D5401B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ช่องเลือกค่าพารามิเตอร์ที่ต้องการตั้งค่า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9D920" id="Text Box 148" o:spid="_x0000_s1048" type="#_x0000_t202" style="position:absolute;left:0;text-align:left;margin-left:94.45pt;margin-top:147.95pt;width:107.55pt;height:36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" fillcolor="white [3201]" strokecolor="red" strokeweight=".5pt">
                <v:textbox>
                  <w:txbxContent>
                    <w:p w:rsidR="00D5401B" w:rsidRPr="00424FD6" w:rsidRDefault="00D5401B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ช่องเลือกค่าพารามิเตอร์ที่ต้องการตั้งค่า</w:t>
                      </w:r>
                    </w:p>
                  </w:txbxContent>
                </v:textbox>
              </v:shape>
            </w:pict>
          </mc:Fallback>
        </mc:AlternateContent>
      </w:r>
      <w:r w:rsidR="004D365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836779" wp14:editId="11253319">
                <wp:simplePos x="0" y="0"/>
                <wp:positionH relativeFrom="column">
                  <wp:posOffset>249382</wp:posOffset>
                </wp:positionH>
                <wp:positionV relativeFrom="paragraph">
                  <wp:posOffset>679821</wp:posOffset>
                </wp:positionV>
                <wp:extent cx="1401288" cy="961901"/>
                <wp:effectExtent l="0" t="0" r="27940" b="1016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1288" cy="96190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01B" w:rsidRPr="00E82BC6" w:rsidRDefault="00D5401B" w:rsidP="004D365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36779" id="Text Box 147" o:spid="_x0000_s1049" type="#_x0000_t202" style="position:absolute;left:0;text-align:left;margin-left:19.65pt;margin-top:53.55pt;width:110.35pt;height:7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" filled="f" strokecolor="red" strokeweight=".5pt">
                <v:textbox>
                  <w:txbxContent>
                    <w:p w:rsidR="00D5401B" w:rsidRPr="00E82BC6" w:rsidRDefault="00D5401B" w:rsidP="004D365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65D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778125"/>
            <wp:effectExtent l="0" t="0" r="635" b="317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6.3.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5D" w:rsidRDefault="009E2695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4D365D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หน้าจอฟังก์ชันการตั้งค่าพารามิเตอร์ต่างๆ</w:t>
      </w: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Default="007F1388" w:rsidP="00FD48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F1388" w:rsidRPr="00FD481E" w:rsidRDefault="007F1388" w:rsidP="00971FC1">
      <w:pPr>
        <w:rPr>
          <w:rFonts w:ascii="TH SarabunPSK" w:hAnsi="TH SarabunPSK" w:cs="TH SarabunPSK"/>
          <w:sz w:val="32"/>
          <w:szCs w:val="32"/>
          <w:cs/>
          <w:lang w:eastAsia="en-SG"/>
        </w:rPr>
      </w:pPr>
    </w:p>
    <w:sectPr w:rsidR="007F1388" w:rsidRPr="00FD481E" w:rsidSect="007B3617">
      <w:headerReference w:type="default" r:id="rId26"/>
      <w:footerReference w:type="default" r:id="rId27"/>
      <w:pgSz w:w="11909" w:h="16834" w:code="9"/>
      <w:pgMar w:top="1440" w:right="1440" w:bottom="1440" w:left="1440" w:header="334" w:footer="33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D56" w:rsidRDefault="00707D56" w:rsidP="005E0D89">
      <w:r>
        <w:separator/>
      </w:r>
    </w:p>
  </w:endnote>
  <w:endnote w:type="continuationSeparator" w:id="0">
    <w:p w:rsidR="00707D56" w:rsidRDefault="00707D56" w:rsidP="005E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echnic"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eesiaUPC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altName w:val="TH Baijam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altName w:val="Calibri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onburi">
    <w:charset w:val="DE"/>
    <w:family w:val="auto"/>
    <w:pitch w:val="variable"/>
    <w:sig w:usb0="01000001" w:usb1="00000000" w:usb2="00000000" w:usb3="00000000" w:csb0="0001019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01B" w:rsidRPr="00473825" w:rsidRDefault="00D5401B" w:rsidP="00062784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67968" behindDoc="1" locked="0" layoutInCell="1" allowOverlap="1" wp14:anchorId="25609EFD" wp14:editId="06C022A3">
          <wp:simplePos x="0" y="0"/>
          <wp:positionH relativeFrom="margin">
            <wp:posOffset>0</wp:posOffset>
          </wp:positionH>
          <wp:positionV relativeFrom="paragraph">
            <wp:posOffset>791210</wp:posOffset>
          </wp:positionV>
          <wp:extent cx="714375" cy="714375"/>
          <wp:effectExtent l="0" t="0" r="9525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1" w:author="kay" w:date="2016-10-31T12:25:00Z">
      <w:r w:rsidRPr="00B538F3">
        <w:rPr>
          <w:rFonts w:ascii="TH SarabunPSK" w:hAnsi="TH SarabunPSK" w:cs="TH SarabunPSK"/>
          <w:i/>
          <w:iCs/>
          <w:noProof/>
          <w:rPrChange w:id="2" w:author="Unknown">
            <w:rPr>
              <w:noProof/>
            </w:rPr>
          </w:rPrChange>
        </w:rPr>
        <w:drawing>
          <wp:anchor distT="0" distB="0" distL="114300" distR="114300" simplePos="0" relativeHeight="251665920" behindDoc="0" locked="0" layoutInCell="1" allowOverlap="1" wp14:anchorId="7FCE2D96" wp14:editId="23B7D14D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363600" cy="396000"/>
            <wp:effectExtent l="0" t="0" r="0" b="4445"/>
            <wp:wrapNone/>
            <wp:docPr id="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_สถาบันการขนส่ง.png"/>
                    <pic:cNvPicPr/>
                  </pic:nvPicPr>
                  <pic:blipFill>
                    <a:blip r:embed="rId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Pr="00473825">
      <w:rPr>
        <w:rFonts w:ascii="TH SarabunPSK" w:hAnsi="TH SarabunPSK" w:cs="TH SarabunPSK"/>
        <w:i/>
        <w:iCs/>
        <w:cs/>
      </w:rPr>
      <w:t>สถาบันการขนส่ง จุฬาลงกรณ์มหาวิทยาลัย</w:t>
    </w:r>
    <w:r w:rsidRPr="00473825"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3</w:t>
    </w:r>
    <w:r w:rsidRPr="00473825">
      <w:rPr>
        <w:rFonts w:ascii="TH SarabunPSK" w:hAnsi="TH SarabunPSK" w:cs="TH SarabunPSK"/>
        <w:i/>
        <w:iCs/>
        <w:cs/>
      </w:rPr>
      <w:t>-</w:t>
    </w:r>
    <w:r w:rsidRPr="00473825">
      <w:rPr>
        <w:rFonts w:ascii="TH SarabunPSK" w:hAnsi="TH SarabunPSK" w:cs="TH SarabunPSK"/>
        <w:i/>
        <w:iCs/>
      </w:rPr>
      <w:fldChar w:fldCharType="begin"/>
    </w:r>
    <w:r w:rsidRPr="00473825">
      <w:rPr>
        <w:rFonts w:ascii="TH SarabunPSK" w:hAnsi="TH SarabunPSK" w:cs="TH SarabunPSK"/>
        <w:i/>
        <w:iCs/>
      </w:rPr>
      <w:instrText xml:space="preserve"> PAGE </w:instrText>
    </w:r>
    <w:r w:rsidRPr="00473825">
      <w:rPr>
        <w:rFonts w:ascii="TH SarabunPSK" w:hAnsi="TH SarabunPSK" w:cs="TH SarabunPSK"/>
        <w:i/>
        <w:iCs/>
      </w:rPr>
      <w:fldChar w:fldCharType="separate"/>
    </w:r>
    <w:r w:rsidR="00693240">
      <w:rPr>
        <w:rFonts w:ascii="TH SarabunPSK" w:hAnsi="TH SarabunPSK" w:cs="TH SarabunPSK"/>
        <w:i/>
        <w:iCs/>
        <w:noProof/>
      </w:rPr>
      <w:t>8</w:t>
    </w:r>
    <w:r w:rsidRPr="00473825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D56" w:rsidRDefault="00707D56" w:rsidP="005E0D89">
      <w:r>
        <w:separator/>
      </w:r>
    </w:p>
  </w:footnote>
  <w:footnote w:type="continuationSeparator" w:id="0">
    <w:p w:rsidR="00707D56" w:rsidRDefault="00707D56" w:rsidP="005E0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4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498"/>
    </w:tblGrid>
    <w:tr w:rsidR="00D5401B" w:rsidRPr="00642954" w:rsidTr="00977507">
      <w:trPr>
        <w:cantSplit/>
        <w:trHeight w:val="870"/>
      </w:trPr>
      <w:tc>
        <w:tcPr>
          <w:tcW w:w="1556" w:type="dxa"/>
        </w:tcPr>
        <w:p w:rsidR="00D5401B" w:rsidRPr="00642954" w:rsidRDefault="00D5401B" w:rsidP="0082673F"/>
      </w:tc>
      <w:tc>
        <w:tcPr>
          <w:tcW w:w="7498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D5401B" w:rsidRPr="00642954" w:rsidRDefault="00D5401B" w:rsidP="0082673F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 xml:space="preserve">รายงานขั้นกลาง </w:t>
          </w:r>
          <w:r>
            <w:rPr>
              <w:rFonts w:ascii="TH SarabunPSK" w:hAnsi="TH SarabunPSK" w:cs="TH SarabunPSK"/>
              <w:b/>
              <w:bCs/>
              <w:i/>
              <w:iCs/>
              <w:cs/>
            </w:rPr>
            <w:t>(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Interim Report</w:t>
          </w:r>
          <w:r>
            <w:rPr>
              <w:rFonts w:ascii="TH SarabunPSK" w:hAnsi="TH SarabunPSK" w:cs="TH SarabunPSK"/>
              <w:b/>
              <w:bCs/>
              <w:i/>
              <w:iCs/>
              <w:cs/>
            </w:rPr>
            <w:t>)</w:t>
          </w:r>
        </w:p>
        <w:p w:rsidR="00D5401B" w:rsidRPr="00642954" w:rsidRDefault="00D5401B" w:rsidP="0082673F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D5401B" w:rsidRPr="005D4F80" w:rsidRDefault="00D5401B" w:rsidP="00FB6891">
    <w:pPr>
      <w:pStyle w:val="Header"/>
      <w:rPr>
        <w:rStyle w:val="PageNumber"/>
        <w:rFonts w:ascii="TH SarabunPSK" w:hAnsi="TH SarabunPSK" w:cs="TH SarabunPSK"/>
        <w:sz w:val="16"/>
        <w:szCs w:val="16"/>
        <w:cs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70016" behindDoc="1" locked="0" layoutInCell="1" allowOverlap="1" wp14:anchorId="2E9CF2EA" wp14:editId="561FC8A2">
          <wp:simplePos x="0" y="0"/>
          <wp:positionH relativeFrom="margin">
            <wp:posOffset>0</wp:posOffset>
          </wp:positionH>
          <wp:positionV relativeFrom="paragraph">
            <wp:posOffset>-629285</wp:posOffset>
          </wp:positionV>
          <wp:extent cx="714375" cy="71437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EA3CA62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C2BC61D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9"/>
    <w:multiLevelType w:val="singleLevel"/>
    <w:tmpl w:val="4B266646"/>
    <w:lvl w:ilvl="0">
      <w:start w:val="1"/>
      <w:numFmt w:val="bullet"/>
      <w:pStyle w:val="Subtitle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 w15:restartNumberingAfterBreak="0">
    <w:nsid w:val="05DC09DD"/>
    <w:multiLevelType w:val="hybridMultilevel"/>
    <w:tmpl w:val="FBE890A6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0AC26860"/>
    <w:multiLevelType w:val="hybridMultilevel"/>
    <w:tmpl w:val="0FCA36F0"/>
    <w:lvl w:ilvl="0" w:tplc="32927C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C606C93"/>
    <w:multiLevelType w:val="hybridMultilevel"/>
    <w:tmpl w:val="D9449D2C"/>
    <w:lvl w:ilvl="0" w:tplc="35649CA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DE35FE0"/>
    <w:multiLevelType w:val="hybridMultilevel"/>
    <w:tmpl w:val="A0A2F1F0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7" w15:restartNumberingAfterBreak="0">
    <w:nsid w:val="10CE5225"/>
    <w:multiLevelType w:val="hybridMultilevel"/>
    <w:tmpl w:val="B750EC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5" w:hanging="360"/>
      </w:pPr>
      <w:rPr>
        <w:rFonts w:ascii="Wingdings" w:hAnsi="Wingdings" w:hint="default"/>
      </w:rPr>
    </w:lvl>
  </w:abstractNum>
  <w:abstractNum w:abstractNumId="8" w15:restartNumberingAfterBreak="0">
    <w:nsid w:val="10F12471"/>
    <w:multiLevelType w:val="hybridMultilevel"/>
    <w:tmpl w:val="632E63B2"/>
    <w:lvl w:ilvl="0" w:tplc="9B26970C">
      <w:start w:val="1"/>
      <w:numFmt w:val="bullet"/>
      <w:lvlText w:val="•"/>
      <w:lvlJc w:val="left"/>
      <w:pPr>
        <w:ind w:left="1353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 w15:restartNumberingAfterBreak="0">
    <w:nsid w:val="12101DC3"/>
    <w:multiLevelType w:val="hybridMultilevel"/>
    <w:tmpl w:val="EBC44A7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AB7F31"/>
    <w:multiLevelType w:val="hybridMultilevel"/>
    <w:tmpl w:val="A8CC0B8C"/>
    <w:lvl w:ilvl="0" w:tplc="65C260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  <w:iCs w:val="0"/>
        <w:lang w:bidi="th-TH"/>
      </w:rPr>
    </w:lvl>
    <w:lvl w:ilvl="1" w:tplc="040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173635AD"/>
    <w:multiLevelType w:val="hybridMultilevel"/>
    <w:tmpl w:val="E54E617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 w15:restartNumberingAfterBreak="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22C175C9"/>
    <w:multiLevelType w:val="hybridMultilevel"/>
    <w:tmpl w:val="BF9404B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5D6FE2"/>
    <w:multiLevelType w:val="hybridMultilevel"/>
    <w:tmpl w:val="DF0C94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7" w15:restartNumberingAfterBreak="0">
    <w:nsid w:val="25461757"/>
    <w:multiLevelType w:val="hybridMultilevel"/>
    <w:tmpl w:val="26C8115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E0419EB"/>
    <w:multiLevelType w:val="hybridMultilevel"/>
    <w:tmpl w:val="17E882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08A66F2"/>
    <w:multiLevelType w:val="hybridMultilevel"/>
    <w:tmpl w:val="261A237E"/>
    <w:lvl w:ilvl="0" w:tplc="051AFF0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</w:rPr>
    </w:lvl>
    <w:lvl w:ilvl="1" w:tplc="0C7069EE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DE9A70AE">
      <w:start w:val="1"/>
      <w:numFmt w:val="decimal"/>
      <w:pStyle w:val="Body1"/>
      <w:lvlText w:val="1.%3."/>
      <w:lvlJc w:val="left"/>
      <w:pPr>
        <w:tabs>
          <w:tab w:val="num" w:pos="3060"/>
        </w:tabs>
        <w:ind w:left="3060" w:hanging="360"/>
      </w:pPr>
      <w:rPr>
        <w:rFonts w:ascii="Angsana New" w:hAnsi="Angsana New" w:cs="Angsana New" w:hint="default"/>
      </w:rPr>
    </w:lvl>
    <w:lvl w:ilvl="3" w:tplc="376A4876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Technic" w:hAnsi="Technic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 w15:restartNumberingAfterBreak="0">
    <w:nsid w:val="32605372"/>
    <w:multiLevelType w:val="hybridMultilevel"/>
    <w:tmpl w:val="F5D825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420D342">
      <w:start w:val="3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34DA4"/>
    <w:multiLevelType w:val="hybridMultilevel"/>
    <w:tmpl w:val="9EAA84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6543A2"/>
    <w:multiLevelType w:val="hybridMultilevel"/>
    <w:tmpl w:val="829631BC"/>
    <w:lvl w:ilvl="0" w:tplc="040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85D5083"/>
    <w:multiLevelType w:val="hybridMultilevel"/>
    <w:tmpl w:val="4E5C7C34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8A1087F"/>
    <w:multiLevelType w:val="hybridMultilevel"/>
    <w:tmpl w:val="352A13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984800"/>
    <w:multiLevelType w:val="multilevel"/>
    <w:tmpl w:val="998E76B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tabs>
          <w:tab w:val="num" w:pos="720"/>
        </w:tabs>
        <w:ind w:left="720" w:hanging="360"/>
      </w:pPr>
      <w:rPr>
        <w:rFonts w:ascii="Cordia New" w:hAnsi="Cordia New" w:cs="Cordia New" w:hint="default"/>
        <w:b/>
        <w:bCs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53854ED1"/>
    <w:multiLevelType w:val="hybridMultilevel"/>
    <w:tmpl w:val="E740082E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0" w15:restartNumberingAfterBreak="0">
    <w:nsid w:val="56112364"/>
    <w:multiLevelType w:val="hybridMultilevel"/>
    <w:tmpl w:val="E21CFA30"/>
    <w:lvl w:ilvl="0" w:tplc="9B26970C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  <w:b w:val="0"/>
        <w:bCs w:val="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B661609"/>
    <w:multiLevelType w:val="hybridMultilevel"/>
    <w:tmpl w:val="C880696E"/>
    <w:lvl w:ilvl="0" w:tplc="E16EB6B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2" w15:restartNumberingAfterBreak="0">
    <w:nsid w:val="5BD70181"/>
    <w:multiLevelType w:val="hybridMultilevel"/>
    <w:tmpl w:val="DB1EC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A5F1C"/>
    <w:multiLevelType w:val="singleLevel"/>
    <w:tmpl w:val="6D5CF41C"/>
    <w:lvl w:ilvl="0">
      <w:start w:val="1"/>
      <w:numFmt w:val="decimal"/>
      <w:pStyle w:val="body2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DE57701"/>
    <w:multiLevelType w:val="hybridMultilevel"/>
    <w:tmpl w:val="E8FCA022"/>
    <w:lvl w:ilvl="0" w:tplc="7022230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 w15:restartNumberingAfterBreak="0">
    <w:nsid w:val="5F9D492C"/>
    <w:multiLevelType w:val="hybridMultilevel"/>
    <w:tmpl w:val="CDB2D956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lang w:bidi="th-TH"/>
      </w:rPr>
    </w:lvl>
    <w:lvl w:ilvl="1" w:tplc="FFFFFFFF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37" w15:restartNumberingAfterBreak="0">
    <w:nsid w:val="63B312EC"/>
    <w:multiLevelType w:val="hybridMultilevel"/>
    <w:tmpl w:val="1D3E55F6"/>
    <w:lvl w:ilvl="0" w:tplc="36DC15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 w15:restartNumberingAfterBreak="0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0" w15:restartNumberingAfterBreak="0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B8A4C0B"/>
    <w:multiLevelType w:val="hybridMultilevel"/>
    <w:tmpl w:val="209EA3B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2" w15:restartNumberingAfterBreak="0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1063D6"/>
    <w:multiLevelType w:val="hybridMultilevel"/>
    <w:tmpl w:val="AFC8376C"/>
    <w:lvl w:ilvl="0" w:tplc="04090001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7FA7D42"/>
    <w:multiLevelType w:val="hybridMultilevel"/>
    <w:tmpl w:val="39D64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3"/>
  </w:num>
  <w:num w:numId="5">
    <w:abstractNumId w:val="0"/>
  </w:num>
  <w:num w:numId="6">
    <w:abstractNumId w:val="37"/>
  </w:num>
  <w:num w:numId="7">
    <w:abstractNumId w:val="21"/>
  </w:num>
  <w:num w:numId="8">
    <w:abstractNumId w:val="11"/>
  </w:num>
  <w:num w:numId="9">
    <w:abstractNumId w:val="25"/>
  </w:num>
  <w:num w:numId="10">
    <w:abstractNumId w:val="31"/>
  </w:num>
  <w:num w:numId="11">
    <w:abstractNumId w:val="24"/>
  </w:num>
  <w:num w:numId="12">
    <w:abstractNumId w:val="10"/>
  </w:num>
  <w:num w:numId="13">
    <w:abstractNumId w:val="13"/>
  </w:num>
  <w:num w:numId="14">
    <w:abstractNumId w:val="22"/>
  </w:num>
  <w:num w:numId="15">
    <w:abstractNumId w:val="30"/>
  </w:num>
  <w:num w:numId="16">
    <w:abstractNumId w:val="8"/>
  </w:num>
  <w:num w:numId="17">
    <w:abstractNumId w:val="40"/>
  </w:num>
  <w:num w:numId="18">
    <w:abstractNumId w:val="45"/>
  </w:num>
  <w:num w:numId="19">
    <w:abstractNumId w:val="34"/>
  </w:num>
  <w:num w:numId="20">
    <w:abstractNumId w:val="38"/>
  </w:num>
  <w:num w:numId="21">
    <w:abstractNumId w:val="23"/>
  </w:num>
  <w:num w:numId="22">
    <w:abstractNumId w:val="42"/>
  </w:num>
  <w:num w:numId="23">
    <w:abstractNumId w:val="15"/>
  </w:num>
  <w:num w:numId="24">
    <w:abstractNumId w:val="39"/>
  </w:num>
  <w:num w:numId="25">
    <w:abstractNumId w:val="28"/>
  </w:num>
  <w:num w:numId="26">
    <w:abstractNumId w:val="33"/>
  </w:num>
  <w:num w:numId="27">
    <w:abstractNumId w:val="19"/>
  </w:num>
  <w:num w:numId="28">
    <w:abstractNumId w:val="27"/>
  </w:num>
  <w:num w:numId="29">
    <w:abstractNumId w:val="16"/>
  </w:num>
  <w:num w:numId="30">
    <w:abstractNumId w:val="6"/>
  </w:num>
  <w:num w:numId="31">
    <w:abstractNumId w:val="36"/>
  </w:num>
  <w:num w:numId="32">
    <w:abstractNumId w:val="29"/>
  </w:num>
  <w:num w:numId="33">
    <w:abstractNumId w:val="20"/>
  </w:num>
  <w:num w:numId="34">
    <w:abstractNumId w:val="9"/>
  </w:num>
  <w:num w:numId="35">
    <w:abstractNumId w:val="14"/>
  </w:num>
  <w:num w:numId="36">
    <w:abstractNumId w:val="17"/>
  </w:num>
  <w:num w:numId="37">
    <w:abstractNumId w:val="44"/>
  </w:num>
  <w:num w:numId="38">
    <w:abstractNumId w:val="7"/>
  </w:num>
  <w:num w:numId="39">
    <w:abstractNumId w:val="26"/>
  </w:num>
  <w:num w:numId="40">
    <w:abstractNumId w:val="4"/>
  </w:num>
  <w:num w:numId="41">
    <w:abstractNumId w:val="18"/>
  </w:num>
  <w:num w:numId="42">
    <w:abstractNumId w:val="35"/>
  </w:num>
  <w:num w:numId="43">
    <w:abstractNumId w:val="41"/>
  </w:num>
  <w:num w:numId="44">
    <w:abstractNumId w:val="12"/>
  </w:num>
  <w:num w:numId="45">
    <w:abstractNumId w:val="5"/>
  </w:num>
  <w:num w:numId="46">
    <w:abstractNumId w:val="32"/>
  </w:num>
  <w:numIdMacAtCleanup w:val="4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y">
    <w15:presenceInfo w15:providerId="None" w15:userId="k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proofState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0"/>
    <w:rsid w:val="000018A7"/>
    <w:rsid w:val="00002A96"/>
    <w:rsid w:val="00003BF1"/>
    <w:rsid w:val="00005920"/>
    <w:rsid w:val="0000637F"/>
    <w:rsid w:val="000106D1"/>
    <w:rsid w:val="00013EC9"/>
    <w:rsid w:val="00014E06"/>
    <w:rsid w:val="00014EAC"/>
    <w:rsid w:val="00015BCC"/>
    <w:rsid w:val="00016213"/>
    <w:rsid w:val="00017207"/>
    <w:rsid w:val="000172FE"/>
    <w:rsid w:val="00017955"/>
    <w:rsid w:val="00017ED6"/>
    <w:rsid w:val="000201DE"/>
    <w:rsid w:val="00020629"/>
    <w:rsid w:val="00020666"/>
    <w:rsid w:val="00022FF2"/>
    <w:rsid w:val="0002388D"/>
    <w:rsid w:val="00023B83"/>
    <w:rsid w:val="0002479A"/>
    <w:rsid w:val="00025104"/>
    <w:rsid w:val="000267F7"/>
    <w:rsid w:val="00027B51"/>
    <w:rsid w:val="00027D9B"/>
    <w:rsid w:val="00030889"/>
    <w:rsid w:val="000308EF"/>
    <w:rsid w:val="00033B25"/>
    <w:rsid w:val="00035E5D"/>
    <w:rsid w:val="00036592"/>
    <w:rsid w:val="00037148"/>
    <w:rsid w:val="00037155"/>
    <w:rsid w:val="0003763E"/>
    <w:rsid w:val="00040637"/>
    <w:rsid w:val="00040A78"/>
    <w:rsid w:val="000424A7"/>
    <w:rsid w:val="00044CEE"/>
    <w:rsid w:val="00044CFD"/>
    <w:rsid w:val="00045242"/>
    <w:rsid w:val="00045C91"/>
    <w:rsid w:val="00046F03"/>
    <w:rsid w:val="00047B59"/>
    <w:rsid w:val="000504B6"/>
    <w:rsid w:val="000514A9"/>
    <w:rsid w:val="000516DF"/>
    <w:rsid w:val="0005372A"/>
    <w:rsid w:val="00053AF8"/>
    <w:rsid w:val="0005448F"/>
    <w:rsid w:val="000555E0"/>
    <w:rsid w:val="00055971"/>
    <w:rsid w:val="0005630F"/>
    <w:rsid w:val="0005675D"/>
    <w:rsid w:val="000573F9"/>
    <w:rsid w:val="00060B2B"/>
    <w:rsid w:val="00060DF1"/>
    <w:rsid w:val="0006186C"/>
    <w:rsid w:val="0006201F"/>
    <w:rsid w:val="00062784"/>
    <w:rsid w:val="000628EB"/>
    <w:rsid w:val="000631C6"/>
    <w:rsid w:val="00064D06"/>
    <w:rsid w:val="00065114"/>
    <w:rsid w:val="00066418"/>
    <w:rsid w:val="000671D8"/>
    <w:rsid w:val="000677FD"/>
    <w:rsid w:val="00067C58"/>
    <w:rsid w:val="0007146A"/>
    <w:rsid w:val="00071606"/>
    <w:rsid w:val="0007192D"/>
    <w:rsid w:val="00071D51"/>
    <w:rsid w:val="0007264F"/>
    <w:rsid w:val="00072A0C"/>
    <w:rsid w:val="00072D31"/>
    <w:rsid w:val="0007403D"/>
    <w:rsid w:val="00074BAB"/>
    <w:rsid w:val="000750DD"/>
    <w:rsid w:val="00075C39"/>
    <w:rsid w:val="00076457"/>
    <w:rsid w:val="00080751"/>
    <w:rsid w:val="00080E16"/>
    <w:rsid w:val="00080EBA"/>
    <w:rsid w:val="000818A9"/>
    <w:rsid w:val="00081AD0"/>
    <w:rsid w:val="00081C69"/>
    <w:rsid w:val="00083F8A"/>
    <w:rsid w:val="00084431"/>
    <w:rsid w:val="000850D9"/>
    <w:rsid w:val="000853AC"/>
    <w:rsid w:val="00085CF7"/>
    <w:rsid w:val="00086FB9"/>
    <w:rsid w:val="0008709F"/>
    <w:rsid w:val="00087722"/>
    <w:rsid w:val="000926ED"/>
    <w:rsid w:val="00093763"/>
    <w:rsid w:val="00093E46"/>
    <w:rsid w:val="00094B33"/>
    <w:rsid w:val="000958C2"/>
    <w:rsid w:val="000961DF"/>
    <w:rsid w:val="000A0039"/>
    <w:rsid w:val="000A0712"/>
    <w:rsid w:val="000A3D06"/>
    <w:rsid w:val="000A4278"/>
    <w:rsid w:val="000A4D08"/>
    <w:rsid w:val="000A5FBB"/>
    <w:rsid w:val="000A6D2D"/>
    <w:rsid w:val="000B012F"/>
    <w:rsid w:val="000B2829"/>
    <w:rsid w:val="000B43B7"/>
    <w:rsid w:val="000B43BC"/>
    <w:rsid w:val="000B54E0"/>
    <w:rsid w:val="000B55AE"/>
    <w:rsid w:val="000B5A03"/>
    <w:rsid w:val="000B61D0"/>
    <w:rsid w:val="000B74E9"/>
    <w:rsid w:val="000B7690"/>
    <w:rsid w:val="000C02FB"/>
    <w:rsid w:val="000C0AC5"/>
    <w:rsid w:val="000C1FD5"/>
    <w:rsid w:val="000C2636"/>
    <w:rsid w:val="000C308E"/>
    <w:rsid w:val="000C43B6"/>
    <w:rsid w:val="000C4547"/>
    <w:rsid w:val="000C47DF"/>
    <w:rsid w:val="000C58A7"/>
    <w:rsid w:val="000C59D2"/>
    <w:rsid w:val="000C5D8A"/>
    <w:rsid w:val="000C675F"/>
    <w:rsid w:val="000C6AC0"/>
    <w:rsid w:val="000C787C"/>
    <w:rsid w:val="000D0DE2"/>
    <w:rsid w:val="000D1380"/>
    <w:rsid w:val="000D2817"/>
    <w:rsid w:val="000D2B59"/>
    <w:rsid w:val="000D374F"/>
    <w:rsid w:val="000D3E5F"/>
    <w:rsid w:val="000D3FD5"/>
    <w:rsid w:val="000D556B"/>
    <w:rsid w:val="000E03B6"/>
    <w:rsid w:val="000E1473"/>
    <w:rsid w:val="000E2DE2"/>
    <w:rsid w:val="000E2EBA"/>
    <w:rsid w:val="000E471D"/>
    <w:rsid w:val="000E5458"/>
    <w:rsid w:val="000E5B40"/>
    <w:rsid w:val="000E73A4"/>
    <w:rsid w:val="000E7D2B"/>
    <w:rsid w:val="000F2914"/>
    <w:rsid w:val="000F32BF"/>
    <w:rsid w:val="000F405F"/>
    <w:rsid w:val="000F411A"/>
    <w:rsid w:val="000F65DB"/>
    <w:rsid w:val="000F6616"/>
    <w:rsid w:val="00100C4E"/>
    <w:rsid w:val="00100DAB"/>
    <w:rsid w:val="0010117F"/>
    <w:rsid w:val="0010157C"/>
    <w:rsid w:val="001018C4"/>
    <w:rsid w:val="001030DC"/>
    <w:rsid w:val="00106DA7"/>
    <w:rsid w:val="0011017A"/>
    <w:rsid w:val="00110772"/>
    <w:rsid w:val="00110BEC"/>
    <w:rsid w:val="0011198D"/>
    <w:rsid w:val="00112175"/>
    <w:rsid w:val="00112CBC"/>
    <w:rsid w:val="00113972"/>
    <w:rsid w:val="00113C71"/>
    <w:rsid w:val="001140BD"/>
    <w:rsid w:val="00116FF2"/>
    <w:rsid w:val="00117E22"/>
    <w:rsid w:val="00120CDD"/>
    <w:rsid w:val="001213EF"/>
    <w:rsid w:val="00121F9C"/>
    <w:rsid w:val="0012499B"/>
    <w:rsid w:val="00125EA8"/>
    <w:rsid w:val="00130579"/>
    <w:rsid w:val="00130745"/>
    <w:rsid w:val="00130CA5"/>
    <w:rsid w:val="00131429"/>
    <w:rsid w:val="00131BA5"/>
    <w:rsid w:val="001326AB"/>
    <w:rsid w:val="001328BC"/>
    <w:rsid w:val="00133200"/>
    <w:rsid w:val="00133424"/>
    <w:rsid w:val="00134215"/>
    <w:rsid w:val="001343A9"/>
    <w:rsid w:val="001351C2"/>
    <w:rsid w:val="001353C5"/>
    <w:rsid w:val="00136D87"/>
    <w:rsid w:val="00137FF0"/>
    <w:rsid w:val="00140214"/>
    <w:rsid w:val="00144493"/>
    <w:rsid w:val="00144E6D"/>
    <w:rsid w:val="00145B2E"/>
    <w:rsid w:val="0014601F"/>
    <w:rsid w:val="00146184"/>
    <w:rsid w:val="00150609"/>
    <w:rsid w:val="00150EE0"/>
    <w:rsid w:val="00151AE5"/>
    <w:rsid w:val="0015262A"/>
    <w:rsid w:val="00152FBF"/>
    <w:rsid w:val="00153AE5"/>
    <w:rsid w:val="00153FFC"/>
    <w:rsid w:val="00154795"/>
    <w:rsid w:val="00154C77"/>
    <w:rsid w:val="00154E15"/>
    <w:rsid w:val="0015570B"/>
    <w:rsid w:val="001562F6"/>
    <w:rsid w:val="00156418"/>
    <w:rsid w:val="001565D4"/>
    <w:rsid w:val="001574D8"/>
    <w:rsid w:val="0016024C"/>
    <w:rsid w:val="0016058F"/>
    <w:rsid w:val="0016067F"/>
    <w:rsid w:val="00160D8D"/>
    <w:rsid w:val="00161999"/>
    <w:rsid w:val="00162B91"/>
    <w:rsid w:val="00164685"/>
    <w:rsid w:val="001648EA"/>
    <w:rsid w:val="00164E8F"/>
    <w:rsid w:val="001651DD"/>
    <w:rsid w:val="00165C90"/>
    <w:rsid w:val="00166561"/>
    <w:rsid w:val="0016666F"/>
    <w:rsid w:val="00171A9C"/>
    <w:rsid w:val="00174BAD"/>
    <w:rsid w:val="001759EA"/>
    <w:rsid w:val="00175C5D"/>
    <w:rsid w:val="00176D08"/>
    <w:rsid w:val="001772E4"/>
    <w:rsid w:val="001776D7"/>
    <w:rsid w:val="0018192F"/>
    <w:rsid w:val="00181EA9"/>
    <w:rsid w:val="0018518F"/>
    <w:rsid w:val="0019026E"/>
    <w:rsid w:val="001906C4"/>
    <w:rsid w:val="00191AF1"/>
    <w:rsid w:val="00191D00"/>
    <w:rsid w:val="00192CCF"/>
    <w:rsid w:val="00193119"/>
    <w:rsid w:val="001932E1"/>
    <w:rsid w:val="00195159"/>
    <w:rsid w:val="0019659C"/>
    <w:rsid w:val="00196D21"/>
    <w:rsid w:val="001A0AE1"/>
    <w:rsid w:val="001A0D65"/>
    <w:rsid w:val="001A1020"/>
    <w:rsid w:val="001A1220"/>
    <w:rsid w:val="001A1577"/>
    <w:rsid w:val="001A2C11"/>
    <w:rsid w:val="001A4530"/>
    <w:rsid w:val="001A5B35"/>
    <w:rsid w:val="001A5CF0"/>
    <w:rsid w:val="001A6B6D"/>
    <w:rsid w:val="001A6D2E"/>
    <w:rsid w:val="001A7202"/>
    <w:rsid w:val="001B00B0"/>
    <w:rsid w:val="001B2A35"/>
    <w:rsid w:val="001B2AB7"/>
    <w:rsid w:val="001B2C62"/>
    <w:rsid w:val="001B2DDA"/>
    <w:rsid w:val="001B2E92"/>
    <w:rsid w:val="001B32A7"/>
    <w:rsid w:val="001B37D1"/>
    <w:rsid w:val="001B3B28"/>
    <w:rsid w:val="001B3B68"/>
    <w:rsid w:val="001B3DB3"/>
    <w:rsid w:val="001B4128"/>
    <w:rsid w:val="001B5515"/>
    <w:rsid w:val="001B793A"/>
    <w:rsid w:val="001B7C8F"/>
    <w:rsid w:val="001C053D"/>
    <w:rsid w:val="001C09B0"/>
    <w:rsid w:val="001C0BCE"/>
    <w:rsid w:val="001C152E"/>
    <w:rsid w:val="001C320A"/>
    <w:rsid w:val="001C3FA9"/>
    <w:rsid w:val="001C6896"/>
    <w:rsid w:val="001D0092"/>
    <w:rsid w:val="001D0A47"/>
    <w:rsid w:val="001D1B0F"/>
    <w:rsid w:val="001D2D79"/>
    <w:rsid w:val="001D3608"/>
    <w:rsid w:val="001D5B22"/>
    <w:rsid w:val="001D5F2C"/>
    <w:rsid w:val="001D5F99"/>
    <w:rsid w:val="001D6D95"/>
    <w:rsid w:val="001D6DC9"/>
    <w:rsid w:val="001D794B"/>
    <w:rsid w:val="001E0125"/>
    <w:rsid w:val="001E0893"/>
    <w:rsid w:val="001E44F1"/>
    <w:rsid w:val="001E539A"/>
    <w:rsid w:val="001E57D4"/>
    <w:rsid w:val="001E5EB4"/>
    <w:rsid w:val="001E604C"/>
    <w:rsid w:val="001F1EE2"/>
    <w:rsid w:val="001F32DD"/>
    <w:rsid w:val="001F43D9"/>
    <w:rsid w:val="001F47EF"/>
    <w:rsid w:val="001F4C4B"/>
    <w:rsid w:val="001F744D"/>
    <w:rsid w:val="001F7AA2"/>
    <w:rsid w:val="00200C87"/>
    <w:rsid w:val="00202642"/>
    <w:rsid w:val="0020394A"/>
    <w:rsid w:val="002047A3"/>
    <w:rsid w:val="00204C52"/>
    <w:rsid w:val="00205057"/>
    <w:rsid w:val="002051D4"/>
    <w:rsid w:val="0020528B"/>
    <w:rsid w:val="0020567D"/>
    <w:rsid w:val="002056E7"/>
    <w:rsid w:val="00205760"/>
    <w:rsid w:val="00206525"/>
    <w:rsid w:val="00206A52"/>
    <w:rsid w:val="002079A6"/>
    <w:rsid w:val="00210B56"/>
    <w:rsid w:val="002110A9"/>
    <w:rsid w:val="002126A6"/>
    <w:rsid w:val="002126C6"/>
    <w:rsid w:val="00212AD5"/>
    <w:rsid w:val="00213B0F"/>
    <w:rsid w:val="0021597F"/>
    <w:rsid w:val="0021724D"/>
    <w:rsid w:val="0021746F"/>
    <w:rsid w:val="00221255"/>
    <w:rsid w:val="002214C3"/>
    <w:rsid w:val="002226EE"/>
    <w:rsid w:val="00222E58"/>
    <w:rsid w:val="00223F63"/>
    <w:rsid w:val="00226720"/>
    <w:rsid w:val="002300DA"/>
    <w:rsid w:val="00230546"/>
    <w:rsid w:val="00230A34"/>
    <w:rsid w:val="00230E76"/>
    <w:rsid w:val="002317DB"/>
    <w:rsid w:val="0023197B"/>
    <w:rsid w:val="00231A79"/>
    <w:rsid w:val="002320A5"/>
    <w:rsid w:val="00232BE9"/>
    <w:rsid w:val="00232FDB"/>
    <w:rsid w:val="00233CB7"/>
    <w:rsid w:val="00234F6B"/>
    <w:rsid w:val="00235B87"/>
    <w:rsid w:val="00236D47"/>
    <w:rsid w:val="00237F7F"/>
    <w:rsid w:val="00241016"/>
    <w:rsid w:val="00241D0E"/>
    <w:rsid w:val="0024288B"/>
    <w:rsid w:val="002442EC"/>
    <w:rsid w:val="00244476"/>
    <w:rsid w:val="002461C3"/>
    <w:rsid w:val="002464D8"/>
    <w:rsid w:val="00246662"/>
    <w:rsid w:val="002474F5"/>
    <w:rsid w:val="00250078"/>
    <w:rsid w:val="00250D10"/>
    <w:rsid w:val="00251F7E"/>
    <w:rsid w:val="00252C9B"/>
    <w:rsid w:val="00252E5C"/>
    <w:rsid w:val="00253630"/>
    <w:rsid w:val="00253C65"/>
    <w:rsid w:val="00254F08"/>
    <w:rsid w:val="002552E7"/>
    <w:rsid w:val="002554F4"/>
    <w:rsid w:val="00255B6A"/>
    <w:rsid w:val="0025727A"/>
    <w:rsid w:val="002578B0"/>
    <w:rsid w:val="00260263"/>
    <w:rsid w:val="00260809"/>
    <w:rsid w:val="002620DD"/>
    <w:rsid w:val="0026247F"/>
    <w:rsid w:val="002624F3"/>
    <w:rsid w:val="00263EF3"/>
    <w:rsid w:val="00264E3E"/>
    <w:rsid w:val="00265BCD"/>
    <w:rsid w:val="00266407"/>
    <w:rsid w:val="0026797C"/>
    <w:rsid w:val="0027108F"/>
    <w:rsid w:val="00271E8F"/>
    <w:rsid w:val="00272C45"/>
    <w:rsid w:val="002730B1"/>
    <w:rsid w:val="00273AB2"/>
    <w:rsid w:val="00274A2E"/>
    <w:rsid w:val="00274A8F"/>
    <w:rsid w:val="00275A18"/>
    <w:rsid w:val="00276DB2"/>
    <w:rsid w:val="00276EF9"/>
    <w:rsid w:val="0027717C"/>
    <w:rsid w:val="0028050E"/>
    <w:rsid w:val="0028180F"/>
    <w:rsid w:val="00281B28"/>
    <w:rsid w:val="002831C2"/>
    <w:rsid w:val="00283518"/>
    <w:rsid w:val="002844E3"/>
    <w:rsid w:val="00284E2C"/>
    <w:rsid w:val="002879E5"/>
    <w:rsid w:val="00287F2C"/>
    <w:rsid w:val="00291143"/>
    <w:rsid w:val="002915F1"/>
    <w:rsid w:val="00292DD8"/>
    <w:rsid w:val="002932DB"/>
    <w:rsid w:val="002946D9"/>
    <w:rsid w:val="00294B5E"/>
    <w:rsid w:val="00297D77"/>
    <w:rsid w:val="002A0643"/>
    <w:rsid w:val="002A06BA"/>
    <w:rsid w:val="002A0D10"/>
    <w:rsid w:val="002A2484"/>
    <w:rsid w:val="002A31DB"/>
    <w:rsid w:val="002A3BE6"/>
    <w:rsid w:val="002A45DC"/>
    <w:rsid w:val="002A4B87"/>
    <w:rsid w:val="002A5541"/>
    <w:rsid w:val="002A752F"/>
    <w:rsid w:val="002B051B"/>
    <w:rsid w:val="002B0A47"/>
    <w:rsid w:val="002B0AE7"/>
    <w:rsid w:val="002B0CE7"/>
    <w:rsid w:val="002B132B"/>
    <w:rsid w:val="002B1C9E"/>
    <w:rsid w:val="002B26CE"/>
    <w:rsid w:val="002B30EB"/>
    <w:rsid w:val="002B3258"/>
    <w:rsid w:val="002B4369"/>
    <w:rsid w:val="002B5711"/>
    <w:rsid w:val="002B58D2"/>
    <w:rsid w:val="002B5BDB"/>
    <w:rsid w:val="002B5C45"/>
    <w:rsid w:val="002B5FE7"/>
    <w:rsid w:val="002B6105"/>
    <w:rsid w:val="002B689E"/>
    <w:rsid w:val="002B7524"/>
    <w:rsid w:val="002B78BD"/>
    <w:rsid w:val="002B79A3"/>
    <w:rsid w:val="002C031E"/>
    <w:rsid w:val="002C0BDF"/>
    <w:rsid w:val="002C38BA"/>
    <w:rsid w:val="002C4E16"/>
    <w:rsid w:val="002C55C0"/>
    <w:rsid w:val="002C5E89"/>
    <w:rsid w:val="002C76B5"/>
    <w:rsid w:val="002C7B90"/>
    <w:rsid w:val="002D0915"/>
    <w:rsid w:val="002D0AF8"/>
    <w:rsid w:val="002D3D66"/>
    <w:rsid w:val="002D3E2A"/>
    <w:rsid w:val="002D4184"/>
    <w:rsid w:val="002D47B5"/>
    <w:rsid w:val="002D648F"/>
    <w:rsid w:val="002D7E03"/>
    <w:rsid w:val="002E041E"/>
    <w:rsid w:val="002E06F9"/>
    <w:rsid w:val="002E0B48"/>
    <w:rsid w:val="002E0BC3"/>
    <w:rsid w:val="002E250A"/>
    <w:rsid w:val="002E3F1C"/>
    <w:rsid w:val="002E47AA"/>
    <w:rsid w:val="002E4A03"/>
    <w:rsid w:val="002E6149"/>
    <w:rsid w:val="002E74FE"/>
    <w:rsid w:val="002E7987"/>
    <w:rsid w:val="002E7F83"/>
    <w:rsid w:val="002F0342"/>
    <w:rsid w:val="002F08AA"/>
    <w:rsid w:val="002F08E7"/>
    <w:rsid w:val="002F235F"/>
    <w:rsid w:val="002F31EE"/>
    <w:rsid w:val="002F380D"/>
    <w:rsid w:val="002F4836"/>
    <w:rsid w:val="002F49F0"/>
    <w:rsid w:val="002F5269"/>
    <w:rsid w:val="002F564C"/>
    <w:rsid w:val="002F5A90"/>
    <w:rsid w:val="002F5CDC"/>
    <w:rsid w:val="002F7ECD"/>
    <w:rsid w:val="00300002"/>
    <w:rsid w:val="00300ADC"/>
    <w:rsid w:val="00301B2B"/>
    <w:rsid w:val="00302A0C"/>
    <w:rsid w:val="0030321A"/>
    <w:rsid w:val="00303D09"/>
    <w:rsid w:val="00303E6B"/>
    <w:rsid w:val="00303ED9"/>
    <w:rsid w:val="00304477"/>
    <w:rsid w:val="00304BBA"/>
    <w:rsid w:val="00306124"/>
    <w:rsid w:val="003069C2"/>
    <w:rsid w:val="00306D6B"/>
    <w:rsid w:val="00306E30"/>
    <w:rsid w:val="0031284F"/>
    <w:rsid w:val="003128A6"/>
    <w:rsid w:val="0031440A"/>
    <w:rsid w:val="00314B79"/>
    <w:rsid w:val="00314E55"/>
    <w:rsid w:val="00315487"/>
    <w:rsid w:val="00316222"/>
    <w:rsid w:val="00316C0D"/>
    <w:rsid w:val="00317A3B"/>
    <w:rsid w:val="00317B09"/>
    <w:rsid w:val="00320080"/>
    <w:rsid w:val="00320117"/>
    <w:rsid w:val="003207F3"/>
    <w:rsid w:val="00320FE4"/>
    <w:rsid w:val="00321519"/>
    <w:rsid w:val="003222CD"/>
    <w:rsid w:val="00322965"/>
    <w:rsid w:val="00324BF3"/>
    <w:rsid w:val="00325E8D"/>
    <w:rsid w:val="003273D3"/>
    <w:rsid w:val="00327CD0"/>
    <w:rsid w:val="00330896"/>
    <w:rsid w:val="003310D4"/>
    <w:rsid w:val="00332518"/>
    <w:rsid w:val="00334022"/>
    <w:rsid w:val="003358EC"/>
    <w:rsid w:val="00336657"/>
    <w:rsid w:val="00337BBD"/>
    <w:rsid w:val="0034080D"/>
    <w:rsid w:val="003430C7"/>
    <w:rsid w:val="00343899"/>
    <w:rsid w:val="00343E88"/>
    <w:rsid w:val="0034587A"/>
    <w:rsid w:val="00346B57"/>
    <w:rsid w:val="00346F04"/>
    <w:rsid w:val="00347007"/>
    <w:rsid w:val="003472FE"/>
    <w:rsid w:val="00347AA8"/>
    <w:rsid w:val="00347CCD"/>
    <w:rsid w:val="003507AF"/>
    <w:rsid w:val="00351151"/>
    <w:rsid w:val="00352A9C"/>
    <w:rsid w:val="00352D81"/>
    <w:rsid w:val="00353B7F"/>
    <w:rsid w:val="003541A7"/>
    <w:rsid w:val="003543A1"/>
    <w:rsid w:val="003543E6"/>
    <w:rsid w:val="00354D61"/>
    <w:rsid w:val="0035515D"/>
    <w:rsid w:val="0035594B"/>
    <w:rsid w:val="00357408"/>
    <w:rsid w:val="00361212"/>
    <w:rsid w:val="00362CEB"/>
    <w:rsid w:val="00363053"/>
    <w:rsid w:val="003633A8"/>
    <w:rsid w:val="003636D5"/>
    <w:rsid w:val="00363EE6"/>
    <w:rsid w:val="00366251"/>
    <w:rsid w:val="00366EEF"/>
    <w:rsid w:val="003679B8"/>
    <w:rsid w:val="003703C0"/>
    <w:rsid w:val="00372B51"/>
    <w:rsid w:val="00372DC1"/>
    <w:rsid w:val="00372F5E"/>
    <w:rsid w:val="003733FB"/>
    <w:rsid w:val="00374ECB"/>
    <w:rsid w:val="00376007"/>
    <w:rsid w:val="003763ED"/>
    <w:rsid w:val="0037698C"/>
    <w:rsid w:val="0037728B"/>
    <w:rsid w:val="00381079"/>
    <w:rsid w:val="003812BF"/>
    <w:rsid w:val="003814C7"/>
    <w:rsid w:val="00381AC6"/>
    <w:rsid w:val="00382819"/>
    <w:rsid w:val="003828C2"/>
    <w:rsid w:val="00382A3A"/>
    <w:rsid w:val="00383295"/>
    <w:rsid w:val="003845EE"/>
    <w:rsid w:val="0038472C"/>
    <w:rsid w:val="00385191"/>
    <w:rsid w:val="003864D2"/>
    <w:rsid w:val="00390A84"/>
    <w:rsid w:val="00391B4A"/>
    <w:rsid w:val="00392FE0"/>
    <w:rsid w:val="00393A14"/>
    <w:rsid w:val="00395743"/>
    <w:rsid w:val="00396853"/>
    <w:rsid w:val="00396CB1"/>
    <w:rsid w:val="00396E52"/>
    <w:rsid w:val="00397AA7"/>
    <w:rsid w:val="003A0251"/>
    <w:rsid w:val="003A06F0"/>
    <w:rsid w:val="003A0CD7"/>
    <w:rsid w:val="003A0F3B"/>
    <w:rsid w:val="003A107B"/>
    <w:rsid w:val="003A1BD6"/>
    <w:rsid w:val="003A308E"/>
    <w:rsid w:val="003A4C01"/>
    <w:rsid w:val="003A4DC7"/>
    <w:rsid w:val="003A5409"/>
    <w:rsid w:val="003A67F7"/>
    <w:rsid w:val="003A6E41"/>
    <w:rsid w:val="003B018F"/>
    <w:rsid w:val="003B14B5"/>
    <w:rsid w:val="003B3854"/>
    <w:rsid w:val="003B406A"/>
    <w:rsid w:val="003B51A8"/>
    <w:rsid w:val="003B5586"/>
    <w:rsid w:val="003B6A99"/>
    <w:rsid w:val="003B729F"/>
    <w:rsid w:val="003C1CE9"/>
    <w:rsid w:val="003C1D90"/>
    <w:rsid w:val="003C20C5"/>
    <w:rsid w:val="003C2837"/>
    <w:rsid w:val="003C4773"/>
    <w:rsid w:val="003C49C3"/>
    <w:rsid w:val="003C4A84"/>
    <w:rsid w:val="003C507E"/>
    <w:rsid w:val="003C55B6"/>
    <w:rsid w:val="003C58A3"/>
    <w:rsid w:val="003C5F9D"/>
    <w:rsid w:val="003C68C9"/>
    <w:rsid w:val="003C6EF3"/>
    <w:rsid w:val="003D0B67"/>
    <w:rsid w:val="003D1896"/>
    <w:rsid w:val="003D1D0C"/>
    <w:rsid w:val="003D2715"/>
    <w:rsid w:val="003D387B"/>
    <w:rsid w:val="003D4915"/>
    <w:rsid w:val="003D4AB9"/>
    <w:rsid w:val="003D50E0"/>
    <w:rsid w:val="003D58B4"/>
    <w:rsid w:val="003D5EF5"/>
    <w:rsid w:val="003D625C"/>
    <w:rsid w:val="003D6382"/>
    <w:rsid w:val="003E0157"/>
    <w:rsid w:val="003E0929"/>
    <w:rsid w:val="003E2B90"/>
    <w:rsid w:val="003E306C"/>
    <w:rsid w:val="003E308E"/>
    <w:rsid w:val="003E31F3"/>
    <w:rsid w:val="003E3BD6"/>
    <w:rsid w:val="003E3D24"/>
    <w:rsid w:val="003E3F45"/>
    <w:rsid w:val="003E43B8"/>
    <w:rsid w:val="003E715D"/>
    <w:rsid w:val="003E7CFB"/>
    <w:rsid w:val="003E7F62"/>
    <w:rsid w:val="003F0BC0"/>
    <w:rsid w:val="003F1B44"/>
    <w:rsid w:val="003F2348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29F4"/>
    <w:rsid w:val="0040324A"/>
    <w:rsid w:val="00403AE1"/>
    <w:rsid w:val="00403F4D"/>
    <w:rsid w:val="00406057"/>
    <w:rsid w:val="0040662D"/>
    <w:rsid w:val="004100D5"/>
    <w:rsid w:val="004114AA"/>
    <w:rsid w:val="00411AEC"/>
    <w:rsid w:val="004120A9"/>
    <w:rsid w:val="00412546"/>
    <w:rsid w:val="004134A9"/>
    <w:rsid w:val="0041414D"/>
    <w:rsid w:val="00414FB0"/>
    <w:rsid w:val="004157B3"/>
    <w:rsid w:val="00415E44"/>
    <w:rsid w:val="00417557"/>
    <w:rsid w:val="00417774"/>
    <w:rsid w:val="00420268"/>
    <w:rsid w:val="00420E73"/>
    <w:rsid w:val="0042102C"/>
    <w:rsid w:val="004212E5"/>
    <w:rsid w:val="00422111"/>
    <w:rsid w:val="00423117"/>
    <w:rsid w:val="0042498A"/>
    <w:rsid w:val="00424FD6"/>
    <w:rsid w:val="00425CF9"/>
    <w:rsid w:val="00426CCD"/>
    <w:rsid w:val="004271FB"/>
    <w:rsid w:val="0042784E"/>
    <w:rsid w:val="00427965"/>
    <w:rsid w:val="00427E21"/>
    <w:rsid w:val="00431D39"/>
    <w:rsid w:val="004327A7"/>
    <w:rsid w:val="00432BEA"/>
    <w:rsid w:val="004338FB"/>
    <w:rsid w:val="00434A2E"/>
    <w:rsid w:val="00434DD4"/>
    <w:rsid w:val="00437912"/>
    <w:rsid w:val="00440484"/>
    <w:rsid w:val="0044053A"/>
    <w:rsid w:val="00441A39"/>
    <w:rsid w:val="00441A78"/>
    <w:rsid w:val="00443174"/>
    <w:rsid w:val="0044387A"/>
    <w:rsid w:val="00443F64"/>
    <w:rsid w:val="004444C8"/>
    <w:rsid w:val="00444CBB"/>
    <w:rsid w:val="00445D03"/>
    <w:rsid w:val="00446849"/>
    <w:rsid w:val="00446A83"/>
    <w:rsid w:val="00447B2F"/>
    <w:rsid w:val="004515E2"/>
    <w:rsid w:val="00452452"/>
    <w:rsid w:val="00455197"/>
    <w:rsid w:val="00456AAE"/>
    <w:rsid w:val="00456E05"/>
    <w:rsid w:val="00457152"/>
    <w:rsid w:val="0045750F"/>
    <w:rsid w:val="0046004E"/>
    <w:rsid w:val="0046048A"/>
    <w:rsid w:val="0046067E"/>
    <w:rsid w:val="004614B3"/>
    <w:rsid w:val="00461B46"/>
    <w:rsid w:val="00462E8E"/>
    <w:rsid w:val="00463F34"/>
    <w:rsid w:val="00464C4C"/>
    <w:rsid w:val="00465085"/>
    <w:rsid w:val="00466600"/>
    <w:rsid w:val="00466E50"/>
    <w:rsid w:val="0046793C"/>
    <w:rsid w:val="004722AC"/>
    <w:rsid w:val="00472D8A"/>
    <w:rsid w:val="00472F0F"/>
    <w:rsid w:val="00473825"/>
    <w:rsid w:val="004741FD"/>
    <w:rsid w:val="00474850"/>
    <w:rsid w:val="00474BF5"/>
    <w:rsid w:val="004751DD"/>
    <w:rsid w:val="004761AA"/>
    <w:rsid w:val="004762B1"/>
    <w:rsid w:val="00476EAA"/>
    <w:rsid w:val="0047704C"/>
    <w:rsid w:val="004802F9"/>
    <w:rsid w:val="00480481"/>
    <w:rsid w:val="00480B43"/>
    <w:rsid w:val="0048149E"/>
    <w:rsid w:val="00481DFD"/>
    <w:rsid w:val="00482179"/>
    <w:rsid w:val="00485961"/>
    <w:rsid w:val="00486B3E"/>
    <w:rsid w:val="004913C1"/>
    <w:rsid w:val="00491664"/>
    <w:rsid w:val="00491DB1"/>
    <w:rsid w:val="00492813"/>
    <w:rsid w:val="00492ABC"/>
    <w:rsid w:val="00492C09"/>
    <w:rsid w:val="00492D4F"/>
    <w:rsid w:val="004951AF"/>
    <w:rsid w:val="004967EE"/>
    <w:rsid w:val="004972F0"/>
    <w:rsid w:val="00497D40"/>
    <w:rsid w:val="004A00DC"/>
    <w:rsid w:val="004A0DFB"/>
    <w:rsid w:val="004A1020"/>
    <w:rsid w:val="004A1AED"/>
    <w:rsid w:val="004A20BD"/>
    <w:rsid w:val="004A20E9"/>
    <w:rsid w:val="004A5979"/>
    <w:rsid w:val="004A5C9B"/>
    <w:rsid w:val="004A7682"/>
    <w:rsid w:val="004B07BE"/>
    <w:rsid w:val="004B0881"/>
    <w:rsid w:val="004B09E7"/>
    <w:rsid w:val="004B1F9E"/>
    <w:rsid w:val="004B2067"/>
    <w:rsid w:val="004B2969"/>
    <w:rsid w:val="004B35D6"/>
    <w:rsid w:val="004B3837"/>
    <w:rsid w:val="004B3880"/>
    <w:rsid w:val="004B5BD3"/>
    <w:rsid w:val="004B6CA9"/>
    <w:rsid w:val="004B716A"/>
    <w:rsid w:val="004B788D"/>
    <w:rsid w:val="004C0DA9"/>
    <w:rsid w:val="004C237E"/>
    <w:rsid w:val="004C2F36"/>
    <w:rsid w:val="004C3004"/>
    <w:rsid w:val="004C322B"/>
    <w:rsid w:val="004C37B2"/>
    <w:rsid w:val="004C4563"/>
    <w:rsid w:val="004C4D3C"/>
    <w:rsid w:val="004C4DF6"/>
    <w:rsid w:val="004C5F42"/>
    <w:rsid w:val="004C69F0"/>
    <w:rsid w:val="004C6AE5"/>
    <w:rsid w:val="004C6B7E"/>
    <w:rsid w:val="004C6E32"/>
    <w:rsid w:val="004C757D"/>
    <w:rsid w:val="004D06CE"/>
    <w:rsid w:val="004D0E6E"/>
    <w:rsid w:val="004D1A5C"/>
    <w:rsid w:val="004D21D4"/>
    <w:rsid w:val="004D2578"/>
    <w:rsid w:val="004D2BB4"/>
    <w:rsid w:val="004D3283"/>
    <w:rsid w:val="004D365D"/>
    <w:rsid w:val="004D3AE2"/>
    <w:rsid w:val="004D419E"/>
    <w:rsid w:val="004D46CA"/>
    <w:rsid w:val="004D4A5C"/>
    <w:rsid w:val="004D4DF7"/>
    <w:rsid w:val="004D508F"/>
    <w:rsid w:val="004D5156"/>
    <w:rsid w:val="004D60C8"/>
    <w:rsid w:val="004D6ACE"/>
    <w:rsid w:val="004D6F26"/>
    <w:rsid w:val="004E0825"/>
    <w:rsid w:val="004E0AB3"/>
    <w:rsid w:val="004E0B7C"/>
    <w:rsid w:val="004E0D1A"/>
    <w:rsid w:val="004E0F68"/>
    <w:rsid w:val="004E1642"/>
    <w:rsid w:val="004E2C02"/>
    <w:rsid w:val="004E41CA"/>
    <w:rsid w:val="004E46AF"/>
    <w:rsid w:val="004E4EB3"/>
    <w:rsid w:val="004E50EF"/>
    <w:rsid w:val="004E53AB"/>
    <w:rsid w:val="004E5A7E"/>
    <w:rsid w:val="004E5FE2"/>
    <w:rsid w:val="004E7141"/>
    <w:rsid w:val="004F0D1F"/>
    <w:rsid w:val="004F15F0"/>
    <w:rsid w:val="004F278A"/>
    <w:rsid w:val="004F27EE"/>
    <w:rsid w:val="004F4907"/>
    <w:rsid w:val="004F545B"/>
    <w:rsid w:val="004F5D5A"/>
    <w:rsid w:val="004F72F2"/>
    <w:rsid w:val="004F7A17"/>
    <w:rsid w:val="005001EB"/>
    <w:rsid w:val="005003BA"/>
    <w:rsid w:val="005010B8"/>
    <w:rsid w:val="0050160B"/>
    <w:rsid w:val="005016C1"/>
    <w:rsid w:val="00502211"/>
    <w:rsid w:val="00504733"/>
    <w:rsid w:val="005047DF"/>
    <w:rsid w:val="005057B7"/>
    <w:rsid w:val="00505BCF"/>
    <w:rsid w:val="005107DD"/>
    <w:rsid w:val="00511908"/>
    <w:rsid w:val="00511B5D"/>
    <w:rsid w:val="00512973"/>
    <w:rsid w:val="00512FC2"/>
    <w:rsid w:val="00513F93"/>
    <w:rsid w:val="00514C36"/>
    <w:rsid w:val="005163C0"/>
    <w:rsid w:val="005165B7"/>
    <w:rsid w:val="00516FAD"/>
    <w:rsid w:val="00517FC9"/>
    <w:rsid w:val="005217FB"/>
    <w:rsid w:val="00522D53"/>
    <w:rsid w:val="0052386D"/>
    <w:rsid w:val="00524225"/>
    <w:rsid w:val="005255FB"/>
    <w:rsid w:val="0052566E"/>
    <w:rsid w:val="00525909"/>
    <w:rsid w:val="005261DC"/>
    <w:rsid w:val="00527264"/>
    <w:rsid w:val="005278D6"/>
    <w:rsid w:val="00530E2F"/>
    <w:rsid w:val="0053138C"/>
    <w:rsid w:val="00533EAF"/>
    <w:rsid w:val="00534A26"/>
    <w:rsid w:val="00534E23"/>
    <w:rsid w:val="005356FD"/>
    <w:rsid w:val="00536654"/>
    <w:rsid w:val="00541551"/>
    <w:rsid w:val="0054394E"/>
    <w:rsid w:val="00544012"/>
    <w:rsid w:val="00545AF0"/>
    <w:rsid w:val="00546633"/>
    <w:rsid w:val="005507C7"/>
    <w:rsid w:val="00551BE0"/>
    <w:rsid w:val="00552FD0"/>
    <w:rsid w:val="005531EC"/>
    <w:rsid w:val="0055442D"/>
    <w:rsid w:val="00554E4C"/>
    <w:rsid w:val="00554EF5"/>
    <w:rsid w:val="00555083"/>
    <w:rsid w:val="005560D5"/>
    <w:rsid w:val="00556BD2"/>
    <w:rsid w:val="00560024"/>
    <w:rsid w:val="0056039C"/>
    <w:rsid w:val="00560D59"/>
    <w:rsid w:val="005615E4"/>
    <w:rsid w:val="00561CED"/>
    <w:rsid w:val="00561FB6"/>
    <w:rsid w:val="005628B4"/>
    <w:rsid w:val="00563137"/>
    <w:rsid w:val="00563714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3F3"/>
    <w:rsid w:val="00581DFF"/>
    <w:rsid w:val="00582AAD"/>
    <w:rsid w:val="0058432D"/>
    <w:rsid w:val="005851A3"/>
    <w:rsid w:val="00585F48"/>
    <w:rsid w:val="00586304"/>
    <w:rsid w:val="00586DA7"/>
    <w:rsid w:val="00590F6D"/>
    <w:rsid w:val="00591285"/>
    <w:rsid w:val="00592B1D"/>
    <w:rsid w:val="00593F57"/>
    <w:rsid w:val="00594C38"/>
    <w:rsid w:val="005953DF"/>
    <w:rsid w:val="00595F3C"/>
    <w:rsid w:val="00595FC5"/>
    <w:rsid w:val="00597162"/>
    <w:rsid w:val="00597323"/>
    <w:rsid w:val="005A05B1"/>
    <w:rsid w:val="005A0CB4"/>
    <w:rsid w:val="005A0D85"/>
    <w:rsid w:val="005A1069"/>
    <w:rsid w:val="005A3B4F"/>
    <w:rsid w:val="005A3D09"/>
    <w:rsid w:val="005A5046"/>
    <w:rsid w:val="005A63AB"/>
    <w:rsid w:val="005A75B3"/>
    <w:rsid w:val="005A7F16"/>
    <w:rsid w:val="005B0288"/>
    <w:rsid w:val="005B064D"/>
    <w:rsid w:val="005B15E8"/>
    <w:rsid w:val="005B2E5B"/>
    <w:rsid w:val="005B3F5B"/>
    <w:rsid w:val="005B4930"/>
    <w:rsid w:val="005B607C"/>
    <w:rsid w:val="005B63B5"/>
    <w:rsid w:val="005B663A"/>
    <w:rsid w:val="005B7942"/>
    <w:rsid w:val="005C17FC"/>
    <w:rsid w:val="005C1B92"/>
    <w:rsid w:val="005C1EA6"/>
    <w:rsid w:val="005C2219"/>
    <w:rsid w:val="005C3A88"/>
    <w:rsid w:val="005C40AF"/>
    <w:rsid w:val="005C4744"/>
    <w:rsid w:val="005C4E8A"/>
    <w:rsid w:val="005C4ED8"/>
    <w:rsid w:val="005C59EC"/>
    <w:rsid w:val="005C5D38"/>
    <w:rsid w:val="005C5F56"/>
    <w:rsid w:val="005C6E23"/>
    <w:rsid w:val="005D06E5"/>
    <w:rsid w:val="005D06EC"/>
    <w:rsid w:val="005D0D56"/>
    <w:rsid w:val="005D1277"/>
    <w:rsid w:val="005D2168"/>
    <w:rsid w:val="005D3695"/>
    <w:rsid w:val="005D36C4"/>
    <w:rsid w:val="005D3800"/>
    <w:rsid w:val="005D3BEA"/>
    <w:rsid w:val="005D4D4B"/>
    <w:rsid w:val="005D4F80"/>
    <w:rsid w:val="005D562B"/>
    <w:rsid w:val="005D5E9F"/>
    <w:rsid w:val="005D6483"/>
    <w:rsid w:val="005D678E"/>
    <w:rsid w:val="005D6882"/>
    <w:rsid w:val="005D6DDF"/>
    <w:rsid w:val="005D72C9"/>
    <w:rsid w:val="005D7F69"/>
    <w:rsid w:val="005E09DF"/>
    <w:rsid w:val="005E0D89"/>
    <w:rsid w:val="005E10D0"/>
    <w:rsid w:val="005E1AFF"/>
    <w:rsid w:val="005E1F2C"/>
    <w:rsid w:val="005E2882"/>
    <w:rsid w:val="005E2E7A"/>
    <w:rsid w:val="005E3244"/>
    <w:rsid w:val="005E3C4F"/>
    <w:rsid w:val="005E4AB9"/>
    <w:rsid w:val="005E587C"/>
    <w:rsid w:val="005E6A19"/>
    <w:rsid w:val="005E717B"/>
    <w:rsid w:val="005E721F"/>
    <w:rsid w:val="005E7F1D"/>
    <w:rsid w:val="005F0598"/>
    <w:rsid w:val="005F05A9"/>
    <w:rsid w:val="005F0609"/>
    <w:rsid w:val="005F09FD"/>
    <w:rsid w:val="005F36F8"/>
    <w:rsid w:val="005F4B84"/>
    <w:rsid w:val="005F56AA"/>
    <w:rsid w:val="005F5BF6"/>
    <w:rsid w:val="005F5DF2"/>
    <w:rsid w:val="005F623C"/>
    <w:rsid w:val="005F686F"/>
    <w:rsid w:val="005F72E3"/>
    <w:rsid w:val="005F742F"/>
    <w:rsid w:val="005F7984"/>
    <w:rsid w:val="005F7B63"/>
    <w:rsid w:val="005F7BF2"/>
    <w:rsid w:val="00600C1D"/>
    <w:rsid w:val="00601CD4"/>
    <w:rsid w:val="0060207C"/>
    <w:rsid w:val="0060264F"/>
    <w:rsid w:val="00603516"/>
    <w:rsid w:val="00604152"/>
    <w:rsid w:val="00604A9A"/>
    <w:rsid w:val="00604E75"/>
    <w:rsid w:val="0060534F"/>
    <w:rsid w:val="00605A65"/>
    <w:rsid w:val="00605BF3"/>
    <w:rsid w:val="006071F0"/>
    <w:rsid w:val="00607819"/>
    <w:rsid w:val="00610094"/>
    <w:rsid w:val="00610161"/>
    <w:rsid w:val="00610DD2"/>
    <w:rsid w:val="006116D9"/>
    <w:rsid w:val="00611DA4"/>
    <w:rsid w:val="00611EE9"/>
    <w:rsid w:val="00612AD2"/>
    <w:rsid w:val="00613173"/>
    <w:rsid w:val="006139D3"/>
    <w:rsid w:val="00613AB7"/>
    <w:rsid w:val="00613B77"/>
    <w:rsid w:val="00614AC3"/>
    <w:rsid w:val="0061522D"/>
    <w:rsid w:val="00615DBC"/>
    <w:rsid w:val="0061723B"/>
    <w:rsid w:val="00617DA2"/>
    <w:rsid w:val="00617E5F"/>
    <w:rsid w:val="006214C1"/>
    <w:rsid w:val="00621E95"/>
    <w:rsid w:val="00622333"/>
    <w:rsid w:val="00622E4B"/>
    <w:rsid w:val="00625611"/>
    <w:rsid w:val="00630C34"/>
    <w:rsid w:val="00630D3A"/>
    <w:rsid w:val="0063114F"/>
    <w:rsid w:val="00631E5C"/>
    <w:rsid w:val="006324A5"/>
    <w:rsid w:val="00633EFD"/>
    <w:rsid w:val="00634007"/>
    <w:rsid w:val="006345FB"/>
    <w:rsid w:val="006346ED"/>
    <w:rsid w:val="006349C7"/>
    <w:rsid w:val="0063532B"/>
    <w:rsid w:val="006353C3"/>
    <w:rsid w:val="00636390"/>
    <w:rsid w:val="00637F25"/>
    <w:rsid w:val="00640BD2"/>
    <w:rsid w:val="006413CF"/>
    <w:rsid w:val="006414F2"/>
    <w:rsid w:val="00641B6F"/>
    <w:rsid w:val="00644260"/>
    <w:rsid w:val="006468ED"/>
    <w:rsid w:val="00646944"/>
    <w:rsid w:val="006475DB"/>
    <w:rsid w:val="006507B3"/>
    <w:rsid w:val="00651A3B"/>
    <w:rsid w:val="0065228D"/>
    <w:rsid w:val="00652671"/>
    <w:rsid w:val="006527EF"/>
    <w:rsid w:val="00653703"/>
    <w:rsid w:val="00653AC9"/>
    <w:rsid w:val="00653DED"/>
    <w:rsid w:val="006540AD"/>
    <w:rsid w:val="0065521A"/>
    <w:rsid w:val="006563DB"/>
    <w:rsid w:val="006569B6"/>
    <w:rsid w:val="006616C3"/>
    <w:rsid w:val="00661C6F"/>
    <w:rsid w:val="00662592"/>
    <w:rsid w:val="00663B3A"/>
    <w:rsid w:val="00663D34"/>
    <w:rsid w:val="0066409F"/>
    <w:rsid w:val="00665FDA"/>
    <w:rsid w:val="00670916"/>
    <w:rsid w:val="00670EE8"/>
    <w:rsid w:val="00671AED"/>
    <w:rsid w:val="00672558"/>
    <w:rsid w:val="00673373"/>
    <w:rsid w:val="00673D90"/>
    <w:rsid w:val="006743E2"/>
    <w:rsid w:val="00674784"/>
    <w:rsid w:val="00674809"/>
    <w:rsid w:val="00676877"/>
    <w:rsid w:val="00676ADC"/>
    <w:rsid w:val="006779DA"/>
    <w:rsid w:val="00677B36"/>
    <w:rsid w:val="00681436"/>
    <w:rsid w:val="006820BE"/>
    <w:rsid w:val="0068265C"/>
    <w:rsid w:val="00683200"/>
    <w:rsid w:val="00683500"/>
    <w:rsid w:val="00685935"/>
    <w:rsid w:val="00685C65"/>
    <w:rsid w:val="006865B1"/>
    <w:rsid w:val="006868AE"/>
    <w:rsid w:val="00686F87"/>
    <w:rsid w:val="0069052D"/>
    <w:rsid w:val="006908E1"/>
    <w:rsid w:val="00691928"/>
    <w:rsid w:val="006923F1"/>
    <w:rsid w:val="006926B7"/>
    <w:rsid w:val="006927C0"/>
    <w:rsid w:val="00693210"/>
    <w:rsid w:val="00693240"/>
    <w:rsid w:val="00693722"/>
    <w:rsid w:val="006939ED"/>
    <w:rsid w:val="00693EE3"/>
    <w:rsid w:val="006945B3"/>
    <w:rsid w:val="006958A7"/>
    <w:rsid w:val="00695E5F"/>
    <w:rsid w:val="00696EB3"/>
    <w:rsid w:val="0069736F"/>
    <w:rsid w:val="00697C37"/>
    <w:rsid w:val="006A0865"/>
    <w:rsid w:val="006A1109"/>
    <w:rsid w:val="006A1637"/>
    <w:rsid w:val="006A2984"/>
    <w:rsid w:val="006A2CA5"/>
    <w:rsid w:val="006A2D67"/>
    <w:rsid w:val="006A2D8E"/>
    <w:rsid w:val="006A3811"/>
    <w:rsid w:val="006A4050"/>
    <w:rsid w:val="006A502A"/>
    <w:rsid w:val="006A54A1"/>
    <w:rsid w:val="006A58C4"/>
    <w:rsid w:val="006A6149"/>
    <w:rsid w:val="006A653B"/>
    <w:rsid w:val="006A7DAE"/>
    <w:rsid w:val="006B0A4B"/>
    <w:rsid w:val="006B2622"/>
    <w:rsid w:val="006B310C"/>
    <w:rsid w:val="006B38DE"/>
    <w:rsid w:val="006B554A"/>
    <w:rsid w:val="006B60CC"/>
    <w:rsid w:val="006B6C53"/>
    <w:rsid w:val="006B7336"/>
    <w:rsid w:val="006C282F"/>
    <w:rsid w:val="006C2B7B"/>
    <w:rsid w:val="006C3906"/>
    <w:rsid w:val="006C3A12"/>
    <w:rsid w:val="006C3A42"/>
    <w:rsid w:val="006C3F2B"/>
    <w:rsid w:val="006C42E0"/>
    <w:rsid w:val="006C610C"/>
    <w:rsid w:val="006C6439"/>
    <w:rsid w:val="006C7CD0"/>
    <w:rsid w:val="006D04C4"/>
    <w:rsid w:val="006D0629"/>
    <w:rsid w:val="006D066E"/>
    <w:rsid w:val="006D07E9"/>
    <w:rsid w:val="006D152E"/>
    <w:rsid w:val="006D168D"/>
    <w:rsid w:val="006D2137"/>
    <w:rsid w:val="006D2F0D"/>
    <w:rsid w:val="006D36EE"/>
    <w:rsid w:val="006D39CF"/>
    <w:rsid w:val="006D47BE"/>
    <w:rsid w:val="006D487B"/>
    <w:rsid w:val="006D5073"/>
    <w:rsid w:val="006D55B8"/>
    <w:rsid w:val="006D622C"/>
    <w:rsid w:val="006D6410"/>
    <w:rsid w:val="006D6941"/>
    <w:rsid w:val="006E0538"/>
    <w:rsid w:val="006E0CF6"/>
    <w:rsid w:val="006E18A3"/>
    <w:rsid w:val="006E3310"/>
    <w:rsid w:val="006E3DF2"/>
    <w:rsid w:val="006E5523"/>
    <w:rsid w:val="006E6736"/>
    <w:rsid w:val="006E68E6"/>
    <w:rsid w:val="006E7E2A"/>
    <w:rsid w:val="006F0F5A"/>
    <w:rsid w:val="006F3722"/>
    <w:rsid w:val="006F3A64"/>
    <w:rsid w:val="006F3B20"/>
    <w:rsid w:val="006F3B4F"/>
    <w:rsid w:val="006F47C3"/>
    <w:rsid w:val="006F5C0C"/>
    <w:rsid w:val="006F6C89"/>
    <w:rsid w:val="006F6F87"/>
    <w:rsid w:val="006F700D"/>
    <w:rsid w:val="006F7E6C"/>
    <w:rsid w:val="007038B8"/>
    <w:rsid w:val="00703980"/>
    <w:rsid w:val="00704E97"/>
    <w:rsid w:val="00704EC5"/>
    <w:rsid w:val="00705402"/>
    <w:rsid w:val="0070541D"/>
    <w:rsid w:val="007061C8"/>
    <w:rsid w:val="00706775"/>
    <w:rsid w:val="00707D56"/>
    <w:rsid w:val="00710D79"/>
    <w:rsid w:val="0071200B"/>
    <w:rsid w:val="00712923"/>
    <w:rsid w:val="007133CD"/>
    <w:rsid w:val="007144EC"/>
    <w:rsid w:val="00714726"/>
    <w:rsid w:val="00715B9B"/>
    <w:rsid w:val="00716498"/>
    <w:rsid w:val="00716E4B"/>
    <w:rsid w:val="00717316"/>
    <w:rsid w:val="00717B3E"/>
    <w:rsid w:val="00720D84"/>
    <w:rsid w:val="00721074"/>
    <w:rsid w:val="0072165D"/>
    <w:rsid w:val="007218A8"/>
    <w:rsid w:val="00721A49"/>
    <w:rsid w:val="00721B92"/>
    <w:rsid w:val="00722114"/>
    <w:rsid w:val="007225FB"/>
    <w:rsid w:val="00722871"/>
    <w:rsid w:val="00723AC2"/>
    <w:rsid w:val="00723CE8"/>
    <w:rsid w:val="00724D41"/>
    <w:rsid w:val="00724F0D"/>
    <w:rsid w:val="007257CC"/>
    <w:rsid w:val="007278BE"/>
    <w:rsid w:val="00730A42"/>
    <w:rsid w:val="0073346D"/>
    <w:rsid w:val="0073404F"/>
    <w:rsid w:val="0073466D"/>
    <w:rsid w:val="00734BEF"/>
    <w:rsid w:val="00735867"/>
    <w:rsid w:val="00735902"/>
    <w:rsid w:val="00735F3B"/>
    <w:rsid w:val="007362FB"/>
    <w:rsid w:val="007365CE"/>
    <w:rsid w:val="007412AB"/>
    <w:rsid w:val="00741C29"/>
    <w:rsid w:val="00745208"/>
    <w:rsid w:val="00745773"/>
    <w:rsid w:val="00745CC7"/>
    <w:rsid w:val="00745EF5"/>
    <w:rsid w:val="007460A0"/>
    <w:rsid w:val="00746154"/>
    <w:rsid w:val="00750066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4C3E"/>
    <w:rsid w:val="00755324"/>
    <w:rsid w:val="007560B6"/>
    <w:rsid w:val="0075670E"/>
    <w:rsid w:val="007568FA"/>
    <w:rsid w:val="007604D0"/>
    <w:rsid w:val="007607F4"/>
    <w:rsid w:val="00760DB8"/>
    <w:rsid w:val="0076125D"/>
    <w:rsid w:val="0076185E"/>
    <w:rsid w:val="0076298B"/>
    <w:rsid w:val="00764D59"/>
    <w:rsid w:val="00765EB2"/>
    <w:rsid w:val="007661F4"/>
    <w:rsid w:val="00766A4A"/>
    <w:rsid w:val="007674CD"/>
    <w:rsid w:val="007703BB"/>
    <w:rsid w:val="00770A39"/>
    <w:rsid w:val="0077110C"/>
    <w:rsid w:val="00772087"/>
    <w:rsid w:val="0077309F"/>
    <w:rsid w:val="00773481"/>
    <w:rsid w:val="00773B7B"/>
    <w:rsid w:val="00773E32"/>
    <w:rsid w:val="00774526"/>
    <w:rsid w:val="007746D8"/>
    <w:rsid w:val="007750C4"/>
    <w:rsid w:val="0077588D"/>
    <w:rsid w:val="00775893"/>
    <w:rsid w:val="00775A38"/>
    <w:rsid w:val="00775AA2"/>
    <w:rsid w:val="00775D8D"/>
    <w:rsid w:val="0077608E"/>
    <w:rsid w:val="00776125"/>
    <w:rsid w:val="00776E30"/>
    <w:rsid w:val="00780523"/>
    <w:rsid w:val="00780739"/>
    <w:rsid w:val="007826D8"/>
    <w:rsid w:val="00783714"/>
    <w:rsid w:val="00783D2F"/>
    <w:rsid w:val="00783D9D"/>
    <w:rsid w:val="007840A6"/>
    <w:rsid w:val="00784765"/>
    <w:rsid w:val="00784CE7"/>
    <w:rsid w:val="00785CCF"/>
    <w:rsid w:val="0078610C"/>
    <w:rsid w:val="007874A9"/>
    <w:rsid w:val="0079007D"/>
    <w:rsid w:val="00792434"/>
    <w:rsid w:val="00792864"/>
    <w:rsid w:val="00792DC1"/>
    <w:rsid w:val="0079346E"/>
    <w:rsid w:val="007939B6"/>
    <w:rsid w:val="00794C25"/>
    <w:rsid w:val="00795A9E"/>
    <w:rsid w:val="00795C8D"/>
    <w:rsid w:val="00797AD2"/>
    <w:rsid w:val="007A0485"/>
    <w:rsid w:val="007A19E2"/>
    <w:rsid w:val="007A1A5D"/>
    <w:rsid w:val="007A2291"/>
    <w:rsid w:val="007A2B06"/>
    <w:rsid w:val="007A2E1D"/>
    <w:rsid w:val="007A30F0"/>
    <w:rsid w:val="007A3280"/>
    <w:rsid w:val="007A3A8A"/>
    <w:rsid w:val="007A3F11"/>
    <w:rsid w:val="007A4AC5"/>
    <w:rsid w:val="007A5D41"/>
    <w:rsid w:val="007A6A25"/>
    <w:rsid w:val="007A6B5D"/>
    <w:rsid w:val="007A6B66"/>
    <w:rsid w:val="007A6C2E"/>
    <w:rsid w:val="007A781C"/>
    <w:rsid w:val="007A792D"/>
    <w:rsid w:val="007A7C3B"/>
    <w:rsid w:val="007A7CA6"/>
    <w:rsid w:val="007A7F93"/>
    <w:rsid w:val="007B0188"/>
    <w:rsid w:val="007B0BE9"/>
    <w:rsid w:val="007B0BFB"/>
    <w:rsid w:val="007B1247"/>
    <w:rsid w:val="007B1C62"/>
    <w:rsid w:val="007B20DD"/>
    <w:rsid w:val="007B2520"/>
    <w:rsid w:val="007B2947"/>
    <w:rsid w:val="007B3617"/>
    <w:rsid w:val="007B3959"/>
    <w:rsid w:val="007B4CD2"/>
    <w:rsid w:val="007B5615"/>
    <w:rsid w:val="007B5A7B"/>
    <w:rsid w:val="007B5D7C"/>
    <w:rsid w:val="007B679C"/>
    <w:rsid w:val="007B6C9C"/>
    <w:rsid w:val="007B709F"/>
    <w:rsid w:val="007B7BA3"/>
    <w:rsid w:val="007C0670"/>
    <w:rsid w:val="007C1C6D"/>
    <w:rsid w:val="007C328D"/>
    <w:rsid w:val="007C3DCA"/>
    <w:rsid w:val="007C42A6"/>
    <w:rsid w:val="007C42AC"/>
    <w:rsid w:val="007C4710"/>
    <w:rsid w:val="007C5E6F"/>
    <w:rsid w:val="007C6A42"/>
    <w:rsid w:val="007D04F6"/>
    <w:rsid w:val="007D1C80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AF2"/>
    <w:rsid w:val="007E3EFD"/>
    <w:rsid w:val="007E4805"/>
    <w:rsid w:val="007E4FB2"/>
    <w:rsid w:val="007E520A"/>
    <w:rsid w:val="007E5B4F"/>
    <w:rsid w:val="007E5BC8"/>
    <w:rsid w:val="007E73D5"/>
    <w:rsid w:val="007F054E"/>
    <w:rsid w:val="007F0BCD"/>
    <w:rsid w:val="007F0D19"/>
    <w:rsid w:val="007F1388"/>
    <w:rsid w:val="007F2822"/>
    <w:rsid w:val="007F5572"/>
    <w:rsid w:val="007F5EB4"/>
    <w:rsid w:val="007F6730"/>
    <w:rsid w:val="007F7C01"/>
    <w:rsid w:val="008003A1"/>
    <w:rsid w:val="00800C8B"/>
    <w:rsid w:val="00801329"/>
    <w:rsid w:val="00804D8A"/>
    <w:rsid w:val="00804FD8"/>
    <w:rsid w:val="008066F5"/>
    <w:rsid w:val="00807446"/>
    <w:rsid w:val="00807CAA"/>
    <w:rsid w:val="00810274"/>
    <w:rsid w:val="00810F30"/>
    <w:rsid w:val="00810F63"/>
    <w:rsid w:val="008120D5"/>
    <w:rsid w:val="008123F9"/>
    <w:rsid w:val="00812521"/>
    <w:rsid w:val="00812E6C"/>
    <w:rsid w:val="00812ED1"/>
    <w:rsid w:val="00813FF6"/>
    <w:rsid w:val="00814675"/>
    <w:rsid w:val="0081473F"/>
    <w:rsid w:val="00815023"/>
    <w:rsid w:val="00815561"/>
    <w:rsid w:val="008158BC"/>
    <w:rsid w:val="008163E5"/>
    <w:rsid w:val="008179A9"/>
    <w:rsid w:val="00817B48"/>
    <w:rsid w:val="00820B01"/>
    <w:rsid w:val="00820F46"/>
    <w:rsid w:val="00821D6D"/>
    <w:rsid w:val="00822DDE"/>
    <w:rsid w:val="00823968"/>
    <w:rsid w:val="008242FE"/>
    <w:rsid w:val="00824588"/>
    <w:rsid w:val="00824788"/>
    <w:rsid w:val="0082488F"/>
    <w:rsid w:val="008248FD"/>
    <w:rsid w:val="00824D7D"/>
    <w:rsid w:val="0082673F"/>
    <w:rsid w:val="00826F45"/>
    <w:rsid w:val="00827958"/>
    <w:rsid w:val="00830FBA"/>
    <w:rsid w:val="008310D6"/>
    <w:rsid w:val="00831BF6"/>
    <w:rsid w:val="0083268F"/>
    <w:rsid w:val="0083298E"/>
    <w:rsid w:val="0083352B"/>
    <w:rsid w:val="00834356"/>
    <w:rsid w:val="0083507E"/>
    <w:rsid w:val="00835105"/>
    <w:rsid w:val="008367FF"/>
    <w:rsid w:val="00836F74"/>
    <w:rsid w:val="008374FE"/>
    <w:rsid w:val="00837CED"/>
    <w:rsid w:val="00840827"/>
    <w:rsid w:val="00840BD0"/>
    <w:rsid w:val="00841265"/>
    <w:rsid w:val="0084186D"/>
    <w:rsid w:val="00841AAD"/>
    <w:rsid w:val="00841B30"/>
    <w:rsid w:val="008427E8"/>
    <w:rsid w:val="00844BE5"/>
    <w:rsid w:val="0084530D"/>
    <w:rsid w:val="00845C87"/>
    <w:rsid w:val="00846446"/>
    <w:rsid w:val="00846789"/>
    <w:rsid w:val="00847386"/>
    <w:rsid w:val="008476C6"/>
    <w:rsid w:val="008503E6"/>
    <w:rsid w:val="008509D6"/>
    <w:rsid w:val="008515B7"/>
    <w:rsid w:val="00851C95"/>
    <w:rsid w:val="0085253D"/>
    <w:rsid w:val="00852E32"/>
    <w:rsid w:val="00853910"/>
    <w:rsid w:val="00853CAD"/>
    <w:rsid w:val="008564B1"/>
    <w:rsid w:val="00856599"/>
    <w:rsid w:val="00856B9A"/>
    <w:rsid w:val="008570AB"/>
    <w:rsid w:val="00860483"/>
    <w:rsid w:val="00860738"/>
    <w:rsid w:val="00860E8D"/>
    <w:rsid w:val="00861001"/>
    <w:rsid w:val="0086126F"/>
    <w:rsid w:val="008619EC"/>
    <w:rsid w:val="008621C2"/>
    <w:rsid w:val="0086252C"/>
    <w:rsid w:val="00863114"/>
    <w:rsid w:val="00863A73"/>
    <w:rsid w:val="00864412"/>
    <w:rsid w:val="008647EB"/>
    <w:rsid w:val="00864BB5"/>
    <w:rsid w:val="008658D6"/>
    <w:rsid w:val="00866E3A"/>
    <w:rsid w:val="00870BAD"/>
    <w:rsid w:val="008710C7"/>
    <w:rsid w:val="008717B1"/>
    <w:rsid w:val="0087352C"/>
    <w:rsid w:val="008738F1"/>
    <w:rsid w:val="00874B5A"/>
    <w:rsid w:val="00875865"/>
    <w:rsid w:val="00875871"/>
    <w:rsid w:val="00876035"/>
    <w:rsid w:val="0087622F"/>
    <w:rsid w:val="008762EA"/>
    <w:rsid w:val="00877062"/>
    <w:rsid w:val="0087735F"/>
    <w:rsid w:val="00877DBD"/>
    <w:rsid w:val="00877EDB"/>
    <w:rsid w:val="00880AE2"/>
    <w:rsid w:val="00880DFE"/>
    <w:rsid w:val="0088614F"/>
    <w:rsid w:val="00886FBF"/>
    <w:rsid w:val="0088742F"/>
    <w:rsid w:val="00887783"/>
    <w:rsid w:val="008878FD"/>
    <w:rsid w:val="00887A62"/>
    <w:rsid w:val="00890D81"/>
    <w:rsid w:val="008920AD"/>
    <w:rsid w:val="008924F5"/>
    <w:rsid w:val="00894E1A"/>
    <w:rsid w:val="00896B7F"/>
    <w:rsid w:val="00896DB7"/>
    <w:rsid w:val="008973C4"/>
    <w:rsid w:val="00897C78"/>
    <w:rsid w:val="008A26A4"/>
    <w:rsid w:val="008A2AC9"/>
    <w:rsid w:val="008A34FC"/>
    <w:rsid w:val="008A4589"/>
    <w:rsid w:val="008A494E"/>
    <w:rsid w:val="008A5873"/>
    <w:rsid w:val="008A66EC"/>
    <w:rsid w:val="008A670A"/>
    <w:rsid w:val="008A67E2"/>
    <w:rsid w:val="008B129E"/>
    <w:rsid w:val="008B2BD8"/>
    <w:rsid w:val="008B42CD"/>
    <w:rsid w:val="008B4319"/>
    <w:rsid w:val="008B4564"/>
    <w:rsid w:val="008B52B2"/>
    <w:rsid w:val="008B5731"/>
    <w:rsid w:val="008B5A4B"/>
    <w:rsid w:val="008B5C95"/>
    <w:rsid w:val="008B6746"/>
    <w:rsid w:val="008B7CDF"/>
    <w:rsid w:val="008B7F0B"/>
    <w:rsid w:val="008C047B"/>
    <w:rsid w:val="008C080D"/>
    <w:rsid w:val="008C249F"/>
    <w:rsid w:val="008C2FB3"/>
    <w:rsid w:val="008C38A0"/>
    <w:rsid w:val="008C3A65"/>
    <w:rsid w:val="008C3E1E"/>
    <w:rsid w:val="008C3F9E"/>
    <w:rsid w:val="008C52E5"/>
    <w:rsid w:val="008C5779"/>
    <w:rsid w:val="008C5796"/>
    <w:rsid w:val="008C709E"/>
    <w:rsid w:val="008D24B1"/>
    <w:rsid w:val="008D2746"/>
    <w:rsid w:val="008D2C70"/>
    <w:rsid w:val="008D30E9"/>
    <w:rsid w:val="008D38B0"/>
    <w:rsid w:val="008D4A3F"/>
    <w:rsid w:val="008D4DA9"/>
    <w:rsid w:val="008D5467"/>
    <w:rsid w:val="008D5A7C"/>
    <w:rsid w:val="008D6460"/>
    <w:rsid w:val="008D6D6E"/>
    <w:rsid w:val="008D6DD0"/>
    <w:rsid w:val="008D7CBD"/>
    <w:rsid w:val="008E09DD"/>
    <w:rsid w:val="008E2211"/>
    <w:rsid w:val="008E24FE"/>
    <w:rsid w:val="008E2670"/>
    <w:rsid w:val="008E276B"/>
    <w:rsid w:val="008E2A63"/>
    <w:rsid w:val="008E5227"/>
    <w:rsid w:val="008E5A19"/>
    <w:rsid w:val="008E5D32"/>
    <w:rsid w:val="008E5DF9"/>
    <w:rsid w:val="008E77F3"/>
    <w:rsid w:val="008F0D82"/>
    <w:rsid w:val="008F1B6A"/>
    <w:rsid w:val="008F2355"/>
    <w:rsid w:val="008F33D2"/>
    <w:rsid w:val="008F38D3"/>
    <w:rsid w:val="008F5730"/>
    <w:rsid w:val="008F5749"/>
    <w:rsid w:val="008F5944"/>
    <w:rsid w:val="008F6849"/>
    <w:rsid w:val="00900018"/>
    <w:rsid w:val="0090052E"/>
    <w:rsid w:val="009007B3"/>
    <w:rsid w:val="00900884"/>
    <w:rsid w:val="00900C7E"/>
    <w:rsid w:val="00901B68"/>
    <w:rsid w:val="00902ACD"/>
    <w:rsid w:val="00903B61"/>
    <w:rsid w:val="009049ED"/>
    <w:rsid w:val="00904E18"/>
    <w:rsid w:val="00905434"/>
    <w:rsid w:val="0090579B"/>
    <w:rsid w:val="00905ED7"/>
    <w:rsid w:val="0090629E"/>
    <w:rsid w:val="00906D24"/>
    <w:rsid w:val="00907EE3"/>
    <w:rsid w:val="00907FD7"/>
    <w:rsid w:val="00910994"/>
    <w:rsid w:val="0091159B"/>
    <w:rsid w:val="00911DBC"/>
    <w:rsid w:val="00913A2F"/>
    <w:rsid w:val="00915CEE"/>
    <w:rsid w:val="00917E10"/>
    <w:rsid w:val="0092098E"/>
    <w:rsid w:val="00921C5D"/>
    <w:rsid w:val="00921D03"/>
    <w:rsid w:val="009228AB"/>
    <w:rsid w:val="00923B9B"/>
    <w:rsid w:val="00924338"/>
    <w:rsid w:val="009248F2"/>
    <w:rsid w:val="00925774"/>
    <w:rsid w:val="00926B2C"/>
    <w:rsid w:val="009304C2"/>
    <w:rsid w:val="009317A1"/>
    <w:rsid w:val="00931A9B"/>
    <w:rsid w:val="00932439"/>
    <w:rsid w:val="00932849"/>
    <w:rsid w:val="00933055"/>
    <w:rsid w:val="00933BB3"/>
    <w:rsid w:val="00935342"/>
    <w:rsid w:val="00935581"/>
    <w:rsid w:val="00935F56"/>
    <w:rsid w:val="00936094"/>
    <w:rsid w:val="009400B7"/>
    <w:rsid w:val="009419C2"/>
    <w:rsid w:val="00941BB7"/>
    <w:rsid w:val="0094321F"/>
    <w:rsid w:val="00944625"/>
    <w:rsid w:val="0094571A"/>
    <w:rsid w:val="00945A76"/>
    <w:rsid w:val="00946895"/>
    <w:rsid w:val="00946BF0"/>
    <w:rsid w:val="00947E45"/>
    <w:rsid w:val="00947FCA"/>
    <w:rsid w:val="00950185"/>
    <w:rsid w:val="00950733"/>
    <w:rsid w:val="009509A5"/>
    <w:rsid w:val="00951335"/>
    <w:rsid w:val="00951E12"/>
    <w:rsid w:val="00954784"/>
    <w:rsid w:val="00954792"/>
    <w:rsid w:val="00954A9E"/>
    <w:rsid w:val="009551EF"/>
    <w:rsid w:val="009560A6"/>
    <w:rsid w:val="009572D6"/>
    <w:rsid w:val="009617FC"/>
    <w:rsid w:val="0096313D"/>
    <w:rsid w:val="0096553B"/>
    <w:rsid w:val="00965AE8"/>
    <w:rsid w:val="00965BC6"/>
    <w:rsid w:val="009662C7"/>
    <w:rsid w:val="00966456"/>
    <w:rsid w:val="00966964"/>
    <w:rsid w:val="009669E5"/>
    <w:rsid w:val="00970C63"/>
    <w:rsid w:val="00971FC1"/>
    <w:rsid w:val="009725B0"/>
    <w:rsid w:val="009725CD"/>
    <w:rsid w:val="00974A71"/>
    <w:rsid w:val="00974FA5"/>
    <w:rsid w:val="00976DF1"/>
    <w:rsid w:val="00977052"/>
    <w:rsid w:val="00977507"/>
    <w:rsid w:val="00980ADC"/>
    <w:rsid w:val="00982078"/>
    <w:rsid w:val="009822A3"/>
    <w:rsid w:val="009827CA"/>
    <w:rsid w:val="009854FC"/>
    <w:rsid w:val="009860DC"/>
    <w:rsid w:val="00986467"/>
    <w:rsid w:val="00986E05"/>
    <w:rsid w:val="0098739C"/>
    <w:rsid w:val="00987D90"/>
    <w:rsid w:val="0099056C"/>
    <w:rsid w:val="00991986"/>
    <w:rsid w:val="00992608"/>
    <w:rsid w:val="00992CEA"/>
    <w:rsid w:val="00994449"/>
    <w:rsid w:val="00994635"/>
    <w:rsid w:val="00996686"/>
    <w:rsid w:val="009979C3"/>
    <w:rsid w:val="00997A59"/>
    <w:rsid w:val="009A0ED6"/>
    <w:rsid w:val="009A1017"/>
    <w:rsid w:val="009A3C3F"/>
    <w:rsid w:val="009A408F"/>
    <w:rsid w:val="009A4220"/>
    <w:rsid w:val="009A5BBB"/>
    <w:rsid w:val="009A60E4"/>
    <w:rsid w:val="009A6A30"/>
    <w:rsid w:val="009A7DD0"/>
    <w:rsid w:val="009B1C16"/>
    <w:rsid w:val="009B3518"/>
    <w:rsid w:val="009B37BA"/>
    <w:rsid w:val="009B4C95"/>
    <w:rsid w:val="009B5355"/>
    <w:rsid w:val="009B5502"/>
    <w:rsid w:val="009B755F"/>
    <w:rsid w:val="009C1227"/>
    <w:rsid w:val="009C25E2"/>
    <w:rsid w:val="009C2FF9"/>
    <w:rsid w:val="009C3291"/>
    <w:rsid w:val="009C406C"/>
    <w:rsid w:val="009C4AFB"/>
    <w:rsid w:val="009C57BA"/>
    <w:rsid w:val="009D11B0"/>
    <w:rsid w:val="009D126D"/>
    <w:rsid w:val="009D15A0"/>
    <w:rsid w:val="009D210C"/>
    <w:rsid w:val="009D3399"/>
    <w:rsid w:val="009D3B91"/>
    <w:rsid w:val="009D45F5"/>
    <w:rsid w:val="009D4CC6"/>
    <w:rsid w:val="009D5627"/>
    <w:rsid w:val="009D56BC"/>
    <w:rsid w:val="009D640B"/>
    <w:rsid w:val="009D708E"/>
    <w:rsid w:val="009D716E"/>
    <w:rsid w:val="009E0EFB"/>
    <w:rsid w:val="009E1CE8"/>
    <w:rsid w:val="009E1E32"/>
    <w:rsid w:val="009E1F09"/>
    <w:rsid w:val="009E2365"/>
    <w:rsid w:val="009E2695"/>
    <w:rsid w:val="009E317B"/>
    <w:rsid w:val="009E4D54"/>
    <w:rsid w:val="009E5A74"/>
    <w:rsid w:val="009E6347"/>
    <w:rsid w:val="009F0034"/>
    <w:rsid w:val="009F1021"/>
    <w:rsid w:val="009F1682"/>
    <w:rsid w:val="009F28A1"/>
    <w:rsid w:val="009F3C29"/>
    <w:rsid w:val="009F559F"/>
    <w:rsid w:val="009F5E22"/>
    <w:rsid w:val="009F6E7C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67D"/>
    <w:rsid w:val="00A05E40"/>
    <w:rsid w:val="00A060E6"/>
    <w:rsid w:val="00A10E14"/>
    <w:rsid w:val="00A12062"/>
    <w:rsid w:val="00A12340"/>
    <w:rsid w:val="00A13951"/>
    <w:rsid w:val="00A145D8"/>
    <w:rsid w:val="00A165A2"/>
    <w:rsid w:val="00A16EF1"/>
    <w:rsid w:val="00A1788E"/>
    <w:rsid w:val="00A179F8"/>
    <w:rsid w:val="00A20C82"/>
    <w:rsid w:val="00A20D01"/>
    <w:rsid w:val="00A213A8"/>
    <w:rsid w:val="00A22911"/>
    <w:rsid w:val="00A23970"/>
    <w:rsid w:val="00A249EF"/>
    <w:rsid w:val="00A24FBD"/>
    <w:rsid w:val="00A269AB"/>
    <w:rsid w:val="00A26D3F"/>
    <w:rsid w:val="00A26E87"/>
    <w:rsid w:val="00A26F16"/>
    <w:rsid w:val="00A274F5"/>
    <w:rsid w:val="00A30315"/>
    <w:rsid w:val="00A3111F"/>
    <w:rsid w:val="00A329B4"/>
    <w:rsid w:val="00A3400F"/>
    <w:rsid w:val="00A34403"/>
    <w:rsid w:val="00A34B61"/>
    <w:rsid w:val="00A34E67"/>
    <w:rsid w:val="00A35539"/>
    <w:rsid w:val="00A367EF"/>
    <w:rsid w:val="00A37F7B"/>
    <w:rsid w:val="00A43491"/>
    <w:rsid w:val="00A43750"/>
    <w:rsid w:val="00A43D11"/>
    <w:rsid w:val="00A47507"/>
    <w:rsid w:val="00A47D1A"/>
    <w:rsid w:val="00A47FB3"/>
    <w:rsid w:val="00A50CC0"/>
    <w:rsid w:val="00A51491"/>
    <w:rsid w:val="00A51945"/>
    <w:rsid w:val="00A51A09"/>
    <w:rsid w:val="00A52036"/>
    <w:rsid w:val="00A52401"/>
    <w:rsid w:val="00A54828"/>
    <w:rsid w:val="00A54E9D"/>
    <w:rsid w:val="00A5547E"/>
    <w:rsid w:val="00A5583E"/>
    <w:rsid w:val="00A564DC"/>
    <w:rsid w:val="00A56659"/>
    <w:rsid w:val="00A57086"/>
    <w:rsid w:val="00A5715C"/>
    <w:rsid w:val="00A57621"/>
    <w:rsid w:val="00A578B1"/>
    <w:rsid w:val="00A57922"/>
    <w:rsid w:val="00A6096B"/>
    <w:rsid w:val="00A6201C"/>
    <w:rsid w:val="00A62E56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3722"/>
    <w:rsid w:val="00A74AC5"/>
    <w:rsid w:val="00A76FF6"/>
    <w:rsid w:val="00A77755"/>
    <w:rsid w:val="00A77A1D"/>
    <w:rsid w:val="00A81270"/>
    <w:rsid w:val="00A81DC1"/>
    <w:rsid w:val="00A82527"/>
    <w:rsid w:val="00A838B8"/>
    <w:rsid w:val="00A83D86"/>
    <w:rsid w:val="00A84571"/>
    <w:rsid w:val="00A8493E"/>
    <w:rsid w:val="00A85351"/>
    <w:rsid w:val="00A86F68"/>
    <w:rsid w:val="00A9315C"/>
    <w:rsid w:val="00A94587"/>
    <w:rsid w:val="00A9491C"/>
    <w:rsid w:val="00A953AA"/>
    <w:rsid w:val="00A9672B"/>
    <w:rsid w:val="00A9695E"/>
    <w:rsid w:val="00A977F0"/>
    <w:rsid w:val="00A97A59"/>
    <w:rsid w:val="00AA041A"/>
    <w:rsid w:val="00AA0A7D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66A4"/>
    <w:rsid w:val="00AA7D58"/>
    <w:rsid w:val="00AB05DA"/>
    <w:rsid w:val="00AB0F89"/>
    <w:rsid w:val="00AB30DA"/>
    <w:rsid w:val="00AB3160"/>
    <w:rsid w:val="00AB3DA5"/>
    <w:rsid w:val="00AB5299"/>
    <w:rsid w:val="00AB5815"/>
    <w:rsid w:val="00AB63C2"/>
    <w:rsid w:val="00AB6740"/>
    <w:rsid w:val="00AB679C"/>
    <w:rsid w:val="00AB6F92"/>
    <w:rsid w:val="00AB7205"/>
    <w:rsid w:val="00AB7267"/>
    <w:rsid w:val="00AC0D66"/>
    <w:rsid w:val="00AC2320"/>
    <w:rsid w:val="00AC24E1"/>
    <w:rsid w:val="00AC29BF"/>
    <w:rsid w:val="00AC2DBF"/>
    <w:rsid w:val="00AC381A"/>
    <w:rsid w:val="00AC46D1"/>
    <w:rsid w:val="00AC4B2D"/>
    <w:rsid w:val="00AC4F5F"/>
    <w:rsid w:val="00AC556C"/>
    <w:rsid w:val="00AC5D69"/>
    <w:rsid w:val="00AC6056"/>
    <w:rsid w:val="00AC65AD"/>
    <w:rsid w:val="00AC7310"/>
    <w:rsid w:val="00AC7C89"/>
    <w:rsid w:val="00AD2189"/>
    <w:rsid w:val="00AD23E9"/>
    <w:rsid w:val="00AD38E8"/>
    <w:rsid w:val="00AD43EB"/>
    <w:rsid w:val="00AD539A"/>
    <w:rsid w:val="00AD546F"/>
    <w:rsid w:val="00AD6593"/>
    <w:rsid w:val="00AD77FF"/>
    <w:rsid w:val="00AE0C13"/>
    <w:rsid w:val="00AE169F"/>
    <w:rsid w:val="00AE1C49"/>
    <w:rsid w:val="00AE2B46"/>
    <w:rsid w:val="00AE451C"/>
    <w:rsid w:val="00AE4EE6"/>
    <w:rsid w:val="00AE5932"/>
    <w:rsid w:val="00AE5C01"/>
    <w:rsid w:val="00AE6490"/>
    <w:rsid w:val="00AE73BD"/>
    <w:rsid w:val="00AE7B45"/>
    <w:rsid w:val="00AE7CD8"/>
    <w:rsid w:val="00AF0AD3"/>
    <w:rsid w:val="00AF0BF1"/>
    <w:rsid w:val="00AF154F"/>
    <w:rsid w:val="00AF1E20"/>
    <w:rsid w:val="00AF1EA2"/>
    <w:rsid w:val="00AF2D95"/>
    <w:rsid w:val="00AF4613"/>
    <w:rsid w:val="00AF4BBC"/>
    <w:rsid w:val="00AF5144"/>
    <w:rsid w:val="00AF56A7"/>
    <w:rsid w:val="00AF605F"/>
    <w:rsid w:val="00AF7544"/>
    <w:rsid w:val="00AF7AB1"/>
    <w:rsid w:val="00AF7FF6"/>
    <w:rsid w:val="00B0017C"/>
    <w:rsid w:val="00B00F11"/>
    <w:rsid w:val="00B01753"/>
    <w:rsid w:val="00B02B22"/>
    <w:rsid w:val="00B038B0"/>
    <w:rsid w:val="00B041A1"/>
    <w:rsid w:val="00B06A4D"/>
    <w:rsid w:val="00B06DB4"/>
    <w:rsid w:val="00B0714D"/>
    <w:rsid w:val="00B07C4D"/>
    <w:rsid w:val="00B114E4"/>
    <w:rsid w:val="00B1199E"/>
    <w:rsid w:val="00B13677"/>
    <w:rsid w:val="00B15C10"/>
    <w:rsid w:val="00B167C1"/>
    <w:rsid w:val="00B1723A"/>
    <w:rsid w:val="00B177C1"/>
    <w:rsid w:val="00B17823"/>
    <w:rsid w:val="00B179D4"/>
    <w:rsid w:val="00B17CE8"/>
    <w:rsid w:val="00B2001C"/>
    <w:rsid w:val="00B21EE7"/>
    <w:rsid w:val="00B2243D"/>
    <w:rsid w:val="00B25E89"/>
    <w:rsid w:val="00B260B8"/>
    <w:rsid w:val="00B2765F"/>
    <w:rsid w:val="00B27A8C"/>
    <w:rsid w:val="00B27B22"/>
    <w:rsid w:val="00B3378D"/>
    <w:rsid w:val="00B33CA9"/>
    <w:rsid w:val="00B35C8F"/>
    <w:rsid w:val="00B35DC0"/>
    <w:rsid w:val="00B36D80"/>
    <w:rsid w:val="00B40B84"/>
    <w:rsid w:val="00B417A4"/>
    <w:rsid w:val="00B4258A"/>
    <w:rsid w:val="00B43F51"/>
    <w:rsid w:val="00B44D3A"/>
    <w:rsid w:val="00B4508F"/>
    <w:rsid w:val="00B4673F"/>
    <w:rsid w:val="00B4741C"/>
    <w:rsid w:val="00B501CB"/>
    <w:rsid w:val="00B50E72"/>
    <w:rsid w:val="00B52390"/>
    <w:rsid w:val="00B533A7"/>
    <w:rsid w:val="00B55909"/>
    <w:rsid w:val="00B56B20"/>
    <w:rsid w:val="00B577D9"/>
    <w:rsid w:val="00B578A9"/>
    <w:rsid w:val="00B613CF"/>
    <w:rsid w:val="00B61C8C"/>
    <w:rsid w:val="00B63694"/>
    <w:rsid w:val="00B63C2B"/>
    <w:rsid w:val="00B63FC5"/>
    <w:rsid w:val="00B6403C"/>
    <w:rsid w:val="00B6516D"/>
    <w:rsid w:val="00B67B37"/>
    <w:rsid w:val="00B70097"/>
    <w:rsid w:val="00B70CDF"/>
    <w:rsid w:val="00B713C7"/>
    <w:rsid w:val="00B745C1"/>
    <w:rsid w:val="00B754EA"/>
    <w:rsid w:val="00B75FDB"/>
    <w:rsid w:val="00B768E6"/>
    <w:rsid w:val="00B76E01"/>
    <w:rsid w:val="00B76F2A"/>
    <w:rsid w:val="00B77846"/>
    <w:rsid w:val="00B81028"/>
    <w:rsid w:val="00B8116F"/>
    <w:rsid w:val="00B813E8"/>
    <w:rsid w:val="00B81525"/>
    <w:rsid w:val="00B821C1"/>
    <w:rsid w:val="00B8251C"/>
    <w:rsid w:val="00B82F54"/>
    <w:rsid w:val="00B83F7C"/>
    <w:rsid w:val="00B84266"/>
    <w:rsid w:val="00B844BE"/>
    <w:rsid w:val="00B846FB"/>
    <w:rsid w:val="00B86DE6"/>
    <w:rsid w:val="00B86F19"/>
    <w:rsid w:val="00B871E5"/>
    <w:rsid w:val="00B8742A"/>
    <w:rsid w:val="00B87DF0"/>
    <w:rsid w:val="00B90554"/>
    <w:rsid w:val="00B91146"/>
    <w:rsid w:val="00B923F8"/>
    <w:rsid w:val="00B930A7"/>
    <w:rsid w:val="00B93AED"/>
    <w:rsid w:val="00B9425C"/>
    <w:rsid w:val="00B966A6"/>
    <w:rsid w:val="00B96CC3"/>
    <w:rsid w:val="00B97D07"/>
    <w:rsid w:val="00BA05FB"/>
    <w:rsid w:val="00BA0D78"/>
    <w:rsid w:val="00BA10C9"/>
    <w:rsid w:val="00BA131D"/>
    <w:rsid w:val="00BA133A"/>
    <w:rsid w:val="00BA2008"/>
    <w:rsid w:val="00BA41C1"/>
    <w:rsid w:val="00BA481F"/>
    <w:rsid w:val="00BA6B4D"/>
    <w:rsid w:val="00BA6BF0"/>
    <w:rsid w:val="00BA6E5B"/>
    <w:rsid w:val="00BA73A0"/>
    <w:rsid w:val="00BA77A9"/>
    <w:rsid w:val="00BA7F40"/>
    <w:rsid w:val="00BB014A"/>
    <w:rsid w:val="00BB1ED1"/>
    <w:rsid w:val="00BB2327"/>
    <w:rsid w:val="00BB2665"/>
    <w:rsid w:val="00BB381D"/>
    <w:rsid w:val="00BB3F84"/>
    <w:rsid w:val="00BB43AF"/>
    <w:rsid w:val="00BB4772"/>
    <w:rsid w:val="00BB6634"/>
    <w:rsid w:val="00BB67B3"/>
    <w:rsid w:val="00BB7D98"/>
    <w:rsid w:val="00BC0CEE"/>
    <w:rsid w:val="00BC0DDD"/>
    <w:rsid w:val="00BC1BB3"/>
    <w:rsid w:val="00BC46CF"/>
    <w:rsid w:val="00BC4878"/>
    <w:rsid w:val="00BC575F"/>
    <w:rsid w:val="00BC587F"/>
    <w:rsid w:val="00BC6279"/>
    <w:rsid w:val="00BC6313"/>
    <w:rsid w:val="00BC6B45"/>
    <w:rsid w:val="00BC6E51"/>
    <w:rsid w:val="00BC762D"/>
    <w:rsid w:val="00BC77DC"/>
    <w:rsid w:val="00BC792C"/>
    <w:rsid w:val="00BD032D"/>
    <w:rsid w:val="00BD0E69"/>
    <w:rsid w:val="00BD123E"/>
    <w:rsid w:val="00BD23C4"/>
    <w:rsid w:val="00BD2AA1"/>
    <w:rsid w:val="00BD31C0"/>
    <w:rsid w:val="00BD4478"/>
    <w:rsid w:val="00BD4766"/>
    <w:rsid w:val="00BD4FEB"/>
    <w:rsid w:val="00BD5620"/>
    <w:rsid w:val="00BD5854"/>
    <w:rsid w:val="00BD7353"/>
    <w:rsid w:val="00BE0839"/>
    <w:rsid w:val="00BE1915"/>
    <w:rsid w:val="00BE2690"/>
    <w:rsid w:val="00BE3174"/>
    <w:rsid w:val="00BE3D6C"/>
    <w:rsid w:val="00BE4C20"/>
    <w:rsid w:val="00BE4CD6"/>
    <w:rsid w:val="00BE57B8"/>
    <w:rsid w:val="00BE7369"/>
    <w:rsid w:val="00BF0208"/>
    <w:rsid w:val="00BF1349"/>
    <w:rsid w:val="00BF1FDA"/>
    <w:rsid w:val="00BF2868"/>
    <w:rsid w:val="00BF3044"/>
    <w:rsid w:val="00BF480E"/>
    <w:rsid w:val="00BF4A26"/>
    <w:rsid w:val="00BF5B01"/>
    <w:rsid w:val="00BF7163"/>
    <w:rsid w:val="00C00F26"/>
    <w:rsid w:val="00C01783"/>
    <w:rsid w:val="00C02928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2E31"/>
    <w:rsid w:val="00C134AA"/>
    <w:rsid w:val="00C142A2"/>
    <w:rsid w:val="00C142D0"/>
    <w:rsid w:val="00C14AB3"/>
    <w:rsid w:val="00C165FE"/>
    <w:rsid w:val="00C16D95"/>
    <w:rsid w:val="00C17A1C"/>
    <w:rsid w:val="00C17AD7"/>
    <w:rsid w:val="00C20C22"/>
    <w:rsid w:val="00C22A8B"/>
    <w:rsid w:val="00C22DCB"/>
    <w:rsid w:val="00C2301A"/>
    <w:rsid w:val="00C23690"/>
    <w:rsid w:val="00C2494D"/>
    <w:rsid w:val="00C25D9B"/>
    <w:rsid w:val="00C264D0"/>
    <w:rsid w:val="00C26633"/>
    <w:rsid w:val="00C27033"/>
    <w:rsid w:val="00C2726B"/>
    <w:rsid w:val="00C274E5"/>
    <w:rsid w:val="00C27E0D"/>
    <w:rsid w:val="00C300A2"/>
    <w:rsid w:val="00C30ABE"/>
    <w:rsid w:val="00C31A52"/>
    <w:rsid w:val="00C320E0"/>
    <w:rsid w:val="00C32AF5"/>
    <w:rsid w:val="00C345C0"/>
    <w:rsid w:val="00C34A1B"/>
    <w:rsid w:val="00C34B24"/>
    <w:rsid w:val="00C34D64"/>
    <w:rsid w:val="00C34E57"/>
    <w:rsid w:val="00C34FC5"/>
    <w:rsid w:val="00C35193"/>
    <w:rsid w:val="00C35923"/>
    <w:rsid w:val="00C35995"/>
    <w:rsid w:val="00C35F11"/>
    <w:rsid w:val="00C369D3"/>
    <w:rsid w:val="00C37F94"/>
    <w:rsid w:val="00C400C9"/>
    <w:rsid w:val="00C40CB8"/>
    <w:rsid w:val="00C41C8C"/>
    <w:rsid w:val="00C42D06"/>
    <w:rsid w:val="00C4343B"/>
    <w:rsid w:val="00C439AE"/>
    <w:rsid w:val="00C43A75"/>
    <w:rsid w:val="00C43E82"/>
    <w:rsid w:val="00C45FB4"/>
    <w:rsid w:val="00C47EC1"/>
    <w:rsid w:val="00C47F45"/>
    <w:rsid w:val="00C50D45"/>
    <w:rsid w:val="00C51398"/>
    <w:rsid w:val="00C523E7"/>
    <w:rsid w:val="00C5613B"/>
    <w:rsid w:val="00C56D9D"/>
    <w:rsid w:val="00C570E7"/>
    <w:rsid w:val="00C57F3E"/>
    <w:rsid w:val="00C600B3"/>
    <w:rsid w:val="00C60119"/>
    <w:rsid w:val="00C61561"/>
    <w:rsid w:val="00C63F3C"/>
    <w:rsid w:val="00C64512"/>
    <w:rsid w:val="00C647AD"/>
    <w:rsid w:val="00C64A0F"/>
    <w:rsid w:val="00C65CC8"/>
    <w:rsid w:val="00C6648C"/>
    <w:rsid w:val="00C66605"/>
    <w:rsid w:val="00C667C7"/>
    <w:rsid w:val="00C673A3"/>
    <w:rsid w:val="00C67F26"/>
    <w:rsid w:val="00C70713"/>
    <w:rsid w:val="00C70B94"/>
    <w:rsid w:val="00C7241B"/>
    <w:rsid w:val="00C732B3"/>
    <w:rsid w:val="00C735A1"/>
    <w:rsid w:val="00C73C1B"/>
    <w:rsid w:val="00C741E6"/>
    <w:rsid w:val="00C752CC"/>
    <w:rsid w:val="00C75323"/>
    <w:rsid w:val="00C75362"/>
    <w:rsid w:val="00C75F8B"/>
    <w:rsid w:val="00C76A9D"/>
    <w:rsid w:val="00C76F74"/>
    <w:rsid w:val="00C7708B"/>
    <w:rsid w:val="00C80EC9"/>
    <w:rsid w:val="00C815EE"/>
    <w:rsid w:val="00C82E17"/>
    <w:rsid w:val="00C83A4F"/>
    <w:rsid w:val="00C83F3C"/>
    <w:rsid w:val="00C84061"/>
    <w:rsid w:val="00C8426B"/>
    <w:rsid w:val="00C85656"/>
    <w:rsid w:val="00C8605C"/>
    <w:rsid w:val="00C86E09"/>
    <w:rsid w:val="00C878F9"/>
    <w:rsid w:val="00C90658"/>
    <w:rsid w:val="00C90844"/>
    <w:rsid w:val="00C90A19"/>
    <w:rsid w:val="00C90E55"/>
    <w:rsid w:val="00C90FFC"/>
    <w:rsid w:val="00C9156C"/>
    <w:rsid w:val="00C91C44"/>
    <w:rsid w:val="00C9228E"/>
    <w:rsid w:val="00C9257A"/>
    <w:rsid w:val="00C92E1E"/>
    <w:rsid w:val="00C93AE9"/>
    <w:rsid w:val="00C93B6C"/>
    <w:rsid w:val="00C945F4"/>
    <w:rsid w:val="00C9569C"/>
    <w:rsid w:val="00C95704"/>
    <w:rsid w:val="00C96205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258"/>
    <w:rsid w:val="00CA3C3B"/>
    <w:rsid w:val="00CA3EA0"/>
    <w:rsid w:val="00CA5C26"/>
    <w:rsid w:val="00CB11EB"/>
    <w:rsid w:val="00CB1E4E"/>
    <w:rsid w:val="00CB26DA"/>
    <w:rsid w:val="00CB3E1E"/>
    <w:rsid w:val="00CB3E77"/>
    <w:rsid w:val="00CB4B0E"/>
    <w:rsid w:val="00CB5F8C"/>
    <w:rsid w:val="00CB62BD"/>
    <w:rsid w:val="00CB6FC9"/>
    <w:rsid w:val="00CB713D"/>
    <w:rsid w:val="00CB7A5E"/>
    <w:rsid w:val="00CB7A82"/>
    <w:rsid w:val="00CB7FBA"/>
    <w:rsid w:val="00CC0130"/>
    <w:rsid w:val="00CC0FFF"/>
    <w:rsid w:val="00CC143D"/>
    <w:rsid w:val="00CC1E35"/>
    <w:rsid w:val="00CC215E"/>
    <w:rsid w:val="00CC3103"/>
    <w:rsid w:val="00CC3A2A"/>
    <w:rsid w:val="00CC4F59"/>
    <w:rsid w:val="00CC5441"/>
    <w:rsid w:val="00CC5C38"/>
    <w:rsid w:val="00CC77EF"/>
    <w:rsid w:val="00CD1671"/>
    <w:rsid w:val="00CD1816"/>
    <w:rsid w:val="00CD2183"/>
    <w:rsid w:val="00CD2991"/>
    <w:rsid w:val="00CD2C60"/>
    <w:rsid w:val="00CD3E55"/>
    <w:rsid w:val="00CD55F6"/>
    <w:rsid w:val="00CD5600"/>
    <w:rsid w:val="00CD67CB"/>
    <w:rsid w:val="00CD6B57"/>
    <w:rsid w:val="00CD7E81"/>
    <w:rsid w:val="00CE0360"/>
    <w:rsid w:val="00CE097E"/>
    <w:rsid w:val="00CE1223"/>
    <w:rsid w:val="00CE300A"/>
    <w:rsid w:val="00CE469B"/>
    <w:rsid w:val="00CE4CA4"/>
    <w:rsid w:val="00CE62A7"/>
    <w:rsid w:val="00CE6C8A"/>
    <w:rsid w:val="00CE7CCB"/>
    <w:rsid w:val="00CF05BD"/>
    <w:rsid w:val="00CF13DF"/>
    <w:rsid w:val="00CF2AE3"/>
    <w:rsid w:val="00CF2F79"/>
    <w:rsid w:val="00CF3BA0"/>
    <w:rsid w:val="00CF3FA4"/>
    <w:rsid w:val="00CF580F"/>
    <w:rsid w:val="00CF6525"/>
    <w:rsid w:val="00CF7699"/>
    <w:rsid w:val="00D00D78"/>
    <w:rsid w:val="00D02CB6"/>
    <w:rsid w:val="00D03B36"/>
    <w:rsid w:val="00D043F9"/>
    <w:rsid w:val="00D05DC3"/>
    <w:rsid w:val="00D05DD4"/>
    <w:rsid w:val="00D05F3E"/>
    <w:rsid w:val="00D05F56"/>
    <w:rsid w:val="00D0630C"/>
    <w:rsid w:val="00D0662D"/>
    <w:rsid w:val="00D07100"/>
    <w:rsid w:val="00D11FC3"/>
    <w:rsid w:val="00D12E11"/>
    <w:rsid w:val="00D13782"/>
    <w:rsid w:val="00D13D8D"/>
    <w:rsid w:val="00D13E71"/>
    <w:rsid w:val="00D177DF"/>
    <w:rsid w:val="00D178EF"/>
    <w:rsid w:val="00D20D11"/>
    <w:rsid w:val="00D21C35"/>
    <w:rsid w:val="00D229F6"/>
    <w:rsid w:val="00D236C0"/>
    <w:rsid w:val="00D25501"/>
    <w:rsid w:val="00D25E7E"/>
    <w:rsid w:val="00D26857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88D"/>
    <w:rsid w:val="00D36A12"/>
    <w:rsid w:val="00D371C0"/>
    <w:rsid w:val="00D40052"/>
    <w:rsid w:val="00D40858"/>
    <w:rsid w:val="00D40B92"/>
    <w:rsid w:val="00D42B66"/>
    <w:rsid w:val="00D44FE6"/>
    <w:rsid w:val="00D45FA6"/>
    <w:rsid w:val="00D461A4"/>
    <w:rsid w:val="00D46623"/>
    <w:rsid w:val="00D46A31"/>
    <w:rsid w:val="00D46D72"/>
    <w:rsid w:val="00D47149"/>
    <w:rsid w:val="00D50AEC"/>
    <w:rsid w:val="00D50BE1"/>
    <w:rsid w:val="00D50CC9"/>
    <w:rsid w:val="00D52E2C"/>
    <w:rsid w:val="00D5401B"/>
    <w:rsid w:val="00D54AF7"/>
    <w:rsid w:val="00D55195"/>
    <w:rsid w:val="00D56CDF"/>
    <w:rsid w:val="00D56DD1"/>
    <w:rsid w:val="00D60B4C"/>
    <w:rsid w:val="00D610CD"/>
    <w:rsid w:val="00D627DF"/>
    <w:rsid w:val="00D64433"/>
    <w:rsid w:val="00D649A4"/>
    <w:rsid w:val="00D64CF9"/>
    <w:rsid w:val="00D65A47"/>
    <w:rsid w:val="00D66842"/>
    <w:rsid w:val="00D674BC"/>
    <w:rsid w:val="00D67C44"/>
    <w:rsid w:val="00D708D1"/>
    <w:rsid w:val="00D70F4E"/>
    <w:rsid w:val="00D70F97"/>
    <w:rsid w:val="00D7180F"/>
    <w:rsid w:val="00D72091"/>
    <w:rsid w:val="00D72E5A"/>
    <w:rsid w:val="00D7329E"/>
    <w:rsid w:val="00D7350A"/>
    <w:rsid w:val="00D74499"/>
    <w:rsid w:val="00D75D91"/>
    <w:rsid w:val="00D779A2"/>
    <w:rsid w:val="00D77F37"/>
    <w:rsid w:val="00D809CA"/>
    <w:rsid w:val="00D836FC"/>
    <w:rsid w:val="00D8378F"/>
    <w:rsid w:val="00D83B32"/>
    <w:rsid w:val="00D83BFF"/>
    <w:rsid w:val="00D85360"/>
    <w:rsid w:val="00D85ACE"/>
    <w:rsid w:val="00D86758"/>
    <w:rsid w:val="00D8688F"/>
    <w:rsid w:val="00D87AC1"/>
    <w:rsid w:val="00D9021E"/>
    <w:rsid w:val="00D909D1"/>
    <w:rsid w:val="00D90F2F"/>
    <w:rsid w:val="00D91D58"/>
    <w:rsid w:val="00D9278D"/>
    <w:rsid w:val="00D92DC2"/>
    <w:rsid w:val="00D92F4B"/>
    <w:rsid w:val="00D94B9F"/>
    <w:rsid w:val="00D95393"/>
    <w:rsid w:val="00D95C73"/>
    <w:rsid w:val="00D96AF3"/>
    <w:rsid w:val="00DA0B66"/>
    <w:rsid w:val="00DA146E"/>
    <w:rsid w:val="00DA215B"/>
    <w:rsid w:val="00DA230A"/>
    <w:rsid w:val="00DA2A6C"/>
    <w:rsid w:val="00DA35BF"/>
    <w:rsid w:val="00DA376E"/>
    <w:rsid w:val="00DA3985"/>
    <w:rsid w:val="00DA404B"/>
    <w:rsid w:val="00DA421B"/>
    <w:rsid w:val="00DA44FF"/>
    <w:rsid w:val="00DA4A8D"/>
    <w:rsid w:val="00DA6893"/>
    <w:rsid w:val="00DA72F3"/>
    <w:rsid w:val="00DA7841"/>
    <w:rsid w:val="00DA7992"/>
    <w:rsid w:val="00DA7A6E"/>
    <w:rsid w:val="00DB036D"/>
    <w:rsid w:val="00DB06C0"/>
    <w:rsid w:val="00DB0D91"/>
    <w:rsid w:val="00DB16ED"/>
    <w:rsid w:val="00DB1ABD"/>
    <w:rsid w:val="00DB1CCD"/>
    <w:rsid w:val="00DB2127"/>
    <w:rsid w:val="00DB2A55"/>
    <w:rsid w:val="00DB43EA"/>
    <w:rsid w:val="00DB4960"/>
    <w:rsid w:val="00DB4E6B"/>
    <w:rsid w:val="00DB5DE4"/>
    <w:rsid w:val="00DC03C6"/>
    <w:rsid w:val="00DC0676"/>
    <w:rsid w:val="00DC0778"/>
    <w:rsid w:val="00DC23BD"/>
    <w:rsid w:val="00DC2B98"/>
    <w:rsid w:val="00DC2EC6"/>
    <w:rsid w:val="00DC35AC"/>
    <w:rsid w:val="00DC4633"/>
    <w:rsid w:val="00DC4A17"/>
    <w:rsid w:val="00DC4EA8"/>
    <w:rsid w:val="00DC5062"/>
    <w:rsid w:val="00DC55C9"/>
    <w:rsid w:val="00DC58D8"/>
    <w:rsid w:val="00DC6645"/>
    <w:rsid w:val="00DC6A0F"/>
    <w:rsid w:val="00DC6AB8"/>
    <w:rsid w:val="00DC6CF4"/>
    <w:rsid w:val="00DC7B75"/>
    <w:rsid w:val="00DD02CF"/>
    <w:rsid w:val="00DD030F"/>
    <w:rsid w:val="00DD05AC"/>
    <w:rsid w:val="00DD0A20"/>
    <w:rsid w:val="00DD194B"/>
    <w:rsid w:val="00DD2D80"/>
    <w:rsid w:val="00DD2F30"/>
    <w:rsid w:val="00DD40A7"/>
    <w:rsid w:val="00DD4433"/>
    <w:rsid w:val="00DD4E10"/>
    <w:rsid w:val="00DD65F0"/>
    <w:rsid w:val="00DD6C64"/>
    <w:rsid w:val="00DD7320"/>
    <w:rsid w:val="00DD7DB7"/>
    <w:rsid w:val="00DE005E"/>
    <w:rsid w:val="00DE01E6"/>
    <w:rsid w:val="00DE0256"/>
    <w:rsid w:val="00DE1AF2"/>
    <w:rsid w:val="00DE1D42"/>
    <w:rsid w:val="00DE25EF"/>
    <w:rsid w:val="00DE2C4B"/>
    <w:rsid w:val="00DE3274"/>
    <w:rsid w:val="00DE3932"/>
    <w:rsid w:val="00DE53B2"/>
    <w:rsid w:val="00DE73E5"/>
    <w:rsid w:val="00DE7509"/>
    <w:rsid w:val="00DE76AD"/>
    <w:rsid w:val="00DE7ABD"/>
    <w:rsid w:val="00DE7C80"/>
    <w:rsid w:val="00DF0C24"/>
    <w:rsid w:val="00DF0F8D"/>
    <w:rsid w:val="00DF1D51"/>
    <w:rsid w:val="00DF20FC"/>
    <w:rsid w:val="00DF2A8B"/>
    <w:rsid w:val="00DF34D9"/>
    <w:rsid w:val="00DF40CD"/>
    <w:rsid w:val="00DF4DB2"/>
    <w:rsid w:val="00DF63F3"/>
    <w:rsid w:val="00DF707A"/>
    <w:rsid w:val="00E0193C"/>
    <w:rsid w:val="00E01C39"/>
    <w:rsid w:val="00E0379C"/>
    <w:rsid w:val="00E03A27"/>
    <w:rsid w:val="00E04C7B"/>
    <w:rsid w:val="00E04D7B"/>
    <w:rsid w:val="00E05119"/>
    <w:rsid w:val="00E07A8A"/>
    <w:rsid w:val="00E10063"/>
    <w:rsid w:val="00E1014C"/>
    <w:rsid w:val="00E11114"/>
    <w:rsid w:val="00E1123C"/>
    <w:rsid w:val="00E1296B"/>
    <w:rsid w:val="00E14904"/>
    <w:rsid w:val="00E15ED1"/>
    <w:rsid w:val="00E1614F"/>
    <w:rsid w:val="00E16D30"/>
    <w:rsid w:val="00E1718D"/>
    <w:rsid w:val="00E17691"/>
    <w:rsid w:val="00E20539"/>
    <w:rsid w:val="00E20F10"/>
    <w:rsid w:val="00E214FE"/>
    <w:rsid w:val="00E22C2B"/>
    <w:rsid w:val="00E23344"/>
    <w:rsid w:val="00E23992"/>
    <w:rsid w:val="00E25C08"/>
    <w:rsid w:val="00E25C73"/>
    <w:rsid w:val="00E26D8B"/>
    <w:rsid w:val="00E277A4"/>
    <w:rsid w:val="00E279EC"/>
    <w:rsid w:val="00E30E86"/>
    <w:rsid w:val="00E3104D"/>
    <w:rsid w:val="00E318E3"/>
    <w:rsid w:val="00E31E93"/>
    <w:rsid w:val="00E31FD3"/>
    <w:rsid w:val="00E32379"/>
    <w:rsid w:val="00E33C03"/>
    <w:rsid w:val="00E35221"/>
    <w:rsid w:val="00E353A2"/>
    <w:rsid w:val="00E35AD3"/>
    <w:rsid w:val="00E35B65"/>
    <w:rsid w:val="00E36CF6"/>
    <w:rsid w:val="00E43234"/>
    <w:rsid w:val="00E4342B"/>
    <w:rsid w:val="00E43F09"/>
    <w:rsid w:val="00E4449C"/>
    <w:rsid w:val="00E44D60"/>
    <w:rsid w:val="00E451B8"/>
    <w:rsid w:val="00E454DB"/>
    <w:rsid w:val="00E456C4"/>
    <w:rsid w:val="00E45A92"/>
    <w:rsid w:val="00E50472"/>
    <w:rsid w:val="00E52046"/>
    <w:rsid w:val="00E5217C"/>
    <w:rsid w:val="00E52B0C"/>
    <w:rsid w:val="00E53A76"/>
    <w:rsid w:val="00E53DED"/>
    <w:rsid w:val="00E5442F"/>
    <w:rsid w:val="00E550D1"/>
    <w:rsid w:val="00E55E73"/>
    <w:rsid w:val="00E56546"/>
    <w:rsid w:val="00E571AF"/>
    <w:rsid w:val="00E577DA"/>
    <w:rsid w:val="00E578B9"/>
    <w:rsid w:val="00E57FFD"/>
    <w:rsid w:val="00E6191F"/>
    <w:rsid w:val="00E62297"/>
    <w:rsid w:val="00E626A1"/>
    <w:rsid w:val="00E652A6"/>
    <w:rsid w:val="00E656CF"/>
    <w:rsid w:val="00E66A0A"/>
    <w:rsid w:val="00E67C2C"/>
    <w:rsid w:val="00E70915"/>
    <w:rsid w:val="00E70A53"/>
    <w:rsid w:val="00E725E7"/>
    <w:rsid w:val="00E72665"/>
    <w:rsid w:val="00E729A2"/>
    <w:rsid w:val="00E732FC"/>
    <w:rsid w:val="00E7638E"/>
    <w:rsid w:val="00E77BFF"/>
    <w:rsid w:val="00E77EFF"/>
    <w:rsid w:val="00E810C8"/>
    <w:rsid w:val="00E81393"/>
    <w:rsid w:val="00E818BB"/>
    <w:rsid w:val="00E81DB6"/>
    <w:rsid w:val="00E81E6D"/>
    <w:rsid w:val="00E82547"/>
    <w:rsid w:val="00E82BC6"/>
    <w:rsid w:val="00E82DC2"/>
    <w:rsid w:val="00E83FFE"/>
    <w:rsid w:val="00E85750"/>
    <w:rsid w:val="00E85DD0"/>
    <w:rsid w:val="00E85F54"/>
    <w:rsid w:val="00E86405"/>
    <w:rsid w:val="00E86B79"/>
    <w:rsid w:val="00E87CAC"/>
    <w:rsid w:val="00E9057A"/>
    <w:rsid w:val="00E91541"/>
    <w:rsid w:val="00E91978"/>
    <w:rsid w:val="00E921BE"/>
    <w:rsid w:val="00E92ED6"/>
    <w:rsid w:val="00E937CA"/>
    <w:rsid w:val="00E93841"/>
    <w:rsid w:val="00E93C51"/>
    <w:rsid w:val="00E93F95"/>
    <w:rsid w:val="00E953FA"/>
    <w:rsid w:val="00E96556"/>
    <w:rsid w:val="00E96C45"/>
    <w:rsid w:val="00E973B9"/>
    <w:rsid w:val="00E97C2C"/>
    <w:rsid w:val="00E97EBE"/>
    <w:rsid w:val="00EA067A"/>
    <w:rsid w:val="00EA0882"/>
    <w:rsid w:val="00EA0ED6"/>
    <w:rsid w:val="00EA0FFA"/>
    <w:rsid w:val="00EA1463"/>
    <w:rsid w:val="00EA3342"/>
    <w:rsid w:val="00EA3D03"/>
    <w:rsid w:val="00EA459F"/>
    <w:rsid w:val="00EA5221"/>
    <w:rsid w:val="00EA5A36"/>
    <w:rsid w:val="00EA64E3"/>
    <w:rsid w:val="00EA7E71"/>
    <w:rsid w:val="00EB0F54"/>
    <w:rsid w:val="00EB101E"/>
    <w:rsid w:val="00EB2141"/>
    <w:rsid w:val="00EB38CD"/>
    <w:rsid w:val="00EB3E99"/>
    <w:rsid w:val="00EB447A"/>
    <w:rsid w:val="00EB540E"/>
    <w:rsid w:val="00EB6003"/>
    <w:rsid w:val="00EB6199"/>
    <w:rsid w:val="00EB61B0"/>
    <w:rsid w:val="00EB7764"/>
    <w:rsid w:val="00EC13C2"/>
    <w:rsid w:val="00EC16EF"/>
    <w:rsid w:val="00EC182C"/>
    <w:rsid w:val="00EC4166"/>
    <w:rsid w:val="00EC531A"/>
    <w:rsid w:val="00EC581D"/>
    <w:rsid w:val="00EC5B08"/>
    <w:rsid w:val="00EC5E35"/>
    <w:rsid w:val="00EC5F29"/>
    <w:rsid w:val="00EC6261"/>
    <w:rsid w:val="00EC6FC6"/>
    <w:rsid w:val="00EC7387"/>
    <w:rsid w:val="00EC76C2"/>
    <w:rsid w:val="00EC7A51"/>
    <w:rsid w:val="00EC7E5B"/>
    <w:rsid w:val="00ED001D"/>
    <w:rsid w:val="00ED02FB"/>
    <w:rsid w:val="00ED1883"/>
    <w:rsid w:val="00ED3087"/>
    <w:rsid w:val="00ED3FF8"/>
    <w:rsid w:val="00ED62C7"/>
    <w:rsid w:val="00ED67FB"/>
    <w:rsid w:val="00ED6AA3"/>
    <w:rsid w:val="00ED75B6"/>
    <w:rsid w:val="00ED7E57"/>
    <w:rsid w:val="00EE09D9"/>
    <w:rsid w:val="00EE0B30"/>
    <w:rsid w:val="00EE17A7"/>
    <w:rsid w:val="00EE29E6"/>
    <w:rsid w:val="00EE415D"/>
    <w:rsid w:val="00EE551B"/>
    <w:rsid w:val="00EE70DE"/>
    <w:rsid w:val="00EE750F"/>
    <w:rsid w:val="00EE7FBB"/>
    <w:rsid w:val="00EF069F"/>
    <w:rsid w:val="00EF17C0"/>
    <w:rsid w:val="00EF20AC"/>
    <w:rsid w:val="00EF21D6"/>
    <w:rsid w:val="00EF2C8A"/>
    <w:rsid w:val="00EF3F53"/>
    <w:rsid w:val="00EF5745"/>
    <w:rsid w:val="00EF6671"/>
    <w:rsid w:val="00EF6FE4"/>
    <w:rsid w:val="00F006FE"/>
    <w:rsid w:val="00F009DA"/>
    <w:rsid w:val="00F011F3"/>
    <w:rsid w:val="00F0138F"/>
    <w:rsid w:val="00F01397"/>
    <w:rsid w:val="00F02B8A"/>
    <w:rsid w:val="00F03344"/>
    <w:rsid w:val="00F0387B"/>
    <w:rsid w:val="00F03D7F"/>
    <w:rsid w:val="00F042C8"/>
    <w:rsid w:val="00F04ADE"/>
    <w:rsid w:val="00F07CAE"/>
    <w:rsid w:val="00F07DF9"/>
    <w:rsid w:val="00F10D30"/>
    <w:rsid w:val="00F11E3D"/>
    <w:rsid w:val="00F13209"/>
    <w:rsid w:val="00F13277"/>
    <w:rsid w:val="00F15BC7"/>
    <w:rsid w:val="00F15DFD"/>
    <w:rsid w:val="00F201EC"/>
    <w:rsid w:val="00F22C1D"/>
    <w:rsid w:val="00F24A99"/>
    <w:rsid w:val="00F24ABF"/>
    <w:rsid w:val="00F24E4B"/>
    <w:rsid w:val="00F276E0"/>
    <w:rsid w:val="00F27E10"/>
    <w:rsid w:val="00F30EC7"/>
    <w:rsid w:val="00F313D5"/>
    <w:rsid w:val="00F31733"/>
    <w:rsid w:val="00F31773"/>
    <w:rsid w:val="00F31DBF"/>
    <w:rsid w:val="00F329CE"/>
    <w:rsid w:val="00F32A52"/>
    <w:rsid w:val="00F33514"/>
    <w:rsid w:val="00F33B3E"/>
    <w:rsid w:val="00F33F82"/>
    <w:rsid w:val="00F33FCB"/>
    <w:rsid w:val="00F344B0"/>
    <w:rsid w:val="00F34DDA"/>
    <w:rsid w:val="00F3589F"/>
    <w:rsid w:val="00F36D16"/>
    <w:rsid w:val="00F36FDE"/>
    <w:rsid w:val="00F378A1"/>
    <w:rsid w:val="00F37CDF"/>
    <w:rsid w:val="00F404E7"/>
    <w:rsid w:val="00F405A5"/>
    <w:rsid w:val="00F40957"/>
    <w:rsid w:val="00F4098E"/>
    <w:rsid w:val="00F410C8"/>
    <w:rsid w:val="00F41617"/>
    <w:rsid w:val="00F4179A"/>
    <w:rsid w:val="00F419A9"/>
    <w:rsid w:val="00F41D70"/>
    <w:rsid w:val="00F4392F"/>
    <w:rsid w:val="00F47B3B"/>
    <w:rsid w:val="00F5027F"/>
    <w:rsid w:val="00F5161D"/>
    <w:rsid w:val="00F51645"/>
    <w:rsid w:val="00F5186E"/>
    <w:rsid w:val="00F51AF0"/>
    <w:rsid w:val="00F5225A"/>
    <w:rsid w:val="00F52E15"/>
    <w:rsid w:val="00F53012"/>
    <w:rsid w:val="00F5394A"/>
    <w:rsid w:val="00F53FE8"/>
    <w:rsid w:val="00F545DE"/>
    <w:rsid w:val="00F54A23"/>
    <w:rsid w:val="00F54FF8"/>
    <w:rsid w:val="00F551A6"/>
    <w:rsid w:val="00F554EE"/>
    <w:rsid w:val="00F56369"/>
    <w:rsid w:val="00F56C9B"/>
    <w:rsid w:val="00F56D5D"/>
    <w:rsid w:val="00F56F54"/>
    <w:rsid w:val="00F60170"/>
    <w:rsid w:val="00F61333"/>
    <w:rsid w:val="00F6259E"/>
    <w:rsid w:val="00F63306"/>
    <w:rsid w:val="00F63AA9"/>
    <w:rsid w:val="00F64B2C"/>
    <w:rsid w:val="00F652F8"/>
    <w:rsid w:val="00F66E23"/>
    <w:rsid w:val="00F67232"/>
    <w:rsid w:val="00F67512"/>
    <w:rsid w:val="00F6790A"/>
    <w:rsid w:val="00F67D75"/>
    <w:rsid w:val="00F7138E"/>
    <w:rsid w:val="00F71C20"/>
    <w:rsid w:val="00F71EB6"/>
    <w:rsid w:val="00F72C10"/>
    <w:rsid w:val="00F72D24"/>
    <w:rsid w:val="00F73D24"/>
    <w:rsid w:val="00F741CA"/>
    <w:rsid w:val="00F746D5"/>
    <w:rsid w:val="00F74DAC"/>
    <w:rsid w:val="00F74EF8"/>
    <w:rsid w:val="00F751BE"/>
    <w:rsid w:val="00F7608F"/>
    <w:rsid w:val="00F76266"/>
    <w:rsid w:val="00F773B6"/>
    <w:rsid w:val="00F77AE4"/>
    <w:rsid w:val="00F80174"/>
    <w:rsid w:val="00F81048"/>
    <w:rsid w:val="00F8195D"/>
    <w:rsid w:val="00F828F0"/>
    <w:rsid w:val="00F83E19"/>
    <w:rsid w:val="00F84353"/>
    <w:rsid w:val="00F85048"/>
    <w:rsid w:val="00F86749"/>
    <w:rsid w:val="00F87094"/>
    <w:rsid w:val="00F9086A"/>
    <w:rsid w:val="00F90A16"/>
    <w:rsid w:val="00F90DD3"/>
    <w:rsid w:val="00F91027"/>
    <w:rsid w:val="00F92198"/>
    <w:rsid w:val="00F92D7E"/>
    <w:rsid w:val="00F92E92"/>
    <w:rsid w:val="00F93822"/>
    <w:rsid w:val="00F946DB"/>
    <w:rsid w:val="00F95512"/>
    <w:rsid w:val="00F957A6"/>
    <w:rsid w:val="00F96CDA"/>
    <w:rsid w:val="00FA116F"/>
    <w:rsid w:val="00FA175E"/>
    <w:rsid w:val="00FA1E7A"/>
    <w:rsid w:val="00FA32A2"/>
    <w:rsid w:val="00FA3575"/>
    <w:rsid w:val="00FA5489"/>
    <w:rsid w:val="00FA5ABA"/>
    <w:rsid w:val="00FA6594"/>
    <w:rsid w:val="00FA71EC"/>
    <w:rsid w:val="00FB0100"/>
    <w:rsid w:val="00FB105B"/>
    <w:rsid w:val="00FB1214"/>
    <w:rsid w:val="00FB1FC0"/>
    <w:rsid w:val="00FB2916"/>
    <w:rsid w:val="00FB4094"/>
    <w:rsid w:val="00FB4171"/>
    <w:rsid w:val="00FB4218"/>
    <w:rsid w:val="00FB4248"/>
    <w:rsid w:val="00FB46F1"/>
    <w:rsid w:val="00FB5DEB"/>
    <w:rsid w:val="00FB6891"/>
    <w:rsid w:val="00FB6E51"/>
    <w:rsid w:val="00FB726F"/>
    <w:rsid w:val="00FC0281"/>
    <w:rsid w:val="00FC0507"/>
    <w:rsid w:val="00FC07D4"/>
    <w:rsid w:val="00FC0C7F"/>
    <w:rsid w:val="00FC388F"/>
    <w:rsid w:val="00FC3E68"/>
    <w:rsid w:val="00FC5315"/>
    <w:rsid w:val="00FC6196"/>
    <w:rsid w:val="00FD04FA"/>
    <w:rsid w:val="00FD17C0"/>
    <w:rsid w:val="00FD1E17"/>
    <w:rsid w:val="00FD2BE9"/>
    <w:rsid w:val="00FD39C9"/>
    <w:rsid w:val="00FD481E"/>
    <w:rsid w:val="00FD4EA9"/>
    <w:rsid w:val="00FD50B6"/>
    <w:rsid w:val="00FD51CF"/>
    <w:rsid w:val="00FD575A"/>
    <w:rsid w:val="00FD593E"/>
    <w:rsid w:val="00FD5A4D"/>
    <w:rsid w:val="00FD74E3"/>
    <w:rsid w:val="00FD79B6"/>
    <w:rsid w:val="00FE05C9"/>
    <w:rsid w:val="00FE0BC8"/>
    <w:rsid w:val="00FE10B4"/>
    <w:rsid w:val="00FE1861"/>
    <w:rsid w:val="00FE1922"/>
    <w:rsid w:val="00FE1A4C"/>
    <w:rsid w:val="00FE1DDF"/>
    <w:rsid w:val="00FE281D"/>
    <w:rsid w:val="00FE3030"/>
    <w:rsid w:val="00FE3145"/>
    <w:rsid w:val="00FE3861"/>
    <w:rsid w:val="00FE3D6C"/>
    <w:rsid w:val="00FE4741"/>
    <w:rsid w:val="00FF06AF"/>
    <w:rsid w:val="00FF0D25"/>
    <w:rsid w:val="00FF1436"/>
    <w:rsid w:val="00FF32FD"/>
    <w:rsid w:val="00FF3D0A"/>
    <w:rsid w:val="00FF48EF"/>
    <w:rsid w:val="00FF56C7"/>
    <w:rsid w:val="00FF5A85"/>
    <w:rsid w:val="00FF5E61"/>
    <w:rsid w:val="00FF7594"/>
    <w:rsid w:val="00FF76CA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3552DF-DAC8-460B-9B33-2FD93334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7AA"/>
    <w:rPr>
      <w:rFonts w:ascii="Cordia New" w:eastAsia="Cordia New" w:hAnsi="Cordia New" w:cs="Angsana New"/>
      <w:sz w:val="28"/>
      <w:szCs w:val="28"/>
    </w:rPr>
  </w:style>
  <w:style w:type="paragraph" w:styleId="Heading1">
    <w:name w:val="heading 1"/>
    <w:aliases w:val=" Char"/>
    <w:basedOn w:val="Normal"/>
    <w:next w:val="Normal"/>
    <w:link w:val="Heading1Char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0">
    <w:name w:val="heading 2"/>
    <w:basedOn w:val="Normal"/>
    <w:next w:val="Normal"/>
    <w:link w:val="Heading2Char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link w:val="Heading4Char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link w:val="Heading5Char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link w:val="Heading7Char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link w:val="Heading9Char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0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link w:val="Heading3"/>
    <w:rsid w:val="00E20F10"/>
    <w:rPr>
      <w:rFonts w:ascii="FreesiaUPC" w:eastAsia="Cordia New" w:hAnsi="FreesiaUPC" w:cs="FreesiaUPC"/>
      <w:b/>
      <w:bCs/>
      <w:sz w:val="28"/>
    </w:rPr>
  </w:style>
  <w:style w:type="character" w:customStyle="1" w:styleId="Heading4Char">
    <w:name w:val="Heading 4 Char"/>
    <w:link w:val="Heading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link w:val="Heading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link w:val="Heading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link w:val="Heading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link w:val="Heading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Footer">
    <w:name w:val="footer"/>
    <w:basedOn w:val="Normal"/>
    <w:link w:val="FooterChar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rsid w:val="00E20F10"/>
  </w:style>
  <w:style w:type="paragraph" w:customStyle="1" w:styleId="Style1">
    <w:name w:val="Style1"/>
    <w:basedOn w:val="Normal"/>
    <w:rsid w:val="00E20F10"/>
    <w:rPr>
      <w:b/>
      <w:bCs/>
      <w:sz w:val="44"/>
      <w:szCs w:val="44"/>
    </w:rPr>
  </w:style>
  <w:style w:type="paragraph" w:styleId="BodyText">
    <w:name w:val="Body Text"/>
    <w:basedOn w:val="Normal"/>
    <w:link w:val="BodyTextChar"/>
    <w:rsid w:val="00E20F10"/>
    <w:pPr>
      <w:jc w:val="both"/>
    </w:pPr>
    <w:rPr>
      <w:sz w:val="30"/>
      <w:szCs w:val="30"/>
    </w:rPr>
  </w:style>
  <w:style w:type="character" w:customStyle="1" w:styleId="BodyTextChar">
    <w:name w:val="Body Text Char"/>
    <w:link w:val="BodyText"/>
    <w:rsid w:val="00E20F10"/>
    <w:rPr>
      <w:rFonts w:ascii="Cordia New" w:eastAsia="Cordia New" w:hAnsi="Cordia New" w:cs="Angsana New"/>
      <w:sz w:val="30"/>
      <w:szCs w:val="30"/>
    </w:rPr>
  </w:style>
  <w:style w:type="table" w:styleId="TableGrid">
    <w:name w:val="Table Grid"/>
    <w:basedOn w:val="TableNormal"/>
    <w:uiPriority w:val="3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rsid w:val="00E20F10"/>
    <w:rPr>
      <w:rFonts w:ascii="Cordia New" w:eastAsia="Cordia New" w:hAnsi="Cordia New" w:cs="Cordia New"/>
      <w:sz w:val="28"/>
      <w:szCs w:val="32"/>
    </w:rPr>
  </w:style>
  <w:style w:type="paragraph" w:styleId="BodyTextIndent">
    <w:name w:val="Body Text Indent"/>
    <w:basedOn w:val="Normal"/>
    <w:link w:val="BodyTextIndentChar"/>
    <w:rsid w:val="00E20F10"/>
    <w:pPr>
      <w:spacing w:after="120"/>
      <w:ind w:left="360"/>
    </w:pPr>
    <w:rPr>
      <w:szCs w:val="32"/>
    </w:rPr>
  </w:style>
  <w:style w:type="character" w:customStyle="1" w:styleId="BodyTextIndentChar">
    <w:name w:val="Body Text Indent Char"/>
    <w:link w:val="BodyTextIndent"/>
    <w:rsid w:val="00E20F10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E20F10"/>
    <w:pPr>
      <w:spacing w:after="120" w:line="480" w:lineRule="auto"/>
    </w:pPr>
    <w:rPr>
      <w:szCs w:val="32"/>
    </w:rPr>
  </w:style>
  <w:style w:type="character" w:customStyle="1" w:styleId="BodyText2Char">
    <w:name w:val="Body Text 2 Char"/>
    <w:link w:val="BodyText2"/>
    <w:rsid w:val="00E20F10"/>
    <w:rPr>
      <w:rFonts w:ascii="Cordia New" w:eastAsia="Cordia New" w:hAnsi="Cordia New" w:cs="Cordia New"/>
      <w:sz w:val="28"/>
      <w:szCs w:val="32"/>
    </w:rPr>
  </w:style>
  <w:style w:type="paragraph" w:styleId="Title">
    <w:name w:val="Title"/>
    <w:basedOn w:val="Normal"/>
    <w:link w:val="TitleChar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TitleChar">
    <w:name w:val="Title Char"/>
    <w:link w:val="Titl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BodyTextIndent3">
    <w:name w:val="Body Text Indent 3"/>
    <w:basedOn w:val="Normal"/>
    <w:link w:val="BodyTextIndent3Char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BodyTextIndent3Char">
    <w:name w:val="Body Text Indent 3 Char"/>
    <w:link w:val="BodyTextIndent3"/>
    <w:rsid w:val="00E20F10"/>
    <w:rPr>
      <w:rFonts w:ascii="CordiaUPC" w:eastAsia="Cordia New" w:hAnsi="CordiaUPC" w:cs="CordiaUPC"/>
      <w:sz w:val="28"/>
    </w:rPr>
  </w:style>
  <w:style w:type="paragraph" w:styleId="BodyText3">
    <w:name w:val="Body Text 3"/>
    <w:basedOn w:val="Normal"/>
    <w:link w:val="BodyText3Char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BodyText3Char">
    <w:name w:val="Body Text 3 Char"/>
    <w:link w:val="BodyText3"/>
    <w:rsid w:val="00E20F10"/>
    <w:rPr>
      <w:rFonts w:ascii="CordiaUPC" w:eastAsia="Cordia New" w:hAnsi="CordiaUPC" w:cs="CordiaUPC"/>
      <w:sz w:val="26"/>
      <w:szCs w:val="26"/>
    </w:rPr>
  </w:style>
  <w:style w:type="paragraph" w:styleId="BodyTextIndent2">
    <w:name w:val="Body Text Indent 2"/>
    <w:basedOn w:val="Normal"/>
    <w:link w:val="BodyTextIndent2Char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BodyTextIndent2Char">
    <w:name w:val="Body Text Indent 2 Char"/>
    <w:link w:val="BodyTextIndent2"/>
    <w:rsid w:val="00E20F10"/>
    <w:rPr>
      <w:rFonts w:ascii="CordiaUPC" w:eastAsia="Cordia New" w:hAnsi="CordiaUPC" w:cs="CordiaUPC"/>
      <w:sz w:val="26"/>
      <w:szCs w:val="26"/>
    </w:rPr>
  </w:style>
  <w:style w:type="paragraph" w:styleId="BlockText">
    <w:name w:val="Block Text"/>
    <w:basedOn w:val="Normal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link w:val="SubtitleChar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SubtitleChar">
    <w:name w:val="Subtitle Char"/>
    <w:link w:val="Subtitle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Normal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Caption">
    <w:name w:val="caption"/>
    <w:basedOn w:val="Normal"/>
    <w:next w:val="Normal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Normal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Hyperlink">
    <w:name w:val="Hyperlink"/>
    <w:rsid w:val="00E20F10"/>
    <w:rPr>
      <w:rFonts w:ascii="Verdana" w:hAnsi="Verdana" w:hint="default"/>
      <w:color w:val="000099"/>
      <w:u w:val="single"/>
    </w:rPr>
  </w:style>
  <w:style w:type="paragraph" w:styleId="NormalWeb">
    <w:name w:val="Normal (Web)"/>
    <w:basedOn w:val="Normal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basedOn w:val="Normal"/>
    <w:link w:val="ListParagraphChar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ListParagraphChar">
    <w:name w:val="List Paragraph Char"/>
    <w:link w:val="ListParagraph"/>
    <w:uiPriority w:val="34"/>
    <w:rsid w:val="00F33B3E"/>
    <w:rPr>
      <w:sz w:val="22"/>
      <w:szCs w:val="28"/>
    </w:rPr>
  </w:style>
  <w:style w:type="paragraph" w:styleId="MacroText">
    <w:name w:val="macro"/>
    <w:link w:val="MacroTextChar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MacroTextChar">
    <w:name w:val="Macro Text Char"/>
    <w:link w:val="MacroText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Normal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link w:val="BalloonTextChar"/>
    <w:unhideWhenUsed/>
    <w:rsid w:val="007A30F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7A30F0"/>
    <w:rPr>
      <w:rFonts w:ascii="Tahoma" w:eastAsia="Cordia New" w:hAnsi="Tahoma" w:cs="Angsana New"/>
      <w:sz w:val="16"/>
    </w:rPr>
  </w:style>
  <w:style w:type="character" w:styleId="Strong">
    <w:name w:val="Strong"/>
    <w:basedOn w:val="DefaultParagraphFont"/>
    <w:uiPriority w:val="22"/>
    <w:qFormat/>
    <w:rsid w:val="00F009DA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CF3FA4"/>
    <w:rPr>
      <w:sz w:val="16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CF3FA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CF3FA4"/>
    <w:rPr>
      <w:rFonts w:ascii="Cordia New" w:eastAsia="Cordia New" w:hAnsi="Cordia New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CF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DefaultParagraphFont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ListNumber2">
    <w:name w:val="List Number 2"/>
    <w:basedOn w:val="Normal"/>
    <w:uiPriority w:val="99"/>
    <w:semiHidden/>
    <w:unhideWhenUsed/>
    <w:rsid w:val="005A0CB4"/>
    <w:pPr>
      <w:numPr>
        <w:numId w:val="3"/>
      </w:numPr>
      <w:contextualSpacing/>
    </w:pPr>
    <w:rPr>
      <w:szCs w:val="35"/>
    </w:rPr>
  </w:style>
  <w:style w:type="table" w:customStyle="1" w:styleId="10">
    <w:name w:val="แรเงาอ่อน1"/>
    <w:basedOn w:val="TableNormal"/>
    <w:uiPriority w:val="60"/>
    <w:rsid w:val="000B43B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ListParagraph2">
    <w:name w:val="List Paragraph2"/>
    <w:basedOn w:val="Normal"/>
    <w:rsid w:val="005B63B5"/>
    <w:pPr>
      <w:ind w:left="720"/>
    </w:pPr>
    <w:rPr>
      <w:rFonts w:eastAsia="Times New Roman" w:hAnsi="Times New Roman"/>
      <w:szCs w:val="35"/>
    </w:rPr>
  </w:style>
  <w:style w:type="paragraph" w:styleId="ListNumber3">
    <w:name w:val="List Number 3"/>
    <w:basedOn w:val="Normal"/>
    <w:uiPriority w:val="99"/>
    <w:semiHidden/>
    <w:unhideWhenUsed/>
    <w:rsid w:val="005B63B5"/>
    <w:pPr>
      <w:numPr>
        <w:numId w:val="5"/>
      </w:numPr>
      <w:contextualSpacing/>
    </w:pPr>
    <w:rPr>
      <w:szCs w:val="35"/>
    </w:rPr>
  </w:style>
  <w:style w:type="table" w:styleId="GridTable1Light">
    <w:name w:val="Grid Table 1 Light"/>
    <w:basedOn w:val="TableNormal"/>
    <w:uiPriority w:val="46"/>
    <w:rsid w:val="00222E5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Heading10">
    <w:name w:val="Heading1"/>
    <w:basedOn w:val="Normal"/>
    <w:rsid w:val="000B5A03"/>
    <w:pPr>
      <w:shd w:val="pct12" w:color="auto" w:fill="auto"/>
      <w:spacing w:after="120"/>
      <w:jc w:val="thaiDistribute"/>
    </w:pPr>
    <w:rPr>
      <w:rFonts w:ascii="Browallia New" w:hAnsi="Browallia New" w:cs="Browallia New"/>
      <w:b/>
      <w:bCs/>
    </w:rPr>
  </w:style>
  <w:style w:type="paragraph" w:customStyle="1" w:styleId="Body10">
    <w:name w:val="Body1"/>
    <w:basedOn w:val="Normal"/>
    <w:link w:val="Body1Char"/>
    <w:rsid w:val="000B5A03"/>
    <w:pPr>
      <w:spacing w:after="120"/>
      <w:ind w:left="426"/>
      <w:jc w:val="thaiDistribute"/>
    </w:pPr>
    <w:rPr>
      <w:rFonts w:ascii="Browallia New" w:hAnsi="Browallia New" w:cs="Browallia New"/>
    </w:rPr>
  </w:style>
  <w:style w:type="character" w:customStyle="1" w:styleId="Body1Char">
    <w:name w:val="Body1 Char"/>
    <w:basedOn w:val="DefaultParagraphFont"/>
    <w:link w:val="Body10"/>
    <w:rsid w:val="000B5A03"/>
    <w:rPr>
      <w:rFonts w:ascii="Browallia New" w:eastAsia="Cordia New" w:hAnsi="Browallia New" w:cs="Browallia New"/>
      <w:sz w:val="28"/>
      <w:szCs w:val="28"/>
    </w:rPr>
  </w:style>
  <w:style w:type="paragraph" w:customStyle="1" w:styleId="Heading2">
    <w:name w:val="Heading2"/>
    <w:aliases w:val="หัวข้อรอง"/>
    <w:basedOn w:val="Normal"/>
    <w:rsid w:val="000B5A03"/>
    <w:pPr>
      <w:numPr>
        <w:ilvl w:val="1"/>
        <w:numId w:val="25"/>
      </w:numPr>
      <w:spacing w:after="120"/>
      <w:jc w:val="thaiDistribute"/>
    </w:pPr>
    <w:rPr>
      <w:rFonts w:ascii="Browallia New" w:hAnsi="Browallia New" w:cs="Browallia New"/>
      <w:b/>
      <w:bCs/>
    </w:rPr>
  </w:style>
  <w:style w:type="paragraph" w:styleId="TOC2">
    <w:name w:val="toc 2"/>
    <w:basedOn w:val="Normal"/>
    <w:next w:val="Normal"/>
    <w:autoRedefine/>
    <w:semiHidden/>
    <w:rsid w:val="000B5A03"/>
    <w:pPr>
      <w:tabs>
        <w:tab w:val="center" w:pos="-3402"/>
        <w:tab w:val="left" w:pos="-3261"/>
        <w:tab w:val="left" w:pos="1701"/>
        <w:tab w:val="right" w:leader="dot" w:pos="8647"/>
      </w:tabs>
      <w:spacing w:after="120"/>
      <w:ind w:left="1560" w:right="447" w:hanging="567"/>
    </w:pPr>
    <w:rPr>
      <w:rFonts w:cs="Cordia New"/>
      <w:noProof/>
      <w:sz w:val="32"/>
      <w:szCs w:val="32"/>
    </w:rPr>
  </w:style>
  <w:style w:type="paragraph" w:styleId="TOC3">
    <w:name w:val="toc 3"/>
    <w:basedOn w:val="Normal"/>
    <w:next w:val="Normal"/>
    <w:autoRedefine/>
    <w:semiHidden/>
    <w:rsid w:val="000B5A03"/>
    <w:pPr>
      <w:spacing w:after="120"/>
      <w:ind w:left="560"/>
      <w:jc w:val="thaiDistribute"/>
    </w:pPr>
    <w:rPr>
      <w:rFonts w:ascii="Browallia New" w:hAnsi="Browallia New" w:cs="Browallia New"/>
    </w:rPr>
  </w:style>
  <w:style w:type="paragraph" w:styleId="TOC4">
    <w:name w:val="toc 4"/>
    <w:basedOn w:val="Normal"/>
    <w:next w:val="Normal"/>
    <w:autoRedefine/>
    <w:semiHidden/>
    <w:rsid w:val="000B5A03"/>
    <w:pPr>
      <w:spacing w:after="120"/>
      <w:ind w:left="840"/>
      <w:jc w:val="thaiDistribute"/>
    </w:pPr>
    <w:rPr>
      <w:rFonts w:ascii="Browallia New" w:hAnsi="Browallia New" w:cs="Browallia New"/>
    </w:rPr>
  </w:style>
  <w:style w:type="paragraph" w:styleId="TOC5">
    <w:name w:val="toc 5"/>
    <w:basedOn w:val="Normal"/>
    <w:next w:val="Normal"/>
    <w:autoRedefine/>
    <w:semiHidden/>
    <w:rsid w:val="000B5A03"/>
    <w:pPr>
      <w:tabs>
        <w:tab w:val="right" w:leader="dot" w:pos="8647"/>
      </w:tabs>
      <w:spacing w:after="120"/>
      <w:ind w:left="993" w:right="447" w:hanging="426"/>
      <w:jc w:val="thaiDistribute"/>
    </w:pPr>
    <w:rPr>
      <w:rFonts w:cs="Cordia New"/>
      <w:noProof/>
      <w:sz w:val="32"/>
      <w:szCs w:val="32"/>
    </w:rPr>
  </w:style>
  <w:style w:type="paragraph" w:styleId="TOC6">
    <w:name w:val="toc 6"/>
    <w:basedOn w:val="Normal"/>
    <w:next w:val="Normal"/>
    <w:autoRedefine/>
    <w:semiHidden/>
    <w:rsid w:val="000B5A03"/>
    <w:pPr>
      <w:spacing w:after="120"/>
      <w:ind w:left="1400"/>
      <w:jc w:val="thaiDistribute"/>
    </w:pPr>
    <w:rPr>
      <w:rFonts w:ascii="Browallia New" w:hAnsi="Browallia New" w:cs="Browallia New"/>
    </w:rPr>
  </w:style>
  <w:style w:type="paragraph" w:styleId="TOC7">
    <w:name w:val="toc 7"/>
    <w:basedOn w:val="Normal"/>
    <w:next w:val="Normal"/>
    <w:autoRedefine/>
    <w:semiHidden/>
    <w:rsid w:val="000B5A03"/>
    <w:pPr>
      <w:spacing w:after="120"/>
      <w:ind w:left="1680"/>
      <w:jc w:val="thaiDistribute"/>
    </w:pPr>
    <w:rPr>
      <w:rFonts w:ascii="Browallia New" w:hAnsi="Browallia New" w:cs="Browallia New"/>
    </w:rPr>
  </w:style>
  <w:style w:type="paragraph" w:styleId="TOC8">
    <w:name w:val="toc 8"/>
    <w:basedOn w:val="Normal"/>
    <w:next w:val="Normal"/>
    <w:autoRedefine/>
    <w:semiHidden/>
    <w:rsid w:val="000B5A03"/>
    <w:pPr>
      <w:spacing w:after="120"/>
      <w:ind w:left="1960"/>
      <w:jc w:val="thaiDistribute"/>
    </w:pPr>
    <w:rPr>
      <w:rFonts w:ascii="Browallia New" w:hAnsi="Browallia New" w:cs="Browallia New"/>
    </w:rPr>
  </w:style>
  <w:style w:type="paragraph" w:styleId="TOC9">
    <w:name w:val="toc 9"/>
    <w:basedOn w:val="Normal"/>
    <w:next w:val="Normal"/>
    <w:autoRedefine/>
    <w:semiHidden/>
    <w:rsid w:val="000B5A03"/>
    <w:pPr>
      <w:spacing w:after="120"/>
      <w:ind w:left="2240"/>
      <w:jc w:val="thaiDistribute"/>
    </w:pPr>
    <w:rPr>
      <w:rFonts w:ascii="Browallia New" w:hAnsi="Browallia New" w:cs="Browallia New"/>
    </w:rPr>
  </w:style>
  <w:style w:type="paragraph" w:customStyle="1" w:styleId="TableText">
    <w:name w:val="TableText"/>
    <w:rsid w:val="000B5A03"/>
    <w:pPr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TableName">
    <w:name w:val="TableName"/>
    <w:rsid w:val="000B5A03"/>
    <w:pPr>
      <w:spacing w:before="6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PicName">
    <w:name w:val="PicName"/>
    <w:rsid w:val="000B5A03"/>
    <w:pPr>
      <w:spacing w:before="60" w:after="120"/>
      <w:jc w:val="center"/>
    </w:pPr>
    <w:rPr>
      <w:rFonts w:ascii="BrowalliaUPC" w:eastAsia="Cordia New" w:hAnsi="BrowalliaUPC" w:cs="BrowalliaUPC"/>
      <w:sz w:val="28"/>
      <w:szCs w:val="28"/>
    </w:rPr>
  </w:style>
  <w:style w:type="paragraph" w:customStyle="1" w:styleId="Body20">
    <w:name w:val="Body2"/>
    <w:basedOn w:val="Body10"/>
    <w:rsid w:val="000B5A03"/>
    <w:pPr>
      <w:ind w:left="851"/>
    </w:pPr>
  </w:style>
  <w:style w:type="paragraph" w:customStyle="1" w:styleId="body2">
    <w:name w:val="body 2"/>
    <w:basedOn w:val="Normal"/>
    <w:rsid w:val="000B5A03"/>
    <w:pPr>
      <w:numPr>
        <w:numId w:val="26"/>
      </w:numPr>
      <w:tabs>
        <w:tab w:val="left" w:pos="1417"/>
      </w:tabs>
      <w:jc w:val="both"/>
    </w:pPr>
    <w:rPr>
      <w:rFonts w:ascii="Browallia New" w:eastAsia="Times New Roman" w:hAnsi="Browallia New" w:cs="Browallia New"/>
    </w:rPr>
  </w:style>
  <w:style w:type="paragraph" w:customStyle="1" w:styleId="body2c">
    <w:name w:val="body 2c"/>
    <w:basedOn w:val="body2"/>
    <w:rsid w:val="000B5A03"/>
    <w:pPr>
      <w:tabs>
        <w:tab w:val="right" w:pos="5559"/>
        <w:tab w:val="left" w:pos="5886"/>
      </w:tabs>
    </w:pPr>
  </w:style>
  <w:style w:type="paragraph" w:customStyle="1" w:styleId="body11">
    <w:name w:val="body 1"/>
    <w:basedOn w:val="Normal"/>
    <w:link w:val="body1Char0"/>
    <w:rsid w:val="000B5A03"/>
    <w:pPr>
      <w:spacing w:before="60" w:after="60"/>
      <w:ind w:left="360" w:firstLine="720"/>
      <w:jc w:val="thaiDistribute"/>
    </w:pPr>
    <w:rPr>
      <w:rFonts w:ascii="Browallia New" w:eastAsia="Times New Roman" w:hAnsi="Browallia New" w:cs="Browallia New"/>
    </w:rPr>
  </w:style>
  <w:style w:type="character" w:customStyle="1" w:styleId="body1Char0">
    <w:name w:val="body 1 Char"/>
    <w:basedOn w:val="DefaultParagraphFont"/>
    <w:link w:val="body11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Picture">
    <w:name w:val="Picture"/>
    <w:basedOn w:val="Normal"/>
    <w:link w:val="PictureChar"/>
    <w:rsid w:val="000B5A03"/>
    <w:pPr>
      <w:jc w:val="center"/>
    </w:pPr>
    <w:rPr>
      <w:rFonts w:ascii="Browallia New" w:eastAsia="Times New Roman" w:hAnsi="Browallia New" w:cs="Browallia New"/>
    </w:rPr>
  </w:style>
  <w:style w:type="character" w:customStyle="1" w:styleId="PictureChar">
    <w:name w:val="Picture Char"/>
    <w:basedOn w:val="DefaultParagraphFont"/>
    <w:link w:val="Picture"/>
    <w:rsid w:val="000B5A03"/>
    <w:rPr>
      <w:rFonts w:ascii="Browallia New" w:eastAsia="Times New Roman" w:hAnsi="Browallia New" w:cs="Browallia New"/>
      <w:sz w:val="28"/>
      <w:szCs w:val="28"/>
    </w:rPr>
  </w:style>
  <w:style w:type="paragraph" w:customStyle="1" w:styleId="Appendix">
    <w:name w:val="Appendix"/>
    <w:basedOn w:val="Picture"/>
    <w:link w:val="AppendixChar"/>
    <w:rsid w:val="000B5A03"/>
    <w:rPr>
      <w:b/>
      <w:bCs/>
      <w:sz w:val="52"/>
      <w:szCs w:val="52"/>
    </w:rPr>
  </w:style>
  <w:style w:type="character" w:customStyle="1" w:styleId="AppendixChar">
    <w:name w:val="Appendix Char"/>
    <w:basedOn w:val="PictureChar"/>
    <w:link w:val="Appendix"/>
    <w:rsid w:val="000B5A03"/>
    <w:rPr>
      <w:rFonts w:ascii="Browallia New" w:eastAsia="Times New Roman" w:hAnsi="Browallia New" w:cs="Browallia New"/>
      <w:b/>
      <w:bCs/>
      <w:sz w:val="52"/>
      <w:szCs w:val="52"/>
    </w:rPr>
  </w:style>
  <w:style w:type="paragraph" w:customStyle="1" w:styleId="a">
    <w:rsid w:val="000B5A03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  <w:style w:type="paragraph" w:customStyle="1" w:styleId="a0">
    <w:name w:val="ย่อหน้าปกติ"/>
    <w:basedOn w:val="Normal"/>
    <w:link w:val="Char"/>
    <w:rsid w:val="000B5A03"/>
    <w:pPr>
      <w:spacing w:before="240"/>
      <w:ind w:firstLine="1440"/>
      <w:jc w:val="both"/>
    </w:pPr>
    <w:rPr>
      <w:sz w:val="32"/>
      <w:szCs w:val="32"/>
    </w:rPr>
  </w:style>
  <w:style w:type="paragraph" w:customStyle="1" w:styleId="4">
    <w:name w:val="ย่อหน้า4"/>
    <w:basedOn w:val="Normal"/>
    <w:rsid w:val="000B5A03"/>
    <w:pPr>
      <w:ind w:firstLine="2160"/>
      <w:jc w:val="both"/>
    </w:pPr>
    <w:rPr>
      <w:sz w:val="32"/>
      <w:szCs w:val="32"/>
    </w:rPr>
  </w:style>
  <w:style w:type="paragraph" w:customStyle="1" w:styleId="Body1">
    <w:name w:val="Body 1"/>
    <w:basedOn w:val="Normal"/>
    <w:rsid w:val="000B5A03"/>
    <w:pPr>
      <w:numPr>
        <w:ilvl w:val="2"/>
        <w:numId w:val="27"/>
      </w:numPr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StyleHeading2LatinCordiaNewComplexCordiaNew">
    <w:name w:val="Style Heading2หัวข้อรอง + (Latin) Cordia New (Complex) Cordia New..."/>
    <w:basedOn w:val="Heading2"/>
    <w:rsid w:val="000B5A03"/>
    <w:pPr>
      <w:shd w:val="clear" w:color="auto" w:fill="E6E6E6"/>
      <w:spacing w:after="0"/>
    </w:pPr>
    <w:rPr>
      <w:rFonts w:ascii="Cordia New" w:eastAsia="Angsana New" w:hAnsi="Cordia New" w:cs="Cordia New"/>
      <w:sz w:val="32"/>
      <w:szCs w:val="32"/>
    </w:rPr>
  </w:style>
  <w:style w:type="paragraph" w:customStyle="1" w:styleId="StyleCaptionCentered">
    <w:name w:val="Style Caption + Centered"/>
    <w:basedOn w:val="Caption"/>
    <w:rsid w:val="000B5A03"/>
    <w:pPr>
      <w:tabs>
        <w:tab w:val="clear" w:pos="1134"/>
        <w:tab w:val="clear" w:pos="1701"/>
        <w:tab w:val="clear" w:pos="2268"/>
        <w:tab w:val="clear" w:pos="2835"/>
        <w:tab w:val="clear" w:pos="3402"/>
      </w:tabs>
      <w:ind w:left="720" w:firstLine="0"/>
      <w:jc w:val="center"/>
    </w:pPr>
    <w:rPr>
      <w:b w:val="0"/>
      <w:bCs w:val="0"/>
      <w:sz w:val="28"/>
      <w:szCs w:val="28"/>
      <w:lang w:val="en-GB" w:eastAsia="en-GB" w:bidi="ar-SA"/>
    </w:rPr>
  </w:style>
  <w:style w:type="paragraph" w:customStyle="1" w:styleId="StyleHeading1LatinCordiaNewComplexCordiaNew18ptR">
    <w:name w:val="Style Heading1 + (Latin) Cordia New (Complex) Cordia New 18 pt R..."/>
    <w:basedOn w:val="Heading10"/>
    <w:rsid w:val="000B5A03"/>
    <w:pPr>
      <w:spacing w:after="0"/>
      <w:jc w:val="right"/>
    </w:pPr>
    <w:rPr>
      <w:rFonts w:ascii="Cordia New" w:eastAsia="Times New Roman" w:hAnsi="Cordia New" w:cs="Cordia New"/>
      <w:sz w:val="44"/>
      <w:szCs w:val="36"/>
    </w:rPr>
  </w:style>
  <w:style w:type="paragraph" w:customStyle="1" w:styleId="Style20">
    <w:name w:val="Style2"/>
    <w:basedOn w:val="Heading20"/>
    <w:rsid w:val="000B5A03"/>
    <w:pPr>
      <w:keepNext w:val="0"/>
      <w:numPr>
        <w:ilvl w:val="1"/>
      </w:numPr>
      <w:tabs>
        <w:tab w:val="clear" w:pos="720"/>
        <w:tab w:val="clear" w:pos="1080"/>
        <w:tab w:val="clear" w:pos="1440"/>
        <w:tab w:val="num" w:pos="360"/>
      </w:tabs>
      <w:ind w:left="360" w:hanging="360"/>
    </w:pPr>
    <w:rPr>
      <w:rFonts w:ascii="Cordia New" w:eastAsia="Times New Roman" w:hAnsi="Cordia New" w:cs="Browallia New"/>
      <w:sz w:val="36"/>
      <w:szCs w:val="32"/>
    </w:rPr>
  </w:style>
  <w:style w:type="paragraph" w:customStyle="1" w:styleId="Style3">
    <w:name w:val="Style3"/>
    <w:basedOn w:val="Heading20"/>
    <w:rsid w:val="000B5A03"/>
    <w:pPr>
      <w:keepNext w:val="0"/>
      <w:numPr>
        <w:ilvl w:val="1"/>
      </w:numPr>
      <w:tabs>
        <w:tab w:val="clear" w:pos="720"/>
        <w:tab w:val="clear" w:pos="1080"/>
        <w:tab w:val="clear" w:pos="1440"/>
        <w:tab w:val="num" w:pos="360"/>
      </w:tabs>
      <w:ind w:left="360" w:hanging="360"/>
    </w:pPr>
    <w:rPr>
      <w:rFonts w:ascii="Cordia New" w:eastAsia="Times New Roman" w:hAnsi="Cordia New" w:cs="Cordia New"/>
      <w:sz w:val="36"/>
      <w:szCs w:val="36"/>
    </w:rPr>
  </w:style>
  <w:style w:type="paragraph" w:customStyle="1" w:styleId="Bullet">
    <w:name w:val="ย่อหน้าปกติ Bullet"/>
    <w:basedOn w:val="Normal"/>
    <w:rsid w:val="000B5A03"/>
    <w:rPr>
      <w:rFonts w:ascii="Times New Roman" w:eastAsia="Times New Roman" w:hAnsi="Times New Roman"/>
      <w:sz w:val="24"/>
    </w:rPr>
  </w:style>
  <w:style w:type="table" w:styleId="TableContemporary">
    <w:name w:val="Table Contemporary"/>
    <w:aliases w:val="Table Contemporary TPMS"/>
    <w:basedOn w:val="TableNormal"/>
    <w:rsid w:val="000B5A03"/>
    <w:pPr>
      <w:spacing w:after="120"/>
      <w:contextualSpacing/>
      <w:jc w:val="thaiDistribute"/>
    </w:pPr>
    <w:rPr>
      <w:rFonts w:ascii="Cordia New" w:eastAsia="Cordia New" w:hAnsi="Cordia New" w:cs="Browallia New"/>
      <w:szCs w:val="24"/>
    </w:rPr>
    <w:tblPr>
      <w:tblStyleRowBandSize w:val="1"/>
      <w:tblBorders>
        <w:insideH w:val="single" w:sz="4" w:space="0" w:color="FFFFFF"/>
        <w:insideV w:val="single" w:sz="4" w:space="0" w:color="FFFFFF"/>
      </w:tblBorders>
    </w:tblPr>
    <w:tblStylePr w:type="firstRow">
      <w:pPr>
        <w:jc w:val="center"/>
      </w:pPr>
      <w:rPr>
        <w:rFonts w:cs="Calibri"/>
        <w:b/>
        <w:bCs/>
        <w:color w:val="FFFFFF"/>
        <w:szCs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04040"/>
      </w:tcPr>
    </w:tblStylePr>
    <w:tblStylePr w:type="lastRow">
      <w:tblPr/>
      <w:tcPr>
        <w:tcBorders>
          <w:bottom w:val="nil"/>
        </w:tcBorders>
      </w:tcPr>
    </w:tblStylePr>
    <w:tblStylePr w:type="band1Horz">
      <w:pPr>
        <w:wordWrap/>
        <w:adjustRightInd/>
        <w:snapToGrid w:val="0"/>
        <w:contextualSpacing/>
      </w:pPr>
      <w:rPr>
        <w:rFonts w:cs="Calibri"/>
        <w:color w:val="auto"/>
        <w:szCs w:val="24"/>
      </w:rPr>
      <w:tblPr/>
      <w:tcPr>
        <w:tcBorders>
          <w:top w:val="nil"/>
          <w:left w:val="nil"/>
          <w:bottom w:val="nil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pct5" w:color="000000" w:fill="FFFFFF"/>
      </w:tcPr>
    </w:tblStylePr>
    <w:tblStylePr w:type="band2Horz">
      <w:rPr>
        <w:rFonts w:cs="Calibri"/>
        <w:color w:val="auto"/>
        <w:szCs w:val="24"/>
      </w:rPr>
      <w:tblPr/>
      <w:tcPr>
        <w:tcBorders>
          <w:insideH w:val="single" w:sz="4" w:space="0" w:color="FFFFFF"/>
          <w:insideV w:val="single" w:sz="4" w:space="0" w:color="FFFFFF"/>
        </w:tcBorders>
        <w:shd w:val="pct20" w:color="000000" w:fill="FFFFFF"/>
      </w:tcPr>
    </w:tblStylePr>
  </w:style>
  <w:style w:type="paragraph" w:styleId="FootnoteText">
    <w:name w:val="footnote text"/>
    <w:basedOn w:val="Normal"/>
    <w:link w:val="FootnoteTextChar"/>
    <w:rsid w:val="000B5A03"/>
    <w:pPr>
      <w:spacing w:after="120"/>
      <w:jc w:val="thaiDistribute"/>
    </w:pPr>
    <w:rPr>
      <w:rFonts w:ascii="Browallia New" w:hAnsi="Browalli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rsid w:val="000B5A03"/>
    <w:rPr>
      <w:rFonts w:ascii="Browallia New" w:eastAsia="Cordia New" w:hAnsi="Browallia New" w:cs="Angsana New"/>
      <w:szCs w:val="23"/>
    </w:rPr>
  </w:style>
  <w:style w:type="character" w:styleId="FootnoteReference">
    <w:name w:val="footnote reference"/>
    <w:basedOn w:val="DefaultParagraphFont"/>
    <w:rsid w:val="000B5A03"/>
    <w:rPr>
      <w:sz w:val="32"/>
      <w:szCs w:val="32"/>
      <w:vertAlign w:val="superscript"/>
    </w:rPr>
  </w:style>
  <w:style w:type="paragraph" w:customStyle="1" w:styleId="3">
    <w:name w:val="ย่อหน้า3"/>
    <w:basedOn w:val="Normal"/>
    <w:rsid w:val="000B5A03"/>
    <w:pPr>
      <w:ind w:firstLine="1440"/>
      <w:jc w:val="both"/>
    </w:pPr>
    <w:rPr>
      <w:sz w:val="32"/>
      <w:szCs w:val="32"/>
    </w:rPr>
  </w:style>
  <w:style w:type="paragraph" w:customStyle="1" w:styleId="T">
    <w:name w:val="ย่อหน้าปกติ T"/>
    <w:basedOn w:val="a0"/>
    <w:link w:val="TChar"/>
    <w:qFormat/>
    <w:rsid w:val="000B5A03"/>
    <w:pPr>
      <w:ind w:firstLine="709"/>
      <w:jc w:val="thaiDistribute"/>
    </w:pPr>
  </w:style>
  <w:style w:type="character" w:customStyle="1" w:styleId="Char">
    <w:name w:val="ย่อหน้าปกติ Char"/>
    <w:basedOn w:val="DefaultParagraphFont"/>
    <w:link w:val="a0"/>
    <w:rsid w:val="000B5A03"/>
    <w:rPr>
      <w:rFonts w:ascii="Cordia New" w:eastAsia="Cordia New" w:hAnsi="Cordia New" w:cs="Angsana New"/>
      <w:sz w:val="32"/>
      <w:szCs w:val="32"/>
    </w:rPr>
  </w:style>
  <w:style w:type="character" w:customStyle="1" w:styleId="TChar">
    <w:name w:val="ย่อหน้าปกติ T Char"/>
    <w:basedOn w:val="Char"/>
    <w:link w:val="T"/>
    <w:rsid w:val="000B5A03"/>
    <w:rPr>
      <w:rFonts w:ascii="Cordia New" w:eastAsia="Cordia New" w:hAnsi="Cordia New" w:cs="Angsana New"/>
      <w:sz w:val="32"/>
      <w:szCs w:val="32"/>
    </w:rPr>
  </w:style>
  <w:style w:type="paragraph" w:customStyle="1" w:styleId="11">
    <w:name w:val="ย่อหน้ารายการ1"/>
    <w:basedOn w:val="Normal"/>
    <w:qFormat/>
    <w:rsid w:val="000B5A03"/>
    <w:pPr>
      <w:spacing w:before="240"/>
      <w:ind w:left="720" w:hanging="142"/>
      <w:contextualSpacing/>
      <w:jc w:val="thaiDistribute"/>
    </w:pPr>
    <w:rPr>
      <w:rFonts w:ascii="Calibri" w:eastAsia="Calibri" w:hAnsi="Calibri" w:cs="Cordia New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B5A03"/>
    <w:rPr>
      <w:color w:val="800080" w:themeColor="followedHyperlink"/>
      <w:u w:val="single"/>
    </w:rPr>
  </w:style>
  <w:style w:type="paragraph" w:customStyle="1" w:styleId="a1">
    <w:rsid w:val="006F6F87"/>
    <w:pPr>
      <w:spacing w:after="200" w:line="276" w:lineRule="auto"/>
      <w:ind w:left="720"/>
      <w:contextualSpacing/>
    </w:pPr>
    <w:rPr>
      <w:rFonts w:eastAsia="Times New Roman"/>
      <w:sz w:val="32"/>
      <w:szCs w:val="40"/>
    </w:rPr>
  </w:style>
  <w:style w:type="paragraph" w:customStyle="1" w:styleId="p1">
    <w:name w:val="p1"/>
    <w:basedOn w:val="Normal"/>
    <w:rsid w:val="00841265"/>
    <w:pPr>
      <w:jc w:val="center"/>
    </w:pPr>
    <w:rPr>
      <w:rFonts w:ascii="Thonburi" w:eastAsiaTheme="minorHAnsi" w:hAnsi="Times New Roman" w:cs="Thonburi"/>
      <w:color w:val="45454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139A0-3E03-4622-BCDB-710AFF6A1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11</Pages>
  <Words>438</Words>
  <Characters>2499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Used Only</dc:creator>
  <cp:keywords/>
  <dc:description/>
  <cp:lastModifiedBy>Infraplus</cp:lastModifiedBy>
  <cp:revision>11</cp:revision>
  <cp:lastPrinted>2017-03-27T08:43:00Z</cp:lastPrinted>
  <dcterms:created xsi:type="dcterms:W3CDTF">2017-08-24T04:54:00Z</dcterms:created>
  <dcterms:modified xsi:type="dcterms:W3CDTF">2017-08-24T07:59:00Z</dcterms:modified>
</cp:coreProperties>
</file>